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widowControl/>
        <w:jc w:val="left"/>
        <w:rPr>
          <w:rFonts w:hint="eastAsia"/>
        </w:rPr>
      </w:pP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江苏省苏州市2023年中考化学真题</w:t>
      </w:r>
    </w:p>
    <w:p>
      <w:pPr>
        <w:spacing w:before="0" w:after="0" w:line="360" w:lineRule="auto"/>
        <w:jc w:val="left"/>
      </w:pPr>
      <w:r>
        <w:rPr>
          <w:color w:val="000000"/>
          <w:sz w:val="21"/>
        </w:rPr>
        <w:t>姓名：__________ 班级：__________考号：__________</w:t>
      </w:r>
    </w:p>
    <w:tbl>
      <w:tblPr>
        <w:tblStyle w:val="TableNormal"/>
        <w:tblW w:w="8504" w:type="dxa"/>
        <w:tblInd w:w="0" w:type="dxa"/>
        <w:tblBorders>
          <w:top w:val="outset" w:sz="4" w:space="0" w:color="808080"/>
          <w:left w:val="outset" w:sz="4" w:space="0" w:color="808080"/>
          <w:bottom w:val="outset" w:sz="4" w:space="0" w:color="808080"/>
          <w:right w:val="outset" w:sz="4" w:space="0" w:color="808080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106"/>
        <w:gridCol w:w="838"/>
        <w:gridCol w:w="287"/>
        <w:gridCol w:w="657"/>
        <w:gridCol w:w="944"/>
        <w:gridCol w:w="944"/>
        <w:gridCol w:w="944"/>
        <w:gridCol w:w="944"/>
        <w:gridCol w:w="944"/>
        <w:gridCol w:w="944"/>
        <w:gridCol w:w="8"/>
      </w:tblGrid>
      <w:tr>
        <w:tblPrEx>
          <w:tblW w:w="8504" w:type="dxa"/>
          <w:tblInd w:w="0" w:type="dxa"/>
          <w:tblBorders>
            <w:top w:val="outset" w:sz="4" w:space="0" w:color="808080"/>
            <w:left w:val="outset" w:sz="4" w:space="0" w:color="808080"/>
            <w:bottom w:val="outset" w:sz="4" w:space="0" w:color="808080"/>
            <w:right w:val="outset" w:sz="4" w:space="0" w:color="808080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94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题号</w:t>
            </w:r>
          </w:p>
        </w:tc>
        <w:tc>
          <w:tcPr>
            <w:tcW w:w="944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color w:val="000000"/>
                <w:position w:val="-3"/>
                <w:sz w:val="24"/>
              </w:rPr>
              <w:t>一</w:t>
            </w:r>
          </w:p>
        </w:tc>
        <w:tc>
          <w:tcPr>
            <w:tcW w:w="944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color w:val="000000"/>
                <w:position w:val="-3"/>
                <w:sz w:val="24"/>
              </w:rPr>
              <w:t>二</w:t>
            </w:r>
          </w:p>
        </w:tc>
        <w:tc>
          <w:tcPr>
            <w:tcW w:w="94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color w:val="000000"/>
                <w:position w:val="-3"/>
                <w:sz w:val="24"/>
              </w:rPr>
              <w:t>三</w:t>
            </w:r>
          </w:p>
        </w:tc>
        <w:tc>
          <w:tcPr>
            <w:tcW w:w="94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color w:val="000000"/>
                <w:position w:val="-3"/>
                <w:sz w:val="24"/>
              </w:rPr>
              <w:t>四</w:t>
            </w:r>
          </w:p>
        </w:tc>
        <w:tc>
          <w:tcPr>
            <w:tcW w:w="94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color w:val="000000"/>
                <w:position w:val="-3"/>
                <w:sz w:val="24"/>
              </w:rPr>
              <w:t>五</w:t>
            </w:r>
          </w:p>
        </w:tc>
        <w:tc>
          <w:tcPr>
            <w:tcW w:w="94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color w:val="000000"/>
                <w:position w:val="-3"/>
                <w:sz w:val="24"/>
              </w:rPr>
              <w:t>六</w:t>
            </w:r>
          </w:p>
        </w:tc>
        <w:tc>
          <w:tcPr>
            <w:tcW w:w="94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color w:val="000000"/>
                <w:position w:val="-3"/>
                <w:sz w:val="24"/>
              </w:rPr>
              <w:t>七</w:t>
            </w:r>
          </w:p>
        </w:tc>
        <w:tc>
          <w:tcPr>
            <w:tcW w:w="94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color w:val="000000"/>
                <w:position w:val="-3"/>
                <w:sz w:val="24"/>
              </w:rPr>
              <w:t>总分</w:t>
            </w:r>
          </w:p>
        </w:tc>
      </w:tr>
      <w:tr>
        <w:tblPrEx>
          <w:tblW w:w="8504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94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评分</w:t>
            </w:r>
          </w:p>
        </w:tc>
        <w:tc>
          <w:tcPr>
            <w:tcW w:w="944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</w:p>
        </w:tc>
        <w:tc>
          <w:tcPr>
            <w:tcW w:w="944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</w:p>
        </w:tc>
        <w:tc>
          <w:tcPr>
            <w:tcW w:w="94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</w:p>
        </w:tc>
        <w:tc>
          <w:tcPr>
            <w:tcW w:w="94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</w:p>
        </w:tc>
        <w:tc>
          <w:tcPr>
            <w:tcW w:w="94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</w:p>
        </w:tc>
        <w:tc>
          <w:tcPr>
            <w:tcW w:w="94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</w:p>
        </w:tc>
        <w:tc>
          <w:tcPr>
            <w:tcW w:w="94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</w:p>
        </w:tc>
        <w:tc>
          <w:tcPr>
            <w:tcW w:w="944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  <w:tl2br w:val="nil"/>
              <w:tr2bl w:val="nil"/>
            </w:tcBorders>
            <w:tcMar>
              <w:top w:w="50" w:type="dxa"/>
              <w:bottom w:w="50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</w:p>
        </w:tc>
      </w:tr>
      <w:tr>
        <w:tblPrEx>
          <w:tblW w:w="850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6329" w:type="dxa"/>
            <w:gridSpan w:val="8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一、单选题</w:t>
            </w:r>
          </w:p>
        </w:tc>
      </w:tr>
      <w:tr>
        <w:tblPrEx>
          <w:tblW w:w="850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6329" w:type="dxa"/>
            <w:gridSpan w:val="8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>中华文明源远流长，文物承载着文明的记忆。下列苏州博物馆馆藏文物中主要由金属材料制成的是（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A．清代瓷盘</w:t>
      </w:r>
      <w:r>
        <w:drawing>
          <wp:inline distT="0" distB="0" distL="0" distR="0">
            <wp:extent cx="1608455" cy="1320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8667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B．明代书轴</w:t>
      </w:r>
      <w:r>
        <w:drawing>
          <wp:inline distT="0" distB="0" distL="0" distR="0">
            <wp:extent cx="863600" cy="14052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40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C．西周铜鼎</w:t>
      </w:r>
      <w:r>
        <w:drawing>
          <wp:inline distT="0" distB="0" distL="0" distR="0">
            <wp:extent cx="1524000" cy="16256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D．宋代石函</w:t>
      </w:r>
      <w:r>
        <w:drawing>
          <wp:inline distT="0" distB="0" distL="0" distR="0">
            <wp:extent cx="1286510" cy="914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6933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ind w:left="0"/>
        <w:jc w:val="left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空气由多种气体组成，其中体积分数约为21%的物质是（　　）</w:t>
      </w:r>
    </w:p>
    <w:p>
      <w:pPr>
        <w:tabs>
          <w:tab w:val="left" w:pos="2308"/>
          <w:tab w:val="left" w:pos="4357"/>
          <w:tab w:val="left" w:pos="6405"/>
        </w:tabs>
        <w:spacing w:line="360" w:lineRule="auto"/>
        <w:ind w:firstLine="286" w:firstLineChars="130"/>
        <w:jc w:val="left"/>
        <w:textAlignment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993" w:right="1134" w:bottom="851" w:left="2268" w:header="426" w:footer="373" w:gutter="0"/>
          <w:cols w:num="1" w:space="425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B．He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</w:p>
    <w:p>
      <w:pPr>
        <w:spacing w:line="360" w:lineRule="auto"/>
        <w:ind w:left="0"/>
        <w:jc w:val="left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垃圾分类时，下列物品可放入可回收物垃圾箱的是（　　）</w:t>
      </w:r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A．旧书、旧报纸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B．废旧电池</w:t>
      </w:r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C．剩饭、剩菜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D．过期药品</w:t>
      </w:r>
    </w:p>
    <w:tbl>
      <w:tblPr>
        <w:tblStyle w:val="TableNormal"/>
        <w:tblW w:w="850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6329"/>
      </w:tblGrid>
      <w:tr>
        <w:tblPrEx>
          <w:tblW w:w="850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6329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二、选择题组</w:t>
            </w:r>
          </w:p>
        </w:tc>
      </w:tr>
      <w:tr>
        <w:tblPrEx>
          <w:tblW w:w="8504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6329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阅读下列材料，完成下面小题：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火药是我国的四大发明之一。黑火药的主要成分有硫黄、硝酸钾、木炭，爆炸时发生的主要反应为：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S+2KN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+3C</m:t>
        </m:r>
        <m:eqArr>
          <m:e>
            <m:limLow>
              <m:e>
                <m:limLow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点燃</m:t>
                    </m:r>
                  </m:e>
                  <m:lim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_</m:t>
                    </m:r>
                  </m:lim>
                </m:limLow>
              </m:e>
              <m:lim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_</m:t>
                </m:r>
              </m:lim>
            </m:limLow>
          </m:e>
          <m:e/>
        </m:eqAr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S+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↑+3C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↑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（1）下列相关物质中属于氧化物的是（　　）</w:t>
      </w:r>
    </w:p>
    <w:p>
      <w:pPr>
        <w:tabs>
          <w:tab w:val="left" w:pos="2308"/>
          <w:tab w:val="left" w:pos="4357"/>
          <w:tab w:val="left" w:pos="6405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KN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S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D．C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（2）下列相关化学用语表述正确的是（　　）</w:t>
      </w:r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S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——硫酸钾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N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5+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——硝酸根离子</w:t>
      </w:r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limUp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lim>
        </m:limUpp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——碳元素的化合价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——氮分子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（3）下列关于黑火药的说法不正确的是（　　）</w:t>
      </w:r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A．黑火药爆炸时产生大量气体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B．黑火药爆炸前后固体质量不变</w:t>
      </w:r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C．黑火药爆炸时可能有</w:t>
      </w:r>
      <m:oMath>
        <m:r>
          <w:rPr>
            <w:rFonts w:ascii="Cambria Math" w:hAnsi="Cambria Math"/>
            <w:sz w:val="22"/>
            <w:szCs w:val="22"/>
            <w:lang w:eastAsia="zh-CN"/>
          </w:rPr>
          <m:t>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生成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D．黑火药保存时应该远离火源</w:t>
      </w:r>
    </w:p>
    <w:tbl>
      <w:tblPr>
        <w:tblStyle w:val="TableNormal"/>
        <w:tblW w:w="850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6329"/>
      </w:tblGrid>
      <w:tr>
        <w:tblPrEx>
          <w:tblW w:w="850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6329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三、单选题</w:t>
            </w:r>
          </w:p>
        </w:tc>
      </w:tr>
      <w:tr>
        <w:tblPrEx>
          <w:tblW w:w="8504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6329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  <w:textAlignment w:val="center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>在配制50 g溶质质量分数为2%的</w:t>
      </w:r>
      <m:oMath>
        <m:r>
          <w:rPr>
            <w:rFonts w:ascii="Cambria Math" w:hAnsi="Cambria Math"/>
            <w:sz w:val="22"/>
            <w:szCs w:val="22"/>
            <w:lang w:eastAsia="zh-CN"/>
          </w:rPr>
          <m:t>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溶液的实验中，一定不需要用到的仪器是（　　）</w:t>
      </w:r>
    </w:p>
    <w:p>
      <w:pPr>
        <w:tabs>
          <w:tab w:val="left" w:pos="2308"/>
          <w:tab w:val="left" w:pos="4357"/>
          <w:tab w:val="left" w:pos="6405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A．漏斗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B．玻璃棒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C．50 mL量筒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D．烧杯</w:t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下列HCl参与的反应中，属于化合反应的是（　　）</w:t>
      </w:r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+HCl=N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Cl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Mg+2HCl=MgC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+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↑</m:t>
        </m:r>
      </m:oMath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2HCl</m:t>
        </m:r>
        <m:eqArr>
          <m:e>
            <m:limLow>
              <m:e>
                <m:limLow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电解</m:t>
                    </m:r>
                  </m:e>
                  <m:lim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_</m:t>
                    </m:r>
                  </m:lim>
                </m:limLow>
              </m:e>
              <m:lim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_</m:t>
                </m:r>
              </m:lim>
            </m:limLow>
          </m:e>
          <m:e/>
        </m:eqArr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↑+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↑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KOH+HCl=KCl+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</w:p>
    <w:p>
      <w:pPr>
        <w:spacing w:line="360" w:lineRule="auto"/>
        <w:ind w:left="0"/>
        <w:jc w:val="left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>在配制稀硫酸并制备氢气的实验中，下列装置和实验操作正确并规范的是（　　）</w:t>
      </w:r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  <w:sectPr>
          <w:headerReference w:type="even" r:id="rId13"/>
          <w:headerReference w:type="default" r:id="rId14"/>
          <w:footerReference w:type="even" r:id="rId15"/>
          <w:footerReference w:type="default" r:id="rId16"/>
          <w:type w:val="nextPage"/>
          <w:pgSz w:w="11906" w:h="16838"/>
          <w:pgMar w:top="993" w:right="1134" w:bottom="851" w:left="2268" w:header="426" w:footer="373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A．量取浓硫酸</w:t>
      </w:r>
      <w:r>
        <w:drawing>
          <wp:inline distT="0" distB="0" distL="0" distR="0">
            <wp:extent cx="694055" cy="8636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4267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B．稀释浓硫酸</w:t>
      </w:r>
      <w:r>
        <w:drawing>
          <wp:inline distT="0" distB="0" distL="0" distR="0">
            <wp:extent cx="744855" cy="7112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5067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C．制取氢气</w:t>
      </w:r>
      <w:r>
        <w:drawing>
          <wp:inline distT="0" distB="0" distL="0" distR="0">
            <wp:extent cx="1117600" cy="82931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82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D．干燥氢气</w:t>
      </w:r>
      <w:r>
        <w:drawing>
          <wp:inline distT="0" distB="0" distL="0" distR="0">
            <wp:extent cx="998855" cy="7112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99067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>安全离不开化学知识。下列有关做法不符合安全要求的是（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A．油锅着火后立即用锅盖盖灭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B．向燃着的酒精炉中直接添加酒精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C．面粉加工厂等场所严禁烟火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D．煤气泄漏立即关闭阀门并开窗通风</w:t>
      </w:r>
    </w:p>
    <w:p>
      <w:pPr>
        <w:spacing w:line="360" w:lineRule="auto"/>
        <w:ind w:left="0"/>
        <w:jc w:val="left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>铁是应用最广泛的金属。下列有关说法正确的是（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A．炼铁原理是用合适的物质将单质铁转化为氧化铁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B．将生铁中的大部分碳反应除去得到的钢是纯净物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C．铁制品高温处理后，表面形成的致密氧化膜有防腐作用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D．日常生活中的废旧铁制品直接填埋处理</w:t>
      </w:r>
    </w:p>
    <w:p>
      <w:pPr>
        <w:spacing w:line="360" w:lineRule="auto"/>
        <w:ind w:left="0"/>
        <w:jc w:val="left"/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>苏州平江路河道水清见底，道尽江南之美。下列关于河水处理和保护的说法正确的是（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A．水中大颗粒的泥沙可通过静置沉降的方法除去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B．通过生态膜物理过滤可将河水中的离子全部滤去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C．为使河水变清澈可将河水蒸馏冷凝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D．厨房废水滤去固体后可直接排向河道</w:t>
      </w:r>
    </w:p>
    <w:p>
      <w:pPr>
        <w:spacing w:line="360" w:lineRule="auto"/>
        <w:ind w:left="0"/>
        <w:jc w:val="left"/>
        <w:textAlignment w:val="center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>部分盐和酸的溶解性（20℃）如右表所示。下列说法不正确的是（　　）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384"/>
        <w:gridCol w:w="1386"/>
        <w:gridCol w:w="1386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br/>
            </w:r>
          </w:p>
        </w:tc>
        <w:tc>
          <w:tcPr>
            <w:tcW w:w="13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C</m:t>
                </m:r>
                <m:sSup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l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−</m:t>
                    </m:r>
                  </m:sup>
                </m:sSup>
              </m:oMath>
            </m:oMathPara>
          </w:p>
        </w:tc>
        <w:tc>
          <w:tcPr>
            <w:tcW w:w="13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S</m:t>
                </m:r>
                <m:sSubSup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4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2−</m:t>
                    </m:r>
                  </m:sup>
                </m:sSubSup>
              </m:oMath>
            </m:oMathPara>
          </w:p>
        </w:tc>
        <w:tc>
          <w:tcPr>
            <w:tcW w:w="13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C</m:t>
                </m:r>
                <m:sSubSup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2−</m:t>
                    </m:r>
                  </m:sup>
                </m:sSubSup>
              </m:oMath>
            </m:oMathPara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m:oMathPara>
              <m:oMath>
                <m:sSup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+</m:t>
                    </m:r>
                  </m:sup>
                </m:sSup>
              </m:oMath>
            </m:oMathPara>
          </w:p>
        </w:tc>
        <w:tc>
          <w:tcPr>
            <w:tcW w:w="13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溶、挥</w:t>
            </w:r>
          </w:p>
        </w:tc>
        <w:tc>
          <w:tcPr>
            <w:tcW w:w="13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</w:t>
            </w:r>
          </w:p>
        </w:tc>
        <w:tc>
          <w:tcPr>
            <w:tcW w:w="13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溶、挥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C</m:t>
                </m:r>
                <m:sSup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2+</m:t>
                    </m:r>
                  </m:sup>
                </m:sSup>
              </m:oMath>
            </m:oMathPara>
          </w:p>
        </w:tc>
        <w:tc>
          <w:tcPr>
            <w:tcW w:w="13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</w:t>
            </w:r>
          </w:p>
        </w:tc>
        <w:tc>
          <w:tcPr>
            <w:tcW w:w="13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微</w:t>
            </w:r>
          </w:p>
        </w:tc>
        <w:tc>
          <w:tcPr>
            <w:tcW w:w="13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不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M</m:t>
                </m:r>
                <m:sSup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2+</m:t>
                    </m:r>
                  </m:sup>
                </m:sSup>
              </m:oMath>
            </m:oMathPara>
          </w:p>
        </w:tc>
        <w:tc>
          <w:tcPr>
            <w:tcW w:w="13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</w:t>
            </w:r>
          </w:p>
        </w:tc>
        <w:tc>
          <w:tcPr>
            <w:tcW w:w="13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溶</w:t>
            </w:r>
          </w:p>
        </w:tc>
        <w:tc>
          <w:tcPr>
            <w:tcW w:w="13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微</w:t>
            </w:r>
          </w:p>
        </w:tc>
      </w:tr>
    </w:tbl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A．盐酸是挥发性酸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MgS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是可溶性盐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C．常温下溶解度：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CaC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&gt;CaS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D．常温下，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MgS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溶液与稀盐酸不发生反应</w:t>
      </w:r>
    </w:p>
    <w:p>
      <w:pPr>
        <w:spacing w:line="360" w:lineRule="auto"/>
        <w:ind w:left="0"/>
        <w:jc w:val="left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下列有关物质的性质与用途具有对应关系的是（　　）</w:t>
      </w:r>
    </w:p>
    <w:p>
      <w:pPr>
        <w:spacing w:line="360" w:lineRule="auto"/>
        <w:ind w:firstLine="286" w:firstLineChars="130"/>
        <w:jc w:val="left"/>
        <w:sectPr>
          <w:headerReference w:type="even" r:id="rId21"/>
          <w:headerReference w:type="default" r:id="rId22"/>
          <w:footerReference w:type="even" r:id="rId23"/>
          <w:footerReference w:type="default" r:id="rId24"/>
          <w:type w:val="nextPage"/>
          <w:pgSz w:w="11906" w:h="16838"/>
          <w:pgMar w:top="993" w:right="1134" w:bottom="851" w:left="2268" w:header="426" w:footer="373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A．氮气化学性质稳定，可用于生产氮肥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B．石墨有导电性，可用于生产铅笔芯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C．碳酸氢钠受热易分解，可用于治疗胃酸过多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D．生石灰具有吸水性，可用作食品干燥剂</w:t>
      </w:r>
    </w:p>
    <w:p>
      <w:pPr>
        <w:spacing w:line="360" w:lineRule="auto"/>
        <w:ind w:left="0"/>
        <w:jc w:val="left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>某些含氟化合物有利于保护牙齿。氟在元素周期表中的信息如图所示，下列有关说法正确的是（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083310" cy="11004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83733" cy="110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A．氟属于金属元素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B．氟的相对原子质量为9</w:t>
      </w:r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C．氟单质在常温常压下为气体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D．氟原子失去1个电子形成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F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−</m:t>
            </m:r>
          </m:sup>
        </m:sSup>
      </m:oMath>
    </w:p>
    <w:p>
      <w:pPr>
        <w:spacing w:line="360" w:lineRule="auto"/>
        <w:ind w:left="0"/>
        <w:jc w:val="left"/>
        <w:textAlignment w:val="center"/>
      </w:pPr>
      <w:r>
        <w:t>14．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CuS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和NaCl的溶解度曲线如图所示。下列说法正确的是（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659255" cy="128651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59467" cy="128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CuS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的溶解度一定小于NaCl的溶解度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B．升高温度可以降低</w:t>
      </w:r>
      <m:oMath>
        <m:r>
          <w:rPr>
            <w:rFonts w:ascii="Cambria Math" w:hAnsi="Cambria Math"/>
            <w:sz w:val="22"/>
            <w:szCs w:val="22"/>
            <w:lang w:eastAsia="zh-CN"/>
          </w:rPr>
          <m:t>CuS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的溶解度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C．T℃时，NaCl和</w:t>
      </w:r>
      <m:oMath>
        <m:r>
          <w:rPr>
            <w:rFonts w:ascii="Cambria Math" w:hAnsi="Cambria Math"/>
            <w:sz w:val="22"/>
            <w:szCs w:val="22"/>
            <w:lang w:eastAsia="zh-CN"/>
          </w:rPr>
          <m:t>CuS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两种饱和溶液溶质的质量分数相等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D．分别将等质量80℃的NaCl和</w:t>
      </w:r>
      <m:oMath>
        <m:r>
          <w:rPr>
            <w:rFonts w:ascii="Cambria Math" w:hAnsi="Cambria Math"/>
            <w:sz w:val="22"/>
            <w:szCs w:val="22"/>
            <w:lang w:eastAsia="zh-CN"/>
          </w:rPr>
          <m:t>CuS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饱和溶液降温至20℃，析出晶体质量NaCl大</w:t>
      </w:r>
    </w:p>
    <w:p>
      <w:pPr>
        <w:spacing w:line="360" w:lineRule="auto"/>
        <w:ind w:left="0"/>
        <w:jc w:val="left"/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>常温下，将10 mL 5% NaOH溶液逐滴加入盛有5 mL 5%稀盐酸（含2滴酚酞）的锥形瓶中，边滴边振荡。下列有关说法正确的是（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A．滴加过程中，锥形瓶内溶液中</w:t>
      </w:r>
      <m:oMath>
        <m:r>
          <w:rPr>
            <w:rFonts w:ascii="Cambria Math" w:hAnsi="Cambria Math"/>
            <w:sz w:val="22"/>
            <w:szCs w:val="22"/>
            <w:lang w:eastAsia="zh-CN"/>
          </w:rPr>
          <m:t>N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+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的数目不断增加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B．滴加过程中，溶液恰好由无色变为红色时，溶液pH为7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C．滴加过程中，锥形瓶内溶液温度不断升高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D．滴加结束后，取少量溶液蒸干，所得白色固体是NaCl</w:t>
      </w:r>
    </w:p>
    <w:p>
      <w:pPr>
        <w:spacing w:line="360" w:lineRule="auto"/>
        <w:ind w:left="0"/>
        <w:jc w:val="left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>在给定条件下，下列选项所示的物质转化能实现的是（　　）</w:t>
      </w:r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CO</m:t>
        </m:r>
        <m:limUpp>
          <m:e>
            <m:limLow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→</m:t>
                </m:r>
              </m:e>
              <m:lim/>
            </m:limLow>
          </m:e>
          <m:lim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lim>
        </m:limUpp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F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e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limUpp>
          <m:e>
            <m:limLow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→</m:t>
                </m:r>
              </m:e>
              <m:lim/>
            </m:limLow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盐酸</m:t>
            </m:r>
          </m:lim>
        </m:limUpp>
        <m:r>
          <w:rPr>
            <w:rFonts w:ascii="Cambria Math" w:hAnsi="Cambria Math"/>
            <w:sz w:val="22"/>
            <w:szCs w:val="22"/>
            <w:lang w:eastAsia="zh-CN"/>
          </w:rPr>
          <m:t>FeC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limUpp>
          <m:e>
            <m:limLow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→</m:t>
                </m:r>
              </m:e>
              <m:lim/>
            </m:limLow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Δ</m:t>
            </m:r>
          </m:lim>
        </m:limUpp>
        <m:r>
          <w:rPr>
            <w:rFonts w:ascii="Cambria Math" w:hAnsi="Cambria Math"/>
            <w:sz w:val="22"/>
            <w:szCs w:val="22"/>
            <w:lang w:eastAsia="zh-CN"/>
          </w:rPr>
          <m:t>Al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(N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4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  <m:limUpp>
          <m:e>
            <m:limLow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→</m:t>
                </m:r>
              </m:e>
              <m:lim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Δ</m:t>
                </m:r>
              </m:lim>
            </m:limLow>
          </m:e>
          <m:lim>
            <m:r>
              <w:rPr>
                <w:rFonts w:ascii="Cambria Math" w:hAnsi="Cambria Math"/>
                <w:sz w:val="22"/>
                <w:szCs w:val="22"/>
                <w:lang w:eastAsia="zh-CN"/>
              </w:rPr>
              <m:t>NaOH</m:t>
            </m:r>
          </m:lim>
        </m:limUpp>
        <m:r>
          <w:rPr>
            <w:rFonts w:ascii="Cambria Math" w:hAnsi="Cambria Math"/>
            <w:sz w:val="22"/>
            <w:szCs w:val="22"/>
            <w:lang w:eastAsia="zh-CN"/>
          </w:rPr>
          <m:t>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</w:p>
    <w:p>
      <w:pPr>
        <w:spacing w:line="360" w:lineRule="auto"/>
        <w:ind w:left="0"/>
        <w:jc w:val="left"/>
        <w:textAlignment w:val="center"/>
        <w:sectPr>
          <w:headerReference w:type="even" r:id="rId27"/>
          <w:headerReference w:type="default" r:id="rId28"/>
          <w:footerReference w:type="even" r:id="rId29"/>
          <w:footerReference w:type="default" r:id="rId30"/>
          <w:type w:val="nextPage"/>
          <w:pgSz w:w="11906" w:h="16838"/>
          <w:pgMar w:top="993" w:right="1134" w:bottom="851" w:left="2268" w:header="426" w:footer="373" w:gutter="0"/>
          <w:pgNumType w:start="4"/>
          <w:cols w:num="1" w:space="425"/>
          <w:titlePg w:val="0"/>
          <w:docGrid w:type="lines" w:linePitch="312" w:charSpace="0"/>
        </w:sectPr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>向5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mL碘的水溶液（黄色）中加入2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mL汽油（无色），振荡静置，实验现象如图所示。由该实验不能得出的结论是（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692910" cy="94805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93333" cy="9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A．汽油的密度比水小，且不溶于水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B．汽油易挥发，沸点比水低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C．碘在汽油中的溶解性比在水中强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D．碘在不同溶剂中形成的溶液颜色可能不同</w:t>
      </w:r>
    </w:p>
    <w:p>
      <w:pPr>
        <w:spacing w:line="360" w:lineRule="auto"/>
        <w:ind w:left="0"/>
        <w:jc w:val="left"/>
        <w:textAlignment w:val="center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>工业上用NO生产</w:t>
      </w:r>
      <m:oMath>
        <m:r>
          <w:rPr>
            <w:rFonts w:ascii="Cambria Math" w:hAnsi="Cambria Math"/>
            <w:sz w:val="22"/>
            <w:szCs w:val="22"/>
            <w:lang w:eastAsia="zh-CN"/>
          </w:rPr>
          <m:t>HN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过程中的物质转化关系如图所示，其中反应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的化学方程式为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3N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+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O=2HN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+NO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。下列有关说法正确的是（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200910" cy="9144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01333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A．反应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中，参加反应的NO与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的分子数之比为1∶2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B．转化过程中，只有氮元素的化合价发生变化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C．理论上，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足量可以将NO、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全部转化为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HN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D．工业上，30kg NO生产得到42 kg </w:t>
      </w:r>
      <m:oMath>
        <m:r>
          <w:rPr>
            <w:rFonts w:ascii="Cambria Math" w:hAnsi="Cambria Math"/>
            <w:sz w:val="22"/>
            <w:szCs w:val="22"/>
            <w:lang w:eastAsia="zh-CN"/>
          </w:rPr>
          <m:t>HN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</w:p>
    <w:tbl>
      <w:tblPr>
        <w:tblStyle w:val="TableNormal"/>
        <w:tblW w:w="850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6329"/>
      </w:tblGrid>
      <w:tr>
        <w:tblPrEx>
          <w:tblW w:w="850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6329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四、填空题</w:t>
            </w:r>
          </w:p>
        </w:tc>
      </w:tr>
      <w:tr>
        <w:tblPrEx>
          <w:tblW w:w="8504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6329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>2023年5月30日“神舟十六号”太空飞船成功发射，标志着我国载人航天进入新的发展阶段。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（1）Ⅰ、航天材料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航天员舱外航天服使用的聚氯酯橡胶是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（填“隔热”或“导热”）材料。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（2）太阳能电池板需要使用铝合金箔片，铝合金能加工成箔片是利用了金属的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性。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（3）Ⅱ、生命保障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航天食品中包含牛肉和蔬菜，其中主要为航天员提供维生素C的食品是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（4）太空舱的氧气主要来自于水的电解，电解水反应的化学方程式为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（5）Ⅲ、能源系统</w:t>
      </w:r>
    </w:p>
    <w:p>
      <w:pPr>
        <w:spacing w:line="360" w:lineRule="auto"/>
        <w:ind w:firstLine="286" w:firstLineChars="130"/>
        <w:jc w:val="left"/>
        <w:sectPr>
          <w:headerReference w:type="even" r:id="rId33"/>
          <w:headerReference w:type="default" r:id="rId34"/>
          <w:footerReference w:type="even" r:id="rId35"/>
          <w:footerReference w:type="default" r:id="rId36"/>
          <w:type w:val="nextPage"/>
          <w:pgSz w:w="11906" w:h="16838"/>
          <w:pgMar w:top="993" w:right="1134" w:bottom="851" w:left="2268" w:header="426" w:footer="373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长征2F型火箭使用的推进剂为偏二甲肼和四氧化二氮。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四氧化二氮（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）中，氮元素的化合价为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偏二甲肼与四氧化二氮反应过程中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（填“吸收”或“放出”）热量。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（6）太空舱使用锂电池。Li可以通过Al与</w:t>
      </w:r>
      <m:oMath>
        <m:r>
          <w:rPr>
            <w:rFonts w:ascii="Cambria Math" w:hAnsi="Cambria Math"/>
            <w:sz w:val="22"/>
            <w:szCs w:val="22"/>
            <w:lang w:eastAsia="zh-CN"/>
          </w:rPr>
          <m:t>L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在高温下发生置换反应得到，该反应的化学方程式为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tbl>
      <w:tblPr>
        <w:tblStyle w:val="TableNormal"/>
        <w:tblW w:w="850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6329"/>
      </w:tblGrid>
      <w:tr>
        <w:tblPrEx>
          <w:tblW w:w="850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6329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五、综合应用题</w:t>
            </w:r>
          </w:p>
        </w:tc>
      </w:tr>
      <w:tr>
        <w:tblPrEx>
          <w:tblW w:w="8504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6329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>在实验室和生活中选择合适的药品和装置可以制取氧气。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Ⅰ、实验室用图-1所示装置制取并收集氧气。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283710" cy="140525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284133" cy="140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（1）用</w:t>
      </w:r>
      <m:oMath>
        <m:r>
          <w:rPr>
            <w:rFonts w:ascii="Cambria Math" w:hAnsi="Cambria Math"/>
            <w:sz w:val="22"/>
            <w:szCs w:val="22"/>
            <w:lang w:eastAsia="zh-CN"/>
          </w:rPr>
          <m:t>Mn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作催化剂，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KCl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加热分解得到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和KCl。该反应的化学方程式为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（2）装置中仪器X的名称为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。收集干燥氧气应选取的收集装置为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（选填字母）。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（3）搭建如图-2所示装置时，需要调整试管的倾斜角度，可松开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（选填“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”、“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”或“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”）处的螺丝，待调整后再拧紧。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（4）实验结束时，下列两步操作中先进行的是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（填序号）。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a．移走并熄灭仪器X b．断开试管与洗气瓶之间的连接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（5）Ⅱ、某款家用制氧机利用过碳酸钠（</w:t>
      </w:r>
      <m:oMath>
        <m:r>
          <w:rPr>
            <w:rFonts w:ascii="Cambria Math" w:hAnsi="Cambria Math"/>
            <w:sz w:val="22"/>
            <w:szCs w:val="22"/>
            <w:lang w:eastAsia="zh-CN"/>
          </w:rPr>
          <m:t>2N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⋅3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）和二氧化锰同时加入水中制取氧气。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已知：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过碳酸钠易溶于水，遇水分解为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可以将KI转化为I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制氧机制氧说明（部分）见下表，其中A、B剂的成分是过碳酸钠或二氧化锰。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908"/>
        <w:gridCol w:w="907"/>
        <w:gridCol w:w="2601"/>
        <w:gridCol w:w="1673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35"/>
              <w:jc w:val="left"/>
            </w:pPr>
          </w:p>
          <w:p>
            <w:pPr>
              <w:spacing w:line="360" w:lineRule="auto"/>
            </w:pPr>
          </w:p>
        </w:tc>
        <w:tc>
          <w:tcPr>
            <w:tcW w:w="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A剂</w:t>
            </w:r>
          </w:p>
        </w:tc>
        <w:tc>
          <w:tcPr>
            <w:tcW w:w="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B剂</w:t>
            </w:r>
          </w:p>
        </w:tc>
        <w:tc>
          <w:tcPr>
            <w:tcW w:w="26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平均供氧量</w:t>
            </w:r>
          </w:p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（毫升/分钟）</w:t>
            </w:r>
          </w:p>
        </w:tc>
        <w:tc>
          <w:tcPr>
            <w:tcW w:w="16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供氧时间</w:t>
            </w:r>
          </w:p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（分钟）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配方一</w:t>
            </w:r>
          </w:p>
        </w:tc>
        <w:tc>
          <w:tcPr>
            <w:tcW w:w="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1袋</w:t>
            </w:r>
          </w:p>
        </w:tc>
        <w:tc>
          <w:tcPr>
            <w:tcW w:w="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1袋</w:t>
            </w:r>
          </w:p>
        </w:tc>
        <w:tc>
          <w:tcPr>
            <w:tcW w:w="26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≥320</w:t>
            </w:r>
          </w:p>
        </w:tc>
        <w:tc>
          <w:tcPr>
            <w:tcW w:w="16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≥15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配方二</w:t>
            </w:r>
          </w:p>
        </w:tc>
        <w:tc>
          <w:tcPr>
            <w:tcW w:w="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2袋</w:t>
            </w:r>
          </w:p>
        </w:tc>
        <w:tc>
          <w:tcPr>
            <w:tcW w:w="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1袋</w:t>
            </w:r>
          </w:p>
        </w:tc>
        <w:tc>
          <w:tcPr>
            <w:tcW w:w="26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≥500</w:t>
            </w:r>
          </w:p>
        </w:tc>
        <w:tc>
          <w:tcPr>
            <w:tcW w:w="16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≥25</w:t>
            </w:r>
          </w:p>
        </w:tc>
      </w:tr>
    </w:tbl>
    <w:p>
      <w:pPr>
        <w:sectPr>
          <w:headerReference w:type="even" r:id="rId38"/>
          <w:headerReference w:type="default" r:id="rId39"/>
          <w:footerReference w:type="even" r:id="rId40"/>
          <w:footerReference w:type="default" r:id="rId41"/>
          <w:type w:val="nextPage"/>
          <w:pgSz w:w="11906" w:h="16838"/>
          <w:pgMar w:top="993" w:right="1134" w:bottom="851" w:left="2268" w:header="426" w:footer="373" w:gutter="0"/>
          <w:pgNumType w:start="6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908"/>
        <w:gridCol w:w="907"/>
        <w:gridCol w:w="2601"/>
        <w:gridCol w:w="1673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配方三</w:t>
            </w:r>
          </w:p>
        </w:tc>
        <w:tc>
          <w:tcPr>
            <w:tcW w:w="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3袋</w:t>
            </w:r>
          </w:p>
        </w:tc>
        <w:tc>
          <w:tcPr>
            <w:tcW w:w="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2袋</w:t>
            </w:r>
          </w:p>
        </w:tc>
        <w:tc>
          <w:tcPr>
            <w:tcW w:w="26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≥1000</w:t>
            </w:r>
          </w:p>
        </w:tc>
        <w:tc>
          <w:tcPr>
            <w:tcW w:w="16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≥15</w:t>
            </w:r>
          </w:p>
        </w:tc>
      </w:tr>
    </w:tbl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A剂的成分是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若突发缺氧性疾病，在呼叫救护的同时进行吸氧，应选择的最佳配方是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（6）按配方一在水中反应6小时后，无明显气泡产生。取反应后混合物进行下列实验：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将反应后混合物过滤，得到滤液和黑色滤渣。滤渣的成分为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取少量滤液，向其中滴加足量盐酸有大量气体产生。该反应的化学方程式为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另取少量滤液，滴加KI溶液，再滴加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溶液。溶液变为蓝色，证明滤液中仍含有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left="0"/>
        <w:jc w:val="left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>氢能是一种清洁能源，氢气的生产和储存是科学研究的重要方向。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目前制氢的方法主要有化石能源制氢和电解水制氢。由化石能源（煤、天然气）制得的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中含有CO，利用液氮的低温可将CO液化分离，从而获得纯净的氢气。电解水法制氢的能量转化如图所示，氚可用于核能发电，氚是一种原子核中有1个质子和2个中子的原子。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776855" cy="11176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77067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氢气的储存有物理储氢和化学储氢。物理储氢包括加压储氢和吸附储氢。用物理方法将石墨进行剥离，得到的石墨烯可用于常温吸附氢气。锂氮化合物</w:t>
      </w:r>
      <m:oMath>
        <m:r>
          <w:rPr>
            <w:rFonts w:ascii="Cambria Math" w:hAnsi="Cambria Math"/>
            <w:sz w:val="22"/>
            <w:szCs w:val="22"/>
            <w:lang w:eastAsia="zh-CN"/>
          </w:rPr>
          <m:t>L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N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可用于化学储氢。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（1）下列有关氢能的说法不正确的是____。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A．氢气的燃烧产物无污染，所以氢能是一种清洁能源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B．利用太阳能发电并电解水制氢可实现二氧化碳零排放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C．现阶段氢能已经能完全替代化石能源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（2）利用液氮的低温能将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与CO分离，说明氢气的沸点比CO的沸点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氚属于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元素的一种原子。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even" r:id="rId43"/>
          <w:headerReference w:type="default" r:id="rId44"/>
          <w:footerReference w:type="even" r:id="rId45"/>
          <w:footerReference w:type="default" r:id="rId46"/>
          <w:type w:val="nextPage"/>
          <w:pgSz w:w="11906" w:h="16838"/>
          <w:pgMar w:top="993" w:right="1134" w:bottom="851" w:left="2268" w:header="426" w:footer="373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下列示意图能表示氚原子的是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（填序号）。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707255" cy="88011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707467" cy="88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将氢气压缩进储氢瓶过程中，发生改变的是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（从微观角度解释）。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石墨烯是一种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（填“单质”或“化合物”）。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化合物</w:t>
      </w:r>
      <m:oMath>
        <m:r>
          <w:rPr>
            <w:rFonts w:ascii="Cambria Math" w:hAnsi="Cambria Math"/>
            <w:sz w:val="22"/>
            <w:szCs w:val="22"/>
            <w:lang w:eastAsia="zh-CN"/>
          </w:rPr>
          <m:t>L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i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N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中质量比</w:t>
      </w:r>
      <m:oMath>
        <m:r>
          <w:rPr>
            <w:rFonts w:ascii="Cambria Math" w:hAnsi="Cambria Math"/>
            <w:sz w:val="22"/>
            <w:szCs w:val="22"/>
            <w:lang w:eastAsia="zh-CN"/>
          </w:rPr>
          <m:t>m(Li)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：</m:t>
        </m:r>
        <m:r>
          <w:rPr>
            <w:rFonts w:ascii="Cambria Math" w:hAnsi="Cambria Math"/>
            <w:sz w:val="22"/>
            <w:szCs w:val="22"/>
            <w:lang w:eastAsia="zh-CN"/>
          </w:rPr>
          <m:t>m(N)=3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：</m:t>
        </m:r>
        <m:r>
          <w:rPr>
            <w:rFonts w:ascii="Cambria Math" w:hAnsi="Cambria Math"/>
            <w:sz w:val="22"/>
            <w:szCs w:val="22"/>
            <w:lang w:eastAsia="zh-CN"/>
          </w:rPr>
          <m:t>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x=</m:t>
        </m:r>
      </m:oMath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tbl>
      <w:tblPr>
        <w:tblStyle w:val="TableNormal"/>
        <w:tblW w:w="850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6329"/>
      </w:tblGrid>
      <w:tr>
        <w:tblPrEx>
          <w:tblW w:w="850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6329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六、流程题</w:t>
            </w:r>
          </w:p>
        </w:tc>
      </w:tr>
      <w:tr>
        <w:tblPrEx>
          <w:tblW w:w="8504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6329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  <w:textAlignment w:val="center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用蛋壳（主要含</w:t>
      </w:r>
      <m:oMath>
        <m:r>
          <w:rPr>
            <w:rFonts w:ascii="Cambria Math" w:hAnsi="Cambria Math"/>
            <w:sz w:val="22"/>
            <w:szCs w:val="22"/>
            <w:lang w:eastAsia="zh-CN"/>
          </w:rPr>
          <m:t>CaC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，还有少量</w:t>
      </w:r>
      <m:oMath>
        <m:r>
          <w:rPr>
            <w:rFonts w:ascii="Cambria Math" w:hAnsi="Cambria Math"/>
            <w:sz w:val="22"/>
            <w:szCs w:val="22"/>
            <w:lang w:eastAsia="zh-CN"/>
          </w:rPr>
          <m:t>MgC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和有机物）为原料通过以下步骤制取补钙剂醋酸钙［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(C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COO)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Ca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］。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606800" cy="6604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已知：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醋酸钙易溶于水，高于160℃时发生分解；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醋酸（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COOH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）易挥发。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（1）焙烧。将蛋壳在高温下焙烧后冷却，得到含金属氧化物的固体。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焙烧过程中，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CaC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发生反应的化学方程式为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焙烧过程中，产生烧焦羽毛的气味，说明蛋壳中含有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（有机物）。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（2）酸溶。在焙烧后的固体中先加入适量水打浆，冷却后，再加入稍过量的醋酸得到醋酸盐溶液。不能向焙烧后的固体中直接加入醋酸的原因是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（3）除镁。在酸溶后的溶液中加入</w:t>
      </w:r>
      <m:oMath>
        <m:r>
          <w:rPr>
            <w:rFonts w:ascii="Cambria Math" w:hAnsi="Cambria Math"/>
            <w:sz w:val="22"/>
            <w:szCs w:val="22"/>
            <w:lang w:eastAsia="zh-CN"/>
          </w:rPr>
          <m:t>Ca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(OH)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至碱性，将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(C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COO)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Mg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转化为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Mg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(OH)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沉淀除去。该反应属于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（填基本反应类型）。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（4）中和。在除镁后的溶液中加入醋酸调节溶液pH为7。其目的有：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将溶液中的少量</w:t>
      </w:r>
      <m:oMath>
        <m:r>
          <w:rPr>
            <w:rFonts w:ascii="Cambria Math" w:hAnsi="Cambria Math"/>
            <w:sz w:val="22"/>
            <w:szCs w:val="22"/>
            <w:lang w:eastAsia="zh-CN"/>
          </w:rPr>
          <m:t>Ca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(OH)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转化为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(C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COO)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Ca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（5）将中和后的溶液蒸发浓缩至有大量晶体析出，过滤得到醋酸钙晶体。蒸发时不能直接将溶液蒸干的原因是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（6）醋酸钙高温下分解所得氧化钙可作为气体吸收剂。将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(C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COO)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Ca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质量分数为94.8%的样品50.0 g在高温下完全分解，计算分解得到CaO的质量（写出计算过程）。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even" r:id="rId49"/>
          <w:headerReference w:type="default" r:id="rId50"/>
          <w:footerReference w:type="even" r:id="rId51"/>
          <w:footerReference w:type="default" r:id="rId52"/>
          <w:type w:val="nextPage"/>
          <w:pgSz w:w="11906" w:h="16838"/>
          <w:pgMar w:top="993" w:right="1134" w:bottom="851" w:left="2268" w:header="426" w:footer="373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已知：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醋酸钙分解反应为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(C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COO)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Ca</m:t>
        </m:r>
        <m:eqArr>
          <m:e>
            <m:limLow>
              <m:e>
                <m:limLow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高温</m:t>
                    </m:r>
                  </m:e>
                  <m:lim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_</m:t>
                    </m:r>
                  </m:lim>
                </m:limLow>
              </m:e>
              <m:lim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_</m:t>
                </m:r>
              </m:lim>
            </m:limLow>
          </m:e>
          <m:e/>
        </m:eqArr>
        <m:r>
          <w:rPr>
            <w:rFonts w:ascii="Cambria Math" w:hAnsi="Cambria Math"/>
            <w:sz w:val="22"/>
            <w:szCs w:val="22"/>
            <w:lang w:eastAsia="zh-CN"/>
          </w:rPr>
          <m:t>CaO+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6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O↑+C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↑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；杂质不发生反应。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(C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COO)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Ca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的相对分子质量为158。</w:t>
      </w:r>
    </w:p>
    <w:tbl>
      <w:tblPr>
        <w:tblStyle w:val="TableNormal"/>
        <w:tblW w:w="850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6329"/>
      </w:tblGrid>
      <w:tr>
        <w:tblPrEx>
          <w:tblW w:w="8504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6329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七、填空题</w:t>
            </w:r>
          </w:p>
        </w:tc>
      </w:tr>
      <w:tr>
        <w:tblPrEx>
          <w:tblW w:w="8504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6329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  <w:textAlignment w:val="center"/>
      </w:pPr>
      <w:r>
        <w:t>23．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作为一种碳资源，被广泛应用于工农业生产。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（1）Ⅰ、植物气肥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在蔬菜大棚内增大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浓度，有利于植物进行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，促进生长。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（2）Ⅱ、生产化肥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二氧化碳和氨气可以生产尿素［</w:t>
      </w:r>
      <m:oMath>
        <m:r>
          <w:rPr>
            <w:rFonts w:ascii="Cambria Math" w:hAnsi="Cambria Math"/>
            <w:sz w:val="22"/>
            <w:szCs w:val="22"/>
            <w:lang w:eastAsia="zh-CN"/>
          </w:rPr>
          <m:t>CO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(N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］和碳酸氢铵。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合成尿素的反应为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+2N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=CO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(N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+X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，X的化学式是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合成碳酸氢铵的反应为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+N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+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O=N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HC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，该反应需在较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（填“高”或“低”）温度下进行。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（3）理论上，相同质量的</w:t>
      </w:r>
      <m:oMath>
        <m:r>
          <w:rPr>
            <w:rFonts w:ascii="Cambria Math" w:hAnsi="Cambria Math"/>
            <w:sz w:val="22"/>
            <w:szCs w:val="22"/>
            <w:lang w:eastAsia="zh-CN"/>
          </w:rPr>
          <m:t>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分别生产</w:t>
      </w:r>
      <m:oMath>
        <m:r>
          <w:rPr>
            <w:rFonts w:ascii="Cambria Math" w:hAnsi="Cambria Math"/>
            <w:sz w:val="22"/>
            <w:szCs w:val="22"/>
            <w:lang w:eastAsia="zh-CN"/>
          </w:rPr>
          <m:t>CO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(N</m:t>
            </m:r>
            <m:sSub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sub>
            </m:sSub>
            <m: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m:oMath>
        <m:r>
          <w:rPr>
            <w:rFonts w:ascii="Cambria Math" w:hAnsi="Cambria Math"/>
            <w:sz w:val="22"/>
            <w:szCs w:val="22"/>
            <w:lang w:eastAsia="zh-CN"/>
          </w:rPr>
          <m:t>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HC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，消耗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的质量比为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（4）Ⅲ、催化重整</w:t>
      </w:r>
    </w:p>
    <w:p>
      <w:pPr>
        <w:spacing w:line="360" w:lineRule="auto"/>
        <w:ind w:firstLine="273" w:firstLineChars="130"/>
        <w:jc w:val="left"/>
        <w:textAlignment w:val="center"/>
      </w:pP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与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在催化剂作用下可得到合成气（CO和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），反应过程中催化剂表面还同时存在积碳反应和消碳反应，原理如图-1所示。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368800" cy="155765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155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消碳反应的产物“</w:t>
      </w:r>
      <w:r>
        <w:drawing>
          <wp:inline distT="0" distB="0" distL="0" distR="0">
            <wp:extent cx="270510" cy="16891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70933" cy="16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”是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为减少催化剂表面的积碳，可在原料气中加入适量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气体。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其他条件不变，催化剂表面的积碳量随温度变化如图-2所示。温度高于600℃，催化剂表面积碳量减少的原因可能是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left="0"/>
        <w:jc w:val="left"/>
      </w:pPr>
      <w:r>
        <w:t>24．</w:t>
      </w:r>
      <w:r>
        <w:rPr>
          <w:rFonts w:ascii="Times New Roman" w:hAnsi="Times New Roman"/>
          <w:b w:val="0"/>
          <w:i w:val="0"/>
          <w:color w:val="000000"/>
          <w:sz w:val="22"/>
        </w:rPr>
        <w:t>中国古代已掌握了铜冶炼和铸造技术，现代铜冶炼废气、废水需经过处理后排放。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even" r:id="rId55"/>
          <w:headerReference w:type="default" r:id="rId56"/>
          <w:footerReference w:type="even" r:id="rId57"/>
          <w:footerReference w:type="default" r:id="rId58"/>
          <w:type w:val="nextPage"/>
          <w:pgSz w:w="11906" w:h="16838"/>
          <w:pgMar w:top="993" w:right="1134" w:bottom="851" w:left="2268" w:header="426" w:footer="373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（1）Ⅰ、铜的冶炼与防腐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如图所示一氧化碳还原氧化铜的实验，硬质玻璃管内出现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（现象），证明反应已经发生。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166110" cy="11176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166533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（2）上述实验获得的Cu中含有少量黑色的CuO。请补充完整提纯铜的实验方案：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将所得固体置于烧杯中，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，干燥。（可选用的试剂：稀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H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AgN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溶液、NaOH溶液，蒸馏水）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（3）《周礼·考工记》中记载了铸造各类青铜器的配方。铜和青铜的相关性质见下表，推断铜冶炼过程中熔入锡的作用有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　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390"/>
        <w:gridCol w:w="3234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br/>
            </w:r>
          </w:p>
        </w:tc>
        <w:tc>
          <w:tcPr>
            <w:tcW w:w="13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铜</w:t>
            </w:r>
          </w:p>
        </w:tc>
        <w:tc>
          <w:tcPr>
            <w:tcW w:w="32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青铜（含25%的锡）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熔点</w:t>
            </w:r>
          </w:p>
        </w:tc>
        <w:tc>
          <w:tcPr>
            <w:tcW w:w="13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1085℃</w:t>
            </w:r>
          </w:p>
        </w:tc>
        <w:tc>
          <w:tcPr>
            <w:tcW w:w="32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800℃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硬度</w:t>
            </w:r>
          </w:p>
        </w:tc>
        <w:tc>
          <w:tcPr>
            <w:tcW w:w="139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3.0</w:t>
            </w:r>
          </w:p>
        </w:tc>
        <w:tc>
          <w:tcPr>
            <w:tcW w:w="32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5~6.6</w:t>
            </w:r>
          </w:p>
        </w:tc>
      </w:tr>
    </w:tbl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注：硬度以金刚石的硬度10为标准，1表示很软，10表示很硬。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（4）某同学设计实验探究铜锈蚀产生铜绿［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u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(OH)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］的条件（如图所示），图中铜片上最不易产生铜绿的是____（填序号）。</w:t>
      </w:r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795655" cy="98171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95867" cy="98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406400" cy="9144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35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524510" cy="9144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4933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948055" cy="9144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4826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（5）Ⅱ、湿法炼铜废水的处理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湿法炼铜产生酸性废水，含有的</w:t>
      </w:r>
      <m:oMath>
        <m:r>
          <w:rPr>
            <w:rFonts w:ascii="Cambria Math" w:hAnsi="Cambria Math"/>
            <w:sz w:val="22"/>
            <w:szCs w:val="22"/>
            <w:lang w:eastAsia="zh-CN"/>
          </w:rPr>
          <m:t>CuS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ZnS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可用铁炭混合物（铁粉和活性炭的混合物）除去。其他条件不变，废水pH对</w:t>
      </w:r>
      <m:oMath>
        <m:r>
          <w:rPr>
            <w:rFonts w:ascii="Cambria Math" w:hAnsi="Cambria Math"/>
            <w:sz w:val="22"/>
            <w:szCs w:val="22"/>
            <w:lang w:eastAsia="zh-CN"/>
          </w:rPr>
          <m:t>C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u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2+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m:oMath>
        <m:r>
          <w:rPr>
            <w:rFonts w:ascii="Cambria Math" w:hAnsi="Cambria Math"/>
            <w:sz w:val="22"/>
            <w:szCs w:val="22"/>
            <w:lang w:eastAsia="zh-CN"/>
          </w:rPr>
          <m:t>Z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n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2+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去除率的影响如图所示。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760855" cy="13716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761067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5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https://d.book118.com/005300110043011103</w:t>
        </w:r>
      </w:hyperlink>
    </w:p>
    <w:p>
      <w:pPr>
        <w:spacing w:line="360" w:lineRule="auto"/>
        <w:ind w:firstLine="273" w:firstLineChars="130"/>
        <w:jc w:val="left"/>
        <w:textAlignment w:val="center"/>
      </w:pPr>
    </w:p>
    <w:sectPr>
      <w:headerReference w:type="even" r:id="rId66"/>
      <w:headerReference w:type="default" r:id="rId67"/>
      <w:footerReference w:type="even" r:id="rId68"/>
      <w:footerReference w:type="default" r:id="rId69"/>
      <w:type w:val="nextPage"/>
      <w:pgSz w:w="11906" w:h="16838"/>
      <w:pgMar w:top="993" w:right="1134" w:bottom="851" w:left="2268" w:header="426" w:footer="373" w:gutter="0"/>
      <w:pgNumType w:start="1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-7620</wp:posOffset>
              </wp:positionV>
              <wp:extent cx="466725" cy="828675"/>
              <wp:effectExtent l="0" t="0" r="28575" b="28575"/>
              <wp:wrapNone/>
              <wp:docPr id="2125" name="矩形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82867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4" o:spid="_x0000_s2058" style="width:36.75pt;height:65.25pt;margin-top:-0.6pt;margin-left:469.8pt;mso-wrap-distance-bottom:0;mso-wrap-distance-left:9pt;mso-wrap-distance-right:9pt;mso-wrap-distance-top:0;position:absolute;v-text-anchor:top;z-index:251660288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-17145</wp:posOffset>
              </wp:positionV>
              <wp:extent cx="381000" cy="857250"/>
              <wp:effectExtent l="0" t="0" r="19050" b="19050"/>
              <wp:wrapNone/>
              <wp:docPr id="1826815072" name="矩形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5725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8" o:spid="_x0000_s2093" style="width:30pt;height:67.5pt;margin-top:-1.35pt;margin-left:-83.4pt;mso-wrap-distance-bottom:0;mso-wrap-distance-left:9pt;mso-wrap-distance-right:9pt;mso-wrap-distance-top:0;position:absolute;v-text-anchor:top;z-index:251674624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5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-7620</wp:posOffset>
              </wp:positionV>
              <wp:extent cx="466725" cy="828675"/>
              <wp:effectExtent l="0" t="0" r="28575" b="28575"/>
              <wp:wrapNone/>
              <wp:docPr id="2037193392" name="矩形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82867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4" o:spid="_x0000_s2108" style="width:36.75pt;height:65.25pt;margin-top:-0.6pt;margin-left:469.8pt;mso-wrap-distance-bottom:0;mso-wrap-distance-left:9pt;mso-wrap-distance-right:9pt;mso-wrap-distance-top:0;position:absolute;v-text-anchor:top;z-index:251680768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6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-17145</wp:posOffset>
              </wp:positionV>
              <wp:extent cx="381000" cy="857250"/>
              <wp:effectExtent l="0" t="0" r="19050" b="19050"/>
              <wp:wrapNone/>
              <wp:docPr id="2137350821" name="矩形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5725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8" o:spid="_x0000_s2103" style="width:30pt;height:67.5pt;margin-top:-1.35pt;margin-left:-83.4pt;mso-wrap-distance-bottom:0;mso-wrap-distance-left:9pt;mso-wrap-distance-right:9pt;mso-wrap-distance-top:0;position:absolute;v-text-anchor:top;z-index:251678720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-7620</wp:posOffset>
              </wp:positionV>
              <wp:extent cx="466725" cy="828675"/>
              <wp:effectExtent l="0" t="0" r="28575" b="28575"/>
              <wp:wrapNone/>
              <wp:docPr id="339177989" name="矩形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82867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4" o:spid="_x0000_s2118" style="width:36.75pt;height:65.25pt;margin-top:-0.6pt;margin-left:469.8pt;mso-wrap-distance-bottom:0;mso-wrap-distance-left:9pt;mso-wrap-distance-right:9pt;mso-wrap-distance-top:0;position:absolute;v-text-anchor:top;z-index:251684864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-17145</wp:posOffset>
              </wp:positionV>
              <wp:extent cx="381000" cy="857250"/>
              <wp:effectExtent l="0" t="0" r="19050" b="19050"/>
              <wp:wrapNone/>
              <wp:docPr id="1827782217" name="矩形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5725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8" o:spid="_x0000_s2113" style="width:30pt;height:67.5pt;margin-top:-1.35pt;margin-left:-83.4pt;mso-wrap-distance-bottom:0;mso-wrap-distance-left:9pt;mso-wrap-distance-right:9pt;mso-wrap-distance-top:0;position:absolute;v-text-anchor:top;z-index:251682816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7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-7620</wp:posOffset>
              </wp:positionV>
              <wp:extent cx="466725" cy="828675"/>
              <wp:effectExtent l="0" t="0" r="28575" b="28575"/>
              <wp:wrapNone/>
              <wp:docPr id="276364628" name="矩形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82867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4" o:spid="_x0000_s2128" style="width:36.75pt;height:65.25pt;margin-top:-0.6pt;margin-left:469.8pt;mso-wrap-distance-bottom:0;mso-wrap-distance-left:9pt;mso-wrap-distance-right:9pt;mso-wrap-distance-top:0;position:absolute;v-text-anchor:top;z-index:251688960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-17145</wp:posOffset>
              </wp:positionV>
              <wp:extent cx="381000" cy="857250"/>
              <wp:effectExtent l="0" t="0" r="19050" b="19050"/>
              <wp:wrapNone/>
              <wp:docPr id="1479715811" name="矩形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5725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8" o:spid="_x0000_s2123" style="width:30pt;height:67.5pt;margin-top:-1.35pt;margin-left:-83.4pt;mso-wrap-distance-bottom:0;mso-wrap-distance-left:9pt;mso-wrap-distance-right:9pt;mso-wrap-distance-top:0;position:absolute;v-text-anchor:top;z-index:251686912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-7620</wp:posOffset>
              </wp:positionV>
              <wp:extent cx="466725" cy="828675"/>
              <wp:effectExtent l="0" t="0" r="28575" b="28575"/>
              <wp:wrapNone/>
              <wp:docPr id="1373580725" name="矩形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82867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4" o:spid="_x0000_s2138" style="width:36.75pt;height:65.25pt;margin-top:-0.6pt;margin-left:469.8pt;mso-wrap-distance-bottom:0;mso-wrap-distance-left:9pt;mso-wrap-distance-right:9pt;mso-wrap-distance-top:0;position:absolute;v-text-anchor:top;z-index:251693056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92032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-17145</wp:posOffset>
              </wp:positionV>
              <wp:extent cx="381000" cy="857250"/>
              <wp:effectExtent l="0" t="0" r="19050" b="19050"/>
              <wp:wrapNone/>
              <wp:docPr id="1699005414" name="矩形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5725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8" o:spid="_x0000_s2133" style="width:30pt;height:67.5pt;margin-top:-1.35pt;margin-left:-83.4pt;mso-wrap-distance-bottom:0;mso-wrap-distance-left:9pt;mso-wrap-distance-right:9pt;mso-wrap-distance-top:0;position:absolute;v-text-anchor:top;z-index:251691008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9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-7620</wp:posOffset>
              </wp:positionV>
              <wp:extent cx="466725" cy="828675"/>
              <wp:effectExtent l="0" t="0" r="28575" b="28575"/>
              <wp:wrapNone/>
              <wp:docPr id="663713385" name="矩形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82867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4" o:spid="_x0000_s2148" style="width:36.75pt;height:65.25pt;margin-top:-0.6pt;margin-left:469.8pt;mso-wrap-distance-bottom:0;mso-wrap-distance-left:9pt;mso-wrap-distance-right:9pt;mso-wrap-distance-top:0;position:absolute;v-text-anchor:top;z-index:251697152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-17145</wp:posOffset>
              </wp:positionV>
              <wp:extent cx="381000" cy="857250"/>
              <wp:effectExtent l="0" t="0" r="19050" b="19050"/>
              <wp:wrapNone/>
              <wp:docPr id="2130" name="矩形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5725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8" o:spid="_x0000_s2053" style="width:30pt;height:67.5pt;margin-top:-1.35pt;margin-left:-83.4pt;mso-wrap-distance-bottom:0;mso-wrap-distance-left:9pt;mso-wrap-distance-right:9pt;mso-wrap-distance-top:0;position:absolute;v-text-anchor:top;z-index:251658240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96128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-17145</wp:posOffset>
              </wp:positionV>
              <wp:extent cx="381000" cy="857250"/>
              <wp:effectExtent l="0" t="0" r="19050" b="19050"/>
              <wp:wrapNone/>
              <wp:docPr id="1360769366" name="矩形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5725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8" o:spid="_x0000_s2143" style="width:30pt;height:67.5pt;margin-top:-1.35pt;margin-left:-83.4pt;mso-wrap-distance-bottom:0;mso-wrap-distance-left:9pt;mso-wrap-distance-right:9pt;mso-wrap-distance-top:0;position:absolute;v-text-anchor:top;z-index:251695104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-7620</wp:posOffset>
              </wp:positionV>
              <wp:extent cx="466725" cy="828675"/>
              <wp:effectExtent l="0" t="0" r="28575" b="28575"/>
              <wp:wrapNone/>
              <wp:docPr id="149133463" name="矩形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82867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4" o:spid="_x0000_s2068" style="width:36.75pt;height:65.25pt;margin-top:-0.6pt;margin-left:469.8pt;mso-wrap-distance-bottom:0;mso-wrap-distance-left:9pt;mso-wrap-distance-right:9pt;mso-wrap-distance-top:0;position:absolute;v-text-anchor:top;z-index:251664384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-17145</wp:posOffset>
              </wp:positionV>
              <wp:extent cx="381000" cy="857250"/>
              <wp:effectExtent l="0" t="0" r="19050" b="19050"/>
              <wp:wrapNone/>
              <wp:docPr id="1818151602" name="矩形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5725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8" o:spid="_x0000_s2063" style="width:30pt;height:67.5pt;margin-top:-1.35pt;margin-left:-83.4pt;mso-wrap-distance-bottom:0;mso-wrap-distance-left:9pt;mso-wrap-distance-right:9pt;mso-wrap-distance-top:0;position:absolute;v-text-anchor:top;z-index:251662336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-7620</wp:posOffset>
              </wp:positionV>
              <wp:extent cx="466725" cy="828675"/>
              <wp:effectExtent l="0" t="0" r="28575" b="28575"/>
              <wp:wrapNone/>
              <wp:docPr id="556468525" name="矩形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82867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4" o:spid="_x0000_s2078" style="width:36.75pt;height:65.25pt;margin-top:-0.6pt;margin-left:469.8pt;mso-wrap-distance-bottom:0;mso-wrap-distance-left:9pt;mso-wrap-distance-right:9pt;mso-wrap-distance-top:0;position:absolute;v-text-anchor:top;z-index:251668480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-17145</wp:posOffset>
              </wp:positionV>
              <wp:extent cx="381000" cy="857250"/>
              <wp:effectExtent l="0" t="0" r="19050" b="19050"/>
              <wp:wrapNone/>
              <wp:docPr id="2127141209" name="矩形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5725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8" o:spid="_x0000_s2073" style="width:30pt;height:67.5pt;margin-top:-1.35pt;margin-left:-83.4pt;mso-wrap-distance-bottom:0;mso-wrap-distance-left:9pt;mso-wrap-distance-right:9pt;mso-wrap-distance-top:0;position:absolute;v-text-anchor:top;z-index:251666432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-7620</wp:posOffset>
              </wp:positionV>
              <wp:extent cx="466725" cy="828675"/>
              <wp:effectExtent l="0" t="0" r="28575" b="28575"/>
              <wp:wrapNone/>
              <wp:docPr id="1362662863" name="矩形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82867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4" o:spid="_x0000_s2088" style="width:36.75pt;height:65.25pt;margin-top:-0.6pt;margin-left:469.8pt;mso-wrap-distance-bottom:0;mso-wrap-distance-left:9pt;mso-wrap-distance-right:9pt;mso-wrap-distance-top:0;position:absolute;v-text-anchor:top;z-index:251672576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-17145</wp:posOffset>
              </wp:positionV>
              <wp:extent cx="381000" cy="857250"/>
              <wp:effectExtent l="0" t="0" r="19050" b="19050"/>
              <wp:wrapNone/>
              <wp:docPr id="2082823658" name="矩形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5725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8" o:spid="_x0000_s2083" style="width:30pt;height:67.5pt;margin-top:-1.35pt;margin-left:-83.4pt;mso-wrap-distance-bottom:0;mso-wrap-distance-left:9pt;mso-wrap-distance-right:9pt;mso-wrap-distance-top:0;position:absolute;v-text-anchor:top;z-index:251670528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24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8504"/>
      </w:tabs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-7620</wp:posOffset>
              </wp:positionV>
              <wp:extent cx="466725" cy="828675"/>
              <wp:effectExtent l="0" t="0" r="28575" b="28575"/>
              <wp:wrapNone/>
              <wp:docPr id="1088565229" name="矩形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82867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4" o:spid="_x0000_s2098" style="width:36.75pt;height:65.25pt;margin-top:-0.6pt;margin-left:469.8pt;mso-wrap-distance-bottom:0;mso-wrap-distance-left:9pt;mso-wrap-distance-right:9pt;mso-wrap-distance-top:0;position:absolute;v-text-anchor:top;z-index:251676672" fillcolor="gray" stroked="t" strokecolor="black" strokeweight="0.75pt"/>
          </w:pict>
        </mc:Fallback>
      </mc:AlternateContent>
    </w: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24</w:t>
    </w:r>
    <w:r>
      <w:rPr>
        <w:rFonts w:ascii="微软雅黑" w:eastAsia="微软雅黑" w:hAnsi="微软雅黑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-559435</wp:posOffset>
              </wp:positionV>
              <wp:extent cx="466725" cy="771525"/>
              <wp:effectExtent l="0" t="0" r="28575" b="28575"/>
              <wp:wrapNone/>
              <wp:docPr id="2121" name="矩形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77152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3" o:spid="_x0000_s2054" style="width:36.75pt;height:60.75pt;margin-top:-44.05pt;margin-left:469.8pt;mso-wrap-distance-bottom:0;mso-wrap-distance-left:9pt;mso-wrap-distance-right:9pt;mso-wrap-distance-top:0;position:absolute;v-text-anchor:top;z-index:251672576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-541655</wp:posOffset>
              </wp:positionV>
              <wp:extent cx="373380" cy="10810875"/>
              <wp:effectExtent l="0" t="0" r="26670" b="28575"/>
              <wp:wrapNone/>
              <wp:docPr id="212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2055" type="#_x0000_t202" style="width:29.4pt;height:851.25pt;margin-top:-42.65pt;margin-left:439.8pt;mso-wrap-distance-bottom:0;mso-wrap-distance-left:9pt;mso-wrap-distance-right:9pt;mso-wrap-distance-top:0;position:absolute;v-text-anchor:top;z-index:251666432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5953125</wp:posOffset>
              </wp:positionH>
              <wp:positionV relativeFrom="paragraph">
                <wp:posOffset>-542925</wp:posOffset>
              </wp:positionV>
              <wp:extent cx="488315" cy="10706100"/>
              <wp:effectExtent l="0" t="0" r="26035" b="19050"/>
              <wp:wrapNone/>
              <wp:docPr id="2123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315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※※请※※不※※要※※在※※装※※订※※线※※内※※答※※题※※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10" o:spid="_x0000_s2056" type="#_x0000_t202" style="width:38.45pt;height:843pt;margin-top:-42.75pt;margin-left:468.75pt;mso-wrap-distance-bottom:0;mso-wrap-distance-left:9pt;mso-wrap-distance-right:9pt;mso-wrap-distance-top:0;position:absolute;v-text-anchor:middle;z-index:251670528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※※请※※不※※要※※在※※装※※订※※线※※内※※答※※题※※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7160260</wp:posOffset>
              </wp:positionH>
              <wp:positionV relativeFrom="paragraph">
                <wp:posOffset>-544830</wp:posOffset>
              </wp:positionV>
              <wp:extent cx="373380" cy="10810875"/>
              <wp:effectExtent l="0" t="0" r="26670" b="28575"/>
              <wp:wrapNone/>
              <wp:docPr id="2124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12" o:spid="_x0000_s2057" type="#_x0000_t202" style="width:29.4pt;height:851.25pt;margin-top:-42.9pt;margin-left:563.8pt;mso-position-horizontal-relative:page;mso-wrap-distance-bottom:0;mso-wrap-distance-left:9pt;mso-wrap-distance-right:9pt;mso-wrap-distance-top:0;position:absolute;v-text-anchor:top;z-index:251668480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730944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-568960</wp:posOffset>
              </wp:positionV>
              <wp:extent cx="381000" cy="800100"/>
              <wp:effectExtent l="0" t="0" r="19050" b="19050"/>
              <wp:wrapNone/>
              <wp:docPr id="1114071639" name="矩形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001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7" o:spid="_x0000_s2089" style="width:30pt;height:63pt;margin-top:-44.8pt;margin-left:-83.4pt;mso-wrap-distance-bottom:0;mso-wrap-distance-left:9pt;mso-wrap-distance-right:9pt;mso-wrap-distance-top:0;position:absolute;v-text-anchor:top;z-index:251729920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28896" behindDoc="0" locked="0" layoutInCell="1" allowOverlap="1">
              <wp:simplePos x="0" y="0"/>
              <wp:positionH relativeFrom="column">
                <wp:posOffset>-668020</wp:posOffset>
              </wp:positionH>
              <wp:positionV relativeFrom="paragraph">
                <wp:posOffset>-552450</wp:posOffset>
              </wp:positionV>
              <wp:extent cx="373380" cy="10810875"/>
              <wp:effectExtent l="0" t="0" r="26670" b="28575"/>
              <wp:wrapNone/>
              <wp:docPr id="1293620755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090" type="#_x0000_t202" style="width:29.4pt;height:851.25pt;margin-top:-43.5pt;margin-left:-52.6pt;mso-wrap-distance-bottom:0;mso-wrap-distance-left:9pt;mso-wrap-distance-right:9pt;mso-wrap-distance-top:0;position:absolute;v-text-anchor:top;z-index:251727872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26848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-540385</wp:posOffset>
              </wp:positionV>
              <wp:extent cx="381000" cy="10706100"/>
              <wp:effectExtent l="0" t="0" r="19050" b="19050"/>
              <wp:wrapNone/>
              <wp:docPr id="8601390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学校：___________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姓名：___________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班级：___________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考号：___________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5" o:spid="_x0000_s2091" type="#_x0000_t202" style="width:30pt;height:843pt;margin-top:-42.55pt;margin-left:-83.4pt;mso-wrap-distance-bottom:0;mso-wrap-distance-left:9pt;mso-wrap-distance-right:9pt;mso-wrap-distance-top:0;position:absolute;v-text-anchor:middle;z-index:251725824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学校：___________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姓名：___________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班级：___________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考号：___________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24800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-542925</wp:posOffset>
              </wp:positionV>
              <wp:extent cx="373380" cy="10725150"/>
              <wp:effectExtent l="0" t="0" r="26670" b="19050"/>
              <wp:wrapNone/>
              <wp:docPr id="100363874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725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3" o:spid="_x0000_s2092" type="#_x0000_t202" style="width:29.4pt;height:844.5pt;margin-top:-42.75pt;margin-left:0;mso-position-horizontal-relative:page;mso-wrap-distance-bottom:0;mso-wrap-distance-left:9pt;mso-wrap-distance-right:9pt;mso-wrap-distance-top:0;position:absolute;v-text-anchor:top;z-index:251723776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755520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-559435</wp:posOffset>
              </wp:positionV>
              <wp:extent cx="466725" cy="771525"/>
              <wp:effectExtent l="0" t="0" r="28575" b="28575"/>
              <wp:wrapNone/>
              <wp:docPr id="1782222740" name="矩形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77152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3" o:spid="_x0000_s2104" style="width:36.75pt;height:60.75pt;margin-top:-44.05pt;margin-left:469.8pt;mso-wrap-distance-bottom:0;mso-wrap-distance-left:9pt;mso-wrap-distance-right:9pt;mso-wrap-distance-top:0;position:absolute;v-text-anchor:top;z-index:251754496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4937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-541655</wp:posOffset>
              </wp:positionV>
              <wp:extent cx="373380" cy="10810875"/>
              <wp:effectExtent l="0" t="0" r="26670" b="28575"/>
              <wp:wrapNone/>
              <wp:docPr id="773228850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2105" type="#_x0000_t202" style="width:29.4pt;height:851.25pt;margin-top:-42.65pt;margin-left:439.8pt;mso-wrap-distance-bottom:0;mso-wrap-distance-left:9pt;mso-wrap-distance-right:9pt;mso-wrap-distance-top:0;position:absolute;v-text-anchor:top;z-index:251748352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53472" behindDoc="0" locked="0" layoutInCell="1" allowOverlap="1">
              <wp:simplePos x="0" y="0"/>
              <wp:positionH relativeFrom="column">
                <wp:posOffset>5953125</wp:posOffset>
              </wp:positionH>
              <wp:positionV relativeFrom="paragraph">
                <wp:posOffset>-542925</wp:posOffset>
              </wp:positionV>
              <wp:extent cx="488315" cy="10706100"/>
              <wp:effectExtent l="0" t="0" r="26035" b="19050"/>
              <wp:wrapNone/>
              <wp:docPr id="128703400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315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※※请※※不※※要※※在※※装※※订※※线※※内※※答※※题※※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10" o:spid="_x0000_s2106" type="#_x0000_t202" style="width:38.45pt;height:843pt;margin-top:-42.75pt;margin-left:468.75pt;mso-wrap-distance-bottom:0;mso-wrap-distance-left:9pt;mso-wrap-distance-right:9pt;mso-wrap-distance-top:0;position:absolute;v-text-anchor:middle;z-index:251752448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※※请※※不※※要※※在※※装※※订※※线※※内※※答※※题※※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51424" behindDoc="0" locked="0" layoutInCell="1" allowOverlap="1">
              <wp:simplePos x="0" y="0"/>
              <wp:positionH relativeFrom="page">
                <wp:posOffset>7160260</wp:posOffset>
              </wp:positionH>
              <wp:positionV relativeFrom="paragraph">
                <wp:posOffset>-544830</wp:posOffset>
              </wp:positionV>
              <wp:extent cx="373380" cy="10810875"/>
              <wp:effectExtent l="0" t="0" r="26670" b="28575"/>
              <wp:wrapNone/>
              <wp:docPr id="362939975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12" o:spid="_x0000_s2107" type="#_x0000_t202" style="width:29.4pt;height:851.25pt;margin-top:-42.9pt;margin-left:563.8pt;mso-position-horizontal-relative:page;mso-wrap-distance-bottom:0;mso-wrap-distance-left:9pt;mso-wrap-distance-right:9pt;mso-wrap-distance-top:0;position:absolute;v-text-anchor:top;z-index:251750400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747328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-568960</wp:posOffset>
              </wp:positionV>
              <wp:extent cx="381000" cy="800100"/>
              <wp:effectExtent l="0" t="0" r="19050" b="19050"/>
              <wp:wrapNone/>
              <wp:docPr id="486425040" name="矩形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001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7" o:spid="_x0000_s2099" style="width:30pt;height:63pt;margin-top:-44.8pt;margin-left:-83.4pt;mso-wrap-distance-bottom:0;mso-wrap-distance-left:9pt;mso-wrap-distance-right:9pt;mso-wrap-distance-top:0;position:absolute;v-text-anchor:top;z-index:251746304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45280" behindDoc="0" locked="0" layoutInCell="1" allowOverlap="1">
              <wp:simplePos x="0" y="0"/>
              <wp:positionH relativeFrom="column">
                <wp:posOffset>-668020</wp:posOffset>
              </wp:positionH>
              <wp:positionV relativeFrom="paragraph">
                <wp:posOffset>-552450</wp:posOffset>
              </wp:positionV>
              <wp:extent cx="373380" cy="10810875"/>
              <wp:effectExtent l="0" t="0" r="26670" b="28575"/>
              <wp:wrapNone/>
              <wp:docPr id="106778686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100" type="#_x0000_t202" style="width:29.4pt;height:851.25pt;margin-top:-43.5pt;margin-left:-52.6pt;mso-wrap-distance-bottom:0;mso-wrap-distance-left:9pt;mso-wrap-distance-right:9pt;mso-wrap-distance-top:0;position:absolute;v-text-anchor:top;z-index:251744256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43232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-540385</wp:posOffset>
              </wp:positionV>
              <wp:extent cx="381000" cy="10706100"/>
              <wp:effectExtent l="0" t="0" r="19050" b="19050"/>
              <wp:wrapNone/>
              <wp:docPr id="882572548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学校：___________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姓名：___________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班级：___________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考号：___________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5" o:spid="_x0000_s2101" type="#_x0000_t202" style="width:30pt;height:843pt;margin-top:-42.55pt;margin-left:-83.4pt;mso-wrap-distance-bottom:0;mso-wrap-distance-left:9pt;mso-wrap-distance-right:9pt;mso-wrap-distance-top:0;position:absolute;v-text-anchor:middle;z-index:251742208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学校：___________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姓名：___________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班级：___________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考号：___________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41184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-542925</wp:posOffset>
              </wp:positionV>
              <wp:extent cx="373380" cy="10725150"/>
              <wp:effectExtent l="0" t="0" r="26670" b="19050"/>
              <wp:wrapNone/>
              <wp:docPr id="161608488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725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3" o:spid="_x0000_s2102" type="#_x0000_t202" style="width:29.4pt;height:844.5pt;margin-top:-42.75pt;margin-left:0;mso-position-horizontal-relative:page;mso-wrap-distance-bottom:0;mso-wrap-distance-left:9pt;mso-wrap-distance-right:9pt;mso-wrap-distance-top:0;position:absolute;v-text-anchor:top;z-index:251740160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771904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-559435</wp:posOffset>
              </wp:positionV>
              <wp:extent cx="466725" cy="771525"/>
              <wp:effectExtent l="0" t="0" r="28575" b="28575"/>
              <wp:wrapNone/>
              <wp:docPr id="2018280337" name="矩形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77152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3" o:spid="_x0000_s2114" style="width:36.75pt;height:60.75pt;margin-top:-44.05pt;margin-left:469.8pt;mso-wrap-distance-bottom:0;mso-wrap-distance-left:9pt;mso-wrap-distance-right:9pt;mso-wrap-distance-top:0;position:absolute;v-text-anchor:top;z-index:251770880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65760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-541655</wp:posOffset>
              </wp:positionV>
              <wp:extent cx="373380" cy="10810875"/>
              <wp:effectExtent l="0" t="0" r="26670" b="28575"/>
              <wp:wrapNone/>
              <wp:docPr id="614821703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2115" type="#_x0000_t202" style="width:29.4pt;height:851.25pt;margin-top:-42.65pt;margin-left:439.8pt;mso-wrap-distance-bottom:0;mso-wrap-distance-left:9pt;mso-wrap-distance-right:9pt;mso-wrap-distance-top:0;position:absolute;v-text-anchor:top;z-index:251764736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69856" behindDoc="0" locked="0" layoutInCell="1" allowOverlap="1">
              <wp:simplePos x="0" y="0"/>
              <wp:positionH relativeFrom="column">
                <wp:posOffset>5953125</wp:posOffset>
              </wp:positionH>
              <wp:positionV relativeFrom="paragraph">
                <wp:posOffset>-542925</wp:posOffset>
              </wp:positionV>
              <wp:extent cx="488315" cy="10706100"/>
              <wp:effectExtent l="0" t="0" r="26035" b="19050"/>
              <wp:wrapNone/>
              <wp:docPr id="227601143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315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※※请※※不※※要※※在※※装※※订※※线※※内※※答※※题※※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10" o:spid="_x0000_s2116" type="#_x0000_t202" style="width:38.45pt;height:843pt;margin-top:-42.75pt;margin-left:468.75pt;mso-wrap-distance-bottom:0;mso-wrap-distance-left:9pt;mso-wrap-distance-right:9pt;mso-wrap-distance-top:0;position:absolute;v-text-anchor:middle;z-index:251768832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※※请※※不※※要※※在※※装※※订※※线※※内※※答※※题※※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67808" behindDoc="0" locked="0" layoutInCell="1" allowOverlap="1">
              <wp:simplePos x="0" y="0"/>
              <wp:positionH relativeFrom="page">
                <wp:posOffset>7160260</wp:posOffset>
              </wp:positionH>
              <wp:positionV relativeFrom="paragraph">
                <wp:posOffset>-544830</wp:posOffset>
              </wp:positionV>
              <wp:extent cx="373380" cy="10810875"/>
              <wp:effectExtent l="0" t="0" r="26670" b="28575"/>
              <wp:wrapNone/>
              <wp:docPr id="1034495937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12" o:spid="_x0000_s2117" type="#_x0000_t202" style="width:29.4pt;height:851.25pt;margin-top:-42.9pt;margin-left:563.8pt;mso-position-horizontal-relative:page;mso-wrap-distance-bottom:0;mso-wrap-distance-left:9pt;mso-wrap-distance-right:9pt;mso-wrap-distance-top:0;position:absolute;v-text-anchor:top;z-index:251766784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763712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-568960</wp:posOffset>
              </wp:positionV>
              <wp:extent cx="381000" cy="800100"/>
              <wp:effectExtent l="0" t="0" r="19050" b="19050"/>
              <wp:wrapNone/>
              <wp:docPr id="614382063" name="矩形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001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7" o:spid="_x0000_s2109" style="width:30pt;height:63pt;margin-top:-44.8pt;margin-left:-83.4pt;mso-wrap-distance-bottom:0;mso-wrap-distance-left:9pt;mso-wrap-distance-right:9pt;mso-wrap-distance-top:0;position:absolute;v-text-anchor:top;z-index:251762688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61664" behindDoc="0" locked="0" layoutInCell="1" allowOverlap="1">
              <wp:simplePos x="0" y="0"/>
              <wp:positionH relativeFrom="column">
                <wp:posOffset>-668020</wp:posOffset>
              </wp:positionH>
              <wp:positionV relativeFrom="paragraph">
                <wp:posOffset>-552450</wp:posOffset>
              </wp:positionV>
              <wp:extent cx="373380" cy="10810875"/>
              <wp:effectExtent l="0" t="0" r="26670" b="28575"/>
              <wp:wrapNone/>
              <wp:docPr id="97445597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110" type="#_x0000_t202" style="width:29.4pt;height:851.25pt;margin-top:-43.5pt;margin-left:-52.6pt;mso-wrap-distance-bottom:0;mso-wrap-distance-left:9pt;mso-wrap-distance-right:9pt;mso-wrap-distance-top:0;position:absolute;v-text-anchor:top;z-index:251760640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59616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-540385</wp:posOffset>
              </wp:positionV>
              <wp:extent cx="381000" cy="10706100"/>
              <wp:effectExtent l="0" t="0" r="19050" b="19050"/>
              <wp:wrapNone/>
              <wp:docPr id="98965847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学校：___________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姓名：___________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班级：___________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考号：___________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5" o:spid="_x0000_s2111" type="#_x0000_t202" style="width:30pt;height:843pt;margin-top:-42.55pt;margin-left:-83.4pt;mso-wrap-distance-bottom:0;mso-wrap-distance-left:9pt;mso-wrap-distance-right:9pt;mso-wrap-distance-top:0;position:absolute;v-text-anchor:middle;z-index:251758592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学校：___________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姓名：___________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班级：___________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考号：___________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57568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-542925</wp:posOffset>
              </wp:positionV>
              <wp:extent cx="373380" cy="10725150"/>
              <wp:effectExtent l="0" t="0" r="26670" b="19050"/>
              <wp:wrapNone/>
              <wp:docPr id="25381110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725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3" o:spid="_x0000_s2112" type="#_x0000_t202" style="width:29.4pt;height:844.5pt;margin-top:-42.75pt;margin-left:0;mso-position-horizontal-relative:page;mso-wrap-distance-bottom:0;mso-wrap-distance-left:9pt;mso-wrap-distance-right:9pt;mso-wrap-distance-top:0;position:absolute;v-text-anchor:top;z-index:251756544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788288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-559435</wp:posOffset>
              </wp:positionV>
              <wp:extent cx="466725" cy="771525"/>
              <wp:effectExtent l="0" t="0" r="28575" b="28575"/>
              <wp:wrapNone/>
              <wp:docPr id="1371835468" name="矩形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77152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3" o:spid="_x0000_s2124" style="width:36.75pt;height:60.75pt;margin-top:-44.05pt;margin-left:469.8pt;mso-wrap-distance-bottom:0;mso-wrap-distance-left:9pt;mso-wrap-distance-right:9pt;mso-wrap-distance-top:0;position:absolute;v-text-anchor:top;z-index:251787264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82144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-541655</wp:posOffset>
              </wp:positionV>
              <wp:extent cx="373380" cy="10810875"/>
              <wp:effectExtent l="0" t="0" r="26670" b="28575"/>
              <wp:wrapNone/>
              <wp:docPr id="268627781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2125" type="#_x0000_t202" style="width:29.4pt;height:851.25pt;margin-top:-42.65pt;margin-left:439.8pt;mso-wrap-distance-bottom:0;mso-wrap-distance-left:9pt;mso-wrap-distance-right:9pt;mso-wrap-distance-top:0;position:absolute;v-text-anchor:top;z-index:251781120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86240" behindDoc="0" locked="0" layoutInCell="1" allowOverlap="1">
              <wp:simplePos x="0" y="0"/>
              <wp:positionH relativeFrom="column">
                <wp:posOffset>5953125</wp:posOffset>
              </wp:positionH>
              <wp:positionV relativeFrom="paragraph">
                <wp:posOffset>-542925</wp:posOffset>
              </wp:positionV>
              <wp:extent cx="488315" cy="10706100"/>
              <wp:effectExtent l="0" t="0" r="26035" b="19050"/>
              <wp:wrapNone/>
              <wp:docPr id="412486705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315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※※请※※不※※要※※在※※装※※订※※线※※内※※答※※题※※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10" o:spid="_x0000_s2126" type="#_x0000_t202" style="width:38.45pt;height:843pt;margin-top:-42.75pt;margin-left:468.75pt;mso-wrap-distance-bottom:0;mso-wrap-distance-left:9pt;mso-wrap-distance-right:9pt;mso-wrap-distance-top:0;position:absolute;v-text-anchor:middle;z-index:251785216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※※请※※不※※要※※在※※装※※订※※线※※内※※答※※题※※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84192" behindDoc="0" locked="0" layoutInCell="1" allowOverlap="1">
              <wp:simplePos x="0" y="0"/>
              <wp:positionH relativeFrom="page">
                <wp:posOffset>7160260</wp:posOffset>
              </wp:positionH>
              <wp:positionV relativeFrom="paragraph">
                <wp:posOffset>-544830</wp:posOffset>
              </wp:positionV>
              <wp:extent cx="373380" cy="10810875"/>
              <wp:effectExtent l="0" t="0" r="26670" b="28575"/>
              <wp:wrapNone/>
              <wp:docPr id="371688855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12" o:spid="_x0000_s2127" type="#_x0000_t202" style="width:29.4pt;height:851.25pt;margin-top:-42.9pt;margin-left:563.8pt;mso-position-horizontal-relative:page;mso-wrap-distance-bottom:0;mso-wrap-distance-left:9pt;mso-wrap-distance-right:9pt;mso-wrap-distance-top:0;position:absolute;v-text-anchor:top;z-index:251783168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780096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-568960</wp:posOffset>
              </wp:positionV>
              <wp:extent cx="381000" cy="800100"/>
              <wp:effectExtent l="0" t="0" r="19050" b="19050"/>
              <wp:wrapNone/>
              <wp:docPr id="938342571" name="矩形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001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7" o:spid="_x0000_s2119" style="width:30pt;height:63pt;margin-top:-44.8pt;margin-left:-83.4pt;mso-wrap-distance-bottom:0;mso-wrap-distance-left:9pt;mso-wrap-distance-right:9pt;mso-wrap-distance-top:0;position:absolute;v-text-anchor:top;z-index:251779072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78048" behindDoc="0" locked="0" layoutInCell="1" allowOverlap="1">
              <wp:simplePos x="0" y="0"/>
              <wp:positionH relativeFrom="column">
                <wp:posOffset>-668020</wp:posOffset>
              </wp:positionH>
              <wp:positionV relativeFrom="paragraph">
                <wp:posOffset>-552450</wp:posOffset>
              </wp:positionV>
              <wp:extent cx="373380" cy="10810875"/>
              <wp:effectExtent l="0" t="0" r="26670" b="28575"/>
              <wp:wrapNone/>
              <wp:docPr id="31916752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120" type="#_x0000_t202" style="width:29.4pt;height:851.25pt;margin-top:-43.5pt;margin-left:-52.6pt;mso-wrap-distance-bottom:0;mso-wrap-distance-left:9pt;mso-wrap-distance-right:9pt;mso-wrap-distance-top:0;position:absolute;v-text-anchor:top;z-index:251777024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76000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-540385</wp:posOffset>
              </wp:positionV>
              <wp:extent cx="381000" cy="10706100"/>
              <wp:effectExtent l="0" t="0" r="19050" b="19050"/>
              <wp:wrapNone/>
              <wp:docPr id="162389822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学校：___________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姓名：___________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班级：___________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考号：___________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5" o:spid="_x0000_s2121" type="#_x0000_t202" style="width:30pt;height:843pt;margin-top:-42.55pt;margin-left:-83.4pt;mso-wrap-distance-bottom:0;mso-wrap-distance-left:9pt;mso-wrap-distance-right:9pt;mso-wrap-distance-top:0;position:absolute;v-text-anchor:middle;z-index:251774976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学校：___________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姓名：___________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班级：___________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考号：___________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73952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-542925</wp:posOffset>
              </wp:positionV>
              <wp:extent cx="373380" cy="10725150"/>
              <wp:effectExtent l="0" t="0" r="26670" b="19050"/>
              <wp:wrapNone/>
              <wp:docPr id="1460848390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725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3" o:spid="_x0000_s2122" type="#_x0000_t202" style="width:29.4pt;height:844.5pt;margin-top:-42.75pt;margin-left:0;mso-position-horizontal-relative:page;mso-wrap-distance-bottom:0;mso-wrap-distance-left:9pt;mso-wrap-distance-right:9pt;mso-wrap-distance-top:0;position:absolute;v-text-anchor:top;z-index:251772928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804672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-559435</wp:posOffset>
              </wp:positionV>
              <wp:extent cx="466725" cy="771525"/>
              <wp:effectExtent l="0" t="0" r="28575" b="28575"/>
              <wp:wrapNone/>
              <wp:docPr id="1718404611" name="矩形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77152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3" o:spid="_x0000_s2134" style="width:36.75pt;height:60.75pt;margin-top:-44.05pt;margin-left:469.8pt;mso-wrap-distance-bottom:0;mso-wrap-distance-left:9pt;mso-wrap-distance-right:9pt;mso-wrap-distance-top:0;position:absolute;v-text-anchor:top;z-index:251803648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98528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-541655</wp:posOffset>
              </wp:positionV>
              <wp:extent cx="373380" cy="10810875"/>
              <wp:effectExtent l="0" t="0" r="26670" b="28575"/>
              <wp:wrapNone/>
              <wp:docPr id="1349448878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2135" type="#_x0000_t202" style="width:29.4pt;height:851.25pt;margin-top:-42.65pt;margin-left:439.8pt;mso-wrap-distance-bottom:0;mso-wrap-distance-left:9pt;mso-wrap-distance-right:9pt;mso-wrap-distance-top:0;position:absolute;v-text-anchor:top;z-index:251797504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802624" behindDoc="0" locked="0" layoutInCell="1" allowOverlap="1">
              <wp:simplePos x="0" y="0"/>
              <wp:positionH relativeFrom="column">
                <wp:posOffset>5953125</wp:posOffset>
              </wp:positionH>
              <wp:positionV relativeFrom="paragraph">
                <wp:posOffset>-542925</wp:posOffset>
              </wp:positionV>
              <wp:extent cx="488315" cy="10706100"/>
              <wp:effectExtent l="0" t="0" r="26035" b="19050"/>
              <wp:wrapNone/>
              <wp:docPr id="18006829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315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※※请※※不※※要※※在※※装※※订※※线※※内※※答※※题※※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10" o:spid="_x0000_s2136" type="#_x0000_t202" style="width:38.45pt;height:843pt;margin-top:-42.75pt;margin-left:468.75pt;mso-wrap-distance-bottom:0;mso-wrap-distance-left:9pt;mso-wrap-distance-right:9pt;mso-wrap-distance-top:0;position:absolute;v-text-anchor:middle;z-index:251801600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※※请※※不※※要※※在※※装※※订※※线※※内※※答※※题※※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800576" behindDoc="0" locked="0" layoutInCell="1" allowOverlap="1">
              <wp:simplePos x="0" y="0"/>
              <wp:positionH relativeFrom="page">
                <wp:posOffset>7160260</wp:posOffset>
              </wp:positionH>
              <wp:positionV relativeFrom="paragraph">
                <wp:posOffset>-544830</wp:posOffset>
              </wp:positionV>
              <wp:extent cx="373380" cy="10810875"/>
              <wp:effectExtent l="0" t="0" r="26670" b="28575"/>
              <wp:wrapNone/>
              <wp:docPr id="871244585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12" o:spid="_x0000_s2137" type="#_x0000_t202" style="width:29.4pt;height:851.25pt;margin-top:-42.9pt;margin-left:563.8pt;mso-position-horizontal-relative:page;mso-wrap-distance-bottom:0;mso-wrap-distance-left:9pt;mso-wrap-distance-right:9pt;mso-wrap-distance-top:0;position:absolute;v-text-anchor:top;z-index:251799552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796480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-568960</wp:posOffset>
              </wp:positionV>
              <wp:extent cx="381000" cy="800100"/>
              <wp:effectExtent l="0" t="0" r="19050" b="19050"/>
              <wp:wrapNone/>
              <wp:docPr id="858095813" name="矩形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001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7" o:spid="_x0000_s2129" style="width:30pt;height:63pt;margin-top:-44.8pt;margin-left:-83.4pt;mso-wrap-distance-bottom:0;mso-wrap-distance-left:9pt;mso-wrap-distance-right:9pt;mso-wrap-distance-top:0;position:absolute;v-text-anchor:top;z-index:251795456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94432" behindDoc="0" locked="0" layoutInCell="1" allowOverlap="1">
              <wp:simplePos x="0" y="0"/>
              <wp:positionH relativeFrom="column">
                <wp:posOffset>-668020</wp:posOffset>
              </wp:positionH>
              <wp:positionV relativeFrom="paragraph">
                <wp:posOffset>-552450</wp:posOffset>
              </wp:positionV>
              <wp:extent cx="373380" cy="10810875"/>
              <wp:effectExtent l="0" t="0" r="26670" b="28575"/>
              <wp:wrapNone/>
              <wp:docPr id="629099217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130" type="#_x0000_t202" style="width:29.4pt;height:851.25pt;margin-top:-43.5pt;margin-left:-52.6pt;mso-wrap-distance-bottom:0;mso-wrap-distance-left:9pt;mso-wrap-distance-right:9pt;mso-wrap-distance-top:0;position:absolute;v-text-anchor:top;z-index:251793408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92384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-540385</wp:posOffset>
              </wp:positionV>
              <wp:extent cx="381000" cy="10706100"/>
              <wp:effectExtent l="0" t="0" r="19050" b="19050"/>
              <wp:wrapNone/>
              <wp:docPr id="545226384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学校：___________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姓名：___________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班级：___________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考号：___________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5" o:spid="_x0000_s2131" type="#_x0000_t202" style="width:30pt;height:843pt;margin-top:-42.55pt;margin-left:-83.4pt;mso-wrap-distance-bottom:0;mso-wrap-distance-left:9pt;mso-wrap-distance-right:9pt;mso-wrap-distance-top:0;position:absolute;v-text-anchor:middle;z-index:251791360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学校：___________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姓名：___________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班级：___________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考号：___________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90336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-542925</wp:posOffset>
              </wp:positionV>
              <wp:extent cx="373380" cy="10725150"/>
              <wp:effectExtent l="0" t="0" r="26670" b="19050"/>
              <wp:wrapNone/>
              <wp:docPr id="28677926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725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3" o:spid="_x0000_s2132" type="#_x0000_t202" style="width:29.4pt;height:844.5pt;margin-top:-42.75pt;margin-left:0;mso-position-horizontal-relative:page;mso-wrap-distance-bottom:0;mso-wrap-distance-left:9pt;mso-wrap-distance-right:9pt;mso-wrap-distance-top:0;position:absolute;v-text-anchor:top;z-index:251789312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821056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-559435</wp:posOffset>
              </wp:positionV>
              <wp:extent cx="466725" cy="771525"/>
              <wp:effectExtent l="0" t="0" r="28575" b="28575"/>
              <wp:wrapNone/>
              <wp:docPr id="1641048742" name="矩形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77152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3" o:spid="_x0000_s2144" style="width:36.75pt;height:60.75pt;margin-top:-44.05pt;margin-left:469.8pt;mso-wrap-distance-bottom:0;mso-wrap-distance-left:9pt;mso-wrap-distance-right:9pt;mso-wrap-distance-top:0;position:absolute;v-text-anchor:top;z-index:251820032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814912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-541655</wp:posOffset>
              </wp:positionV>
              <wp:extent cx="373380" cy="10810875"/>
              <wp:effectExtent l="0" t="0" r="26670" b="28575"/>
              <wp:wrapNone/>
              <wp:docPr id="1094936141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2145" type="#_x0000_t202" style="width:29.4pt;height:851.25pt;margin-top:-42.65pt;margin-left:439.8pt;mso-wrap-distance-bottom:0;mso-wrap-distance-left:9pt;mso-wrap-distance-right:9pt;mso-wrap-distance-top:0;position:absolute;v-text-anchor:top;z-index:251813888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819008" behindDoc="0" locked="0" layoutInCell="1" allowOverlap="1">
              <wp:simplePos x="0" y="0"/>
              <wp:positionH relativeFrom="column">
                <wp:posOffset>5953125</wp:posOffset>
              </wp:positionH>
              <wp:positionV relativeFrom="paragraph">
                <wp:posOffset>-542925</wp:posOffset>
              </wp:positionV>
              <wp:extent cx="488315" cy="10706100"/>
              <wp:effectExtent l="0" t="0" r="26035" b="19050"/>
              <wp:wrapNone/>
              <wp:docPr id="1048000758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315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※※请※※不※※要※※在※※装※※订※※线※※内※※答※※题※※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10" o:spid="_x0000_s2146" type="#_x0000_t202" style="width:38.45pt;height:843pt;margin-top:-42.75pt;margin-left:468.75pt;mso-wrap-distance-bottom:0;mso-wrap-distance-left:9pt;mso-wrap-distance-right:9pt;mso-wrap-distance-top:0;position:absolute;v-text-anchor:middle;z-index:251817984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※※请※※不※※要※※在※※装※※订※※线※※内※※答※※题※※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816960" behindDoc="0" locked="0" layoutInCell="1" allowOverlap="1">
              <wp:simplePos x="0" y="0"/>
              <wp:positionH relativeFrom="page">
                <wp:posOffset>7160260</wp:posOffset>
              </wp:positionH>
              <wp:positionV relativeFrom="paragraph">
                <wp:posOffset>-544830</wp:posOffset>
              </wp:positionV>
              <wp:extent cx="373380" cy="10810875"/>
              <wp:effectExtent l="0" t="0" r="26670" b="28575"/>
              <wp:wrapNone/>
              <wp:docPr id="1554632878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12" o:spid="_x0000_s2147" type="#_x0000_t202" style="width:29.4pt;height:851.25pt;margin-top:-42.9pt;margin-left:563.8pt;mso-position-horizontal-relative:page;mso-wrap-distance-bottom:0;mso-wrap-distance-left:9pt;mso-wrap-distance-right:9pt;mso-wrap-distance-top:0;position:absolute;v-text-anchor:top;z-index:251815936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-568960</wp:posOffset>
              </wp:positionV>
              <wp:extent cx="381000" cy="800100"/>
              <wp:effectExtent l="0" t="0" r="19050" b="19050"/>
              <wp:wrapNone/>
              <wp:docPr id="2126" name="矩形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001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7" o:spid="_x0000_s2049" style="width:30pt;height:63pt;margin-top:-44.8pt;margin-left:-83.4pt;mso-wrap-distance-bottom:0;mso-wrap-distance-left:9pt;mso-wrap-distance-right:9pt;mso-wrap-distance-top:0;position:absolute;v-text-anchor:top;z-index:251664384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-668020</wp:posOffset>
              </wp:positionH>
              <wp:positionV relativeFrom="paragraph">
                <wp:posOffset>-552450</wp:posOffset>
              </wp:positionV>
              <wp:extent cx="373380" cy="10810875"/>
              <wp:effectExtent l="0" t="0" r="26670" b="28575"/>
              <wp:wrapNone/>
              <wp:docPr id="2127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050" type="#_x0000_t202" style="width:29.4pt;height:851.25pt;margin-top:-43.5pt;margin-left:-52.6pt;mso-wrap-distance-bottom:0;mso-wrap-distance-left:9pt;mso-wrap-distance-right:9pt;mso-wrap-distance-top:0;position:absolute;v-text-anchor:top;z-index:251662336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-540385</wp:posOffset>
              </wp:positionV>
              <wp:extent cx="381000" cy="10706100"/>
              <wp:effectExtent l="0" t="0" r="19050" b="19050"/>
              <wp:wrapNone/>
              <wp:docPr id="2128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学校：___________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姓名：___________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班级：___________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考号：___________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5" o:spid="_x0000_s2051" type="#_x0000_t202" style="width:30pt;height:843pt;margin-top:-42.55pt;margin-left:-83.4pt;mso-wrap-distance-bottom:0;mso-wrap-distance-left:9pt;mso-wrap-distance-right:9pt;mso-wrap-distance-top:0;position:absolute;v-text-anchor:middle;z-index:251660288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学校：___________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姓名：___________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班级：___________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考号：___________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-542925</wp:posOffset>
              </wp:positionV>
              <wp:extent cx="373380" cy="10725150"/>
              <wp:effectExtent l="0" t="0" r="26670" b="19050"/>
              <wp:wrapNone/>
              <wp:docPr id="212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725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3" o:spid="_x0000_s2052" type="#_x0000_t202" style="width:29.4pt;height:844.5pt;margin-top:-42.75pt;margin-left:0;mso-position-horizontal-relative:page;mso-wrap-distance-bottom:0;mso-wrap-distance-left:9pt;mso-wrap-distance-right:9pt;mso-wrap-distance-top:0;position:absolute;v-text-anchor:top;z-index:251658240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812864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-568960</wp:posOffset>
              </wp:positionV>
              <wp:extent cx="381000" cy="800100"/>
              <wp:effectExtent l="0" t="0" r="19050" b="19050"/>
              <wp:wrapNone/>
              <wp:docPr id="455160286" name="矩形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001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7" o:spid="_x0000_s2139" style="width:30pt;height:63pt;margin-top:-44.8pt;margin-left:-83.4pt;mso-wrap-distance-bottom:0;mso-wrap-distance-left:9pt;mso-wrap-distance-right:9pt;mso-wrap-distance-top:0;position:absolute;v-text-anchor:top;z-index:251811840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810816" behindDoc="0" locked="0" layoutInCell="1" allowOverlap="1">
              <wp:simplePos x="0" y="0"/>
              <wp:positionH relativeFrom="column">
                <wp:posOffset>-668020</wp:posOffset>
              </wp:positionH>
              <wp:positionV relativeFrom="paragraph">
                <wp:posOffset>-552450</wp:posOffset>
              </wp:positionV>
              <wp:extent cx="373380" cy="10810875"/>
              <wp:effectExtent l="0" t="0" r="26670" b="28575"/>
              <wp:wrapNone/>
              <wp:docPr id="1440746081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140" type="#_x0000_t202" style="width:29.4pt;height:851.25pt;margin-top:-43.5pt;margin-left:-52.6pt;mso-wrap-distance-bottom:0;mso-wrap-distance-left:9pt;mso-wrap-distance-right:9pt;mso-wrap-distance-top:0;position:absolute;v-text-anchor:top;z-index:251809792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808768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-540385</wp:posOffset>
              </wp:positionV>
              <wp:extent cx="381000" cy="10706100"/>
              <wp:effectExtent l="0" t="0" r="19050" b="19050"/>
              <wp:wrapNone/>
              <wp:docPr id="470567430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学校：___________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姓名：___________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班级：___________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考号：___________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5" o:spid="_x0000_s2141" type="#_x0000_t202" style="width:30pt;height:843pt;margin-top:-42.55pt;margin-left:-83.4pt;mso-wrap-distance-bottom:0;mso-wrap-distance-left:9pt;mso-wrap-distance-right:9pt;mso-wrap-distance-top:0;position:absolute;v-text-anchor:middle;z-index:251807744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学校：___________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姓名：___________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班级：___________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考号：___________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806720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-542925</wp:posOffset>
              </wp:positionV>
              <wp:extent cx="373380" cy="10725150"/>
              <wp:effectExtent l="0" t="0" r="26670" b="19050"/>
              <wp:wrapNone/>
              <wp:docPr id="16145475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725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3" o:spid="_x0000_s2142" type="#_x0000_t202" style="width:29.4pt;height:844.5pt;margin-top:-42.75pt;margin-left:0;mso-position-horizontal-relative:page;mso-wrap-distance-bottom:0;mso-wrap-distance-left:9pt;mso-wrap-distance-right:9pt;mso-wrap-distance-top:0;position:absolute;v-text-anchor:top;z-index:251805696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-559435</wp:posOffset>
              </wp:positionV>
              <wp:extent cx="466725" cy="771525"/>
              <wp:effectExtent l="0" t="0" r="28575" b="28575"/>
              <wp:wrapNone/>
              <wp:docPr id="310167522" name="矩形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77152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3" o:spid="_x0000_s2064" style="width:36.75pt;height:60.75pt;margin-top:-44.05pt;margin-left:469.8pt;mso-wrap-distance-bottom:0;mso-wrap-distance-left:9pt;mso-wrap-distance-right:9pt;mso-wrap-distance-top:0;position:absolute;v-text-anchor:top;z-index:251688960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-541655</wp:posOffset>
              </wp:positionV>
              <wp:extent cx="373380" cy="10810875"/>
              <wp:effectExtent l="0" t="0" r="26670" b="28575"/>
              <wp:wrapNone/>
              <wp:docPr id="50910772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2065" type="#_x0000_t202" style="width:29.4pt;height:851.25pt;margin-top:-42.65pt;margin-left:439.8pt;mso-wrap-distance-bottom:0;mso-wrap-distance-left:9pt;mso-wrap-distance-right:9pt;mso-wrap-distance-top:0;position:absolute;v-text-anchor:top;z-index:251682816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5953125</wp:posOffset>
              </wp:positionH>
              <wp:positionV relativeFrom="paragraph">
                <wp:posOffset>-542925</wp:posOffset>
              </wp:positionV>
              <wp:extent cx="488315" cy="10706100"/>
              <wp:effectExtent l="0" t="0" r="26035" b="19050"/>
              <wp:wrapNone/>
              <wp:docPr id="728131103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315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※※请※※不※※要※※在※※装※※订※※线※※内※※答※※题※※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10" o:spid="_x0000_s2066" type="#_x0000_t202" style="width:38.45pt;height:843pt;margin-top:-42.75pt;margin-left:468.75pt;mso-wrap-distance-bottom:0;mso-wrap-distance-left:9pt;mso-wrap-distance-right:9pt;mso-wrap-distance-top:0;position:absolute;v-text-anchor:middle;z-index:251686912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※※请※※不※※要※※在※※装※※订※※线※※内※※答※※题※※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page">
                <wp:posOffset>7160260</wp:posOffset>
              </wp:positionH>
              <wp:positionV relativeFrom="paragraph">
                <wp:posOffset>-544830</wp:posOffset>
              </wp:positionV>
              <wp:extent cx="373380" cy="10810875"/>
              <wp:effectExtent l="0" t="0" r="26670" b="28575"/>
              <wp:wrapNone/>
              <wp:docPr id="1041903204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12" o:spid="_x0000_s2067" type="#_x0000_t202" style="width:29.4pt;height:851.25pt;margin-top:-42.9pt;margin-left:563.8pt;mso-position-horizontal-relative:page;mso-wrap-distance-bottom:0;mso-wrap-distance-left:9pt;mso-wrap-distance-right:9pt;mso-wrap-distance-top:0;position:absolute;v-text-anchor:top;z-index:251684864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-568960</wp:posOffset>
              </wp:positionV>
              <wp:extent cx="381000" cy="800100"/>
              <wp:effectExtent l="0" t="0" r="19050" b="19050"/>
              <wp:wrapNone/>
              <wp:docPr id="2135652644" name="矩形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001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7" o:spid="_x0000_s2059" style="width:30pt;height:63pt;margin-top:-44.8pt;margin-left:-83.4pt;mso-wrap-distance-bottom:0;mso-wrap-distance-left:9pt;mso-wrap-distance-right:9pt;mso-wrap-distance-top:0;position:absolute;v-text-anchor:top;z-index:251680768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column">
                <wp:posOffset>-668020</wp:posOffset>
              </wp:positionH>
              <wp:positionV relativeFrom="paragraph">
                <wp:posOffset>-552450</wp:posOffset>
              </wp:positionV>
              <wp:extent cx="373380" cy="10810875"/>
              <wp:effectExtent l="0" t="0" r="26670" b="28575"/>
              <wp:wrapNone/>
              <wp:docPr id="199639728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060" type="#_x0000_t202" style="width:29.4pt;height:851.25pt;margin-top:-43.5pt;margin-left:-52.6pt;mso-wrap-distance-bottom:0;mso-wrap-distance-left:9pt;mso-wrap-distance-right:9pt;mso-wrap-distance-top:0;position:absolute;v-text-anchor:top;z-index:251678720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-540385</wp:posOffset>
              </wp:positionV>
              <wp:extent cx="381000" cy="10706100"/>
              <wp:effectExtent l="0" t="0" r="19050" b="19050"/>
              <wp:wrapNone/>
              <wp:docPr id="177668977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学校：___________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姓名：___________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班级：___________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考号：___________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5" o:spid="_x0000_s2061" type="#_x0000_t202" style="width:30pt;height:843pt;margin-top:-42.55pt;margin-left:-83.4pt;mso-wrap-distance-bottom:0;mso-wrap-distance-left:9pt;mso-wrap-distance-right:9pt;mso-wrap-distance-top:0;position:absolute;v-text-anchor:middle;z-index:251676672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学校：___________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姓名：___________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班级：___________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考号：___________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-542925</wp:posOffset>
              </wp:positionV>
              <wp:extent cx="373380" cy="10725150"/>
              <wp:effectExtent l="0" t="0" r="26670" b="19050"/>
              <wp:wrapNone/>
              <wp:docPr id="84444579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725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3" o:spid="_x0000_s2062" type="#_x0000_t202" style="width:29.4pt;height:844.5pt;margin-top:-42.75pt;margin-left:0;mso-position-horizontal-relative:page;mso-wrap-distance-bottom:0;mso-wrap-distance-left:9pt;mso-wrap-distance-right:9pt;mso-wrap-distance-top:0;position:absolute;v-text-anchor:top;z-index:251674624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-559435</wp:posOffset>
              </wp:positionV>
              <wp:extent cx="466725" cy="771525"/>
              <wp:effectExtent l="0" t="0" r="28575" b="28575"/>
              <wp:wrapNone/>
              <wp:docPr id="1467356829" name="矩形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77152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3" o:spid="_x0000_s2074" style="width:36.75pt;height:60.75pt;margin-top:-44.05pt;margin-left:469.8pt;mso-wrap-distance-bottom:0;mso-wrap-distance-left:9pt;mso-wrap-distance-right:9pt;mso-wrap-distance-top:0;position:absolute;v-text-anchor:top;z-index:251705344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-541655</wp:posOffset>
              </wp:positionV>
              <wp:extent cx="373380" cy="10810875"/>
              <wp:effectExtent l="0" t="0" r="26670" b="28575"/>
              <wp:wrapNone/>
              <wp:docPr id="544538470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2075" type="#_x0000_t202" style="width:29.4pt;height:851.25pt;margin-top:-42.65pt;margin-left:439.8pt;mso-wrap-distance-bottom:0;mso-wrap-distance-left:9pt;mso-wrap-distance-right:9pt;mso-wrap-distance-top:0;position:absolute;v-text-anchor:top;z-index:251699200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column">
                <wp:posOffset>5953125</wp:posOffset>
              </wp:positionH>
              <wp:positionV relativeFrom="paragraph">
                <wp:posOffset>-542925</wp:posOffset>
              </wp:positionV>
              <wp:extent cx="488315" cy="10706100"/>
              <wp:effectExtent l="0" t="0" r="26035" b="19050"/>
              <wp:wrapNone/>
              <wp:docPr id="1038583095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315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※※请※※不※※要※※在※※装※※订※※线※※内※※答※※题※※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10" o:spid="_x0000_s2076" type="#_x0000_t202" style="width:38.45pt;height:843pt;margin-top:-42.75pt;margin-left:468.75pt;mso-wrap-distance-bottom:0;mso-wrap-distance-left:9pt;mso-wrap-distance-right:9pt;mso-wrap-distance-top:0;position:absolute;v-text-anchor:middle;z-index:251703296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※※请※※不※※要※※在※※装※※订※※线※※内※※答※※题※※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page">
                <wp:posOffset>7160260</wp:posOffset>
              </wp:positionH>
              <wp:positionV relativeFrom="paragraph">
                <wp:posOffset>-544830</wp:posOffset>
              </wp:positionV>
              <wp:extent cx="373380" cy="10810875"/>
              <wp:effectExtent l="0" t="0" r="26670" b="28575"/>
              <wp:wrapNone/>
              <wp:docPr id="974570275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12" o:spid="_x0000_s2077" type="#_x0000_t202" style="width:29.4pt;height:851.25pt;margin-top:-42.9pt;margin-left:563.8pt;mso-position-horizontal-relative:page;mso-wrap-distance-bottom:0;mso-wrap-distance-left:9pt;mso-wrap-distance-right:9pt;mso-wrap-distance-top:0;position:absolute;v-text-anchor:top;z-index:251701248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-568960</wp:posOffset>
              </wp:positionV>
              <wp:extent cx="381000" cy="800100"/>
              <wp:effectExtent l="0" t="0" r="19050" b="19050"/>
              <wp:wrapNone/>
              <wp:docPr id="140866734" name="矩形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001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7" o:spid="_x0000_s2069" style="width:30pt;height:63pt;margin-top:-44.8pt;margin-left:-83.4pt;mso-wrap-distance-bottom:0;mso-wrap-distance-left:9pt;mso-wrap-distance-right:9pt;mso-wrap-distance-top:0;position:absolute;v-text-anchor:top;z-index:251697152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96128" behindDoc="0" locked="0" layoutInCell="1" allowOverlap="1">
              <wp:simplePos x="0" y="0"/>
              <wp:positionH relativeFrom="column">
                <wp:posOffset>-668020</wp:posOffset>
              </wp:positionH>
              <wp:positionV relativeFrom="paragraph">
                <wp:posOffset>-552450</wp:posOffset>
              </wp:positionV>
              <wp:extent cx="373380" cy="10810875"/>
              <wp:effectExtent l="0" t="0" r="26670" b="28575"/>
              <wp:wrapNone/>
              <wp:docPr id="73877879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070" type="#_x0000_t202" style="width:29.4pt;height:851.25pt;margin-top:-43.5pt;margin-left:-52.6pt;mso-wrap-distance-bottom:0;mso-wrap-distance-left:9pt;mso-wrap-distance-right:9pt;mso-wrap-distance-top:0;position:absolute;v-text-anchor:top;z-index:251695104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-540385</wp:posOffset>
              </wp:positionV>
              <wp:extent cx="381000" cy="10706100"/>
              <wp:effectExtent l="0" t="0" r="19050" b="19050"/>
              <wp:wrapNone/>
              <wp:docPr id="1666261306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学校：___________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姓名：___________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班级：___________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考号：___________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5" o:spid="_x0000_s2071" type="#_x0000_t202" style="width:30pt;height:843pt;margin-top:-42.55pt;margin-left:-83.4pt;mso-wrap-distance-bottom:0;mso-wrap-distance-left:9pt;mso-wrap-distance-right:9pt;mso-wrap-distance-top:0;position:absolute;v-text-anchor:middle;z-index:251693056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学校：___________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姓名：___________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班级：___________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考号：___________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92032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-542925</wp:posOffset>
              </wp:positionV>
              <wp:extent cx="373380" cy="10725150"/>
              <wp:effectExtent l="0" t="0" r="26670" b="19050"/>
              <wp:wrapNone/>
              <wp:docPr id="1215213070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725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3" o:spid="_x0000_s2072" type="#_x0000_t202" style="width:29.4pt;height:844.5pt;margin-top:-42.75pt;margin-left:0;mso-position-horizontal-relative:page;mso-wrap-distance-bottom:0;mso-wrap-distance-left:9pt;mso-wrap-distance-right:9pt;mso-wrap-distance-top:0;position:absolute;v-text-anchor:top;z-index:251691008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722752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-559435</wp:posOffset>
              </wp:positionV>
              <wp:extent cx="466725" cy="771525"/>
              <wp:effectExtent l="0" t="0" r="28575" b="28575"/>
              <wp:wrapNone/>
              <wp:docPr id="786688662" name="矩形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77152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3" o:spid="_x0000_s2084" style="width:36.75pt;height:60.75pt;margin-top:-44.05pt;margin-left:469.8pt;mso-wrap-distance-bottom:0;mso-wrap-distance-left:9pt;mso-wrap-distance-right:9pt;mso-wrap-distance-top:0;position:absolute;v-text-anchor:top;z-index:251721728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16608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-541655</wp:posOffset>
              </wp:positionV>
              <wp:extent cx="373380" cy="10810875"/>
              <wp:effectExtent l="0" t="0" r="26670" b="28575"/>
              <wp:wrapNone/>
              <wp:docPr id="954632347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2085" type="#_x0000_t202" style="width:29.4pt;height:851.25pt;margin-top:-42.65pt;margin-left:439.8pt;mso-wrap-distance-bottom:0;mso-wrap-distance-left:9pt;mso-wrap-distance-right:9pt;mso-wrap-distance-top:0;position:absolute;v-text-anchor:top;z-index:251715584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20704" behindDoc="0" locked="0" layoutInCell="1" allowOverlap="1">
              <wp:simplePos x="0" y="0"/>
              <wp:positionH relativeFrom="column">
                <wp:posOffset>5953125</wp:posOffset>
              </wp:positionH>
              <wp:positionV relativeFrom="paragraph">
                <wp:posOffset>-542925</wp:posOffset>
              </wp:positionV>
              <wp:extent cx="488315" cy="10706100"/>
              <wp:effectExtent l="0" t="0" r="26035" b="19050"/>
              <wp:wrapNone/>
              <wp:docPr id="1154462169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315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※※请※※不※※要※※在※※装※※订※※线※※内※※答※※题※※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10" o:spid="_x0000_s2086" type="#_x0000_t202" style="width:38.45pt;height:843pt;margin-top:-42.75pt;margin-left:468.75pt;mso-wrap-distance-bottom:0;mso-wrap-distance-left:9pt;mso-wrap-distance-right:9pt;mso-wrap-distance-top:0;position:absolute;v-text-anchor:middle;z-index:251719680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※※请※※不※※要※※在※※装※※订※※线※※内※※答※※题※※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18656" behindDoc="0" locked="0" layoutInCell="1" allowOverlap="1">
              <wp:simplePos x="0" y="0"/>
              <wp:positionH relativeFrom="page">
                <wp:posOffset>7160260</wp:posOffset>
              </wp:positionH>
              <wp:positionV relativeFrom="paragraph">
                <wp:posOffset>-544830</wp:posOffset>
              </wp:positionV>
              <wp:extent cx="373380" cy="10810875"/>
              <wp:effectExtent l="0" t="0" r="26670" b="28575"/>
              <wp:wrapNone/>
              <wp:docPr id="1288664293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12" o:spid="_x0000_s2087" type="#_x0000_t202" style="width:29.4pt;height:851.25pt;margin-top:-42.9pt;margin-left:563.8pt;mso-position-horizontal-relative:page;mso-wrap-distance-bottom:0;mso-wrap-distance-left:9pt;mso-wrap-distance-right:9pt;mso-wrap-distance-top:0;position:absolute;v-text-anchor:top;z-index:251717632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714560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-568960</wp:posOffset>
              </wp:positionV>
              <wp:extent cx="381000" cy="800100"/>
              <wp:effectExtent l="0" t="0" r="19050" b="19050"/>
              <wp:wrapNone/>
              <wp:docPr id="1069452914" name="矩形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80010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7" o:spid="_x0000_s2079" style="width:30pt;height:63pt;margin-top:-44.8pt;margin-left:-83.4pt;mso-wrap-distance-bottom:0;mso-wrap-distance-left:9pt;mso-wrap-distance-right:9pt;mso-wrap-distance-top:0;position:absolute;v-text-anchor:top;z-index:251713536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12512" behindDoc="0" locked="0" layoutInCell="1" allowOverlap="1">
              <wp:simplePos x="0" y="0"/>
              <wp:positionH relativeFrom="column">
                <wp:posOffset>-668020</wp:posOffset>
              </wp:positionH>
              <wp:positionV relativeFrom="paragraph">
                <wp:posOffset>-552450</wp:posOffset>
              </wp:positionV>
              <wp:extent cx="373380" cy="10810875"/>
              <wp:effectExtent l="0" t="0" r="26670" b="28575"/>
              <wp:wrapNone/>
              <wp:docPr id="209838235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080" type="#_x0000_t202" style="width:29.4pt;height:851.25pt;margin-top:-43.5pt;margin-left:-52.6pt;mso-wrap-distance-bottom:0;mso-wrap-distance-left:9pt;mso-wrap-distance-right:9pt;mso-wrap-distance-top:0;position:absolute;v-text-anchor:top;z-index:251711488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10464" behindDoc="0" locked="0" layoutInCell="1" allowOverlap="1">
              <wp:simplePos x="0" y="0"/>
              <wp:positionH relativeFrom="column">
                <wp:posOffset>-1059180</wp:posOffset>
              </wp:positionH>
              <wp:positionV relativeFrom="paragraph">
                <wp:posOffset>-540385</wp:posOffset>
              </wp:positionV>
              <wp:extent cx="381000" cy="10706100"/>
              <wp:effectExtent l="0" t="0" r="19050" b="19050"/>
              <wp:wrapNone/>
              <wp:docPr id="198773122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学校：___________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姓名：___________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班级：___________</w:t>
                          </w:r>
                          <w:r>
                            <w:rPr>
                              <w:rFonts w:ascii="微软雅黑" w:eastAsia="微软雅黑" w:hAnsi="微软雅黑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 w:hint="eastAsia"/>
                            </w:rPr>
                            <w:t>考号：___________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5" o:spid="_x0000_s2081" type="#_x0000_t202" style="width:30pt;height:843pt;margin-top:-42.55pt;margin-left:-83.4pt;mso-wrap-distance-bottom:0;mso-wrap-distance-left:9pt;mso-wrap-distance-right:9pt;mso-wrap-distance-top:0;position:absolute;v-text-anchor:middle;z-index:251709440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学校：___________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姓名：___________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班级：___________</w:t>
                    </w:r>
                    <w:r>
                      <w:rPr>
                        <w:rFonts w:ascii="微软雅黑" w:eastAsia="微软雅黑" w:hAnsi="微软雅黑"/>
                      </w:rPr>
                      <w:t xml:space="preserve">  </w:t>
                    </w:r>
                    <w:r>
                      <w:rPr>
                        <w:rFonts w:ascii="微软雅黑" w:eastAsia="微软雅黑" w:hAnsi="微软雅黑" w:hint="eastAsia"/>
                      </w:rPr>
                      <w:t>考号：___________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08416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-542925</wp:posOffset>
              </wp:positionV>
              <wp:extent cx="373380" cy="10725150"/>
              <wp:effectExtent l="0" t="0" r="26670" b="19050"/>
              <wp:wrapNone/>
              <wp:docPr id="209392041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725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3" o:spid="_x0000_s2082" type="#_x0000_t202" style="width:29.4pt;height:844.5pt;margin-top:-42.75pt;margin-left:0;mso-position-horizontal-relative:page;mso-wrap-distance-bottom:0;mso-wrap-distance-left:9pt;mso-wrap-distance-right:9pt;mso-wrap-distance-top:0;position:absolute;v-text-anchor:top;z-index:251707392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739136" behindDoc="0" locked="0" layoutInCell="1" allowOverlap="1">
              <wp:simplePos x="0" y="0"/>
              <wp:positionH relativeFrom="column">
                <wp:posOffset>5966460</wp:posOffset>
              </wp:positionH>
              <wp:positionV relativeFrom="paragraph">
                <wp:posOffset>-559435</wp:posOffset>
              </wp:positionV>
              <wp:extent cx="466725" cy="771525"/>
              <wp:effectExtent l="0" t="0" r="28575" b="28575"/>
              <wp:wrapNone/>
              <wp:docPr id="586336768" name="矩形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6725" cy="771525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rect id="矩形 13" o:spid="_x0000_s2094" style="width:36.75pt;height:60.75pt;margin-top:-44.05pt;margin-left:469.8pt;mso-wrap-distance-bottom:0;mso-wrap-distance-left:9pt;mso-wrap-distance-right:9pt;mso-wrap-distance-top:0;position:absolute;v-text-anchor:top;z-index:251738112" fillcolor="gray" stroked="t" strokecolor="black" strokeweight="0.75pt"/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32992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-541655</wp:posOffset>
              </wp:positionV>
              <wp:extent cx="373380" cy="10810875"/>
              <wp:effectExtent l="0" t="0" r="26670" b="28575"/>
              <wp:wrapNone/>
              <wp:docPr id="716477165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……○…………内…………○…………装…………○…………订…………○…………线…………○…………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2095" type="#_x0000_t202" style="width:29.4pt;height:851.25pt;margin-top:-42.65pt;margin-left:439.8pt;mso-wrap-distance-bottom:0;mso-wrap-distance-left:9pt;mso-wrap-distance-right:9pt;mso-wrap-distance-top:0;position:absolute;v-text-anchor:top;z-index:251731968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……○…………内…………○…………装…………○…………订…………○…………线…………○…………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37088" behindDoc="0" locked="0" layoutInCell="1" allowOverlap="1">
              <wp:simplePos x="0" y="0"/>
              <wp:positionH relativeFrom="column">
                <wp:posOffset>5953125</wp:posOffset>
              </wp:positionH>
              <wp:positionV relativeFrom="paragraph">
                <wp:posOffset>-542925</wp:posOffset>
              </wp:positionV>
              <wp:extent cx="488315" cy="10706100"/>
              <wp:effectExtent l="0" t="0" r="26035" b="19050"/>
              <wp:wrapNone/>
              <wp:docPr id="187475968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315" cy="107061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center"/>
                            <w:rPr>
                              <w:rFonts w:ascii="微软雅黑" w:eastAsia="微软雅黑" w:hAnsi="微软雅黑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</w:rPr>
                            <w:t>※※请※※不※※要※※在※※装※※订※※线※※内※※答※※题※※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</wp:anchor>
          </w:drawing>
        </mc:Choice>
        <mc:Fallback>
          <w:pict>
            <v:shape id="文本框 10" o:spid="_x0000_s2096" type="#_x0000_t202" style="width:38.45pt;height:843pt;margin-top:-42.75pt;margin-left:468.75pt;mso-wrap-distance-bottom:0;mso-wrap-distance-left:9pt;mso-wrap-distance-right:9pt;mso-wrap-distance-top:0;position:absolute;v-text-anchor:middle;z-index:251736064" fillcolor="#d8d8d8" stroked="t" strokecolor="black" strokeweight="0.75pt">
              <v:textbox style="layout-flow:vertical;mso-layout-flow-alt:bottom-to-top">
                <w:txbxContent>
                  <w:p>
                    <w:pPr>
                      <w:jc w:val="center"/>
                      <w:rPr>
                        <w:rFonts w:ascii="微软雅黑" w:eastAsia="微软雅黑" w:hAnsi="微软雅黑"/>
                      </w:rPr>
                    </w:pPr>
                    <w:r>
                      <w:rPr>
                        <w:rFonts w:ascii="微软雅黑" w:eastAsia="微软雅黑" w:hAnsi="微软雅黑" w:hint="eastAsia"/>
                      </w:rPr>
                      <w:t>※※请※※不※※要※※在※※装※※订※※线※※内※※答※※题※※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735040" behindDoc="0" locked="0" layoutInCell="1" allowOverlap="1">
              <wp:simplePos x="0" y="0"/>
              <wp:positionH relativeFrom="page">
                <wp:posOffset>7160260</wp:posOffset>
              </wp:positionH>
              <wp:positionV relativeFrom="paragraph">
                <wp:posOffset>-544830</wp:posOffset>
              </wp:positionV>
              <wp:extent cx="373380" cy="10810875"/>
              <wp:effectExtent l="0" t="0" r="26670" b="28575"/>
              <wp:wrapNone/>
              <wp:docPr id="352013043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" cy="10810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>
                          <w:pPr>
                            <w:jc w:val="distribute"/>
                            <w:rPr>
                              <w:rFonts w:ascii="Times New Roman" w:hAnsi="Times New Roman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Cs w:val="21"/>
                            </w:rPr>
                            <w:t>……○…………外…………○…………装…………○…………订…………○…………线…………○…………</w:t>
                          </w:r>
                        </w:p>
                        <w:p/>
                      </w:txbxContent>
                    </wps:txbx>
                    <wps:bodyPr rot="0" vert="vert270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 id="文本框 12" o:spid="_x0000_s2097" type="#_x0000_t202" style="width:29.4pt;height:851.25pt;margin-top:-42.9pt;margin-left:563.8pt;mso-position-horizontal-relative:page;mso-wrap-distance-bottom:0;mso-wrap-distance-left:9pt;mso-wrap-distance-right:9pt;mso-wrap-distance-top:0;position:absolute;v-text-anchor:top;z-index:251734016" fillcolor="white" stroked="t" strokecolor="black" strokeweight="0.75pt">
              <v:textbox style="layout-flow:vertical;mso-layout-flow-alt:bottom-to-top">
                <w:txbxContent>
                  <w:p>
                    <w:pPr>
                      <w:jc w:val="distribute"/>
                      <w:rPr>
                        <w:rFonts w:ascii="Times New Roman" w:hAnsi="Times New Roman"/>
                        <w:szCs w:val="21"/>
                      </w:rPr>
                    </w:pPr>
                    <w:r>
                      <w:rPr>
                        <w:rFonts w:hint="eastAsia"/>
                        <w:szCs w:val="21"/>
                      </w:rPr>
                      <w:t>……○…………外…………○…………装…………○…………订…………○…………线…………○…………</w:t>
                    </w:r>
                  </w:p>
                  <w:p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7A"/>
    <w:rsid w:val="001E45CE"/>
    <w:rsid w:val="0023135B"/>
    <w:rsid w:val="0024121C"/>
    <w:rsid w:val="002E0285"/>
    <w:rsid w:val="003E4EFA"/>
    <w:rsid w:val="00455CD8"/>
    <w:rsid w:val="004663D2"/>
    <w:rsid w:val="004C2480"/>
    <w:rsid w:val="00505FA6"/>
    <w:rsid w:val="005A4D8F"/>
    <w:rsid w:val="00691F39"/>
    <w:rsid w:val="00831102"/>
    <w:rsid w:val="0088257A"/>
    <w:rsid w:val="009E4915"/>
    <w:rsid w:val="00AB7C81"/>
    <w:rsid w:val="00AD0A61"/>
    <w:rsid w:val="00B03FF4"/>
    <w:rsid w:val="00BC705A"/>
    <w:rsid w:val="68812A21"/>
  </w:rsids>
  <w:docVars>
    <w:docVar w:name="commondata" w:val="eyJoZGlkIjoiZWQ3YzA4YzJlNmFmZjlkZTg5ZjhmMGIzMmFhYjY3O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header" Target="header4.xml" /><Relationship Id="rId15" Type="http://schemas.openxmlformats.org/officeDocument/2006/relationships/footer" Target="footer3.xml" /><Relationship Id="rId16" Type="http://schemas.openxmlformats.org/officeDocument/2006/relationships/footer" Target="footer4.xml" /><Relationship Id="rId17" Type="http://schemas.openxmlformats.org/officeDocument/2006/relationships/image" Target="media/image5.png" /><Relationship Id="rId18" Type="http://schemas.openxmlformats.org/officeDocument/2006/relationships/image" Target="media/image6.png" /><Relationship Id="rId19" Type="http://schemas.openxmlformats.org/officeDocument/2006/relationships/image" Target="media/image7.png" /><Relationship Id="rId2" Type="http://schemas.openxmlformats.org/officeDocument/2006/relationships/webSettings" Target="webSettings.xml" /><Relationship Id="rId20" Type="http://schemas.openxmlformats.org/officeDocument/2006/relationships/image" Target="media/image8.png" /><Relationship Id="rId21" Type="http://schemas.openxmlformats.org/officeDocument/2006/relationships/header" Target="header5.xml" /><Relationship Id="rId22" Type="http://schemas.openxmlformats.org/officeDocument/2006/relationships/header" Target="header6.xml" /><Relationship Id="rId23" Type="http://schemas.openxmlformats.org/officeDocument/2006/relationships/footer" Target="footer5.xml" /><Relationship Id="rId24" Type="http://schemas.openxmlformats.org/officeDocument/2006/relationships/footer" Target="footer6.xml" /><Relationship Id="rId25" Type="http://schemas.openxmlformats.org/officeDocument/2006/relationships/image" Target="media/image9.png" /><Relationship Id="rId26" Type="http://schemas.openxmlformats.org/officeDocument/2006/relationships/image" Target="media/image10.png" /><Relationship Id="rId27" Type="http://schemas.openxmlformats.org/officeDocument/2006/relationships/header" Target="header7.xml" /><Relationship Id="rId28" Type="http://schemas.openxmlformats.org/officeDocument/2006/relationships/header" Target="header8.xml" /><Relationship Id="rId29" Type="http://schemas.openxmlformats.org/officeDocument/2006/relationships/footer" Target="footer7.xml" /><Relationship Id="rId3" Type="http://schemas.openxmlformats.org/officeDocument/2006/relationships/fontTable" Target="fontTable.xml" /><Relationship Id="rId30" Type="http://schemas.openxmlformats.org/officeDocument/2006/relationships/footer" Target="footer8.xml" /><Relationship Id="rId31" Type="http://schemas.openxmlformats.org/officeDocument/2006/relationships/image" Target="media/image11.png" /><Relationship Id="rId32" Type="http://schemas.openxmlformats.org/officeDocument/2006/relationships/image" Target="media/image12.png" /><Relationship Id="rId33" Type="http://schemas.openxmlformats.org/officeDocument/2006/relationships/header" Target="header9.xml" /><Relationship Id="rId34" Type="http://schemas.openxmlformats.org/officeDocument/2006/relationships/header" Target="header10.xml" /><Relationship Id="rId35" Type="http://schemas.openxmlformats.org/officeDocument/2006/relationships/footer" Target="footer9.xml" /><Relationship Id="rId36" Type="http://schemas.openxmlformats.org/officeDocument/2006/relationships/footer" Target="footer10.xml" /><Relationship Id="rId37" Type="http://schemas.openxmlformats.org/officeDocument/2006/relationships/image" Target="media/image13.png" /><Relationship Id="rId38" Type="http://schemas.openxmlformats.org/officeDocument/2006/relationships/header" Target="header11.xml" /><Relationship Id="rId39" Type="http://schemas.openxmlformats.org/officeDocument/2006/relationships/header" Target="header12.xml" /><Relationship Id="rId4" Type="http://schemas.openxmlformats.org/officeDocument/2006/relationships/customXml" Target="../customXml/item1.xml" /><Relationship Id="rId40" Type="http://schemas.openxmlformats.org/officeDocument/2006/relationships/footer" Target="footer11.xml" /><Relationship Id="rId41" Type="http://schemas.openxmlformats.org/officeDocument/2006/relationships/footer" Target="footer12.xml" /><Relationship Id="rId42" Type="http://schemas.openxmlformats.org/officeDocument/2006/relationships/image" Target="media/image14.png" /><Relationship Id="rId43" Type="http://schemas.openxmlformats.org/officeDocument/2006/relationships/header" Target="header13.xml" /><Relationship Id="rId44" Type="http://schemas.openxmlformats.org/officeDocument/2006/relationships/header" Target="header14.xml" /><Relationship Id="rId45" Type="http://schemas.openxmlformats.org/officeDocument/2006/relationships/footer" Target="footer13.xml" /><Relationship Id="rId46" Type="http://schemas.openxmlformats.org/officeDocument/2006/relationships/footer" Target="footer14.xml" /><Relationship Id="rId47" Type="http://schemas.openxmlformats.org/officeDocument/2006/relationships/image" Target="media/image15.png" /><Relationship Id="rId48" Type="http://schemas.openxmlformats.org/officeDocument/2006/relationships/image" Target="media/image16.png" /><Relationship Id="rId49" Type="http://schemas.openxmlformats.org/officeDocument/2006/relationships/header" Target="header15.xml" /><Relationship Id="rId5" Type="http://schemas.openxmlformats.org/officeDocument/2006/relationships/image" Target="media/image1.png" /><Relationship Id="rId50" Type="http://schemas.openxmlformats.org/officeDocument/2006/relationships/header" Target="header16.xml" /><Relationship Id="rId51" Type="http://schemas.openxmlformats.org/officeDocument/2006/relationships/footer" Target="footer15.xml" /><Relationship Id="rId52" Type="http://schemas.openxmlformats.org/officeDocument/2006/relationships/footer" Target="footer16.xml" /><Relationship Id="rId53" Type="http://schemas.openxmlformats.org/officeDocument/2006/relationships/image" Target="media/image17.png" /><Relationship Id="rId54" Type="http://schemas.openxmlformats.org/officeDocument/2006/relationships/image" Target="media/image18.png" /><Relationship Id="rId55" Type="http://schemas.openxmlformats.org/officeDocument/2006/relationships/header" Target="header17.xml" /><Relationship Id="rId56" Type="http://schemas.openxmlformats.org/officeDocument/2006/relationships/header" Target="header18.xml" /><Relationship Id="rId57" Type="http://schemas.openxmlformats.org/officeDocument/2006/relationships/footer" Target="footer17.xml" /><Relationship Id="rId58" Type="http://schemas.openxmlformats.org/officeDocument/2006/relationships/footer" Target="footer18.xml" /><Relationship Id="rId59" Type="http://schemas.openxmlformats.org/officeDocument/2006/relationships/image" Target="media/image19.png" /><Relationship Id="rId6" Type="http://schemas.openxmlformats.org/officeDocument/2006/relationships/image" Target="media/image2.png" /><Relationship Id="rId60" Type="http://schemas.openxmlformats.org/officeDocument/2006/relationships/image" Target="media/image20.png" /><Relationship Id="rId61" Type="http://schemas.openxmlformats.org/officeDocument/2006/relationships/image" Target="media/image21.png" /><Relationship Id="rId62" Type="http://schemas.openxmlformats.org/officeDocument/2006/relationships/image" Target="media/image22.png" /><Relationship Id="rId63" Type="http://schemas.openxmlformats.org/officeDocument/2006/relationships/image" Target="media/image23.png" /><Relationship Id="rId64" Type="http://schemas.openxmlformats.org/officeDocument/2006/relationships/image" Target="media/image24.png" /><Relationship Id="rId65" Type="http://schemas.openxmlformats.org/officeDocument/2006/relationships/hyperlink" Target="https://d.book118.com/005300110043011103" TargetMode="External" /><Relationship Id="rId66" Type="http://schemas.openxmlformats.org/officeDocument/2006/relationships/header" Target="header19.xml" /><Relationship Id="rId67" Type="http://schemas.openxmlformats.org/officeDocument/2006/relationships/header" Target="header20.xml" /><Relationship Id="rId68" Type="http://schemas.openxmlformats.org/officeDocument/2006/relationships/footer" Target="footer19.xml" /><Relationship Id="rId69" Type="http://schemas.openxmlformats.org/officeDocument/2006/relationships/footer" Target="footer20.xml" /><Relationship Id="rId7" Type="http://schemas.openxmlformats.org/officeDocument/2006/relationships/image" Target="media/image3.png" /><Relationship Id="rId70" Type="http://schemas.openxmlformats.org/officeDocument/2006/relationships/theme" Target="theme/theme1.xml" /><Relationship Id="rId71" Type="http://schemas.openxmlformats.org/officeDocument/2006/relationships/styles" Target="styles.xml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0</Words>
  <Characters>0</Characters>
  <Application>Microsoft Office Word</Application>
  <DocSecurity>0</DocSecurity>
  <Lines>0</Lines>
  <Paragraphs>0</Paragraphs>
  <ScaleCrop>false</ScaleCrop>
  <Company>出卷网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江苏省苏州市2023年中考化学真题</dc:title>
  <dc:subject>chujuan.cn</dc:subject>
  <dc:creator>www.chujuan.cn</dc:creator>
  <dc:description>中小学教师出卷，试卷下载</dc:description>
  <cp:lastModifiedBy>未命名</cp:lastModifiedBy>
  <cp:revision>5</cp:revision>
  <dcterms:created xsi:type="dcterms:W3CDTF">2021-12-20T03:37:00Z</dcterms:created>
  <dcterms:modified xsi:type="dcterms:W3CDTF">2023-08-30T21:36:54Z</dcterms:modified>
  <cp:category>出卷网; 出卷宝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15C273EE8D0449E3865D5962E59BCCE2_12</vt:lpwstr>
  </property>
  <property fmtid="{D5CDD505-2E9C-101B-9397-08002B2CF9AE}" pid="3" name="KSOProductBuildVer">
    <vt:lpwstr>2052-12.1.0.15358</vt:lpwstr>
  </property>
</Properties>
</file>