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7158E" w14:paraId="0AD905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158E" w14:paraId="6683C5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158E" w14:paraId="23C011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158E" w:rsidRPr="0057158E" w14:paraId="7F1FEA63" w14:textId="320710F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7158E">
        <w:rPr>
          <w:rFonts w:ascii="宋体" w:eastAsia="宋体" w:hAnsi="宋体" w:hint="eastAsia"/>
          <w:b/>
          <w:sz w:val="60"/>
        </w:rPr>
        <w:t>涂镀产品：镀铝锌项目招商引资风险评估报告</w:t>
      </w:r>
    </w:p>
    <w:p w:rsidR="0057158E" w:rsidP="0057158E" w14:paraId="326E8175" w14:textId="33E1F92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7158E">
        <w:rPr>
          <w:rFonts w:ascii="仿宋" w:eastAsia="仿宋" w:hAnsi="仿宋" w:hint="eastAsia"/>
          <w:b/>
          <w:sz w:val="40"/>
        </w:rPr>
        <w:t>目录</w:t>
      </w:r>
    </w:p>
    <w:p w:rsidR="0057158E" w14:paraId="678F3301" w14:textId="011520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7158E" w14:paraId="7BA4AA31" w14:textId="57CFBB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158E" w14:paraId="77220B2A" w14:textId="3F52F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158E" w14:paraId="701343B7" w14:textId="65A26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158E" w14:paraId="2E19AE41" w14:textId="11F7B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158E" w14:paraId="2A3EC74F" w14:textId="7496F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158E" w14:paraId="4570F76B" w14:textId="12DC30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二、涂镀产品：镀铝锌项目工程设计研究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158E" w14:paraId="19D095EC" w14:textId="15A44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158E" w14:paraId="72142E3C" w14:textId="65D55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(二)、涂镀产品：镀铝锌项目工程建设标准规范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158E" w14:paraId="0B3EBA26" w14:textId="6458F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(三)、涂镀产品：镀铝锌项目总平面设计要求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158E" w14:paraId="0077EB25" w14:textId="7C161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158E" w14:paraId="1384ABC8" w14:textId="6C80C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7158E" w14:paraId="63BEDA1E" w14:textId="5CD36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7158E" w14:paraId="2BC29AA9" w14:textId="39FAF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7158E" w14:paraId="63B41AD0" w14:textId="79E617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三、涂镀产品：镀铝锌项目选址研究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7158E" w14:paraId="0F757A1A" w14:textId="5B135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(一)、涂镀产品：镀铝锌项目选址的指导原则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7158E" w14:paraId="28D9F770" w14:textId="446C4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(二)、涂镀产品：镀铝锌项目选址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7158E" w14:paraId="4CF63BCF" w14:textId="65FBD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7158E" w14:paraId="1D614FEA" w14:textId="5D7D7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7158E" w14:paraId="39438412" w14:textId="3E755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7158E" w14:paraId="6E2E8BFD" w14:textId="02A46F0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7158E" w14:paraId="0ABD66DE" w14:textId="665BE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7158E" w14:paraId="1F20132A" w14:textId="57991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7158E" w14:paraId="2C8BF4CC" w14:textId="3D6BF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7158E" w14:paraId="103AF4FA" w14:textId="47F3DE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7158E" w14:paraId="40D4DD82" w14:textId="306AB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(一)、涂镀产品：镀铝锌项目建设期的原材料及辅助材料供应概述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7158E" w14:paraId="41429107" w14:textId="25D0F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(二)、涂镀产品：镀铝锌项目运营期原辅材料采购及管理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7158E" w14:paraId="31C29A5A" w14:textId="4BABA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7158E" w14:paraId="11A83C40" w14:textId="7339A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(四)、涂镀产品：镀铝锌项目工艺技术设计方案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7158E" w14:paraId="7E1C16A6" w14:textId="6567D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(五)、涂镀产品：镀铝锌项目设备选型及配置方案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7158E" w14:paraId="169DCF60" w14:textId="5703F0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7158E" w14:paraId="3F294D19" w14:textId="18F96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7158E" w14:paraId="2E7F8CE7" w14:textId="1F2DF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7158E" w14:paraId="6E4D4512" w14:textId="05D30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(三)、涂镀产品：镀铝锌项目盈利能力分析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7158E" w14:paraId="255FA480" w14:textId="19F57E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六、涂镀产品：镀铝锌项目实施进度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7158E" w14:paraId="613677C6" w14:textId="01068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7158E" w14:paraId="019DC664" w14:textId="0F172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7158E" w14:paraId="1CD0AD8B" w14:textId="58065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7158E" w14:paraId="0C9E5E5B" w14:textId="3C890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7158E" w14:paraId="32967228" w14:textId="68EF0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7158E" w14:paraId="50A6475A" w14:textId="6972B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(六)、涂镀产品：镀铝锌项目实施保障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7158E" w14:paraId="160C2F96" w14:textId="464D15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七、涂镀产品：镀铝锌项目投资方案分析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7158E" w14:paraId="6C8A4E3A" w14:textId="0D368C7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(一)、涂镀产品：镀铝锌项目估算说明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7158E" w14:paraId="10E804E1" w14:textId="76DB9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(二)、涂镀产品：镀铝锌项目总投资估算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7158E" w14:paraId="300FDE51" w14:textId="002C6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7158E" w14:paraId="6BD09434" w14:textId="73CA02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7158E" w14:paraId="3BD2735F" w14:textId="3FC87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7158E" w14:paraId="13A0CD52" w14:textId="3F391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7158E" w14:paraId="1AF1730C" w14:textId="7B38B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7158E" w14:paraId="3BD745F0" w14:textId="31ED7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7158E" w14:paraId="4CA2D2F7" w14:textId="0D598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7158E" w14:paraId="1D843236" w14:textId="190A9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7158E" w14:paraId="73870B58" w14:textId="778EC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_Toc155514171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7158E" w14:paraId="1ECB24FC" w14:textId="2BFA5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_Toc155514172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7158E" w14:paraId="72568E51" w14:textId="1C00D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_Toc155514173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7158E" w14:paraId="7D9EB128" w14:textId="34708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_Toc155514174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7158E" w14:paraId="4BFF55EC" w14:textId="1A95F5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九、涂镀产品：镀铝锌项目可行性研究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_Toc155514175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7158E" w14:paraId="1D902B75" w14:textId="163F3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_Toc155514176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7158E" w14:paraId="3EDFF07C" w14:textId="21C1E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_Toc155514177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7158E" w14:paraId="30199BBD" w14:textId="1CCFC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_Toc155514178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7158E" w14:paraId="61788191" w14:textId="64FB8A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十、涂镀产品：镀铝锌项目招投标方案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_Toc155514179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7158E" w14:paraId="670F84B2" w14:textId="41898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_Toc155514180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7158E" w14:paraId="59628584" w14:textId="14615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_Toc155514181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7158E" w14:paraId="33A90586" w14:textId="420DA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_Toc155514182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7158E" w14:paraId="7645C715" w14:textId="4C019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(四)、涂镀产品：镀铝锌项目招投标要求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_Toc155514183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https://d.book118.com/098111046002006026</w:t>
        </w:r>
      </w:hyperlink>
    </w:p>
    <w:p w:rsidR="0057158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:rsidP="00B8267A" w14:paraId="632919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58E" w14:paraId="511767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:rsidP="00B8267A" w14:paraId="3ABEFB19" w14:textId="49F2A6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158E" w14:paraId="1AA2CC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14:paraId="2AD8C4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:rsidP="00B826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5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:rsidP="00B8267A" w14:textId="49F2A6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15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:rsidP="00B826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5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:rsidP="00B8267A" w14:textId="49F2A6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715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:rsidP="00B826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58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:rsidP="00B8267A" w14:textId="49F2A6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7158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14:paraId="042F787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:rsidRPr="0057158E" w:rsidP="0057158E" w14:paraId="54FFCE77" w14:textId="58FD692D">
    <w:pPr>
      <w:pStyle w:val="Header"/>
      <w:rPr>
        <w:rFonts w:ascii="仿宋" w:eastAsia="仿宋" w:hAnsi="仿宋"/>
      </w:rPr>
    </w:pPr>
    <w:r w:rsidRPr="0057158E">
      <w:rPr>
        <w:rFonts w:ascii="仿宋" w:eastAsia="仿宋" w:hAnsi="仿宋" w:hint="eastAsia"/>
      </w:rPr>
      <w:t>涂镀产品：镀铝锌项目招商引资风险评估报告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14:paraId="5954E3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:rsidRPr="0057158E" w:rsidP="0057158E" w14:textId="58FD692D">
    <w:pPr>
      <w:pStyle w:val="Header"/>
      <w:rPr>
        <w:rFonts w:ascii="仿宋" w:eastAsia="仿宋" w:hAnsi="仿宋"/>
      </w:rPr>
    </w:pPr>
    <w:r w:rsidRPr="0057158E">
      <w:rPr>
        <w:rFonts w:ascii="仿宋" w:eastAsia="仿宋" w:hAnsi="仿宋" w:hint="eastAsia"/>
      </w:rPr>
      <w:t>涂镀产品：镀铝锌项目招商引资风险评估报告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:rsidRPr="0057158E" w:rsidP="0057158E" w14:textId="58FD692D">
    <w:pPr>
      <w:pStyle w:val="Header"/>
      <w:rPr>
        <w:rFonts w:ascii="仿宋" w:eastAsia="仿宋" w:hAnsi="仿宋"/>
      </w:rPr>
    </w:pPr>
    <w:r w:rsidRPr="0057158E">
      <w:rPr>
        <w:rFonts w:ascii="仿宋" w:eastAsia="仿宋" w:hAnsi="仿宋" w:hint="eastAsia"/>
      </w:rPr>
      <w:t>涂镀产品：镀铝锌项目招商引资风险评估报告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:rsidRPr="0057158E" w:rsidP="0057158E" w14:textId="58FD692D">
    <w:pPr>
      <w:pStyle w:val="Header"/>
      <w:rPr>
        <w:rFonts w:ascii="仿宋" w:eastAsia="仿宋" w:hAnsi="仿宋"/>
      </w:rPr>
    </w:pPr>
    <w:r w:rsidRPr="0057158E">
      <w:rPr>
        <w:rFonts w:ascii="仿宋" w:eastAsia="仿宋" w:hAnsi="仿宋" w:hint="eastAsia"/>
      </w:rPr>
      <w:t>涂镀产品：镀铝锌项目招商引资风险评估报告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5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58E"/>
    <w:rsid w:val="0057158E"/>
    <w:rsid w:val="00B8267A"/>
    <w:rsid w:val="00C61252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4038B6"/>
  <w15:chartTrackingRefBased/>
  <w15:docId w15:val="{F963B2C0-D9E1-4291-BE0A-2CE03955E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715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715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7158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715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715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7158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71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7158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7158E"/>
  </w:style>
  <w:style w:type="paragraph" w:styleId="TOC1">
    <w:name w:val="toc 1"/>
    <w:basedOn w:val="Normal"/>
    <w:next w:val="Normal"/>
    <w:autoRedefine/>
    <w:uiPriority w:val="39"/>
    <w:unhideWhenUsed/>
    <w:rsid w:val="0057158E"/>
  </w:style>
  <w:style w:type="paragraph" w:styleId="TOC2">
    <w:name w:val="toc 2"/>
    <w:basedOn w:val="Normal"/>
    <w:next w:val="Normal"/>
    <w:autoRedefine/>
    <w:uiPriority w:val="39"/>
    <w:unhideWhenUsed/>
    <w:rsid w:val="0057158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98111046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5150</Words>
  <Characters>29357</Characters>
  <Application>Microsoft Office Word</Application>
  <DocSecurity>0</DocSecurity>
  <Lines>244</Lines>
  <Paragraphs>68</Paragraphs>
  <ScaleCrop>false</ScaleCrop>
  <Company/>
  <LinksUpToDate>false</LinksUpToDate>
  <CharactersWithSpaces>34439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2024-01-07T02:01:00Z</dcterms:created>
  <dcterms:modified xsi:type="dcterms:W3CDTF">2024-01-07T02:01:00Z</dcterms:modified>
</cp:coreProperties>
</file>