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F73DC" w14:paraId="2B7359F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F73DC" w14:paraId="27C00EF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F73DC" w14:paraId="2C66E66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F73DC" w:rsidRPr="001F73DC" w14:paraId="11EF7BE7" w14:textId="4FA7CC4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F73DC">
        <w:rPr>
          <w:rFonts w:ascii="宋体" w:eastAsia="宋体" w:hAnsi="宋体" w:hint="eastAsia"/>
          <w:b/>
          <w:sz w:val="60"/>
        </w:rPr>
        <w:t>砼空心砌块</w:t>
      </w:r>
      <w:r w:rsidRPr="001F73DC">
        <w:rPr>
          <w:rFonts w:ascii="宋体" w:eastAsia="宋体" w:hAnsi="宋体"/>
          <w:b/>
          <w:sz w:val="60"/>
        </w:rPr>
        <w:t>(承重型)行业项目可行性分析报告</w:t>
      </w:r>
    </w:p>
    <w:p w:rsidR="001F73DC" w:rsidP="001F73DC" w14:paraId="620E037C" w14:textId="70EEBDA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F73DC">
        <w:rPr>
          <w:rFonts w:ascii="仿宋" w:eastAsia="仿宋" w:hAnsi="仿宋" w:hint="eastAsia"/>
          <w:b/>
          <w:sz w:val="40"/>
        </w:rPr>
        <w:t>目录</w:t>
      </w:r>
    </w:p>
    <w:p w:rsidR="001F73DC" w14:paraId="3A757247" w14:textId="61C2F43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F73DC" w14:paraId="46ADE3F6" w14:textId="0D9490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F73DC" w14:paraId="180F29DD" w14:textId="478B06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F73DC" w14:paraId="18C5C06E" w14:textId="2A17BC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(二)、商业模式创新对砼空心砌块(承重型)项目价值的影响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_Toc156390270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F73DC" w14:paraId="7573F7D3" w14:textId="2E34F5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_Toc156390271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F73DC" w14:paraId="7CF75EDF" w14:textId="75A22C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_Toc156390272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F73DC" w14:paraId="38FF8FB7" w14:textId="04CFCB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(一)、砼空心砌块(承重型)项目与文化内涵的结合方式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_Toc156390273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F73DC" w14:paraId="3F393F50" w14:textId="47FD07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(二)、砼空心砌块(承重型)项目产品的艺术价值分析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_Toc156390274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F73DC" w14:paraId="123EC61E" w14:textId="5EE4F3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_Toc156390275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F73DC" w14:paraId="0D432F83" w14:textId="2B069B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三、砼空心砌块(承重型)项目概论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_Toc156390276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F73DC" w14:paraId="65827A6C" w14:textId="13DDC8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(一)、砼空心砌块(承重型)项目名称及承办单位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_Toc156390277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F73DC" w14:paraId="599F6629" w14:textId="56DB31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(二)、砼空心砌块(承重型)项目拟建地址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_Toc156390278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F73DC" w14:paraId="531F266F" w14:textId="6A1992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(三)、砼空心砌块(承重型)项目提出的背景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_Toc156390279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F73DC" w14:paraId="6D124D9C" w14:textId="109431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_Toc156390280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F73DC" w14:paraId="723838FA" w14:textId="1ECC54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(五)、砼空心砌块(承重型)项目建设必要性分析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_Toc156390281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F73DC" w14:paraId="71EED0D1" w14:textId="2AEE41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_Toc156390282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F73DC" w14:paraId="71CDE7D2" w14:textId="7003A0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(七)、砼空心砌块(承重型)项目总投资估算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_Toc156390283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F73DC" w14:paraId="034353E9" w14:textId="04BBB5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(八)、砼空心砌块(承重型)项目工艺技术装备方案的选择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F73DC" w14:paraId="48F6C56B" w14:textId="45D3B2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(九)、砼空心砌块(承重型)项目实施进度建议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_Toc156390285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F73DC" w14:paraId="3E00876B" w14:textId="64BC14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(十)、砼空心砌块(承重型)相关研究结论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F73DC" w14:paraId="3557F3C8" w14:textId="1B35AC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(十一)、砼空心砌块(承重型)项目规划及市场分析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_Toc156390287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https://d.book118.com/298071013050006027</w:t>
        </w:r>
      </w:hyperlink>
    </w:p>
    <w:p w:rsidR="001F73D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:rsidP="00D43A84" w14:paraId="558BB1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F73DC" w14:paraId="18D74CB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:rsidP="00D43A84" w14:paraId="6B31A8CB" w14:textId="126036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F73DC" w14:paraId="1E55F22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14:paraId="3ED90C6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:rsidP="00D43A8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F73D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:rsidP="00D43A84" w14:textId="126036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F73D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14:paraId="2177B98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:rsidRPr="001F73DC" w:rsidP="001F73DC" w14:paraId="7543715C" w14:textId="0C325404">
    <w:pPr>
      <w:pStyle w:val="Header"/>
      <w:rPr>
        <w:rFonts w:ascii="仿宋" w:eastAsia="仿宋" w:hAnsi="仿宋"/>
      </w:rPr>
    </w:pPr>
    <w:r w:rsidRPr="001F73DC">
      <w:rPr>
        <w:rFonts w:ascii="仿宋" w:eastAsia="仿宋" w:hAnsi="仿宋" w:hint="eastAsia"/>
      </w:rPr>
      <w:t>砼空心砌块</w:t>
    </w:r>
    <w:r w:rsidRPr="001F73DC">
      <w:rPr>
        <w:rFonts w:ascii="仿宋" w:eastAsia="仿宋" w:hAnsi="仿宋"/>
      </w:rPr>
      <w:t>(承重型)可行性报告/专业报告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14:paraId="0E373E8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:rsidRPr="001F73DC" w:rsidP="001F73DC" w14:textId="0C325404">
    <w:pPr>
      <w:pStyle w:val="Header"/>
      <w:rPr>
        <w:rFonts w:ascii="仿宋" w:eastAsia="仿宋" w:hAnsi="仿宋"/>
      </w:rPr>
    </w:pPr>
    <w:r w:rsidRPr="001F73DC">
      <w:rPr>
        <w:rFonts w:ascii="仿宋" w:eastAsia="仿宋" w:hAnsi="仿宋" w:hint="eastAsia"/>
      </w:rPr>
      <w:t>砼空心砌块</w:t>
    </w:r>
    <w:r w:rsidRPr="001F73DC">
      <w:rPr>
        <w:rFonts w:ascii="仿宋" w:eastAsia="仿宋" w:hAnsi="仿宋"/>
      </w:rPr>
      <w:t>(承重型)可行性报告/专业报告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3D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DC"/>
    <w:rsid w:val="001F73DC"/>
    <w:rsid w:val="00D43A8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036BDA"/>
  <w15:chartTrackingRefBased/>
  <w15:docId w15:val="{55DB4CAD-11B1-455F-9CAB-E7D80B41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F73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F73D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F73D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F73D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F73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F73D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F73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F73D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F73DC"/>
  </w:style>
  <w:style w:type="paragraph" w:styleId="TOC1">
    <w:name w:val="toc 1"/>
    <w:basedOn w:val="Normal"/>
    <w:next w:val="Normal"/>
    <w:autoRedefine/>
    <w:uiPriority w:val="39"/>
    <w:unhideWhenUsed/>
    <w:rsid w:val="001F73DC"/>
  </w:style>
  <w:style w:type="paragraph" w:styleId="TOC2">
    <w:name w:val="toc 2"/>
    <w:basedOn w:val="Normal"/>
    <w:next w:val="Normal"/>
    <w:autoRedefine/>
    <w:uiPriority w:val="39"/>
    <w:unhideWhenUsed/>
    <w:rsid w:val="001F73D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8071013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4507</Words>
  <Characters>25692</Characters>
  <Application>Microsoft Office Word</Application>
  <DocSecurity>0</DocSecurity>
  <Lines>214</Lines>
  <Paragraphs>60</Paragraphs>
  <ScaleCrop>false</ScaleCrop>
  <Company/>
  <LinksUpToDate>false</LinksUpToDate>
  <CharactersWithSpaces>30139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2024-01-17T05:23:00Z</dcterms:created>
  <dcterms:modified xsi:type="dcterms:W3CDTF">2024-01-17T05:24:00Z</dcterms:modified>
</cp:coreProperties>
</file>