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1F67">
      <w:pPr>
        <w:pStyle w:val="1"/>
        <w:spacing w:before="460" w:after="680" w:line="240" w:lineRule="auto"/>
        <w:ind w:firstLine="0"/>
        <w:jc w:val="center"/>
      </w:pPr>
      <w:bookmarkStart w:id="0" w:name="_GoBack"/>
      <w:bookmarkEnd w:id="0"/>
      <w:r>
        <w:t>实用的学生学习计划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33</w:t>
      </w:r>
      <w:r>
        <w:t>篇）</w:t>
      </w:r>
    </w:p>
    <w:p w:rsidR="00A81F67">
      <w:pPr>
        <w:pStyle w:val="1"/>
        <w:spacing w:line="624" w:lineRule="exact"/>
        <w:ind w:firstLine="0"/>
      </w:pPr>
      <w:r>
        <w:t>实用的学生学习计划（精选</w:t>
      </w:r>
      <w:r>
        <w:rPr>
          <w:rFonts w:ascii="Arial" w:eastAsia="Arial" w:hAnsi="Arial" w:cs="Arial"/>
          <w:sz w:val="28"/>
          <w:szCs w:val="28"/>
        </w:rPr>
        <w:t>33</w:t>
      </w:r>
      <w:r>
        <w:t>篇）</w:t>
      </w:r>
    </w:p>
    <w:p w:rsidR="00A81F67">
      <w:pPr>
        <w:pStyle w:val="1"/>
        <w:spacing w:line="624" w:lineRule="exact"/>
        <w:ind w:firstLine="60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</w:t>
      </w:r>
    </w:p>
    <w:p w:rsidR="00A81F67">
      <w:pPr>
        <w:pStyle w:val="1"/>
        <w:spacing w:line="624" w:lineRule="exact"/>
        <w:ind w:firstLine="600"/>
        <w:jc w:val="both"/>
      </w:pPr>
      <w:r>
        <w:t>口号和心理暗示：</w:t>
      </w:r>
    </w:p>
    <w:p w:rsidR="00A81F67">
      <w:pPr>
        <w:pStyle w:val="1"/>
        <w:spacing w:line="624" w:lineRule="exact"/>
        <w:ind w:firstLine="600"/>
      </w:pPr>
      <w:r>
        <w:t>隙蔽精干长期埋伏积蓄力量以待时机</w:t>
      </w:r>
    </w:p>
    <w:p w:rsidR="00A81F67">
      <w:pPr>
        <w:pStyle w:val="1"/>
        <w:spacing w:line="624" w:lineRule="exact"/>
        <w:ind w:firstLine="600"/>
      </w:pPr>
      <w:r>
        <w:t>扼住命运的咽喉，使它不能使我屈服！</w:t>
      </w:r>
    </w:p>
    <w:p w:rsidR="00A81F67">
      <w:pPr>
        <w:pStyle w:val="1"/>
        <w:spacing w:line="624" w:lineRule="exact"/>
        <w:ind w:firstLine="600"/>
        <w:jc w:val="both"/>
      </w:pPr>
      <w:r>
        <w:t>持之有恒决不放弃！</w:t>
      </w:r>
    </w:p>
    <w:p w:rsidR="00A81F67">
      <w:pPr>
        <w:pStyle w:val="1"/>
        <w:spacing w:line="624" w:lineRule="exact"/>
        <w:ind w:firstLine="640"/>
      </w:pPr>
      <w:r>
        <w:rPr>
          <w:rFonts w:ascii="Arial" w:eastAsia="Arial" w:hAnsi="Arial" w:cs="Arial"/>
          <w:sz w:val="28"/>
          <w:szCs w:val="28"/>
        </w:rPr>
        <w:t>12</w:t>
      </w:r>
      <w:r>
        <w:t>年的含辛茹苦，不能在最后的两年付之东流，两年的奋</w:t>
      </w:r>
      <w:r>
        <w:t>斗，应该成为</w:t>
      </w:r>
      <w:r>
        <w:rPr>
          <w:rFonts w:ascii="Arial" w:eastAsia="Arial" w:hAnsi="Arial" w:cs="Arial"/>
          <w:sz w:val="28"/>
          <w:szCs w:val="28"/>
        </w:rPr>
        <w:t>12</w:t>
      </w:r>
      <w:r>
        <w:t>年浓缩的精华！</w:t>
      </w:r>
    </w:p>
    <w:p w:rsidR="00A81F67">
      <w:pPr>
        <w:pStyle w:val="1"/>
        <w:spacing w:line="624" w:lineRule="exact"/>
        <w:ind w:firstLine="600"/>
      </w:pPr>
      <w:r>
        <w:t>没有什么可以阻挡我的决心和行动！</w:t>
      </w:r>
    </w:p>
    <w:p w:rsidR="00A81F67">
      <w:pPr>
        <w:pStyle w:val="1"/>
        <w:spacing w:line="624" w:lineRule="exact"/>
        <w:ind w:firstLine="600"/>
      </w:pPr>
      <w:r>
        <w:t>听话就能成就事业！</w:t>
      </w:r>
    </w:p>
    <w:p w:rsidR="00A81F67">
      <w:pPr>
        <w:pStyle w:val="1"/>
        <w:spacing w:line="624" w:lineRule="exact"/>
        <w:ind w:firstLine="600"/>
        <w:jc w:val="both"/>
      </w:pPr>
      <w:r>
        <w:t>时间安排：</w:t>
      </w:r>
    </w:p>
    <w:p w:rsidR="00A81F67">
      <w:pPr>
        <w:pStyle w:val="1"/>
        <w:spacing w:line="624" w:lineRule="exact"/>
        <w:ind w:firstLine="600"/>
        <w:jc w:val="both"/>
      </w:pPr>
      <w:r>
        <w:t>完整时间：</w:t>
      </w:r>
    </w:p>
    <w:p w:rsidR="00A81F67">
      <w:pPr>
        <w:pStyle w:val="1"/>
        <w:spacing w:line="630" w:lineRule="exact"/>
        <w:ind w:firstLine="640"/>
      </w:pPr>
      <w:r>
        <w:t>①</w:t>
      </w:r>
      <w:r>
        <w:t>每周的周六全天（必须保证上午至少</w:t>
      </w:r>
      <w:r>
        <w:rPr>
          <w:rFonts w:ascii="Arial" w:eastAsia="Arial" w:hAnsi="Arial" w:cs="Arial"/>
          <w:sz w:val="28"/>
          <w:szCs w:val="28"/>
        </w:rPr>
        <w:t>3</w:t>
      </w:r>
      <w:r>
        <w:t>小时，下午</w:t>
      </w:r>
      <w:r>
        <w:rPr>
          <w:rFonts w:ascii="Arial" w:eastAsia="Arial" w:hAnsi="Arial" w:cs="Arial"/>
          <w:sz w:val="28"/>
          <w:szCs w:val="28"/>
        </w:rPr>
        <w:t>2</w:t>
      </w:r>
      <w:r>
        <w:t>小</w:t>
      </w:r>
      <w:r>
        <w:t>时，晚上至少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2-3</w:t>
      </w:r>
      <w:r>
        <w:t>小时的学习量，因为这是你暗中积蓄力量的绝</w:t>
      </w:r>
      <w:r>
        <w:t>佳时机，更重要的是，周六的一天相当于一周每天增加了</w:t>
      </w:r>
      <w:r>
        <w:rPr>
          <w:rFonts w:ascii="Arial" w:eastAsia="Arial" w:hAnsi="Arial" w:cs="Arial"/>
          <w:sz w:val="28"/>
          <w:szCs w:val="28"/>
        </w:rPr>
        <w:t>2</w:t>
      </w:r>
      <w:r>
        <w:t>课时</w:t>
      </w:r>
      <w:r>
        <w:t>的学习量，那是很了不起的！）</w:t>
      </w:r>
    </w:p>
    <w:p w:rsidR="00A81F67">
      <w:pPr>
        <w:pStyle w:val="1"/>
        <w:spacing w:line="630" w:lineRule="exact"/>
        <w:ind w:firstLine="640"/>
      </w:pPr>
      <w:r>
        <w:t>②</w:t>
      </w:r>
      <w:r>
        <w:t>每天的完整时间：</w:t>
      </w:r>
    </w:p>
    <w:p w:rsidR="00A81F67">
      <w:pPr>
        <w:pStyle w:val="1"/>
        <w:spacing w:line="630" w:lineRule="exact"/>
        <w:ind w:firstLine="600"/>
        <w:sectPr>
          <w:pgSz w:w="11900" w:h="16840"/>
          <w:pgMar w:top="1949" w:right="1330" w:bottom="1904" w:left="1556" w:header="1521" w:footer="1476" w:gutter="0"/>
          <w:pgNumType w:start="1"/>
          <w:cols w:space="720"/>
          <w:noEndnote/>
          <w:docGrid w:linePitch="360"/>
        </w:sectPr>
      </w:pPr>
      <w:r>
        <w:t>早上</w:t>
      </w:r>
      <w:r>
        <w:rPr>
          <w:rFonts w:ascii="Arial" w:eastAsia="Arial" w:hAnsi="Arial" w:cs="Arial"/>
          <w:sz w:val="28"/>
          <w:szCs w:val="28"/>
        </w:rPr>
        <w:t>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30?7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15</w:t>
      </w:r>
      <w:r>
        <w:t>（又是一节课时间！必须做到，当然，一</w:t>
      </w:r>
    </w:p>
    <w:p w:rsidR="00A81F67">
      <w:pPr>
        <w:pStyle w:val="1"/>
        <w:spacing w:line="625" w:lineRule="exact"/>
        <w:ind w:firstLine="0"/>
        <w:jc w:val="both"/>
      </w:pPr>
      <w:r>
        <w:t>开始可能会艰难些，但只要坚持，不到一个月就可以调整好生物</w:t>
      </w:r>
      <w:r>
        <w:t>钟。切记，这个时间很重要，要排除万难得到保证）</w:t>
      </w:r>
    </w:p>
    <w:p w:rsidR="00A81F67">
      <w:pPr>
        <w:pStyle w:val="1"/>
        <w:spacing w:line="625" w:lineRule="exact"/>
        <w:ind w:firstLine="620"/>
        <w:jc w:val="both"/>
      </w:pPr>
      <w:r>
        <w:t>中午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00?2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必须午休，可以保证下午和晚上的状态。</w:t>
      </w:r>
    </w:p>
    <w:p w:rsidR="00A81F67">
      <w:pPr>
        <w:pStyle w:val="1"/>
        <w:spacing w:line="625" w:lineRule="exact"/>
        <w:ind w:firstLine="620"/>
        <w:jc w:val="both"/>
      </w:pPr>
      <w:r>
        <w:t>下午</w:t>
      </w:r>
      <w:r>
        <w:rPr>
          <w:rFonts w:ascii="Arial" w:eastAsia="Arial" w:hAnsi="Arial" w:cs="Arial"/>
          <w:sz w:val="28"/>
          <w:szCs w:val="28"/>
        </w:rPr>
        <w:t>5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10</w:t>
      </w:r>
      <w:r>
        <w:t>必须马上去吃饭，争取在</w:t>
      </w:r>
      <w:r>
        <w:rPr>
          <w:rFonts w:ascii="Arial" w:eastAsia="Arial" w:hAnsi="Arial" w:cs="Arial"/>
          <w:sz w:val="28"/>
          <w:szCs w:val="28"/>
        </w:rPr>
        <w:t>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20</w:t>
      </w:r>
      <w:r>
        <w:t>以后来到教室。</w:t>
      </w:r>
    </w:p>
    <w:p w:rsidR="00A81F67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20?7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之间又有一节课！任务是完成老师布置的作</w:t>
      </w:r>
      <w:r>
        <w:t>业，加上</w:t>
      </w:r>
    </w:p>
    <w:p w:rsidR="00A81F67">
      <w:pPr>
        <w:pStyle w:val="1"/>
        <w:spacing w:line="625" w:lineRule="exact"/>
        <w:ind w:firstLine="640"/>
        <w:jc w:val="both"/>
      </w:pPr>
      <w:r>
        <w:t>第一节晚自习，大概差不多了。</w:t>
      </w:r>
    </w:p>
    <w:p w:rsidR="00A81F67">
      <w:pPr>
        <w:pStyle w:val="1"/>
        <w:spacing w:line="625" w:lineRule="exact"/>
        <w:ind w:firstLine="640"/>
        <w:jc w:val="both"/>
      </w:pPr>
      <w:r>
        <w:t>晚自习第二节课开始：按自己的学习计划学习。记住，谁在</w:t>
      </w:r>
      <w:r>
        <w:t>一天内除完成作业外能腾出更多的时间给自己，谁的学习效率就</w:t>
      </w:r>
      <w:r>
        <w:t>是最高的，就可尽可能的取得进步，追赶先进！但前提是必须把</w:t>
      </w:r>
      <w:r>
        <w:t>当天的作业独立完成并搞懂。</w:t>
      </w:r>
    </w:p>
    <w:p w:rsidR="00A81F67">
      <w:pPr>
        <w:pStyle w:val="1"/>
        <w:spacing w:line="625" w:lineRule="exact"/>
        <w:ind w:firstLine="640"/>
        <w:jc w:val="both"/>
      </w:pPr>
      <w:r>
        <w:t>零散时间：</w:t>
      </w:r>
    </w:p>
    <w:p w:rsidR="00A81F67">
      <w:pPr>
        <w:pStyle w:val="1"/>
        <w:spacing w:line="625" w:lineRule="exact"/>
        <w:ind w:firstLine="640"/>
        <w:jc w:val="both"/>
      </w:pPr>
      <w:r>
        <w:t>每节课间应尽力的走出教室换换脑筋，进行休息。或者读一</w:t>
      </w:r>
      <w:r>
        <w:t>读《读者》或《青年文摘》。手边应随手放着《新华字典》，经常</w:t>
      </w:r>
      <w:r>
        <w:t>不经意的翻看，欠而久之，你会累积很多的文字和语文的基础。</w:t>
      </w:r>
    </w:p>
    <w:p w:rsidR="00A81F67">
      <w:pPr>
        <w:pStyle w:val="1"/>
        <w:spacing w:line="625" w:lineRule="exact"/>
        <w:ind w:firstLine="640"/>
        <w:jc w:val="both"/>
      </w:pPr>
      <w:r>
        <w:t>每天下午</w:t>
      </w:r>
      <w:r>
        <w:rPr>
          <w:rFonts w:ascii="Arial" w:eastAsia="Arial" w:hAnsi="Arial" w:cs="Arial"/>
          <w:sz w:val="28"/>
          <w:szCs w:val="28"/>
        </w:rPr>
        <w:t>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20</w:t>
      </w:r>
      <w:r>
        <w:t>来教室之前，应先在校园里走走。稍作休</w:t>
      </w:r>
      <w:r>
        <w:t>息。</w:t>
      </w:r>
    </w:p>
    <w:p w:rsidR="00A81F67">
      <w:pPr>
        <w:pStyle w:val="1"/>
        <w:spacing w:line="624" w:lineRule="exact"/>
        <w:ind w:firstLine="640"/>
        <w:jc w:val="both"/>
      </w:pPr>
      <w:r>
        <w:t>听课要求</w:t>
      </w:r>
    </w:p>
    <w:p w:rsidR="00A81F67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"/>
          <w:cols w:space="720"/>
          <w:noEndnote/>
          <w:titlePg w:val="0"/>
          <w:docGrid w:linePitch="360"/>
        </w:sectPr>
      </w:pPr>
      <w:r>
        <w:t>行为不错过一分一秒</w:t>
      </w:r>
      <w:r>
        <w:t>、，思想不偏离一丝一亳，笔记不缺漏一</w:t>
      </w:r>
      <w:r>
        <w:t>点一滴，心态积极，思维超前，当堂尽可能掌握更多内容，主动</w:t>
      </w:r>
      <w:r>
        <w:t>发言，无所顾忌，做好复习，不耻下问。（记住，课堂是学习的</w:t>
      </w:r>
      <w:r>
        <w:t>根本，脱离</w:t>
      </w:r>
    </w:p>
    <w:p w:rsidR="00A81F67">
      <w:pPr>
        <w:pStyle w:val="1"/>
        <w:spacing w:line="624" w:lineRule="exact"/>
        <w:ind w:firstLine="640"/>
        <w:jc w:val="both"/>
      </w:pPr>
      <w:r>
        <w:t>老师上课讲授的学习是最愚蠢的学习，效率最低下的</w:t>
      </w:r>
      <w:r>
        <w:t>'</w:t>
      </w:r>
      <w:r>
        <w:t>学习，最自以为是而又得不偿失的学习）</w:t>
      </w:r>
    </w:p>
    <w:p w:rsidR="00A81F67">
      <w:pPr>
        <w:pStyle w:val="1"/>
        <w:spacing w:line="623" w:lineRule="exact"/>
        <w:ind w:firstLine="660"/>
        <w:jc w:val="both"/>
      </w:pPr>
      <w:r>
        <w:t>目标确立</w:t>
      </w:r>
    </w:p>
    <w:p w:rsidR="00A81F67">
      <w:pPr>
        <w:pStyle w:val="1"/>
        <w:spacing w:line="623" w:lineRule="exact"/>
        <w:ind w:firstLine="660"/>
        <w:jc w:val="both"/>
      </w:pPr>
      <w:r>
        <w:t>目标是学习的原动力，是学习计划的期望结果，分为最低目</w:t>
      </w:r>
      <w:r>
        <w:t>标和最高目标。</w:t>
      </w:r>
    </w:p>
    <w:p w:rsidR="00A81F67">
      <w:pPr>
        <w:pStyle w:val="1"/>
        <w:spacing w:line="623" w:lineRule="exact"/>
        <w:ind w:firstLine="660"/>
        <w:jc w:val="both"/>
      </w:pPr>
      <w:r>
        <w:t>最低目标：行为和作息上的要求是最低目标，学习上每天有</w:t>
      </w:r>
      <w:r>
        <w:t>目标，可以在一天结束后作为尺度衡量当天计划和任务完成的情</w:t>
      </w:r>
      <w:r>
        <w:t>况，每次考试有目标，应该在一次考试结束后就确定下一次的目</w:t>
      </w:r>
      <w:r>
        <w:t>标，分为要</w:t>
      </w:r>
      <w:r>
        <w:t>赶超的同学和总分的增长幅度。每个最低目标的完</w:t>
      </w:r>
      <w:r>
        <w:t>成，为最</w:t>
      </w:r>
    </w:p>
    <w:p w:rsidR="00A81F67">
      <w:pPr>
        <w:pStyle w:val="1"/>
        <w:spacing w:line="623" w:lineRule="exact"/>
        <w:ind w:firstLine="660"/>
        <w:jc w:val="both"/>
      </w:pPr>
      <w:r>
        <w:t>高目标打下坚实的基础。</w:t>
      </w:r>
    </w:p>
    <w:p w:rsidR="00A81F67">
      <w:pPr>
        <w:pStyle w:val="1"/>
        <w:spacing w:line="623" w:lineRule="exact"/>
        <w:ind w:firstLine="660"/>
        <w:jc w:val="both"/>
      </w:pPr>
      <w:r>
        <w:t>最高目标：分为学期目标、高考目标、专业目标和人生大目</w:t>
      </w:r>
      <w:r>
        <w:t>标。必须符合实际和爱好，又颇具有吸引力，要有梦想成真的可</w:t>
      </w:r>
      <w:r>
        <w:t>能性和勇气。</w:t>
      </w:r>
    </w:p>
    <w:p w:rsidR="00A81F67">
      <w:pPr>
        <w:pStyle w:val="1"/>
        <w:spacing w:line="623" w:lineRule="exact"/>
        <w:ind w:firstLine="660"/>
        <w:jc w:val="both"/>
      </w:pPr>
      <w:r>
        <w:t>任务和计划</w:t>
      </w:r>
    </w:p>
    <w:p w:rsidR="00A81F67">
      <w:pPr>
        <w:pStyle w:val="1"/>
        <w:spacing w:line="623" w:lineRule="exact"/>
        <w:ind w:firstLine="660"/>
        <w:jc w:val="both"/>
      </w:pPr>
      <w:r>
        <w:t>及时调整自己的额外任务和计划，调整目的是要让自己的任</w:t>
      </w:r>
      <w:r>
        <w:t>务和计划能够符合自己的实际，能够在自己全方位的努力下一定</w:t>
      </w:r>
      <w:r>
        <w:t>能够完成，而不是心很高但每次都打破自己的任务和计划。如原</w:t>
      </w:r>
      <w:r>
        <w:t>定每天额外记忆</w:t>
      </w:r>
      <w:r>
        <w:rPr>
          <w:rFonts w:ascii="Arial" w:eastAsia="Arial" w:hAnsi="Arial" w:cs="Arial"/>
          <w:sz w:val="28"/>
          <w:szCs w:val="28"/>
        </w:rPr>
        <w:t>5</w:t>
      </w:r>
      <w:r>
        <w:t>个英语单词，但发现很容易完成，就必须调整</w:t>
      </w:r>
      <w:r>
        <w:t>到</w:t>
      </w:r>
      <w:r>
        <w:rPr>
          <w:rFonts w:ascii="Arial" w:eastAsia="Arial" w:hAnsi="Arial" w:cs="Arial"/>
          <w:sz w:val="28"/>
          <w:szCs w:val="28"/>
        </w:rPr>
        <w:t>10</w:t>
      </w:r>
      <w:r>
        <w:t>个，循序渐进，不断提高。</w:t>
      </w:r>
    </w:p>
    <w:p w:rsidR="00A81F67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3"/>
          <w:cols w:space="720"/>
          <w:noEndnote/>
          <w:titlePg w:val="0"/>
          <w:docGrid w:linePitch="360"/>
        </w:sectPr>
      </w:pPr>
      <w:r>
        <w:t>内容：作息时间、老师布置的作业，当</w:t>
      </w:r>
      <w:r>
        <w:t>天所学内容的复习，</w:t>
      </w:r>
      <w:r>
        <w:t>自己</w:t>
      </w:r>
    </w:p>
    <w:p w:rsidR="00A81F67">
      <w:pPr>
        <w:pStyle w:val="1"/>
        <w:spacing w:line="626" w:lineRule="exact"/>
        <w:ind w:firstLine="640"/>
        <w:jc w:val="both"/>
      </w:pPr>
      <w:r>
        <w:t>的额外任务（做题量、词汇量、阅读量）</w:t>
      </w:r>
    </w:p>
    <w:p w:rsidR="00A81F67">
      <w:pPr>
        <w:pStyle w:val="1"/>
        <w:spacing w:line="626" w:lineRule="exact"/>
        <w:ind w:firstLine="640"/>
        <w:jc w:val="both"/>
      </w:pPr>
      <w:r>
        <w:t>检验：用晚自习最后时间回顾当天任务完成情况。</w:t>
      </w:r>
    </w:p>
    <w:p w:rsidR="00A81F67">
      <w:pPr>
        <w:pStyle w:val="1"/>
        <w:spacing w:line="626" w:lineRule="exact"/>
        <w:ind w:firstLine="640"/>
        <w:jc w:val="both"/>
      </w:pPr>
      <w:r>
        <w:t>口号：当天任务必须当天完成！</w:t>
      </w:r>
    </w:p>
    <w:p w:rsidR="00A81F67">
      <w:pPr>
        <w:pStyle w:val="1"/>
        <w:spacing w:line="626" w:lineRule="exact"/>
        <w:ind w:firstLine="640"/>
        <w:jc w:val="both"/>
      </w:pPr>
      <w:r>
        <w:t>学习效率</w:t>
      </w:r>
    </w:p>
    <w:p w:rsidR="00A81F67">
      <w:pPr>
        <w:pStyle w:val="1"/>
        <w:spacing w:line="626" w:lineRule="exact"/>
        <w:ind w:firstLine="640"/>
        <w:jc w:val="both"/>
      </w:pPr>
      <w:r>
        <w:t>效率就是时间，因为效率高相当于延长时间（靠单方面增加</w:t>
      </w:r>
      <w:r>
        <w:t>时间来学习的办法是错误的）</w:t>
      </w:r>
    </w:p>
    <w:p w:rsidR="00A81F67">
      <w:pPr>
        <w:pStyle w:val="1"/>
        <w:spacing w:line="626" w:lineRule="exact"/>
        <w:ind w:firstLine="640"/>
        <w:jc w:val="both"/>
      </w:pPr>
      <w:r>
        <w:t>听课效率：脑耳手并用，主动思维，积极回答问题，决不能</w:t>
      </w:r>
      <w:r>
        <w:t>随意听课。</w:t>
      </w:r>
    </w:p>
    <w:p w:rsidR="00A81F67">
      <w:pPr>
        <w:pStyle w:val="1"/>
        <w:spacing w:line="626" w:lineRule="exact"/>
        <w:ind w:firstLine="640"/>
        <w:jc w:val="both"/>
      </w:pPr>
      <w:r>
        <w:t>休息效率：必须按时作息，必须养成作息规律，在这个计划</w:t>
      </w:r>
      <w:r>
        <w:t>里，休息时学习的一部分，是为了学习而进行的休息，是追求质</w:t>
      </w:r>
      <w:r>
        <w:t>量的休息，休息也要分秒必争！</w:t>
      </w:r>
    </w:p>
    <w:p w:rsidR="00A81F67">
      <w:pPr>
        <w:pStyle w:val="1"/>
        <w:spacing w:line="626" w:lineRule="exact"/>
        <w:ind w:firstLine="640"/>
        <w:jc w:val="both"/>
      </w:pPr>
      <w:r>
        <w:t>进餐纪律：进餐必须从容，但不能浪费时间，赶不上统一进</w:t>
      </w:r>
      <w:r>
        <w:t>餐时间，就必然会浪费时间，还有可能违反纪律。好吃从来都是</w:t>
      </w:r>
      <w:r>
        <w:t>和懒做连接起来的。决不买零食。</w:t>
      </w:r>
    </w:p>
    <w:p w:rsidR="00A81F67">
      <w:pPr>
        <w:pStyle w:val="1"/>
        <w:spacing w:line="626" w:lineRule="exact"/>
        <w:ind w:firstLine="640"/>
        <w:jc w:val="both"/>
      </w:pPr>
      <w:r>
        <w:t>作业完成效率：当天作业必须独立或借助于老师后独立完</w:t>
      </w:r>
      <w:r>
        <w:t>成。而仅仅完成当天作业量是远远不够的，学生的最大差别不在</w:t>
      </w:r>
      <w:r>
        <w:t>于智力、基础，关键在于在高效率地完成大多数人的共同的工作</w:t>
      </w:r>
      <w:r>
        <w:t>量的前提下，仍能够有更多的时间完成自己的规定量。这种人即</w:t>
      </w:r>
      <w:r>
        <w:t>使将来步入社会，也会因为其具备这种能力而贡献卓著，成绩斐</w:t>
      </w:r>
      <w:r>
        <w:t>然。</w:t>
      </w:r>
    </w:p>
    <w:p w:rsidR="00A81F67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4"/>
          <w:cols w:space="720"/>
          <w:noEndnote/>
          <w:titlePg w:val="0"/>
          <w:docGrid w:linePitch="360"/>
        </w:sectPr>
      </w:pPr>
      <w:r>
        <w:t>记忆效率：记忆的效率来源于专注和合适的记忆手段。任何</w:t>
      </w:r>
      <w:r>
        <w:t>人都</w:t>
      </w:r>
    </w:p>
    <w:p w:rsidR="00A81F67">
      <w:pPr>
        <w:pStyle w:val="1"/>
        <w:spacing w:line="625" w:lineRule="exact"/>
        <w:ind w:firstLine="640"/>
        <w:jc w:val="both"/>
      </w:pPr>
      <w:r>
        <w:t>有遗忘功能，而要想快速牢记知识，一方面必须是在入静状</w:t>
      </w:r>
      <w:r>
        <w:t>态下强记知识（当然是在理解的前提下），所谓瞬间记忆能力，</w:t>
      </w:r>
      <w:r>
        <w:t>这是可以训练的；而另一方面，则必须有规律的循环往复的回顾</w:t>
      </w:r>
      <w:r>
        <w:t>和加深记忆效果。所以记忆效率低下的两个因素无非是未进入入</w:t>
      </w:r>
      <w:r>
        <w:t>静状态和未及时反复而已。</w:t>
      </w:r>
    </w:p>
    <w:p w:rsidR="00A81F67">
      <w:pPr>
        <w:pStyle w:val="1"/>
        <w:spacing w:line="625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2</w:t>
      </w:r>
    </w:p>
    <w:p w:rsidR="00A81F67">
      <w:pPr>
        <w:pStyle w:val="1"/>
        <w:spacing w:line="625" w:lineRule="exact"/>
        <w:ind w:firstLine="640"/>
        <w:jc w:val="both"/>
      </w:pPr>
      <w:r>
        <w:t>新学年学生会学习部计划书为营造一个良好的学习氛围，</w:t>
      </w:r>
      <w:r>
        <w:t>学习部将积极开展各项与学习有关的活动，以充分调动大家学习</w:t>
      </w:r>
      <w:r>
        <w:t>的热情。相信在大家的努力下，学习部的工作开展更加顺利，成</w:t>
      </w:r>
      <w:r>
        <w:t>绩定会迈上一个新台阶！现将工作计划拟订如下：</w:t>
      </w:r>
    </w:p>
    <w:p w:rsidR="00A81F67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总结上月的工作经验，使学习部能及时发现不足，改正不</w:t>
      </w:r>
      <w:r>
        <w:t>足，尽量倾听成员们的</w:t>
      </w:r>
      <w:r>
        <w:t>意见，力求使整个部门的成员更加团结互</w:t>
      </w:r>
      <w:r>
        <w:t>助，协调各成员之间的关系，分工合作，加强内部凝聚力，提高工作</w:t>
      </w:r>
      <w:r>
        <w:t>经验，集思广益，开拓进取</w:t>
      </w:r>
      <w:r>
        <w:t>.</w:t>
      </w:r>
    </w:p>
    <w:p w:rsidR="00A81F67">
      <w:pPr>
        <w:pStyle w:val="1"/>
        <w:spacing w:line="625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加强各班班委的沟通与学习，并打造一些有利于浓厚同学</w:t>
      </w:r>
      <w:r>
        <w:t>们学习氛围，帮助改进同学们学习技巧的学习活动。通过干事和</w:t>
      </w:r>
      <w:r>
        <w:t>各班学习委员，充分了解同学学习上遇到的各种情况，努力发动</w:t>
      </w:r>
      <w:r>
        <w:t>广大同学为学习部开展工作提供帮助，充分听取各方面的建</w:t>
      </w:r>
      <w:r>
        <w:t>议，尽可能多开展有利于学习的各项活动。</w:t>
      </w:r>
    </w:p>
    <w:p w:rsidR="00A81F67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5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组织本系同学参加学校的各项活动。学校每年组织的各种</w:t>
      </w:r>
      <w:r>
        <w:t>知识</w:t>
      </w:r>
    </w:p>
    <w:p w:rsidR="00A81F67">
      <w:pPr>
        <w:pStyle w:val="1"/>
        <w:spacing w:line="629" w:lineRule="exact"/>
        <w:ind w:firstLine="640"/>
        <w:jc w:val="both"/>
      </w:pPr>
      <w:r>
        <w:t>竞赛、演讲赛、辩论赛是培养人才、展现我系风采的良好机</w:t>
      </w:r>
      <w:r>
        <w:t>会。我部</w:t>
      </w:r>
      <w:r>
        <w:t>将积极组织我系同学参赛，搞好赛前培训，力争创出佳</w:t>
      </w:r>
      <w:r>
        <w:t>绩。对一些校传统比赛，还要进行人才梯队建设，使我系的一些</w:t>
      </w:r>
      <w:r>
        <w:t>传统优势能够保持发展</w:t>
      </w:r>
    </w:p>
    <w:p w:rsidR="00A81F67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尽可能多组织一些报告会，学术交流会等活动，在开展之</w:t>
      </w:r>
      <w:r>
        <w:t>前要与宣传部门合作，多做宣传。通过组织多种形式的系列活</w:t>
      </w:r>
      <w:r>
        <w:t>动，营造良好的学习氛围，提高学生学习的积极性和主动性，</w:t>
      </w:r>
      <w:r>
        <w:t>加强学生的专业技能，为全学校学生创造一个优良的学习环境</w:t>
      </w:r>
    </w:p>
    <w:p w:rsidR="00A81F67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积极配合学生会其他部门开展活动，全心全意的投身到学</w:t>
      </w:r>
      <w:r>
        <w:t>习部的工作当中。</w:t>
      </w:r>
    </w:p>
    <w:p w:rsidR="00A81F67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3</w:t>
      </w:r>
    </w:p>
    <w:p w:rsidR="00A81F67">
      <w:pPr>
        <w:pStyle w:val="20"/>
        <w:spacing w:after="300" w:line="626" w:lineRule="exact"/>
        <w:jc w:val="both"/>
        <w:rPr>
          <w:sz w:val="30"/>
          <w:szCs w:val="30"/>
        </w:rPr>
      </w:pPr>
      <w:r>
        <w:rPr>
          <w:rFonts w:ascii="宋体" w:eastAsia="宋体" w:hAnsi="宋体" w:cs="宋体"/>
          <w:sz w:val="30"/>
          <w:szCs w:val="30"/>
        </w:rPr>
        <w:t>早上</w:t>
      </w:r>
      <w:r>
        <w:t>7:00</w:t>
      </w:r>
      <w:r>
        <w:rPr>
          <w:rFonts w:ascii="宋体" w:eastAsia="宋体" w:hAnsi="宋体" w:cs="宋体"/>
          <w:sz w:val="30"/>
          <w:szCs w:val="30"/>
        </w:rPr>
        <w:t>起床</w:t>
      </w:r>
      <w:r>
        <w:t>7:30</w:t>
      </w:r>
      <w:r>
        <w:rPr>
          <w:rFonts w:ascii="宋体" w:eastAsia="宋体" w:hAnsi="宋体" w:cs="宋体"/>
          <w:sz w:val="30"/>
          <w:szCs w:val="30"/>
        </w:rPr>
        <w:t>洗漱完毕</w:t>
      </w:r>
      <w:r>
        <w:rPr>
          <w:lang w:val="en-US" w:eastAsia="en-US" w:bidi="en-US"/>
        </w:rPr>
        <w:t>7:30-830</w:t>
      </w:r>
      <w:r>
        <w:rPr>
          <w:rFonts w:ascii="宋体" w:eastAsia="宋体" w:hAnsi="宋体" w:cs="宋体"/>
          <w:sz w:val="30"/>
          <w:szCs w:val="30"/>
        </w:rPr>
        <w:t>学英语</w:t>
      </w:r>
      <w:r>
        <w:t>8:30</w:t>
      </w:r>
      <w:r>
        <w:rPr>
          <w:rFonts w:ascii="宋体" w:eastAsia="宋体" w:hAnsi="宋体" w:cs="宋体"/>
          <w:sz w:val="30"/>
          <w:szCs w:val="30"/>
        </w:rPr>
        <w:t>打豆</w:t>
      </w:r>
      <w:r>
        <w:rPr>
          <w:rFonts w:ascii="宋体" w:eastAsia="宋体" w:hAnsi="宋体" w:cs="宋体"/>
          <w:sz w:val="30"/>
          <w:szCs w:val="30"/>
        </w:rPr>
        <w:t>浆</w:t>
      </w:r>
      <w:r>
        <w:t>8</w:t>
      </w:r>
      <w:r>
        <w:rPr>
          <w:rFonts w:ascii="宋体" w:eastAsia="宋体" w:hAnsi="宋体" w:cs="宋体"/>
          <w:sz w:val="34"/>
          <w:szCs w:val="34"/>
        </w:rPr>
        <w:t>：</w:t>
      </w:r>
      <w:r>
        <w:t>30-9</w:t>
      </w:r>
      <w:r>
        <w:rPr>
          <w:rFonts w:ascii="宋体" w:eastAsia="宋体" w:hAnsi="宋体" w:cs="宋体"/>
          <w:sz w:val="34"/>
          <w:szCs w:val="34"/>
        </w:rPr>
        <w:t>：</w:t>
      </w:r>
      <w:r>
        <w:t>20</w:t>
      </w:r>
      <w:r>
        <w:rPr>
          <w:rFonts w:ascii="宋体" w:eastAsia="宋体" w:hAnsi="宋体" w:cs="宋体"/>
          <w:sz w:val="30"/>
          <w:szCs w:val="30"/>
        </w:rPr>
        <w:t>读、背课文、单词</w:t>
      </w:r>
      <w:r>
        <w:t>9</w:t>
      </w:r>
      <w:r>
        <w:rPr>
          <w:rFonts w:ascii="宋体" w:eastAsia="宋体" w:hAnsi="宋体" w:cs="宋体"/>
          <w:sz w:val="34"/>
          <w:szCs w:val="34"/>
        </w:rPr>
        <w:t>：</w:t>
      </w:r>
      <w:r>
        <w:t>20-9</w:t>
      </w:r>
      <w:r>
        <w:rPr>
          <w:rFonts w:ascii="宋体" w:eastAsia="宋体" w:hAnsi="宋体" w:cs="宋体"/>
          <w:sz w:val="34"/>
          <w:szCs w:val="34"/>
        </w:rPr>
        <w:t>：</w:t>
      </w:r>
      <w:r>
        <w:t>35</w:t>
      </w:r>
      <w:r>
        <w:rPr>
          <w:rFonts w:ascii="宋体" w:eastAsia="宋体" w:hAnsi="宋体" w:cs="宋体"/>
          <w:sz w:val="30"/>
          <w:szCs w:val="30"/>
        </w:rPr>
        <w:t>洗豆浆机</w:t>
      </w:r>
    </w:p>
    <w:p w:rsidR="00A81F67">
      <w:pPr>
        <w:pStyle w:val="20"/>
        <w:spacing w:after="0" w:line="466" w:lineRule="auto"/>
        <w:jc w:val="both"/>
        <w:rPr>
          <w:sz w:val="30"/>
          <w:szCs w:val="30"/>
        </w:rPr>
      </w:pPr>
      <w:r>
        <w:rPr>
          <w:lang w:val="en-US" w:eastAsia="en-US" w:bidi="en-US"/>
        </w:rPr>
        <w:t>10:00-13:00</w:t>
      </w:r>
      <w:r>
        <w:rPr>
          <w:rFonts w:ascii="宋体" w:eastAsia="宋体" w:hAnsi="宋体" w:cs="宋体"/>
          <w:sz w:val="30"/>
          <w:szCs w:val="30"/>
        </w:rPr>
        <w:t>看论文</w:t>
      </w:r>
    </w:p>
    <w:p w:rsidR="00A81F67">
      <w:pPr>
        <w:pStyle w:val="20"/>
        <w:spacing w:after="0" w:line="466" w:lineRule="auto"/>
        <w:jc w:val="both"/>
        <w:rPr>
          <w:sz w:val="30"/>
          <w:szCs w:val="30"/>
        </w:rPr>
      </w:pPr>
      <w:r>
        <w:rPr>
          <w:lang w:val="en-US" w:eastAsia="en-US" w:bidi="en-US"/>
        </w:rPr>
        <w:t>13:00-14:00</w:t>
      </w:r>
      <w:r>
        <w:rPr>
          <w:rFonts w:ascii="宋体" w:eastAsia="宋体" w:hAnsi="宋体" w:cs="宋体"/>
          <w:sz w:val="30"/>
          <w:szCs w:val="30"/>
        </w:rPr>
        <w:t>吃饭</w:t>
      </w:r>
    </w:p>
    <w:p w:rsidR="00A81F67">
      <w:pPr>
        <w:pStyle w:val="20"/>
        <w:spacing w:after="0" w:line="466" w:lineRule="auto"/>
        <w:jc w:val="both"/>
        <w:rPr>
          <w:sz w:val="30"/>
          <w:szCs w:val="30"/>
        </w:rPr>
      </w:pPr>
      <w:r>
        <w:t>14</w:t>
      </w:r>
      <w:r>
        <w:rPr>
          <w:rFonts w:ascii="宋体" w:eastAsia="宋体" w:hAnsi="宋体" w:cs="宋体"/>
          <w:sz w:val="34"/>
          <w:szCs w:val="34"/>
        </w:rPr>
        <w:t>：</w:t>
      </w:r>
      <w:r>
        <w:t>00-15</w:t>
      </w:r>
      <w:r>
        <w:rPr>
          <w:rFonts w:ascii="宋体" w:eastAsia="宋体" w:hAnsi="宋体" w:cs="宋体"/>
          <w:sz w:val="34"/>
          <w:szCs w:val="34"/>
        </w:rPr>
        <w:t>：</w:t>
      </w:r>
      <w:r>
        <w:t>00</w:t>
      </w:r>
      <w:r>
        <w:rPr>
          <w:rFonts w:ascii="宋体" w:eastAsia="宋体" w:hAnsi="宋体" w:cs="宋体"/>
          <w:sz w:val="30"/>
          <w:szCs w:val="30"/>
        </w:rPr>
        <w:t>宿舍休息</w:t>
      </w:r>
    </w:p>
    <w:p w:rsidR="00A81F67">
      <w:pPr>
        <w:pStyle w:val="1"/>
        <w:spacing w:after="140" w:line="466" w:lineRule="auto"/>
        <w:ind w:firstLine="620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15:30-</w:t>
      </w:r>
      <w:r>
        <w:rPr>
          <w:rFonts w:ascii="Arial" w:eastAsia="Arial" w:hAnsi="Arial" w:cs="Arial"/>
          <w:sz w:val="28"/>
          <w:szCs w:val="28"/>
        </w:rPr>
        <w:t>19:00</w:t>
      </w:r>
      <w:r>
        <w:t>看论文（做两篇阅读理解</w:t>
      </w:r>
      <w:r>
        <w:rPr>
          <w:rFonts w:ascii="Arial" w:eastAsia="Arial" w:hAnsi="Arial" w:cs="Arial"/>
          <w:sz w:val="28"/>
          <w:szCs w:val="28"/>
        </w:rPr>
        <w:t>20</w:t>
      </w:r>
      <w:r>
        <w:t>分钟做，（每个小</w:t>
      </w:r>
    </w:p>
    <w:p w:rsidR="00A81F67">
      <w:pPr>
        <w:pStyle w:val="1"/>
        <w:spacing w:line="634" w:lineRule="exact"/>
        <w:ind w:firstLine="0"/>
        <w:jc w:val="both"/>
      </w:pPr>
      <w:r>
        <w:t>时起来活动</w:t>
      </w:r>
      <w:r>
        <w:rPr>
          <w:rFonts w:ascii="Arial" w:eastAsia="Arial" w:hAnsi="Arial" w:cs="Arial"/>
          <w:sz w:val="28"/>
          <w:szCs w:val="28"/>
        </w:rPr>
        <w:t>10</w:t>
      </w:r>
      <w:r>
        <w:t>分钟）</w:t>
      </w:r>
    </w:p>
    <w:p w:rsidR="00A81F67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6"/>
          <w:cols w:space="720"/>
          <w:noEndnote/>
          <w:titlePg w:val="0"/>
          <w:docGrid w:linePitch="360"/>
        </w:sectPr>
      </w:pPr>
      <w:r>
        <w:t>晚上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8:00-10:30</w:t>
      </w:r>
      <w:r>
        <w:t>学英语或看论文</w:t>
      </w:r>
    </w:p>
    <w:p w:rsidR="00A81F67">
      <w:pPr>
        <w:pStyle w:val="1"/>
        <w:spacing w:line="634" w:lineRule="exact"/>
        <w:ind w:firstLine="640"/>
        <w:jc w:val="both"/>
      </w:pPr>
      <w:r>
        <w:t>每天路上听听力</w:t>
      </w:r>
    </w:p>
    <w:p w:rsidR="00A81F67">
      <w:pPr>
        <w:pStyle w:val="20"/>
        <w:spacing w:after="0" w:line="634" w:lineRule="exact"/>
        <w:jc w:val="both"/>
        <w:rPr>
          <w:sz w:val="30"/>
          <w:szCs w:val="30"/>
        </w:rPr>
      </w:pPr>
      <w:r>
        <w:t>10:30</w:t>
      </w:r>
      <w:r>
        <w:rPr>
          <w:rFonts w:ascii="宋体" w:eastAsia="宋体" w:hAnsi="宋体" w:cs="宋体"/>
          <w:sz w:val="30"/>
          <w:szCs w:val="30"/>
        </w:rPr>
        <w:t>回宿舍</w:t>
      </w:r>
      <w:r>
        <w:rPr>
          <w:lang w:val="en-US" w:eastAsia="en-US" w:bidi="en-US"/>
        </w:rPr>
        <w:t>11:00-11:30</w:t>
      </w:r>
      <w:r>
        <w:rPr>
          <w:rFonts w:ascii="宋体" w:eastAsia="宋体" w:hAnsi="宋体" w:cs="宋体"/>
          <w:sz w:val="30"/>
          <w:szCs w:val="30"/>
        </w:rPr>
        <w:t>锻炼</w:t>
      </w:r>
      <w:r>
        <w:rPr>
          <w:rFonts w:ascii="宋体" w:eastAsia="宋体" w:hAnsi="宋体" w:cs="宋体"/>
          <w:sz w:val="30"/>
          <w:szCs w:val="30"/>
        </w:rPr>
        <w:t>打豆浆</w:t>
      </w:r>
      <w:r>
        <w:rPr>
          <w:lang w:val="en-US" w:eastAsia="en-US" w:bidi="en-US"/>
        </w:rPr>
        <w:t>11:30-12:30</w:t>
      </w:r>
      <w:r>
        <w:rPr>
          <w:rFonts w:ascii="宋体" w:eastAsia="宋体" w:hAnsi="宋体" w:cs="宋体"/>
          <w:sz w:val="30"/>
          <w:szCs w:val="30"/>
        </w:rPr>
        <w:t>收拾</w:t>
      </w:r>
      <w:r>
        <w:rPr>
          <w:rFonts w:ascii="宋体" w:eastAsia="宋体" w:hAnsi="宋体" w:cs="宋体"/>
          <w:sz w:val="30"/>
          <w:szCs w:val="30"/>
        </w:rPr>
        <w:t>睡觉</w:t>
      </w:r>
    </w:p>
    <w:p w:rsidR="00A81F67">
      <w:pPr>
        <w:pStyle w:val="1"/>
        <w:spacing w:line="634" w:lineRule="exact"/>
        <w:ind w:firstLine="640"/>
        <w:jc w:val="both"/>
      </w:pPr>
      <w:r>
        <w:t>周六休息学习</w:t>
      </w:r>
    </w:p>
    <w:p w:rsidR="00A81F67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4</w:t>
      </w:r>
    </w:p>
    <w:p w:rsidR="00A81F67">
      <w:pPr>
        <w:pStyle w:val="1"/>
        <w:spacing w:line="624" w:lineRule="exact"/>
        <w:ind w:firstLine="640"/>
        <w:jc w:val="both"/>
      </w:pPr>
      <w:r>
        <w:t>一、专业课程学习</w:t>
      </w:r>
    </w:p>
    <w:p w:rsidR="00A81F67">
      <w:pPr>
        <w:pStyle w:val="1"/>
        <w:spacing w:line="62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、古代文学：背诵老师所规定的背诵篇目，通读一遍教</w:t>
      </w:r>
      <w:r>
        <w:t>材，每一天早自习背诵一篇唐诗。</w:t>
      </w:r>
    </w:p>
    <w:p w:rsidR="00A81F67">
      <w:pPr>
        <w:pStyle w:val="1"/>
        <w:spacing w:line="638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、古代汉语：上课认真听讲，做好笔记，背诵规定的篇</w:t>
      </w:r>
      <w:r>
        <w:t>目，把教材上的文章做一遍翻译。</w:t>
      </w:r>
    </w:p>
    <w:p w:rsidR="00A81F67">
      <w:pPr>
        <w:pStyle w:val="1"/>
        <w:spacing w:line="638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、此刻文学：看一遍教材，看完鲁迅的文学作品及其相关</w:t>
      </w:r>
      <w:r>
        <w:t>的美学思想。</w:t>
      </w:r>
    </w:p>
    <w:p w:rsidR="00A81F67">
      <w:pPr>
        <w:pStyle w:val="1"/>
        <w:spacing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、文化概论：看一遍教材，整理好笔记，对相关的专题查</w:t>
      </w:r>
      <w:r>
        <w:t>找相关的资料，比如中国的道、佛、儒三教的起源、发展以及对</w:t>
      </w:r>
      <w:r>
        <w:t>中国文化发展的影响等做必须的总结。</w:t>
      </w:r>
    </w:p>
    <w:p w:rsidR="00A81F67">
      <w:pPr>
        <w:pStyle w:val="1"/>
        <w:spacing w:after="260"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、秘书写作：熟悉十三种公文写作的技巧及格式要求等，</w:t>
      </w:r>
      <w:r>
        <w:t>认真完成老师布置的作业，做好自我的博客。</w:t>
      </w:r>
    </w:p>
    <w:p w:rsidR="00A81F67">
      <w:pPr>
        <w:pStyle w:val="1"/>
        <w:spacing w:line="240" w:lineRule="auto"/>
        <w:ind w:firstLine="640"/>
        <w:jc w:val="both"/>
      </w:pPr>
      <w:r>
        <w:t>二、等级证</w:t>
      </w:r>
    </w:p>
    <w:p w:rsidR="00A81F67">
      <w:pPr>
        <w:pStyle w:val="1"/>
        <w:spacing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、重新考英语六级等级证，分数</w:t>
      </w:r>
      <w:r>
        <w:rPr>
          <w:rFonts w:ascii="Arial" w:eastAsia="Arial" w:hAnsi="Arial" w:cs="Arial"/>
          <w:sz w:val="28"/>
          <w:szCs w:val="28"/>
        </w:rPr>
        <w:t>520</w:t>
      </w:r>
      <w:r>
        <w:t>以上。每一天早上多</w:t>
      </w:r>
      <w:r>
        <w:t>记英语单词，针对</w:t>
      </w:r>
      <w:r>
        <w:t>性做练习，加强听力、写作以及翻译等方面的</w:t>
      </w:r>
      <w:r>
        <w:t>训练。</w:t>
      </w:r>
    </w:p>
    <w:p w:rsidR="00A81F67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2</w:t>
      </w:r>
      <w:r>
        <w:t>、拿到全国计算机一级等级证。坚持每一天练习一小时的</w:t>
      </w:r>
    </w:p>
    <w:p w:rsidR="00A81F67">
      <w:pPr>
        <w:pStyle w:val="1"/>
        <w:spacing w:line="626" w:lineRule="exact"/>
        <w:ind w:firstLine="640"/>
        <w:jc w:val="both"/>
      </w:pPr>
      <w:r>
        <w:t>计算机</w:t>
      </w:r>
      <w:r>
        <w:t>习题，必须要拿到计算机一级等级证。</w:t>
      </w:r>
    </w:p>
    <w:p w:rsidR="00A81F67">
      <w:pPr>
        <w:pStyle w:val="1"/>
        <w:spacing w:line="626" w:lineRule="exact"/>
        <w:ind w:firstLine="640"/>
        <w:jc w:val="both"/>
      </w:pPr>
      <w:r>
        <w:t>三、课外时间安排</w:t>
      </w:r>
    </w:p>
    <w:p w:rsidR="00A81F67">
      <w:pPr>
        <w:pStyle w:val="1"/>
        <w:spacing w:line="626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、坚持练习毛笔字的写作，练好书法。</w:t>
      </w:r>
    </w:p>
    <w:p w:rsidR="00A81F67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、每个星期去一次图书馆，看一些有关时事的杂文和小</w:t>
      </w:r>
      <w:r>
        <w:t>说，以及一些有新意、优美的散文。</w:t>
      </w:r>
    </w:p>
    <w:p w:rsidR="00A81F67">
      <w:pPr>
        <w:pStyle w:val="1"/>
        <w:spacing w:line="626" w:lineRule="exact"/>
        <w:ind w:firstLine="640"/>
        <w:jc w:val="both"/>
      </w:pPr>
      <w:r>
        <w:t>一，结合自身和客观状况对所需的准备量有大致的把握；</w:t>
      </w:r>
    </w:p>
    <w:p w:rsidR="00A81F67">
      <w:pPr>
        <w:pStyle w:val="1"/>
        <w:spacing w:line="626" w:lineRule="exact"/>
        <w:ind w:firstLine="640"/>
        <w:jc w:val="both"/>
      </w:pPr>
      <w:r>
        <w:t>二，充分利用时间、认真执行学习计划。</w:t>
      </w:r>
    </w:p>
    <w:p w:rsidR="00A81F67">
      <w:pPr>
        <w:pStyle w:val="1"/>
        <w:spacing w:line="626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5</w:t>
      </w:r>
    </w:p>
    <w:p w:rsidR="00A81F67">
      <w:pPr>
        <w:pStyle w:val="1"/>
        <w:spacing w:line="626" w:lineRule="exact"/>
        <w:ind w:firstLine="640"/>
        <w:jc w:val="both"/>
      </w:pPr>
      <w:r>
        <w:t>不知不觉间我也成为了一名初三的学生，而这也是我的最后</w:t>
      </w:r>
      <w:r>
        <w:t>一个学期。中考要不了多久就要来临，而中考决定着一个人未来</w:t>
      </w:r>
      <w:r>
        <w:t>三年在怎么样的高中里学习，所以现在需要更加努力的学习，好</w:t>
      </w:r>
      <w:r>
        <w:t>在未来的时候进入一个更好的学校。在前面的两年多里我一直努</w:t>
      </w:r>
      <w:r>
        <w:t>力学习从未有过任何的懈怠，但是学习成绩始终不尽人意，我想</w:t>
      </w:r>
      <w:r>
        <w:t>这一定是我的哪里出现了问题。在寒假我讨教了一下那些在读的</w:t>
      </w:r>
      <w:r>
        <w:t>大学生和研究生亲戚，询问了一下我自己的问题，最终我发现或</w:t>
      </w:r>
      <w:r>
        <w:t>许是我缺少一个严谨的学习计划的问题。于是我制定了这一样的</w:t>
      </w:r>
    </w:p>
    <w:p w:rsidR="00A81F67">
      <w:pPr>
        <w:pStyle w:val="1"/>
        <w:spacing w:line="240" w:lineRule="auto"/>
        <w:ind w:firstLine="0"/>
      </w:pPr>
      <w:r>
        <w:t>一个学习计划</w:t>
      </w:r>
      <w:r>
        <w:t>:</w:t>
      </w:r>
    </w:p>
    <w:p w:rsidR="00A81F67">
      <w:pPr>
        <w:pStyle w:val="1"/>
        <w:spacing w:line="623" w:lineRule="exact"/>
        <w:ind w:firstLine="620"/>
        <w:jc w:val="both"/>
      </w:pPr>
      <w:r>
        <w:t>一、学习时间</w:t>
      </w:r>
    </w:p>
    <w:p w:rsidR="00A81F67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8"/>
          <w:cols w:space="720"/>
          <w:noEndnote/>
          <w:titlePg w:val="0"/>
          <w:docGrid w:linePitch="360"/>
        </w:sectPr>
      </w:pPr>
      <w:r>
        <w:t>养成一个良好的作息习惯，这样能够更好的学习知识。在早</w:t>
      </w:r>
      <w:r>
        <w:t>上提前达到教室，在自己的座位上背上几个英语单词，因为在早</w:t>
      </w:r>
      <w:r>
        <w:t>上的时候人的记忆力是</w:t>
      </w:r>
      <w:r>
        <w:t>最棒的。而在早读课上跟随着同学们一起</w:t>
      </w:r>
      <w:r>
        <w:t>读课文或者背</w:t>
      </w:r>
    </w:p>
    <w:p w:rsidR="00A81F67">
      <w:pPr>
        <w:pStyle w:val="1"/>
        <w:spacing w:line="623" w:lineRule="exact"/>
        <w:ind w:firstLine="640"/>
        <w:jc w:val="both"/>
      </w:pPr>
      <w:r>
        <w:t>英语单词，中午的休息时间也不能浪费，在吃完代</w:t>
      </w:r>
      <w:r>
        <w:t>之后去操场散下步晒下太阳，让自己的眼睛休息一下，在学习的</w:t>
      </w:r>
      <w:r>
        <w:t>同时也要保护好身体。之后回到教室里，做上一做曾经做错的数</w:t>
      </w:r>
      <w:r>
        <w:t>学错题，正所谓数理不分家，所以学好数学就显得尤为重要。而</w:t>
      </w:r>
      <w:r>
        <w:t>晚上回到家之后也不能松懈，不能因为自己已经学习了一天就为</w:t>
      </w:r>
      <w:r>
        <w:t>此感到沾沾自喜，而向放松一下，要知道中考的重要性，中考完</w:t>
      </w:r>
      <w:r>
        <w:t>有的是时间给我休息。在做完家庭作业之后可以休息一会等待吃</w:t>
      </w:r>
      <w:r>
        <w:t>保，在吃完饭之后去外面散散步消化一下，在回到家之后给自己</w:t>
      </w:r>
      <w:r>
        <w:t>一个小时的</w:t>
      </w:r>
      <w:r>
        <w:t>时间做题，一个小时的时间预习第二天需要上的课</w:t>
      </w:r>
      <w:r>
        <w:t>程。</w:t>
      </w:r>
    </w:p>
    <w:p w:rsidR="00A81F67">
      <w:pPr>
        <w:pStyle w:val="1"/>
        <w:spacing w:line="623" w:lineRule="exact"/>
        <w:ind w:firstLine="640"/>
        <w:jc w:val="both"/>
      </w:pPr>
      <w:r>
        <w:t>二、学习方法及态度</w:t>
      </w:r>
    </w:p>
    <w:p w:rsidR="00A81F67">
      <w:pPr>
        <w:pStyle w:val="1"/>
        <w:spacing w:line="623" w:lineRule="exact"/>
        <w:ind w:firstLine="640"/>
        <w:jc w:val="both"/>
      </w:pPr>
      <w:r>
        <w:t>曾经我只是闷头学习，而不会在乎这些学习方法之类的，但</w:t>
      </w:r>
      <w:r>
        <w:t>显然我之前那个态度是错误的，一样东西存在肯定是有着他存在</w:t>
      </w:r>
      <w:r>
        <w:t>的道理的。在我请教完别人之后我也是彻底改变了自己的态度，</w:t>
      </w:r>
      <w:r>
        <w:t>不在那么轻视态度的重要性了。而一个良好的学习方法也是很重</w:t>
      </w:r>
      <w:r>
        <w:t>要的，在上课时不能分心认真学习做好笔记，好记性不如烂笔</w:t>
      </w:r>
      <w:r>
        <w:t>头。在纸上写下来肯定是不会丢失的，而自己记着难免会忘记，</w:t>
      </w:r>
      <w:r>
        <w:t>有一个笔记就可以在需要的时候观看。在一节课后的课间时间一</w:t>
      </w:r>
      <w:r>
        <w:t>定不能想着和同学一起去玩，而是要回顾总结</w:t>
      </w:r>
      <w:r>
        <w:t>一下这节课老师教</w:t>
      </w:r>
      <w:r>
        <w:t>授了什么知识，自己的一些收获，这会让你感到学习的乐趣，这</w:t>
      </w:r>
      <w:r>
        <w:t>种慢慢了解的更多的成就感。</w:t>
      </w:r>
    </w:p>
    <w:p w:rsidR="00A81F67">
      <w:pPr>
        <w:pStyle w:val="1"/>
        <w:spacing w:line="626" w:lineRule="exact"/>
        <w:ind w:firstLine="620"/>
        <w:rPr>
          <w:sz w:val="28"/>
          <w:szCs w:val="28"/>
        </w:rPr>
        <w:sectPr>
          <w:type w:val="nextPage"/>
          <w:pgSz w:w="11900" w:h="16840"/>
          <w:pgMar w:top="1949" w:right="1330" w:bottom="1904" w:left="1556" w:header="1521" w:footer="1476" w:gutter="0"/>
          <w:pgNumType w:start="9"/>
          <w:cols w:space="720"/>
          <w:noEndnote/>
          <w:titlePg w:val="0"/>
          <w:docGrid w:linePitch="360"/>
        </w:sect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6</w:t>
      </w:r>
    </w:p>
    <w:p w:rsidR="00A81F67">
      <w:pPr>
        <w:pStyle w:val="1"/>
        <w:spacing w:line="626" w:lineRule="exact"/>
        <w:ind w:firstLine="620"/>
      </w:pPr>
      <w:r>
        <w:t>盼望已久的暑假终于来临了！暑假是娱乐的好时光，但是也</w:t>
      </w:r>
      <w:r>
        <w:t>不能松懈了学习，要抓紧时间，充分利用每一分每一秒。因此为</w:t>
      </w:r>
      <w:r>
        <w:t>了迎接开学时的大型考试和过好一个充实而又欢乐的暑假，我拟</w:t>
      </w:r>
      <w:r>
        <w:t>定了如下暑假学习计划：</w:t>
      </w:r>
    </w:p>
    <w:p w:rsidR="00A81F67">
      <w:pPr>
        <w:pStyle w:val="1"/>
        <w:spacing w:line="626" w:lineRule="exact"/>
        <w:ind w:firstLine="620"/>
      </w:pPr>
      <w:r>
        <w:t>一</w:t>
      </w:r>
      <w:r>
        <w:t>.</w:t>
      </w:r>
      <w:r>
        <w:t>放假第一天，月</w:t>
      </w:r>
      <w:r>
        <w:rPr>
          <w:rFonts w:ascii="Arial" w:eastAsia="Arial" w:hAnsi="Arial" w:cs="Arial"/>
          <w:sz w:val="28"/>
          <w:szCs w:val="28"/>
        </w:rPr>
        <w:t>31</w:t>
      </w:r>
      <w:r>
        <w:t>日</w:t>
      </w:r>
    </w:p>
    <w:p w:rsidR="00A81F67">
      <w:pPr>
        <w:pStyle w:val="1"/>
        <w:spacing w:line="626" w:lineRule="exact"/>
        <w:ind w:firstLine="600"/>
      </w:pPr>
      <w:r>
        <w:t>①</w:t>
      </w:r>
      <w:r>
        <w:t>每天写二篇小楷</w:t>
      </w:r>
    </w:p>
    <w:p w:rsidR="00A81F67">
      <w:pPr>
        <w:pStyle w:val="1"/>
        <w:spacing w:line="626" w:lineRule="exact"/>
        <w:ind w:firstLine="600"/>
      </w:pPr>
      <w:r>
        <w:t>②</w:t>
      </w:r>
      <w:r>
        <w:t>每天读三回《水浒传》</w:t>
      </w:r>
    </w:p>
    <w:p w:rsidR="00A81F67">
      <w:pPr>
        <w:pStyle w:val="1"/>
        <w:spacing w:line="605" w:lineRule="exact"/>
        <w:ind w:firstLine="600"/>
      </w:pPr>
      <w:r>
        <w:t>③</w:t>
      </w:r>
      <w:r>
        <w:t>每天完成一篇《阅读训练》</w:t>
      </w:r>
    </w:p>
    <w:p w:rsidR="00A81F67">
      <w:pPr>
        <w:pStyle w:val="1"/>
        <w:spacing w:line="605" w:lineRule="exact"/>
        <w:ind w:firstLine="600"/>
      </w:pPr>
      <w:r>
        <w:t>④</w:t>
      </w:r>
      <w:r>
        <w:t>完成一篇读后感</w:t>
      </w:r>
    </w:p>
    <w:p w:rsidR="00A81F67">
      <w:pPr>
        <w:pStyle w:val="1"/>
        <w:spacing w:line="605" w:lineRule="exact"/>
        <w:ind w:firstLine="620"/>
        <w:jc w:val="both"/>
      </w:pPr>
      <w:r>
        <w:t>⑤</w:t>
      </w:r>
      <w:r>
        <w:t>每天一套数学卷纸、一套语文卷纸、和一套英语卷纸二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.8</w:t>
      </w:r>
      <w:r>
        <w:t>月</w:t>
      </w:r>
      <w:r>
        <w:rPr>
          <w:rFonts w:ascii="Arial" w:eastAsia="Arial" w:hAnsi="Arial" w:cs="Arial"/>
          <w:sz w:val="28"/>
          <w:szCs w:val="28"/>
        </w:rPr>
        <w:t>1</w:t>
      </w:r>
      <w:r>
        <w:t>日</w:t>
      </w:r>
      <w:r>
        <w:t>~</w:t>
      </w:r>
      <w:r>
        <w:rPr>
          <w:rFonts w:ascii="Arial" w:eastAsia="Arial" w:hAnsi="Arial" w:cs="Arial"/>
          <w:sz w:val="28"/>
          <w:szCs w:val="28"/>
        </w:rPr>
        <w:t>8</w:t>
      </w:r>
      <w:r>
        <w:t>月</w:t>
      </w:r>
      <w:r>
        <w:rPr>
          <w:rFonts w:ascii="Arial" w:eastAsia="Arial" w:hAnsi="Arial" w:cs="Arial"/>
          <w:sz w:val="28"/>
          <w:szCs w:val="28"/>
        </w:rPr>
        <w:t>15</w:t>
      </w:r>
      <w:r>
        <w:t>日</w:t>
      </w:r>
    </w:p>
    <w:p w:rsidR="00A81F67">
      <w:pPr>
        <w:pStyle w:val="1"/>
        <w:spacing w:line="614" w:lineRule="exact"/>
        <w:ind w:left="600" w:firstLine="20"/>
      </w:pPr>
      <w:r>
        <w:t>①</w:t>
      </w:r>
      <w:r>
        <w:t>每天检查一套语文卷纸、三套英语卷纸和二套数学卷纸</w:t>
      </w:r>
      <w:r>
        <w:t>②</w:t>
      </w:r>
      <w:r>
        <w:t>每天一套《王迈迈听力》，并检查</w:t>
      </w:r>
    </w:p>
    <w:p w:rsidR="00A81F67">
      <w:pPr>
        <w:pStyle w:val="1"/>
        <w:spacing w:line="624" w:lineRule="exact"/>
        <w:ind w:firstLine="620"/>
      </w:pPr>
      <w:r>
        <w:t>③</w:t>
      </w:r>
      <w:r>
        <w:t>完成语文卷纸上的两篇作文</w:t>
      </w:r>
    </w:p>
    <w:p w:rsidR="00A81F67">
      <w:pPr>
        <w:pStyle w:val="1"/>
        <w:spacing w:line="624" w:lineRule="exact"/>
        <w:ind w:firstLine="620"/>
      </w:pPr>
      <w:r>
        <w:t>④</w:t>
      </w:r>
      <w:r>
        <w:t>完成征文《节水金点子》</w:t>
      </w:r>
    </w:p>
    <w:p w:rsidR="00A81F67">
      <w:pPr>
        <w:pStyle w:val="1"/>
        <w:spacing w:line="624" w:lineRule="exact"/>
        <w:ind w:firstLine="620"/>
      </w:pPr>
      <w:r>
        <w:t>⑥</w:t>
      </w:r>
      <w:r>
        <w:t>完成征文《探究性作业》</w:t>
      </w:r>
    </w:p>
    <w:p w:rsidR="00A81F67">
      <w:pPr>
        <w:pStyle w:val="1"/>
        <w:spacing w:line="624" w:lineRule="exact"/>
        <w:ind w:firstLine="620"/>
      </w:pPr>
      <w:r>
        <w:t>⑦</w:t>
      </w:r>
      <w:r>
        <w:t>完成一份绘画作品</w:t>
      </w:r>
    </w:p>
    <w:p w:rsidR="00A81F67">
      <w:pPr>
        <w:pStyle w:val="1"/>
        <w:spacing w:line="624" w:lineRule="exact"/>
        <w:ind w:firstLine="620"/>
      </w:pPr>
      <w:r>
        <w:t>三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.8</w:t>
      </w:r>
      <w:r>
        <w:t>月</w:t>
      </w:r>
      <w:r>
        <w:rPr>
          <w:rFonts w:ascii="Arial" w:eastAsia="Arial" w:hAnsi="Arial" w:cs="Arial"/>
          <w:sz w:val="28"/>
          <w:szCs w:val="28"/>
        </w:rPr>
        <w:t>16</w:t>
      </w:r>
      <w:r>
        <w:t>日月</w:t>
      </w:r>
      <w:r>
        <w:rPr>
          <w:rFonts w:ascii="Arial" w:eastAsia="Arial" w:hAnsi="Arial" w:cs="Arial"/>
          <w:sz w:val="28"/>
          <w:szCs w:val="28"/>
        </w:rPr>
        <w:t>31</w:t>
      </w:r>
      <w:r>
        <w:t>日</w:t>
      </w:r>
    </w:p>
    <w:p w:rsidR="00A81F67">
      <w:pPr>
        <w:pStyle w:val="1"/>
        <w:spacing w:line="624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10"/>
          <w:cols w:space="720"/>
          <w:noEndnote/>
          <w:titlePg w:val="0"/>
          <w:docGrid w:linePitch="360"/>
        </w:sectPr>
      </w:pPr>
      <w:r>
        <w:t>①</w:t>
      </w:r>
      <w:r>
        <w:t>自学语文新课、数学新课、英语新课、物理新课每天一课</w:t>
      </w:r>
      <w:r>
        <w:t>②</w:t>
      </w:r>
      <w:r>
        <w:t>整理、订装假期作业</w:t>
      </w:r>
    </w:p>
    <w:p w:rsidR="00A81F67">
      <w:pPr>
        <w:pStyle w:val="1"/>
        <w:spacing w:line="624" w:lineRule="exact"/>
        <w:ind w:firstLine="640"/>
      </w:pPr>
      <w:r>
        <w:t>③</w:t>
      </w:r>
      <w:r>
        <w:t>复习已学新课</w:t>
      </w:r>
    </w:p>
    <w:p w:rsidR="00A81F67">
      <w:pPr>
        <w:pStyle w:val="1"/>
        <w:spacing w:line="624" w:lineRule="exact"/>
        <w:ind w:firstLine="640"/>
      </w:pPr>
      <w:r>
        <w:t>④</w:t>
      </w:r>
      <w:r>
        <w:t>复习卷纸上的错题</w:t>
      </w:r>
    </w:p>
    <w:p w:rsidR="00A81F67">
      <w:pPr>
        <w:pStyle w:val="1"/>
        <w:spacing w:line="624" w:lineRule="exact"/>
        <w:ind w:firstLine="640"/>
      </w:pPr>
      <w:r>
        <w:t>相信只要我认真履行以上定制的暑假学习计划，开学的大型</w:t>
      </w:r>
      <w:r>
        <w:t>考试我一定会摘得桂冠！</w:t>
      </w:r>
    </w:p>
    <w:p w:rsidR="00A81F67">
      <w:pPr>
        <w:pStyle w:val="1"/>
        <w:spacing w:line="624" w:lineRule="exact"/>
        <w:ind w:firstLine="640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7</w:t>
      </w:r>
    </w:p>
    <w:p w:rsidR="00A81F67">
      <w:pPr>
        <w:pStyle w:val="1"/>
        <w:spacing w:line="624" w:lineRule="exact"/>
        <w:ind w:firstLine="640"/>
      </w:pPr>
      <w:r>
        <w:t>考试范围</w:t>
      </w:r>
    </w:p>
    <w:p w:rsidR="00A81F67">
      <w:pPr>
        <w:pStyle w:val="1"/>
        <w:spacing w:line="624" w:lineRule="exact"/>
        <w:ind w:firstLine="640"/>
      </w:pPr>
      <w:r>
        <w:t>必修一第一单元、第二单元（《烛之武退秦师》）、《荆轲刺</w:t>
      </w:r>
      <w:r>
        <w:t>秦王》）</w:t>
      </w:r>
    </w:p>
    <w:p w:rsidR="00A81F67">
      <w:pPr>
        <w:pStyle w:val="1"/>
        <w:spacing w:line="624" w:lineRule="exact"/>
        <w:ind w:firstLine="640"/>
      </w:pPr>
      <w:r>
        <w:t>复习提纲</w:t>
      </w:r>
    </w:p>
    <w:p w:rsidR="00A81F67">
      <w:pPr>
        <w:pStyle w:val="1"/>
        <w:spacing w:line="624" w:lineRule="exact"/>
        <w:ind w:firstLine="620"/>
        <w:jc w:val="both"/>
      </w:pPr>
      <w:r>
        <w:t>一、基础知识</w:t>
      </w:r>
    </w:p>
    <w:p w:rsidR="00A81F67">
      <w:pPr>
        <w:pStyle w:val="1"/>
        <w:spacing w:line="624" w:lineRule="exact"/>
        <w:ind w:firstLine="620"/>
      </w:pPr>
      <w:r>
        <w:t>主要考查题型：语音、字形、词语辨析、成语、病句</w:t>
      </w:r>
    </w:p>
    <w:p w:rsidR="00A81F67">
      <w:pPr>
        <w:pStyle w:val="1"/>
        <w:spacing w:line="624" w:lineRule="exact"/>
        <w:ind w:firstLine="620"/>
      </w:pPr>
      <w:r>
        <w:t>考试范围：课本及其《创新设计》上出现过的重要字音、字</w:t>
      </w:r>
      <w:r>
        <w:t>形、词语、成语、病句复习范围和方法：认真复习《创新设</w:t>
      </w:r>
      <w:r>
        <w:t>计》上的语林撷英、基础积累、训练落实篇中的基础知识题。</w:t>
      </w:r>
    </w:p>
    <w:p w:rsidR="00A81F67">
      <w:pPr>
        <w:pStyle w:val="1"/>
        <w:spacing w:line="629" w:lineRule="exact"/>
        <w:ind w:firstLine="640"/>
        <w:jc w:val="both"/>
      </w:pPr>
      <w:r>
        <w:t>二、文言文阅读</w:t>
      </w:r>
    </w:p>
    <w:p w:rsidR="00A81F67">
      <w:pPr>
        <w:pStyle w:val="1"/>
        <w:spacing w:line="629" w:lineRule="exact"/>
        <w:ind w:firstLine="640"/>
        <w:jc w:val="both"/>
      </w:pPr>
      <w:r>
        <w:t>考查范围：课内考查《烛之武退秦师》、《荆轲剌秦王》；外</w:t>
      </w:r>
      <w:r>
        <w:t>加一篇课外文言文阅读。主要考查内容：文言实词、虚词、古</w:t>
      </w:r>
      <w:r>
        <w:t>今异义、词类活用、特殊句式、重要句子翻译考查题型：选择</w:t>
      </w:r>
      <w:r>
        <w:t>题、翻译句子</w:t>
      </w:r>
    </w:p>
    <w:p w:rsidR="00A81F67">
      <w:pPr>
        <w:pStyle w:val="1"/>
        <w:spacing w:line="629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1"/>
          <w:cols w:space="720"/>
          <w:noEndnote/>
          <w:titlePg w:val="0"/>
          <w:docGrid w:linePitch="360"/>
        </w:sectPr>
      </w:pPr>
      <w:r>
        <w:t>复习范围和方法：</w:t>
      </w:r>
      <w:r>
        <w:t>①</w:t>
      </w:r>
      <w:r>
        <w:t>熟读课文及课文注释</w:t>
      </w:r>
      <w:r>
        <w:t>②</w:t>
      </w:r>
      <w:r>
        <w:t>复习《创新设</w:t>
      </w:r>
      <w:r>
        <w:t>计》相关练习</w:t>
      </w:r>
      <w:r>
        <w:t>③</w:t>
      </w:r>
      <w:r>
        <w:t>总结梳理重要文言基础知识</w:t>
      </w:r>
    </w:p>
    <w:p w:rsidR="00A81F67">
      <w:pPr>
        <w:pStyle w:val="1"/>
        <w:spacing w:after="300" w:line="629" w:lineRule="exact"/>
        <w:ind w:firstLine="640"/>
        <w:jc w:val="both"/>
      </w:pPr>
      <w:r>
        <w:t>三、默写、文学常识、名著阅读</w:t>
      </w:r>
    </w:p>
    <w:p w:rsidR="00A81F67">
      <w:pPr>
        <w:pStyle w:val="1"/>
        <w:numPr>
          <w:ilvl w:val="0"/>
          <w:numId w:val="1"/>
        </w:numPr>
        <w:tabs>
          <w:tab w:val="left" w:pos="907"/>
        </w:tabs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名篇名句默写</w:t>
      </w:r>
    </w:p>
    <w:p w:rsidR="00A81F67">
      <w:pPr>
        <w:pStyle w:val="1"/>
        <w:spacing w:after="300" w:line="629" w:lineRule="exact"/>
        <w:ind w:firstLine="640"/>
        <w:jc w:val="both"/>
      </w:pPr>
      <w:r>
        <w:t>考试范围及复习方法：</w:t>
      </w:r>
      <w:r>
        <w:t>①</w:t>
      </w:r>
      <w:r>
        <w:t>必修课本：《沁园春雪</w:t>
      </w:r>
      <w:r>
        <w:t>•</w:t>
      </w:r>
      <w:r>
        <w:t>长沙》《雨</w:t>
      </w:r>
      <w:r>
        <w:t>巷》《再别康桥》要求全篇背诵默写。</w:t>
      </w:r>
      <w:r>
        <w:t>②</w:t>
      </w:r>
      <w:r>
        <w:t>《荆轲刺秦王》（第</w:t>
      </w:r>
      <w:r>
        <w:rPr>
          <w:rFonts w:ascii="Arial" w:eastAsia="Arial" w:hAnsi="Arial" w:cs="Arial"/>
          <w:sz w:val="28"/>
          <w:szCs w:val="28"/>
        </w:rPr>
        <w:t>9</w:t>
      </w:r>
      <w:r>
        <w:t>自</w:t>
      </w:r>
      <w:r>
        <w:t>然段易水送另口</w:t>
      </w:r>
      <w:r>
        <w:t>③</w:t>
      </w:r>
      <w:r>
        <w:t>《创新设计》名句背诵</w:t>
      </w:r>
    </w:p>
    <w:p w:rsidR="00A81F67">
      <w:pPr>
        <w:pStyle w:val="1"/>
        <w:numPr>
          <w:ilvl w:val="0"/>
          <w:numId w:val="1"/>
        </w:numPr>
        <w:tabs>
          <w:tab w:val="left" w:pos="974"/>
        </w:tabs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文学常识</w:t>
      </w:r>
    </w:p>
    <w:p w:rsidR="00A81F67">
      <w:pPr>
        <w:pStyle w:val="1"/>
        <w:numPr>
          <w:ilvl w:val="0"/>
          <w:numId w:val="2"/>
        </w:numPr>
        <w:tabs>
          <w:tab w:val="left" w:pos="1094"/>
        </w:tabs>
        <w:spacing w:line="629" w:lineRule="exact"/>
        <w:ind w:firstLine="640"/>
        <w:jc w:val="both"/>
      </w:pPr>
      <w:r>
        <w:t>词的有关文学常识</w:t>
      </w:r>
    </w:p>
    <w:p w:rsidR="00A81F67">
      <w:pPr>
        <w:pStyle w:val="1"/>
        <w:numPr>
          <w:ilvl w:val="0"/>
          <w:numId w:val="2"/>
        </w:numPr>
        <w:tabs>
          <w:tab w:val="left" w:pos="1094"/>
        </w:tabs>
        <w:spacing w:line="629" w:lineRule="exact"/>
        <w:ind w:firstLine="640"/>
        <w:jc w:val="both"/>
      </w:pPr>
      <w:r>
        <w:t>徐志摩、戴望舒、新月诗派</w:t>
      </w:r>
    </w:p>
    <w:p w:rsidR="00A81F67">
      <w:pPr>
        <w:pStyle w:val="1"/>
        <w:numPr>
          <w:ilvl w:val="0"/>
          <w:numId w:val="2"/>
        </w:numPr>
        <w:tabs>
          <w:tab w:val="left" w:pos="1094"/>
        </w:tabs>
        <w:spacing w:line="629" w:lineRule="exact"/>
        <w:ind w:firstLine="620"/>
      </w:pPr>
      <w:r>
        <w:t>《左传》《战国策》有关文学常识</w:t>
      </w:r>
    </w:p>
    <w:p w:rsidR="00A81F67">
      <w:pPr>
        <w:pStyle w:val="1"/>
        <w:spacing w:after="300" w:line="629" w:lineRule="exact"/>
        <w:ind w:firstLine="620"/>
      </w:pPr>
      <w:r>
        <w:t>具体知识点见课本注释或《创新设计》相关资料和练习</w:t>
      </w:r>
    </w:p>
    <w:p w:rsidR="00A81F67">
      <w:pPr>
        <w:pStyle w:val="1"/>
        <w:spacing w:line="468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.</w:t>
      </w:r>
      <w:r>
        <w:t>名著阅读</w:t>
      </w:r>
    </w:p>
    <w:p w:rsidR="00A81F67">
      <w:pPr>
        <w:pStyle w:val="1"/>
        <w:spacing w:after="140" w:line="629" w:lineRule="exact"/>
        <w:ind w:firstLine="780"/>
      </w:pPr>
      <w:r>
        <w:t>《大卫</w:t>
      </w:r>
      <w:r>
        <w:t>•</w:t>
      </w:r>
      <w:r>
        <w:t>科波菲尔》（详见《大卫・科波菲尔》复习问题纲</w:t>
      </w:r>
    </w:p>
    <w:p w:rsidR="00A81F67">
      <w:pPr>
        <w:pStyle w:val="1"/>
        <w:spacing w:line="240" w:lineRule="auto"/>
        <w:ind w:firstLine="0"/>
        <w:jc w:val="both"/>
      </w:pPr>
      <w:r>
        <w:t>要）</w:t>
      </w:r>
    </w:p>
    <w:p w:rsidR="00A81F67">
      <w:pPr>
        <w:pStyle w:val="1"/>
        <w:spacing w:line="626" w:lineRule="exact"/>
        <w:ind w:firstLine="640"/>
        <w:jc w:val="both"/>
      </w:pPr>
      <w:r>
        <w:t>四、诗歌鉴赏</w:t>
      </w:r>
    </w:p>
    <w:p w:rsidR="00A81F67">
      <w:pPr>
        <w:pStyle w:val="1"/>
        <w:spacing w:line="626" w:lineRule="exact"/>
        <w:ind w:firstLine="640"/>
        <w:jc w:val="both"/>
      </w:pPr>
      <w:r>
        <w:t>考查范围：现代诗歌鉴赏</w:t>
      </w:r>
    </w:p>
    <w:p w:rsidR="00A81F67">
      <w:pPr>
        <w:pStyle w:val="1"/>
        <w:spacing w:line="626" w:lineRule="exact"/>
        <w:ind w:firstLine="640"/>
        <w:jc w:val="both"/>
      </w:pPr>
      <w:r>
        <w:t>复习范围和方法：</w:t>
      </w:r>
      <w:r>
        <w:t>①</w:t>
      </w:r>
      <w:r>
        <w:t>温习课本，复习上课老师所讲的现代诗</w:t>
      </w:r>
      <w:r>
        <w:t>歌鉴赏的方法。</w:t>
      </w:r>
      <w:r>
        <w:t>②</w:t>
      </w:r>
      <w:r>
        <w:t>认真阅读积累《创新设计》温馨晨读部分的诗</w:t>
      </w:r>
      <w:r>
        <w:t>林漫步。</w:t>
      </w:r>
    </w:p>
    <w:p w:rsidR="00A81F67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2"/>
          <w:cols w:space="720"/>
          <w:noEndnote/>
          <w:titlePg w:val="0"/>
          <w:docGrid w:linePitch="360"/>
        </w:sectPr>
      </w:pPr>
      <w:r>
        <w:t>五、写作</w:t>
      </w:r>
    </w:p>
    <w:p w:rsidR="00A81F67">
      <w:pPr>
        <w:pStyle w:val="1"/>
        <w:spacing w:line="626" w:lineRule="exact"/>
        <w:ind w:firstLine="640"/>
        <w:jc w:val="both"/>
      </w:pPr>
      <w:r>
        <w:t>考查文体：记叙文的写作</w:t>
      </w:r>
    </w:p>
    <w:p w:rsidR="00A81F67">
      <w:pPr>
        <w:pStyle w:val="1"/>
        <w:spacing w:line="626" w:lineRule="exact"/>
        <w:ind w:firstLine="640"/>
        <w:jc w:val="both"/>
      </w:pPr>
      <w:r>
        <w:t>复习方法和建议：</w:t>
      </w:r>
      <w:r>
        <w:t>①</w:t>
      </w:r>
      <w:r>
        <w:t>反复修改升格自己的写作，掌握记叙文</w:t>
      </w:r>
      <w:r>
        <w:t>写作的常用技巧。</w:t>
      </w:r>
      <w:r>
        <w:t>②</w:t>
      </w:r>
      <w:r>
        <w:t>课外阅读借鉴优秀的记叙文</w:t>
      </w:r>
    </w:p>
    <w:p w:rsidR="00A81F67">
      <w:pPr>
        <w:pStyle w:val="1"/>
        <w:spacing w:after="280" w:line="626" w:lineRule="exact"/>
        <w:ind w:firstLine="640"/>
        <w:jc w:val="both"/>
      </w:pPr>
      <w:r>
        <w:t>名著阅读思考问题</w:t>
      </w:r>
    </w:p>
    <w:p w:rsidR="00A81F67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、请简述《大卫</w:t>
      </w:r>
      <w:r>
        <w:t>•</w:t>
      </w:r>
      <w:r>
        <w:t>科波菲尔》中善最终战胜邪恶的故事。</w:t>
      </w:r>
    </w:p>
    <w:p w:rsidR="00A81F67">
      <w:pPr>
        <w:pStyle w:val="1"/>
        <w:spacing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、请简述大卫</w:t>
      </w:r>
      <w:r>
        <w:t>•</w:t>
      </w:r>
      <w:r>
        <w:t>科波菲尔在半学年学校生活中留下深刻印</w:t>
      </w:r>
      <w:r>
        <w:t>象的一件事。</w:t>
      </w:r>
    </w:p>
    <w:p w:rsidR="00A81F67">
      <w:pPr>
        <w:pStyle w:val="1"/>
        <w:spacing w:after="280" w:line="626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、大卫</w:t>
      </w:r>
      <w:r>
        <w:t>-</w:t>
      </w:r>
      <w:r>
        <w:t>科波菲尔的吉神和凶神是谁？怎么认识他们对大</w:t>
      </w:r>
      <w:r>
        <w:t>卫人生的影响？第</w:t>
      </w:r>
      <w:r>
        <w:rPr>
          <w:rFonts w:ascii="Arial" w:eastAsia="Arial" w:hAnsi="Arial" w:cs="Arial"/>
          <w:sz w:val="28"/>
          <w:szCs w:val="28"/>
        </w:rPr>
        <w:t>2</w:t>
      </w:r>
      <w:r>
        <w:t>篇：月考复习计划</w:t>
      </w:r>
    </w:p>
    <w:p w:rsidR="00A81F67">
      <w:pPr>
        <w:pStyle w:val="1"/>
        <w:spacing w:line="466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、第一步：周日晚上制定周学习计划。</w:t>
      </w:r>
    </w:p>
    <w:p w:rsidR="00A81F67">
      <w:pPr>
        <w:pStyle w:val="1"/>
        <w:spacing w:after="280" w:line="626" w:lineRule="exact"/>
        <w:ind w:firstLine="640"/>
        <w:jc w:val="both"/>
      </w:pPr>
      <w:r>
        <w:t>根据自己总的学习进度，制定一周的目标。根据目标计算周</w:t>
      </w:r>
      <w:r>
        <w:t>一到周六的学习量，制定可行的、但又必须完成的学习计划。</w:t>
      </w:r>
    </w:p>
    <w:p w:rsidR="00A81F67">
      <w:pPr>
        <w:pStyle w:val="1"/>
        <w:spacing w:after="140"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、笫二步：周一至周六按计划学习。</w:t>
      </w:r>
    </w:p>
    <w:p w:rsidR="00A81F67">
      <w:pPr>
        <w:pStyle w:val="1"/>
        <w:spacing w:after="280" w:line="629" w:lineRule="exact"/>
        <w:ind w:firstLine="640"/>
      </w:pPr>
      <w:r>
        <w:t>根据计划学习量做好每日时间管理，每日结束前确认一下计</w:t>
      </w:r>
      <w:r>
        <w:t>划完成度，记录学习日志；</w:t>
      </w:r>
    </w:p>
    <w:p w:rsidR="00A81F67">
      <w:pPr>
        <w:pStyle w:val="1"/>
        <w:spacing w:line="468" w:lineRule="auto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、第三步：周日彻底完成学习计划。</w:t>
      </w:r>
    </w:p>
    <w:p w:rsidR="00A81F67">
      <w:pPr>
        <w:pStyle w:val="1"/>
        <w:spacing w:line="629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13"/>
          <w:cols w:space="720"/>
          <w:noEndnote/>
          <w:titlePg w:val="0"/>
          <w:docGrid w:linePitch="360"/>
        </w:sectPr>
      </w:pPr>
      <w:r>
        <w:t>把本周的学习完成情况总结一下。没有完成的部分在周日彻</w:t>
      </w:r>
      <w:r>
        <w:t>底解决。一周计划都完成了，就好好放松一下，然后做下周计</w:t>
      </w:r>
      <w:r>
        <w:t>划。</w:t>
      </w:r>
    </w:p>
    <w:p w:rsidR="00A81F67">
      <w:pPr>
        <w:pStyle w:val="1"/>
        <w:spacing w:line="629" w:lineRule="exact"/>
        <w:ind w:firstLine="640"/>
      </w:pPr>
      <w:r>
        <w:t>注意事项：</w:t>
      </w:r>
    </w:p>
    <w:p w:rsidR="00A81F67">
      <w:pPr>
        <w:pStyle w:val="1"/>
        <w:spacing w:line="629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、不要做过度的计划，以免产生挫折感，渐渐失去学习兴</w:t>
      </w:r>
      <w:r>
        <w:t>趣；</w:t>
      </w:r>
    </w:p>
    <w:p w:rsidR="00A81F67">
      <w:pPr>
        <w:pStyle w:val="1"/>
        <w:spacing w:line="643" w:lineRule="exact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、要空着周日。因特殊情况而没有完成的计划周日弥补，</w:t>
      </w:r>
      <w:r>
        <w:t>并休息。</w:t>
      </w:r>
    </w:p>
    <w:p w:rsidR="00A81F67">
      <w:pPr>
        <w:pStyle w:val="1"/>
        <w:spacing w:line="653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、当日未完成的计划不要拖到第二日，要果敢地跳过去。</w:t>
      </w:r>
      <w:r>
        <w:t>待周日再完成。拖到第二日反而会产生连锁反应而更疲惫。</w:t>
      </w:r>
    </w:p>
    <w:p w:rsidR="00A81F67">
      <w:pPr>
        <w:pStyle w:val="1"/>
        <w:spacing w:line="629" w:lineRule="exact"/>
        <w:ind w:firstLine="640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8</w:t>
      </w:r>
    </w:p>
    <w:p w:rsidR="00A81F67">
      <w:pPr>
        <w:pStyle w:val="1"/>
        <w:spacing w:line="624" w:lineRule="exact"/>
        <w:ind w:firstLine="640"/>
      </w:pPr>
      <w:r>
        <w:t>一、课堂习惯。</w:t>
      </w:r>
    </w:p>
    <w:p w:rsidR="00A81F67">
      <w:pPr>
        <w:pStyle w:val="1"/>
        <w:spacing w:line="624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、预习。在上课的头一天，将第二天所要学习的课程预</w:t>
      </w:r>
      <w:r>
        <w:t>习。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sz w:val="28"/>
          <w:szCs w:val="28"/>
        </w:rPr>
        <w:t>）</w:t>
      </w:r>
      <w:r>
        <w:t>粗读，大致了解内容；</w:t>
      </w:r>
    </w:p>
    <w:p w:rsidR="00A81F67">
      <w:pPr>
        <w:pStyle w:val="1"/>
        <w:spacing w:after="280" w:line="653" w:lineRule="exact"/>
        <w:ind w:firstLine="640"/>
      </w:pPr>
      <w:r>
        <w:rPr>
          <w:rFonts w:ascii="Arial" w:eastAsia="Arial" w:hAnsi="Arial" w:cs="Arial"/>
          <w:sz w:val="28"/>
          <w:szCs w:val="28"/>
        </w:rPr>
        <w:t>（</w:t>
      </w:r>
      <w:r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z w:val="28"/>
          <w:szCs w:val="28"/>
        </w:rPr>
        <w:t>）</w:t>
      </w:r>
      <w:r>
        <w:t>构想（画）知识结构图；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3</w:t>
      </w:r>
      <w:r>
        <w:rPr>
          <w:rFonts w:ascii="Arial" w:eastAsia="Arial" w:hAnsi="Arial" w:cs="Arial"/>
          <w:sz w:val="28"/>
          <w:szCs w:val="28"/>
        </w:rPr>
        <w:t>）</w:t>
      </w:r>
      <w:r>
        <w:t>将不懂的知识进行标注，方便</w:t>
      </w:r>
      <w:r>
        <w:t>学习。</w:t>
      </w:r>
    </w:p>
    <w:p w:rsidR="00A81F67">
      <w:pPr>
        <w:pStyle w:val="1"/>
        <w:spacing w:after="160" w:line="468" w:lineRule="auto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、听讲。在课堂上，须认真听讲，积极举手发言。</w:t>
      </w:r>
    </w:p>
    <w:p w:rsidR="00A81F67">
      <w:pPr>
        <w:pStyle w:val="1"/>
        <w:spacing w:line="634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、笔记。听讲时，要将老师所讲的重难点记在笔记本上</w:t>
      </w:r>
      <w:r>
        <w:t>,</w:t>
      </w:r>
      <w:r>
        <w:t>并与预习时标注过的知识进行对照，若还有不懂，下课后问老</w:t>
      </w:r>
      <w:r>
        <w:t>师。</w:t>
      </w:r>
    </w:p>
    <w:p w:rsidR="00A81F67">
      <w:pPr>
        <w:pStyle w:val="1"/>
        <w:spacing w:line="634" w:lineRule="exact"/>
        <w:ind w:firstLine="640"/>
      </w:pPr>
      <w:r>
        <w:rPr>
          <w:rFonts w:ascii="Arial" w:eastAsia="Arial" w:hAnsi="Arial" w:cs="Arial"/>
          <w:sz w:val="28"/>
          <w:szCs w:val="28"/>
        </w:rPr>
        <w:t>4</w:t>
      </w:r>
      <w:r>
        <w:t>、复习。课后，将笔记与课本复习，看完后，合上，回忆</w:t>
      </w:r>
      <w:r>
        <w:t>知识点，加深印象。</w:t>
      </w:r>
    </w:p>
    <w:p w:rsidR="00A81F67">
      <w:pPr>
        <w:pStyle w:val="1"/>
        <w:spacing w:line="634" w:lineRule="exact"/>
        <w:ind w:firstLine="620"/>
        <w:jc w:val="both"/>
      </w:pPr>
      <w:r>
        <w:t>二、生活习惯</w:t>
      </w:r>
    </w:p>
    <w:p w:rsidR="00A81F67">
      <w:pPr>
        <w:pStyle w:val="1"/>
        <w:spacing w:line="634" w:lineRule="exact"/>
        <w:ind w:firstLine="620"/>
        <w:sectPr>
          <w:type w:val="nextPage"/>
          <w:pgSz w:w="11900" w:h="16840"/>
          <w:pgMar w:top="1949" w:right="1330" w:bottom="1904" w:left="1556" w:header="1521" w:footer="1476" w:gutter="0"/>
          <w:pgNumType w:start="14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、就寝。晚上九点半熄灯准时睡觉，不</w:t>
      </w:r>
      <w:r>
        <w:t>“</w:t>
      </w:r>
      <w:r>
        <w:t>卧谈</w:t>
      </w:r>
      <w:r>
        <w:t>”</w:t>
      </w:r>
      <w:r>
        <w:t>。</w:t>
      </w:r>
    </w:p>
    <w:p w:rsidR="00A81F67">
      <w:pPr>
        <w:pStyle w:val="1"/>
        <w:spacing w:line="634" w:lineRule="exact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、起床。早晨六点半起床（带闹钟）。</w:t>
      </w:r>
    </w:p>
    <w:p w:rsidR="00A81F67">
      <w:pPr>
        <w:pStyle w:val="1"/>
        <w:spacing w:line="634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、早饭。七点下楼吃早饭，七点半到达教室。</w:t>
      </w:r>
    </w:p>
    <w:p w:rsidR="00A81F67">
      <w:pPr>
        <w:pStyle w:val="1"/>
        <w:spacing w:line="634" w:lineRule="exact"/>
        <w:ind w:firstLine="620"/>
      </w:pPr>
      <w:r>
        <w:rPr>
          <w:rFonts w:ascii="Arial" w:eastAsia="Arial" w:hAnsi="Arial" w:cs="Arial"/>
          <w:sz w:val="28"/>
          <w:szCs w:val="28"/>
        </w:rPr>
        <w:t>4</w:t>
      </w:r>
      <w:r>
        <w:t>、午饭午休晚饭略尚不知道什么时候下课。</w:t>
      </w:r>
    </w:p>
    <w:p w:rsidR="00A81F67">
      <w:pPr>
        <w:pStyle w:val="1"/>
        <w:spacing w:line="634" w:lineRule="exact"/>
        <w:ind w:firstLine="620"/>
      </w:pPr>
      <w:r>
        <w:t>三、体育锻炼</w:t>
      </w:r>
    </w:p>
    <w:p w:rsidR="00A81F67">
      <w:pPr>
        <w:pStyle w:val="1"/>
        <w:spacing w:line="634" w:lineRule="exact"/>
        <w:ind w:firstLine="620"/>
      </w:pPr>
      <w:r>
        <w:t>晚餐后，打篮球（注意时间）。</w:t>
      </w:r>
    </w:p>
    <w:p w:rsidR="00A81F67">
      <w:pPr>
        <w:pStyle w:val="1"/>
        <w:spacing w:line="634" w:lineRule="exact"/>
        <w:ind w:firstLine="620"/>
        <w:jc w:val="both"/>
      </w:pPr>
      <w:r>
        <w:t>四、阅读习惯</w:t>
      </w:r>
    </w:p>
    <w:p w:rsidR="00A81F67">
      <w:pPr>
        <w:pStyle w:val="1"/>
        <w:spacing w:line="634" w:lineRule="exact"/>
        <w:ind w:firstLine="620"/>
      </w:pPr>
      <w:r>
        <w:t>第二晚自习上做完作业后，进行课外阅读。</w:t>
      </w:r>
    </w:p>
    <w:p w:rsidR="00A81F67">
      <w:pPr>
        <w:pStyle w:val="1"/>
        <w:spacing w:line="634" w:lineRule="exact"/>
        <w:ind w:firstLine="620"/>
        <w:jc w:val="both"/>
      </w:pPr>
      <w:r>
        <w:t>学期目标：</w:t>
      </w:r>
    </w:p>
    <w:p w:rsidR="00A81F67">
      <w:pPr>
        <w:pStyle w:val="1"/>
        <w:spacing w:line="634" w:lineRule="exact"/>
        <w:ind w:firstLine="640"/>
      </w:pPr>
      <w:r>
        <w:t>课堂：做到以上每一点，并养成习惯，且扎实掌握每一个知</w:t>
      </w:r>
      <w:r>
        <w:t>识点，不遗漏。</w:t>
      </w:r>
    </w:p>
    <w:p w:rsidR="00A81F67">
      <w:pPr>
        <w:pStyle w:val="1"/>
        <w:spacing w:line="634" w:lineRule="exact"/>
        <w:ind w:firstLine="640"/>
      </w:pPr>
      <w:r>
        <w:t>生活：做到以上每一点，并养成习惯。</w:t>
      </w:r>
    </w:p>
    <w:p w:rsidR="00A81F67">
      <w:pPr>
        <w:pStyle w:val="1"/>
        <w:spacing w:line="634" w:lineRule="exact"/>
        <w:ind w:firstLine="640"/>
      </w:pPr>
      <w:r>
        <w:t>锻炼：每天俄炼</w:t>
      </w:r>
      <w:r>
        <w:rPr>
          <w:rFonts w:ascii="Arial" w:eastAsia="Arial" w:hAnsi="Arial" w:cs="Arial"/>
          <w:sz w:val="28"/>
          <w:szCs w:val="28"/>
        </w:rPr>
        <w:t>30</w:t>
      </w:r>
      <w:r>
        <w:rPr>
          <w:sz w:val="34"/>
          <w:szCs w:val="34"/>
        </w:rPr>
        <w:t>〜</w:t>
      </w:r>
      <w:r>
        <w:rPr>
          <w:rFonts w:ascii="Arial" w:eastAsia="Arial" w:hAnsi="Arial" w:cs="Arial"/>
          <w:sz w:val="28"/>
          <w:szCs w:val="28"/>
        </w:rPr>
        <w:t>60</w:t>
      </w:r>
      <w:r>
        <w:t>分钟，保持健康。</w:t>
      </w:r>
    </w:p>
    <w:p w:rsidR="00A81F67">
      <w:pPr>
        <w:pStyle w:val="1"/>
        <w:spacing w:line="634" w:lineRule="exact"/>
        <w:ind w:firstLine="640"/>
      </w:pPr>
      <w:r>
        <w:t>阅读：读完三国演义，了解大概故事。</w:t>
      </w:r>
    </w:p>
    <w:p w:rsidR="00A81F67">
      <w:pPr>
        <w:pStyle w:val="1"/>
        <w:spacing w:line="624" w:lineRule="exact"/>
        <w:ind w:firstLine="66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9</w:t>
      </w:r>
    </w:p>
    <w:p w:rsidR="00A81F67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5"/>
          <w:cols w:space="720"/>
          <w:noEndnote/>
          <w:titlePg w:val="0"/>
          <w:docGrid w:linePitch="360"/>
        </w:sectPr>
      </w:pPr>
      <w:r>
        <w:t>我叫，</w:t>
      </w:r>
      <w:r>
        <w:rPr>
          <w:rFonts w:ascii="Arial" w:eastAsia="Arial" w:hAnsi="Arial" w:cs="Arial"/>
          <w:sz w:val="28"/>
          <w:szCs w:val="28"/>
        </w:rPr>
        <w:t>1988</w:t>
      </w:r>
      <w:r>
        <w:t>年出生于中国。于</w:t>
      </w:r>
      <w:r>
        <w:rPr>
          <w:rFonts w:ascii="Arial" w:eastAsia="Arial" w:hAnsi="Arial" w:cs="Arial"/>
          <w:sz w:val="28"/>
          <w:szCs w:val="28"/>
        </w:rPr>
        <w:t>2()</w:t>
      </w:r>
      <w:r>
        <w:t>年考入大学系攻读硕士</w:t>
      </w:r>
      <w:r>
        <w:t>研究生。我对艺术创作十分热爱，在校期间得到过许多跟来自于</w:t>
      </w:r>
      <w:r>
        <w:t>韩国的老师学习的机会，在与他们接触的同时我被韩国人那种对</w:t>
      </w:r>
      <w:r>
        <w:t>艺术的执着、对美的理解和对学习认真的态度所触动，这使原本</w:t>
      </w:r>
      <w:r>
        <w:t>没有出国打算的我突然有了去韩国学习的冲动。在与老师的沟通</w:t>
      </w:r>
      <w:r>
        <w:t>下，我有幸能得</w:t>
      </w:r>
      <w:r>
        <w:t>到去韩国</w:t>
      </w:r>
      <w:r>
        <w:t>—</w:t>
      </w:r>
      <w:r>
        <w:t>大学学习交流一年的机会。正如我所</w:t>
      </w:r>
      <w:r>
        <w:t>知大学是韩国顶级的艺术类大学</w:t>
      </w:r>
    </w:p>
    <w:p w:rsidR="00A81F67">
      <w:pPr>
        <w:pStyle w:val="1"/>
        <w:spacing w:line="624" w:lineRule="exact"/>
        <w:ind w:firstLine="660"/>
        <w:jc w:val="both"/>
      </w:pPr>
      <w:r>
        <w:t>之一，我的老师也曾经在这里</w:t>
      </w:r>
      <w:r>
        <w:t>深造过。所以，对于这一年我非常珍惜，为了不浪费每一份每一</w:t>
      </w:r>
      <w:r>
        <w:t>秒，在韩国的一年我将严格地按照我的计划进行，合理的利用时</w:t>
      </w:r>
      <w:r>
        <w:t>间！</w:t>
      </w:r>
    </w:p>
    <w:p w:rsidR="00A81F67">
      <w:pPr>
        <w:pStyle w:val="1"/>
        <w:spacing w:line="624" w:lineRule="exact"/>
        <w:ind w:firstLine="660"/>
        <w:jc w:val="both"/>
      </w:pPr>
      <w:r>
        <w:t>一、专业学习方面。按照相关规定我的出国留学时间是从</w:t>
      </w:r>
      <w:r>
        <w:rPr>
          <w:rFonts w:ascii="Arial" w:eastAsia="Arial" w:hAnsi="Arial" w:cs="Arial"/>
          <w:sz w:val="28"/>
          <w:szCs w:val="28"/>
        </w:rPr>
        <w:t>20</w:t>
      </w:r>
      <w:r>
        <w:t>_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</w:t>
      </w:r>
      <w:r>
        <w:rPr>
          <w:lang w:val="en-US" w:eastAsia="en-US" w:bidi="en-US"/>
        </w:rPr>
        <w:t>一一</w:t>
      </w:r>
      <w:r>
        <w:rPr>
          <w:rFonts w:ascii="Arial" w:eastAsia="Arial" w:hAnsi="Arial" w:cs="Arial"/>
          <w:sz w:val="28"/>
          <w:szCs w:val="28"/>
        </w:rPr>
        <w:t>20</w:t>
      </w:r>
      <w:r>
        <w:t>—</w:t>
      </w:r>
      <w:r>
        <w:t>年</w:t>
      </w:r>
      <w:r>
        <w:rPr>
          <w:rFonts w:ascii="Arial" w:eastAsia="Arial" w:hAnsi="Arial" w:cs="Arial"/>
          <w:sz w:val="28"/>
          <w:szCs w:val="28"/>
        </w:rPr>
        <w:t>3</w:t>
      </w:r>
      <w:r>
        <w:t>月。在为期一年的学习过程中，首先，</w:t>
      </w:r>
      <w:r>
        <w:t>在出国的第一个月我要整理思路，将出国的新的感受作为我新的</w:t>
      </w:r>
      <w:r>
        <w:t>创作的出发点，最重要的途径就是跟上老师的思路，然后着手开</w:t>
      </w:r>
      <w:r>
        <w:t>始新的创作。其次，是关于作品量</w:t>
      </w:r>
      <w:r>
        <w:t>(</w:t>
      </w:r>
      <w:r>
        <w:t>最后展览</w:t>
      </w:r>
      <w:r>
        <w:t>)</w:t>
      </w:r>
      <w:r>
        <w:t>的问题，作为学习</w:t>
      </w:r>
      <w:r>
        <w:t>的总结，在回国前的最后一个月中要做一次个人作品的展览。所</w:t>
      </w:r>
      <w:r>
        <w:t>以在韩国的一年当中除了要跟上老师平时带的专业课完成作业以</w:t>
      </w:r>
      <w:r>
        <w:t>外，平时还得利用课余时间做自己的作品，也就是说，保证在每</w:t>
      </w:r>
      <w:r>
        <w:t>个月结束的时候能够完成一件能够作为展品展出的作品。</w:t>
      </w:r>
    </w:p>
    <w:p w:rsidR="00A81F67">
      <w:pPr>
        <w:pStyle w:val="1"/>
        <w:spacing w:line="624" w:lineRule="exact"/>
        <w:ind w:firstLine="640"/>
        <w:jc w:val="both"/>
      </w:pPr>
      <w:r>
        <w:t>二、语言方面。为了更直接的学习到知识，不仅要坚持每天</w:t>
      </w:r>
      <w:r>
        <w:t>的语言课，还要每天坚持练习，平时多与老师和同学交流，做到</w:t>
      </w:r>
      <w:r>
        <w:t>回到国内后能掌握单独与韩国人交流的技能。</w:t>
      </w:r>
    </w:p>
    <w:p w:rsidR="00A81F67">
      <w:pPr>
        <w:pStyle w:val="1"/>
        <w:spacing w:line="624" w:lineRule="exact"/>
        <w:ind w:firstLine="640"/>
        <w:jc w:val="both"/>
      </w:pPr>
      <w:r>
        <w:t>三、生活方面。韩国作为东方的礼仪之邦，有很多方面值得</w:t>
      </w:r>
      <w:r>
        <w:t>我们再学习。例如：平时和老师之间的礼仪，和朋友、同学之间</w:t>
      </w:r>
      <w:r>
        <w:t>的礼貌都是我们要多学习的地方。另外，利用节假日尽可能多的</w:t>
      </w:r>
      <w:r>
        <w:t>参观韩国的博物馆，更深层的了解这个民族的文化和风土人情。</w:t>
      </w:r>
    </w:p>
    <w:p w:rsidR="00A81F67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6"/>
          <w:cols w:space="720"/>
          <w:noEndnote/>
          <w:titlePg w:val="0"/>
          <w:docGrid w:linePitch="360"/>
        </w:sectPr>
      </w:pPr>
      <w:r>
        <w:t>四、回国。通过在韩国学习一年的经历，我会从我个人理解</w:t>
      </w:r>
      <w:r>
        <w:t>的角</w:t>
      </w:r>
    </w:p>
    <w:p w:rsidR="00A81F67">
      <w:pPr>
        <w:pStyle w:val="1"/>
        <w:spacing w:line="624" w:lineRule="exact"/>
        <w:ind w:firstLine="640"/>
        <w:jc w:val="both"/>
      </w:pPr>
      <w:r>
        <w:t>度出发，写一篇有关中韩艺术、文化差异以及我个人见解的</w:t>
      </w:r>
      <w:r>
        <w:t>文章。此外，在艺术创作方面，会根据我在韩国看到的、学到的</w:t>
      </w:r>
      <w:r>
        <w:t>运用到我今后的创作中来。</w:t>
      </w:r>
    </w:p>
    <w:p w:rsidR="00A81F67">
      <w:pPr>
        <w:pStyle w:val="1"/>
        <w:spacing w:line="624" w:lineRule="exact"/>
        <w:ind w:firstLine="640"/>
        <w:jc w:val="both"/>
      </w:pPr>
      <w:r>
        <w:t>我相信，我一定会利用好这一年的时间，做出更好的创作，</w:t>
      </w:r>
      <w:r>
        <w:t>做好中韩交流使者的代言人！在此，我衷心地希望贵国能接受我</w:t>
      </w:r>
      <w:r>
        <w:t>的留学申请，谢谢！</w:t>
      </w:r>
    </w:p>
    <w:p w:rsidR="00A81F67">
      <w:pPr>
        <w:pStyle w:val="1"/>
        <w:spacing w:line="624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10</w:t>
      </w:r>
    </w:p>
    <w:p w:rsidR="00A81F67">
      <w:pPr>
        <w:pStyle w:val="1"/>
        <w:spacing w:after="280" w:line="624" w:lineRule="exact"/>
        <w:ind w:firstLine="640"/>
        <w:jc w:val="both"/>
      </w:pPr>
      <w:r>
        <w:t>时间过得真快，一个学期又过去了，我们又迎来了欢乐的寒</w:t>
      </w:r>
      <w:r>
        <w:t>假。寒假的来临，对于一个学生来说，是一件十分兴奋的事。为</w:t>
      </w:r>
      <w:r>
        <w:t>了充分利用一下寒假，使寒假过得既快乐又有意义，我为自己制</w:t>
      </w:r>
      <w:r>
        <w:t>订了</w:t>
      </w:r>
      <w:r>
        <w:t>一个计划表，如下：</w:t>
      </w:r>
    </w:p>
    <w:p w:rsidR="00A81F67">
      <w:pPr>
        <w:pStyle w:val="1"/>
        <w:spacing w:after="140" w:line="240" w:lineRule="auto"/>
        <w:ind w:firstLine="640"/>
        <w:jc w:val="both"/>
      </w:pPr>
      <w:r>
        <w:t>一、为了不使我的视力下降，所以我为我自己制定了三条规</w:t>
      </w:r>
    </w:p>
    <w:p w:rsidR="00A81F67">
      <w:pPr>
        <w:pStyle w:val="1"/>
        <w:spacing w:line="240" w:lineRule="auto"/>
        <w:ind w:firstLine="0"/>
        <w:jc w:val="both"/>
      </w:pPr>
      <w:r>
        <w:t>定</w:t>
      </w:r>
      <w:r>
        <w:t>:</w:t>
      </w:r>
    </w:p>
    <w:p w:rsidR="00A81F67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、尽量少看电视。</w:t>
      </w:r>
    </w:p>
    <w:p w:rsidR="00A81F67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、每天坚持做眼保健操。</w:t>
      </w:r>
    </w:p>
    <w:p w:rsidR="00A81F67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、合理使用电脑。虽然电脑也容易损坏眼睛，但是电脑已</w:t>
      </w:r>
      <w:r>
        <w:t>成为我学习和生活中的重要部分，也是我家必不可少的一件</w:t>
      </w:r>
      <w:r>
        <w:t>“</w:t>
      </w:r>
      <w:r>
        <w:t>日</w:t>
      </w:r>
      <w:r>
        <w:t>常工具</w:t>
      </w:r>
      <w:r>
        <w:t>”</w:t>
      </w:r>
      <w:r>
        <w:t>了。</w:t>
      </w:r>
    </w:p>
    <w:p w:rsidR="00A81F67">
      <w:pPr>
        <w:pStyle w:val="1"/>
        <w:spacing w:line="631" w:lineRule="exact"/>
        <w:ind w:firstLine="640"/>
        <w:jc w:val="both"/>
      </w:pPr>
      <w:r>
        <w:t>二、为了使我学习能更上一层楼，我要求自己做到：</w:t>
      </w:r>
    </w:p>
    <w:p w:rsidR="00A81F67">
      <w:pPr>
        <w:pStyle w:val="1"/>
        <w:spacing w:line="631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、每天坚持写日记，提高写作水平。</w:t>
      </w:r>
    </w:p>
    <w:p w:rsidR="00A81F67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、预习下学期课本，背一些要求背诵的内容，并做题检</w:t>
      </w:r>
      <w:r>
        <w:t>验。</w:t>
      </w:r>
    </w:p>
    <w:p w:rsidR="00A81F67">
      <w:pPr>
        <w:pStyle w:val="1"/>
        <w:spacing w:line="631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、认真做寒假作业。</w:t>
      </w:r>
    </w:p>
    <w:p w:rsidR="00A81F67">
      <w:pPr>
        <w:pStyle w:val="1"/>
        <w:spacing w:line="631" w:lineRule="exact"/>
        <w:ind w:firstLine="620"/>
      </w:pPr>
      <w:r>
        <w:rPr>
          <w:rFonts w:ascii="Arial" w:eastAsia="Arial" w:hAnsi="Arial" w:cs="Arial"/>
          <w:sz w:val="28"/>
          <w:szCs w:val="28"/>
        </w:rPr>
        <w:t>4</w:t>
      </w:r>
      <w:r>
        <w:t>、每天坚持听英语磁带并大声跟读。</w:t>
      </w:r>
    </w:p>
    <w:p w:rsidR="00A81F67">
      <w:pPr>
        <w:pStyle w:val="1"/>
        <w:spacing w:line="631" w:lineRule="exact"/>
        <w:ind w:firstLine="620"/>
      </w:pPr>
      <w:r>
        <w:rPr>
          <w:rFonts w:ascii="Arial" w:eastAsia="Arial" w:hAnsi="Arial" w:cs="Arial"/>
          <w:sz w:val="28"/>
          <w:szCs w:val="28"/>
        </w:rPr>
        <w:t>5</w:t>
      </w:r>
      <w:r>
        <w:t>、做一些课外题，巩固所学知识。</w:t>
      </w:r>
    </w:p>
    <w:p w:rsidR="00A81F67">
      <w:pPr>
        <w:pStyle w:val="1"/>
        <w:spacing w:line="631" w:lineRule="exact"/>
        <w:ind w:firstLine="640"/>
      </w:pPr>
      <w:r>
        <w:t>三、为了了解更多的课外知识，我对自己提出了以下要求：</w:t>
      </w:r>
    </w:p>
    <w:p w:rsidR="00A81F67">
      <w:pPr>
        <w:pStyle w:val="1"/>
        <w:spacing w:line="631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、多看课外书，同时，做好读书笔记，摘抄好词、好句，</w:t>
      </w:r>
      <w:r>
        <w:t>并背下来，运用到自己的文章当中。并按老师要求写好读后感。</w:t>
      </w:r>
    </w:p>
    <w:p w:rsidR="00A81F67">
      <w:pPr>
        <w:pStyle w:val="1"/>
        <w:spacing w:line="631" w:lineRule="exact"/>
        <w:ind w:firstLine="620"/>
      </w:pPr>
      <w:r>
        <w:rPr>
          <w:rFonts w:ascii="Arial" w:eastAsia="Arial" w:hAnsi="Arial" w:cs="Arial"/>
          <w:sz w:val="28"/>
          <w:szCs w:val="28"/>
        </w:rPr>
        <w:t>2</w:t>
      </w:r>
      <w:r>
        <w:t>、每天坚持背一首古诗。</w:t>
      </w:r>
    </w:p>
    <w:p w:rsidR="00A81F67">
      <w:pPr>
        <w:pStyle w:val="1"/>
        <w:spacing w:line="631" w:lineRule="exact"/>
        <w:ind w:firstLine="620"/>
      </w:pPr>
      <w:r>
        <w:rPr>
          <w:rFonts w:ascii="Arial" w:eastAsia="Arial" w:hAnsi="Arial" w:cs="Arial"/>
          <w:sz w:val="28"/>
          <w:szCs w:val="28"/>
        </w:rPr>
        <w:t>3</w:t>
      </w:r>
      <w:r>
        <w:t>、上网或看报了解新闻时事，了解国内外大事。</w:t>
      </w:r>
    </w:p>
    <w:p w:rsidR="00A81F67">
      <w:pPr>
        <w:pStyle w:val="1"/>
        <w:spacing w:line="631" w:lineRule="exact"/>
        <w:ind w:firstLine="620"/>
        <w:jc w:val="both"/>
      </w:pPr>
      <w:r>
        <w:t>四、为了养成好的生活习惯，我对自己规定了以下几点：</w:t>
      </w:r>
    </w:p>
    <w:p w:rsidR="00A81F67">
      <w:pPr>
        <w:pStyle w:val="1"/>
        <w:spacing w:line="631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、自己的房间要保持整洁、常常打扫。</w:t>
      </w:r>
    </w:p>
    <w:p w:rsidR="00A81F67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、早睡早起。</w:t>
      </w:r>
      <w:r>
        <w:rPr>
          <w:sz w:val="34"/>
          <w:szCs w:val="34"/>
        </w:rPr>
        <w:t>（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前起床，</w:t>
      </w:r>
      <w:r>
        <w:rPr>
          <w:rFonts w:ascii="Arial" w:eastAsia="Arial" w:hAnsi="Arial" w:cs="Arial"/>
          <w:sz w:val="28"/>
          <w:szCs w:val="28"/>
        </w:rPr>
        <w:t>22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前休息。）</w:t>
      </w:r>
    </w:p>
    <w:p w:rsidR="00A81F67">
      <w:pPr>
        <w:pStyle w:val="20"/>
        <w:spacing w:after="0" w:line="630" w:lineRule="exact"/>
        <w:ind w:firstLine="620"/>
        <w:jc w:val="both"/>
        <w:rPr>
          <w:sz w:val="30"/>
          <w:szCs w:val="30"/>
        </w:rPr>
      </w:pPr>
      <w:r>
        <w:t>3</w:t>
      </w:r>
      <w:r>
        <w:rPr>
          <w:rFonts w:ascii="宋体" w:eastAsia="宋体" w:hAnsi="宋体" w:cs="宋体"/>
          <w:sz w:val="30"/>
          <w:szCs w:val="30"/>
        </w:rPr>
        <w:t>、每天</w:t>
      </w:r>
      <w:r>
        <w:t>11</w:t>
      </w:r>
      <w:r>
        <w:rPr>
          <w:rFonts w:ascii="宋体" w:eastAsia="宋体" w:hAnsi="宋体" w:cs="宋体"/>
          <w:sz w:val="34"/>
          <w:szCs w:val="34"/>
        </w:rPr>
        <w:t>：</w:t>
      </w:r>
      <w:r>
        <w:t>30</w:t>
      </w:r>
      <w:r>
        <w:rPr>
          <w:rFonts w:ascii="宋体" w:eastAsia="宋体" w:hAnsi="宋体" w:cs="宋体"/>
          <w:sz w:val="30"/>
          <w:szCs w:val="30"/>
        </w:rPr>
        <w:t>吃午饭，</w:t>
      </w:r>
      <w:r>
        <w:t>12</w:t>
      </w:r>
      <w:r>
        <w:rPr>
          <w:rFonts w:ascii="宋体" w:eastAsia="宋体" w:hAnsi="宋体" w:cs="宋体"/>
          <w:sz w:val="34"/>
          <w:szCs w:val="34"/>
        </w:rPr>
        <w:t>：</w:t>
      </w:r>
      <w:r>
        <w:t>00</w:t>
      </w:r>
      <w:r>
        <w:rPr>
          <w:rFonts w:ascii="宋体" w:eastAsia="宋体" w:hAnsi="宋体" w:cs="宋体"/>
          <w:sz w:val="30"/>
          <w:szCs w:val="30"/>
        </w:rPr>
        <w:t>午休，</w:t>
      </w:r>
      <w:r>
        <w:t>14</w:t>
      </w:r>
      <w:r>
        <w:rPr>
          <w:rFonts w:ascii="宋体" w:eastAsia="宋体" w:hAnsi="宋体" w:cs="宋体"/>
          <w:sz w:val="34"/>
          <w:szCs w:val="34"/>
        </w:rPr>
        <w:t>：</w:t>
      </w:r>
      <w:r>
        <w:t>00</w:t>
      </w:r>
      <w:r>
        <w:rPr>
          <w:rFonts w:ascii="宋体" w:eastAsia="宋体" w:hAnsi="宋体" w:cs="宋体"/>
          <w:sz w:val="30"/>
          <w:szCs w:val="30"/>
        </w:rPr>
        <w:t>起床。</w:t>
      </w:r>
    </w:p>
    <w:p w:rsidR="00A81F67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4</w:t>
      </w:r>
      <w:r>
        <w:t>、自己的事情自己做。</w:t>
      </w:r>
    </w:p>
    <w:p w:rsidR="00A81F67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5</w:t>
      </w:r>
      <w:r>
        <w:t>、做一些力所能及的家务。</w:t>
      </w:r>
    </w:p>
    <w:p w:rsidR="00A81F67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6</w:t>
      </w:r>
      <w:r>
        <w:t>、学会做一些简单的饭菜</w:t>
      </w:r>
    </w:p>
    <w:p w:rsidR="00A81F67">
      <w:pPr>
        <w:pStyle w:val="1"/>
        <w:spacing w:line="630" w:lineRule="exact"/>
        <w:ind w:firstLine="620"/>
        <w:jc w:val="both"/>
      </w:pPr>
      <w:r>
        <w:rPr>
          <w:rFonts w:ascii="Arial" w:eastAsia="Arial" w:hAnsi="Arial" w:cs="Arial"/>
          <w:sz w:val="28"/>
          <w:szCs w:val="28"/>
        </w:rPr>
        <w:t>7</w:t>
      </w:r>
      <w:r>
        <w:t>、每周进行</w:t>
      </w:r>
      <w:r>
        <w:rPr>
          <w:rFonts w:ascii="Arial" w:eastAsia="Arial" w:hAnsi="Arial" w:cs="Arial"/>
          <w:sz w:val="28"/>
          <w:szCs w:val="28"/>
        </w:rPr>
        <w:t>2——3</w:t>
      </w:r>
      <w:r>
        <w:t>次体育锻炼，如：爬山、游泳、羽毛</w:t>
      </w:r>
      <w:r>
        <w:t>球、乒乓球等增强体质。</w:t>
      </w:r>
    </w:p>
    <w:p w:rsidR="00A81F67">
      <w:pPr>
        <w:pStyle w:val="1"/>
        <w:spacing w:line="630" w:lineRule="exact"/>
        <w:ind w:firstLine="62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8"/>
          <w:cols w:space="720"/>
          <w:noEndnote/>
          <w:titlePg w:val="0"/>
          <w:docGrid w:linePitch="360"/>
        </w:sectPr>
      </w:pPr>
      <w:r>
        <w:t>计划制订好后，最重要的是我自己要按计划执行，不能光说</w:t>
      </w:r>
      <w:r>
        <w:t>不做。同时，我每过五天我便会对自己做自我检查。希望自己能</w:t>
      </w:r>
    </w:p>
    <w:p w:rsidR="00A81F67">
      <w:pPr>
        <w:pStyle w:val="1"/>
        <w:spacing w:line="630" w:lineRule="exact"/>
        <w:ind w:firstLine="620"/>
        <w:jc w:val="both"/>
      </w:pPr>
      <w:r>
        <w:t>过一个既快乐又有意义的寒假。</w:t>
      </w:r>
    </w:p>
    <w:p w:rsidR="00A81F67">
      <w:pPr>
        <w:pStyle w:val="1"/>
        <w:spacing w:line="630" w:lineRule="exact"/>
        <w:ind w:firstLine="62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11</w:t>
      </w:r>
    </w:p>
    <w:p w:rsidR="00A81F67">
      <w:pPr>
        <w:pStyle w:val="1"/>
        <w:spacing w:line="630" w:lineRule="exact"/>
        <w:ind w:firstLine="620"/>
        <w:jc w:val="both"/>
      </w:pPr>
      <w:r>
        <w:t>新学期，学通社迎来了一个新的挑战。</w:t>
      </w:r>
    </w:p>
    <w:p w:rsidR="00A81F67">
      <w:pPr>
        <w:pStyle w:val="1"/>
        <w:spacing w:line="626" w:lineRule="exact"/>
        <w:ind w:firstLine="620"/>
        <w:jc w:val="both"/>
      </w:pPr>
      <w:r>
        <w:t>作为学生会的一个宣传窗口，本学期学通社将继续积极配合</w:t>
      </w:r>
      <w:r>
        <w:t>学生会其他部门做好学生会各部门以及各社团、各班级开展的活</w:t>
      </w:r>
      <w:r>
        <w:t>动，对活动的前期准备、进展、取得的成绩进行全方面的报道。</w:t>
      </w:r>
      <w:r>
        <w:t>此外，作为院刊的承办与发行单位，本学期学通社还将负责一期</w:t>
      </w:r>
      <w:r>
        <w:t>《青春日志》的出刊工作。</w:t>
      </w:r>
    </w:p>
    <w:p w:rsidR="00A81F67">
      <w:pPr>
        <w:pStyle w:val="1"/>
        <w:spacing w:after="300" w:line="626" w:lineRule="exact"/>
        <w:ind w:firstLine="620"/>
        <w:jc w:val="both"/>
      </w:pPr>
      <w:r>
        <w:t>在这一学期中，学通社希望能够在以下三个方面做出比以往</w:t>
      </w:r>
      <w:r>
        <w:t>突出的成绩</w:t>
      </w:r>
      <w:r>
        <w:t>:</w:t>
      </w:r>
    </w:p>
    <w:p w:rsidR="00A81F67">
      <w:pPr>
        <w:pStyle w:val="1"/>
        <w:numPr>
          <w:ilvl w:val="0"/>
          <w:numId w:val="3"/>
        </w:numPr>
        <w:tabs>
          <w:tab w:val="left" w:pos="887"/>
        </w:tabs>
        <w:spacing w:after="300" w:line="240" w:lineRule="auto"/>
        <w:ind w:firstLine="62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新闻</w:t>
      </w:r>
      <w:r>
        <w:t>:</w:t>
      </w:r>
    </w:p>
    <w:p w:rsidR="00A81F67">
      <w:pPr>
        <w:pStyle w:val="1"/>
        <w:spacing w:line="634" w:lineRule="exact"/>
        <w:ind w:firstLine="640"/>
        <w:jc w:val="both"/>
      </w:pPr>
      <w:r>
        <w:t>具体做到：数量多，质量高，内容全；</w:t>
      </w:r>
    </w:p>
    <w:p w:rsidR="00A81F67">
      <w:pPr>
        <w:pStyle w:val="1"/>
        <w:spacing w:after="300" w:line="634" w:lineRule="exact"/>
        <w:ind w:firstLine="640"/>
        <w:jc w:val="both"/>
      </w:pPr>
      <w:r>
        <w:t>以半个月为周期，每个周期安排一名工作认真、责任心强的</w:t>
      </w:r>
      <w:r>
        <w:t>干事负责新闻的上传任务；</w:t>
      </w:r>
    </w:p>
    <w:p w:rsidR="00A81F67">
      <w:pPr>
        <w:pStyle w:val="1"/>
        <w:numPr>
          <w:ilvl w:val="0"/>
          <w:numId w:val="3"/>
        </w:numPr>
        <w:tabs>
          <w:tab w:val="left" w:pos="974"/>
        </w:tabs>
        <w:spacing w:line="468" w:lineRule="auto"/>
        <w:ind w:firstLine="640"/>
        <w:jc w:val="both"/>
      </w:pPr>
      <w:r>
        <w:t>.</w:t>
      </w:r>
      <w:r>
        <w:t>活动：</w:t>
      </w:r>
    </w:p>
    <w:p w:rsidR="00A81F67">
      <w:pPr>
        <w:pStyle w:val="1"/>
        <w:spacing w:after="300" w:line="628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19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a.</w:t>
      </w:r>
      <w:r>
        <w:t>已联系到一名在中科院动物所工作的研究人员丁亮，在条</w:t>
      </w:r>
      <w:r>
        <w:t>件允许的</w:t>
      </w:r>
      <w:r>
        <w:t>'</w:t>
      </w:r>
      <w:r>
        <w:t>情况下邀请其与紫金山环保大队队长一同为我们开展</w:t>
      </w:r>
      <w:r>
        <w:t>一个关于中华虎凤蝶的公益讲座。时间为</w:t>
      </w:r>
      <w:r>
        <w:rPr>
          <w:rFonts w:ascii="Arial" w:eastAsia="Arial" w:hAnsi="Arial" w:cs="Arial"/>
          <w:sz w:val="28"/>
          <w:szCs w:val="28"/>
        </w:rPr>
        <w:t>3</w:t>
      </w:r>
      <w:r>
        <w:t>月份下旬。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b.</w:t>
      </w:r>
      <w:r>
        <w:t>不定期</w:t>
      </w:r>
      <w:r>
        <w:t>组织各班宣传小组进行深入的交流，促进班级与部门之间的联</w:t>
      </w:r>
      <w:r>
        <w:t>系。</w:t>
      </w:r>
    </w:p>
    <w:p w:rsidR="00A81F67">
      <w:pPr>
        <w:pStyle w:val="1"/>
        <w:numPr>
          <w:ilvl w:val="0"/>
          <w:numId w:val="3"/>
        </w:numPr>
        <w:tabs>
          <w:tab w:val="left" w:pos="965"/>
        </w:tabs>
        <w:spacing w:line="468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院刊：</w:t>
      </w:r>
    </w:p>
    <w:p w:rsidR="00A81F67">
      <w:pPr>
        <w:pStyle w:val="1"/>
        <w:spacing w:line="628" w:lineRule="exact"/>
        <w:ind w:firstLine="640"/>
        <w:jc w:val="both"/>
      </w:pPr>
      <w:r>
        <w:t>时间允许的情况下，预备</w:t>
      </w:r>
      <w:r>
        <w:rPr>
          <w:rFonts w:ascii="Arial" w:eastAsia="Arial" w:hAnsi="Arial" w:cs="Arial"/>
          <w:sz w:val="28"/>
          <w:szCs w:val="28"/>
        </w:rPr>
        <w:t>5</w:t>
      </w:r>
      <w:r>
        <w:t>月份出一本院刊，为上学期的院</w:t>
      </w:r>
      <w:r>
        <w:t>刊内容做补充。</w:t>
      </w:r>
    </w:p>
    <w:p w:rsidR="00A81F67">
      <w:pPr>
        <w:pStyle w:val="1"/>
        <w:spacing w:line="628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Ps</w:t>
      </w:r>
      <w:r>
        <w:rPr>
          <w:sz w:val="34"/>
          <w:szCs w:val="34"/>
          <w:lang w:val="en-US" w:eastAsia="en-US" w:bidi="en-US"/>
        </w:rPr>
        <w:t>：</w:t>
      </w:r>
      <w:r>
        <w:t>考虑到活动照片的拍摄与存档，由于部门成员技术不够</w:t>
      </w:r>
      <w:r>
        <w:t>精湛，基础设备不够齐全，如果可以的话，我希望我们部门能够</w:t>
      </w:r>
      <w:r>
        <w:t>专心负责新闻写作与上传的任务。</w:t>
      </w:r>
    </w:p>
    <w:p w:rsidR="00A81F67">
      <w:pPr>
        <w:pStyle w:val="1"/>
        <w:spacing w:line="628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12</w:t>
      </w:r>
    </w:p>
    <w:p w:rsidR="00A81F67">
      <w:pPr>
        <w:pStyle w:val="1"/>
        <w:spacing w:line="628" w:lineRule="exact"/>
        <w:ind w:firstLine="640"/>
        <w:jc w:val="both"/>
      </w:pPr>
      <w:r>
        <w:t>白驹过隙，时光荏苒，恍如隔世，转眼之间，曾经令人无比</w:t>
      </w:r>
      <w:r>
        <w:t>向往的愉快而美妙的暑假就要</w:t>
      </w:r>
      <w:r>
        <w:t>跟我们道别了，我们是多么依依不</w:t>
      </w:r>
      <w:r>
        <w:t>舍啊！想努力把它留下，可人是无法控制时光的流逝，再一眨</w:t>
      </w:r>
      <w:r>
        <w:t>眼，它就从我们身边溜走了，顷刻间化为乌有，烟消云散。为此</w:t>
      </w:r>
      <w:r>
        <w:t>我们得再次拼搏奋斗，用自己的汗水和心血换取下一个假期的轻</w:t>
      </w:r>
      <w:r>
        <w:t>松和愉快。</w:t>
      </w:r>
    </w:p>
    <w:p w:rsidR="00A81F67">
      <w:pPr>
        <w:pStyle w:val="1"/>
        <w:spacing w:line="617" w:lineRule="exact"/>
        <w:ind w:firstLine="640"/>
        <w:jc w:val="both"/>
      </w:pPr>
      <w:r>
        <w:t>告别了小学的愉快生活，中学富丽堂皇的大门有向我们开</w:t>
      </w:r>
      <w:r>
        <w:t>启，向我们伸出欢迎的臂膀，热情地迎接我们的道来。我们接受</w:t>
      </w:r>
      <w:r>
        <w:t>了这份难得可贵的热情，踏进了中学的大门，走进了新的学校，</w:t>
      </w:r>
      <w:r>
        <w:t>新的班集体，融入了新的学习生活，新的团队。</w:t>
      </w:r>
    </w:p>
    <w:p w:rsidR="00A81F67">
      <w:pPr>
        <w:pStyle w:val="1"/>
        <w:spacing w:line="624" w:lineRule="exact"/>
        <w:ind w:firstLine="640"/>
        <w:jc w:val="both"/>
      </w:pPr>
      <w:r>
        <w:t>我们走进了知识的殿堂，将用一把把神奇的金灿灿的钥匙，</w:t>
      </w:r>
      <w:r>
        <w:t>打开一间间知识，智慧的宝库。我们期待着，希望能吮吸到更多</w:t>
      </w:r>
      <w:r>
        <w:t>知识的甘霖，希望在初中的第一个新学期里能表现得更出色。</w:t>
      </w:r>
    </w:p>
    <w:p w:rsidR="00A81F67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0"/>
          <w:cols w:space="720"/>
          <w:noEndnote/>
          <w:titlePg w:val="0"/>
          <w:docGrid w:linePitch="360"/>
        </w:sectPr>
      </w:pPr>
      <w:r>
        <w:t>面对中学这三年，我们不应当害怕退缩，而应当勇敢地走出</w:t>
      </w:r>
    </w:p>
    <w:p w:rsidR="00A81F67">
      <w:pPr>
        <w:pStyle w:val="1"/>
        <w:spacing w:line="624" w:lineRule="exact"/>
        <w:ind w:firstLine="640"/>
        <w:jc w:val="both"/>
      </w:pPr>
      <w:r>
        <w:t>去，面对一切艰难险阻。中学三年看似有些漫长，其实却很短</w:t>
      </w:r>
      <w:r>
        <w:t>暂，因此我</w:t>
      </w:r>
      <w:r>
        <w:t>们更应该抓紧一分一秒努力学习，认真完成各项作</w:t>
      </w:r>
      <w:r>
        <w:t>业，合理安排作息时间，按计划有条理地完成老师布置的任务，</w:t>
      </w:r>
      <w:r>
        <w:t>给老师留下一个难以抹灭的烙印。</w:t>
      </w:r>
    </w:p>
    <w:p w:rsidR="00A81F67">
      <w:pPr>
        <w:pStyle w:val="1"/>
        <w:spacing w:line="624" w:lineRule="exact"/>
        <w:ind w:firstLine="640"/>
        <w:jc w:val="both"/>
      </w:pPr>
      <w:r>
        <w:t>要知道，初中是比小学更高的一个层次，因此我们更应当稳</w:t>
      </w:r>
      <w:r>
        <w:t>抓？打，加固我们自身的</w:t>
      </w:r>
      <w:r>
        <w:t>“</w:t>
      </w:r>
      <w:r>
        <w:t>地基</w:t>
      </w:r>
      <w:r>
        <w:t>”</w:t>
      </w:r>
      <w:r>
        <w:t>，并且牢牢地抓住眼前的每一</w:t>
      </w:r>
      <w:r>
        <w:t>个难得的机会，把握住时机，千万</w:t>
      </w:r>
      <w:r>
        <w:t>不能错失良机。</w:t>
      </w:r>
    </w:p>
    <w:p w:rsidR="00A81F67">
      <w:pPr>
        <w:pStyle w:val="1"/>
        <w:spacing w:line="624" w:lineRule="exact"/>
        <w:ind w:firstLine="640"/>
        <w:jc w:val="both"/>
      </w:pPr>
      <w:r>
        <w:t>在新的班集体中，我们更应该大胆地展现出自己各方面的才</w:t>
      </w:r>
      <w:r>
        <w:t>能，让同学们刮目相看。我们也要学会与新同学适当交往，得</w:t>
      </w:r>
      <w:r>
        <w:t>“</w:t>
      </w:r>
      <w:r>
        <w:t>民心</w:t>
      </w:r>
      <w:r>
        <w:t>”</w:t>
      </w:r>
      <w:r>
        <w:t>，更应该尊敬自己的师长，表示忠心，将来才能得以重</w:t>
      </w:r>
      <w:r>
        <w:t>用。我们应当多参加各方面活动，锻炼自己，让自己更出色。</w:t>
      </w:r>
    </w:p>
    <w:p w:rsidR="00A81F67">
      <w:pPr>
        <w:pStyle w:val="1"/>
        <w:spacing w:line="627" w:lineRule="exact"/>
        <w:ind w:firstLine="640"/>
        <w:jc w:val="both"/>
      </w:pPr>
      <w:r>
        <w:t>就以上三大点，我绐自己在初中第一学期里定下了三大</w:t>
      </w:r>
      <w:r>
        <w:t>“</w:t>
      </w:r>
      <w:r>
        <w:t>战</w:t>
      </w:r>
      <w:r>
        <w:t>略</w:t>
      </w:r>
      <w:r>
        <w:t>”</w:t>
      </w:r>
      <w:r>
        <w:t>目标：</w:t>
      </w:r>
    </w:p>
    <w:p w:rsidR="00A81F67">
      <w:pPr>
        <w:pStyle w:val="1"/>
        <w:spacing w:line="627" w:lineRule="exact"/>
        <w:ind w:firstLine="640"/>
      </w:pPr>
      <w:r>
        <w:t>首先要自觉遵守中学</w:t>
      </w:r>
      <w:r>
        <w:t>“</w:t>
      </w:r>
      <w:r>
        <w:t>学生一日常规</w:t>
      </w:r>
      <w:r>
        <w:t>”</w:t>
      </w:r>
      <w:r>
        <w:t>。上课要认真听课，</w:t>
      </w:r>
      <w:r>
        <w:t>做课堂笔记，完成作业，要努力养成温故而知新的良好的学习习</w:t>
      </w:r>
      <w:r>
        <w:t>惯，改掉粗心，马虎的坏毛病。做任何事都应当仔细谨慎，观察</w:t>
      </w:r>
      <w:r>
        <w:t>入微。在成绩方面要过应，期中考之前，</w:t>
      </w:r>
      <w:r>
        <w:t>要在班级站？脚跟，靠</w:t>
      </w:r>
      <w:r>
        <w:t>进班级前十。</w:t>
      </w:r>
    </w:p>
    <w:p w:rsidR="00A81F67">
      <w:pPr>
        <w:pStyle w:val="1"/>
        <w:spacing w:line="627" w:lineRule="exact"/>
        <w:ind w:firstLine="640"/>
      </w:pPr>
      <w:r>
        <w:t>其次应当抓住每一个时机，不能错过，稳稳地向前迈出每一</w:t>
      </w:r>
      <w:r>
        <w:t>步。</w:t>
      </w:r>
    </w:p>
    <w:p w:rsidR="00A81F67">
      <w:pPr>
        <w:pStyle w:val="1"/>
        <w:spacing w:line="627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21"/>
          <w:cols w:space="720"/>
          <w:noEndnote/>
          <w:titlePg w:val="0"/>
          <w:docGrid w:linePitch="360"/>
        </w:sectPr>
      </w:pPr>
      <w:r>
        <w:t>最后应当展现最好的自己，让自己在各方面都很出包。并且</w:t>
      </w:r>
    </w:p>
    <w:p w:rsidR="00A81F67">
      <w:pPr>
        <w:pStyle w:val="1"/>
        <w:spacing w:line="627" w:lineRule="exact"/>
        <w:ind w:firstLine="640"/>
      </w:pPr>
      <w:r>
        <w:t>跟周围的同学结下深厚的友情，从陌生一直到熟悉，让老师信任</w:t>
      </w:r>
      <w:r>
        <w:t>自己，</w:t>
      </w:r>
      <w:r>
        <w:t>看见自己存在的价值，要知道是金子总会发光的。</w:t>
      </w:r>
    </w:p>
    <w:p w:rsidR="00A81F67">
      <w:pPr>
        <w:pStyle w:val="1"/>
        <w:spacing w:line="627" w:lineRule="exact"/>
        <w:ind w:firstLine="640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13</w:t>
      </w:r>
    </w:p>
    <w:p w:rsidR="00A81F67">
      <w:pPr>
        <w:pStyle w:val="1"/>
        <w:spacing w:after="300" w:line="627" w:lineRule="exact"/>
        <w:ind w:firstLine="640"/>
      </w:pPr>
      <w:r>
        <w:t>转眼间，大一上学期已经走到尽头，站在岁末，回顾自己，</w:t>
      </w:r>
      <w:r>
        <w:t>回顾我们</w:t>
      </w:r>
      <w:r>
        <w:rPr>
          <w:rFonts w:ascii="Arial" w:eastAsia="Arial" w:hAnsi="Arial" w:cs="Arial"/>
          <w:sz w:val="28"/>
          <w:szCs w:val="28"/>
        </w:rPr>
        <w:t>07060641</w:t>
      </w:r>
      <w:r>
        <w:t>走过的这一个学期，我们在不断的犯错与改</w:t>
      </w:r>
      <w:r>
        <w:t>进中成长。为使我们班级下学期的工作学工作计划：</w:t>
      </w:r>
    </w:p>
    <w:p w:rsidR="00A81F67">
      <w:pPr>
        <w:pStyle w:val="1"/>
        <w:spacing w:line="468" w:lineRule="auto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班委改选</w:t>
      </w:r>
    </w:p>
    <w:p w:rsidR="00A81F67">
      <w:pPr>
        <w:pStyle w:val="1"/>
        <w:tabs>
          <w:tab w:val="left" w:pos="5299"/>
        </w:tabs>
        <w:spacing w:line="627" w:lineRule="exact"/>
        <w:ind w:firstLine="620"/>
        <w:jc w:val="both"/>
      </w:pPr>
      <w:r>
        <w:t>针对本班部分班委实际的工作和学</w:t>
      </w:r>
      <w:r>
        <w:tab/>
      </w:r>
      <w:r>
        <w:t>新学期，要以本学期</w:t>
      </w:r>
      <w:r>
        <w:t>的不足为警戒，以本学期的经验为指导，在以上计划的基础上</w:t>
      </w:r>
      <w:r>
        <w:t>,</w:t>
      </w:r>
      <w:r>
        <w:t>根据到时班级的实际情况，及时补充完善工作计划，并积极认真</w:t>
      </w:r>
      <w:r>
        <w:t>地落实，尽自己最大的努力为大家服好务！</w:t>
      </w:r>
    </w:p>
    <w:p w:rsidR="00A81F67">
      <w:pPr>
        <w:pStyle w:val="1"/>
        <w:spacing w:line="634" w:lineRule="exact"/>
        <w:ind w:firstLine="62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14</w:t>
      </w:r>
    </w:p>
    <w:p w:rsidR="00A81F67">
      <w:pPr>
        <w:pStyle w:val="1"/>
        <w:spacing w:line="634" w:lineRule="exact"/>
        <w:ind w:firstLine="620"/>
        <w:jc w:val="both"/>
      </w:pPr>
      <w:r>
        <w:t>一、读书目标：</w:t>
      </w:r>
    </w:p>
    <w:p w:rsidR="00A81F67">
      <w:pPr>
        <w:pStyle w:val="1"/>
        <w:spacing w:line="634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、提高自身的政治、业务理论水平，提高教育实践能力，</w:t>
      </w:r>
      <w:r>
        <w:t>以适应形式的发展。</w:t>
      </w:r>
    </w:p>
    <w:p w:rsidR="00A81F67">
      <w:pPr>
        <w:pStyle w:val="1"/>
        <w:spacing w:line="634" w:lineRule="exact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、通过读书活动不断提升自己的文化内涵和修养，提高自</w:t>
      </w:r>
      <w:r>
        <w:t>己运用科学观点看待问题的能力。</w:t>
      </w:r>
    </w:p>
    <w:p w:rsidR="00A81F67">
      <w:pPr>
        <w:pStyle w:val="1"/>
        <w:spacing w:line="634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22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3</w:t>
      </w:r>
      <w:r>
        <w:t>、培养提高自身学习的兴趣使理论与实践相结合，逐步提</w:t>
      </w:r>
      <w:r>
        <w:t>高自己的教育教学水平。</w:t>
      </w:r>
    </w:p>
    <w:p w:rsidR="00A81F67">
      <w:pPr>
        <w:pStyle w:val="1"/>
        <w:spacing w:line="634" w:lineRule="exact"/>
        <w:ind w:firstLine="640"/>
      </w:pPr>
      <w:r>
        <w:t>二、读书内容：</w:t>
      </w:r>
    </w:p>
    <w:p w:rsidR="00A81F67">
      <w:pPr>
        <w:pStyle w:val="1"/>
        <w:spacing w:line="634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、把读书活动融入到自己的教育教学工作当</w:t>
      </w:r>
      <w:r>
        <w:t>中，促进教学</w:t>
      </w:r>
      <w:r>
        <w:t>实践与理论的结合与反思，提高师德素质和自身修养，这学期我</w:t>
      </w:r>
      <w:r>
        <w:t>将阅读以下书：</w:t>
      </w:r>
    </w:p>
    <w:p w:rsidR="00A81F67">
      <w:pPr>
        <w:pStyle w:val="1"/>
        <w:spacing w:line="634" w:lineRule="exact"/>
        <w:ind w:firstLine="780"/>
      </w:pPr>
      <w:r>
        <w:t>《为什么学生不喜欢上学》、《做最棒的老师》、《给知心家</w:t>
      </w:r>
      <w:r>
        <w:t>庭》、《夏山学校》等教育专著。</w:t>
      </w:r>
    </w:p>
    <w:p w:rsidR="00A81F67">
      <w:pPr>
        <w:pStyle w:val="1"/>
        <w:spacing w:after="280" w:line="634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、运用网络，经常在网上浏览、阅读、学习教育教学的新</w:t>
      </w:r>
      <w:r>
        <w:t>动态，跟上时代的脚步，做一个</w:t>
      </w:r>
      <w:r>
        <w:t>“</w:t>
      </w:r>
      <w:r>
        <w:t>时尚</w:t>
      </w:r>
      <w:r>
        <w:t>”</w:t>
      </w:r>
      <w:r>
        <w:t>的老师。</w:t>
      </w:r>
    </w:p>
    <w:p w:rsidR="00A81F67">
      <w:pPr>
        <w:pStyle w:val="1"/>
        <w:spacing w:after="280" w:line="240" w:lineRule="auto"/>
        <w:ind w:firstLine="640"/>
        <w:jc w:val="both"/>
      </w:pPr>
      <w:r>
        <w:t>三、时间安排：</w:t>
      </w:r>
    </w:p>
    <w:p w:rsidR="00A81F67">
      <w:pPr>
        <w:pStyle w:val="1"/>
        <w:spacing w:line="240" w:lineRule="auto"/>
        <w:ind w:firstLine="640"/>
        <w:jc w:val="both"/>
      </w:pPr>
      <w:r>
        <w:t>要使读书计划不流于形式，落到实处，关键在坚持，不把事</w:t>
      </w:r>
      <w:r>
        <w:t>务繁忙没时间读作为推脱之词。把读书作为每天必做的功课，如</w:t>
      </w:r>
      <w:r>
        <w:t>同吃饭、睡觉一样重要。所以要培养自己的意志力，直至这样的</w:t>
      </w:r>
      <w:r>
        <w:t>坚持成为一种习惯。每天要保证至少半小时的读书时间。</w:t>
      </w:r>
    </w:p>
    <w:p w:rsidR="00A81F67">
      <w:pPr>
        <w:pStyle w:val="1"/>
        <w:spacing w:line="618" w:lineRule="exact"/>
        <w:ind w:firstLine="620"/>
        <w:jc w:val="both"/>
      </w:pPr>
      <w:r>
        <w:t>四、及时反思：</w:t>
      </w:r>
    </w:p>
    <w:p w:rsidR="00A81F67">
      <w:pPr>
        <w:pStyle w:val="1"/>
        <w:spacing w:line="618" w:lineRule="exact"/>
        <w:ind w:firstLine="660"/>
        <w:jc w:val="both"/>
      </w:pPr>
      <w:r>
        <w:t>“</w:t>
      </w:r>
      <w:r>
        <w:t>反思型学习</w:t>
      </w:r>
      <w:r>
        <w:t>”</w:t>
      </w:r>
      <w:r>
        <w:t>，顾名思义就这样通过对学习活动过程的反</w:t>
      </w:r>
      <w:r>
        <w:t>思来进行学习。有人说：学习中的反思就如同生物体消化食物和</w:t>
      </w:r>
      <w:r>
        <w:t>吸收养分一样，这样别人无法代替的。反思，对于一个教师来说</w:t>
      </w:r>
      <w:r>
        <w:t>异常重要，因此我做了以下计划：</w:t>
      </w:r>
    </w:p>
    <w:p w:rsidR="00A81F67">
      <w:pPr>
        <w:pStyle w:val="1"/>
        <w:spacing w:line="618" w:lineRule="exact"/>
        <w:ind w:firstLine="66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8"/>
          <w:szCs w:val="28"/>
        </w:rPr>
        <w:t>1</w:t>
      </w:r>
      <w:r>
        <w:t>、在自我反思的基础上，积极和组内教师相互交流，相互</w:t>
      </w:r>
      <w:r>
        <w:t>启发，从而达到共同发展。集体的力量这样无穷大的。因此，我</w:t>
      </w:r>
      <w:r>
        <w:t>们应该多与同事交流，加强交流，及时反思。积极参与读书交流</w:t>
      </w:r>
    </w:p>
    <w:p w:rsidR="00A81F67">
      <w:pPr>
        <w:pStyle w:val="1"/>
        <w:spacing w:line="618" w:lineRule="exact"/>
        <w:ind w:firstLine="660"/>
        <w:jc w:val="both"/>
      </w:pPr>
      <w:r>
        <w:t>活动，让读书活动与课堂教学效果以及相关教学活动相结合。</w:t>
      </w:r>
    </w:p>
    <w:p w:rsidR="00A81F67">
      <w:pPr>
        <w:pStyle w:val="1"/>
        <w:spacing w:line="618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2</w:t>
      </w:r>
      <w:r>
        <w:t>.</w:t>
      </w:r>
      <w:r>
        <w:t>每月撰写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1-2</w:t>
      </w:r>
      <w:r>
        <w:t>篇读后感，把它记教我的博客里。对自身的</w:t>
      </w:r>
      <w:r>
        <w:t>教育实践、教学行为进行反思，对学校新近发生的事情发表看法</w:t>
      </w:r>
      <w:r>
        <w:t>和感想，为学校的发展筹谋划策，对当前的教育改革发展提出自</w:t>
      </w:r>
      <w:r>
        <w:t>己的思考等等。</w:t>
      </w:r>
    </w:p>
    <w:p w:rsidR="00A81F67">
      <w:pPr>
        <w:pStyle w:val="1"/>
        <w:spacing w:after="260" w:line="634" w:lineRule="exact"/>
        <w:ind w:firstLine="660"/>
        <w:jc w:val="both"/>
      </w:pPr>
      <w:r>
        <w:rPr>
          <w:rFonts w:ascii="Arial" w:eastAsia="Arial" w:hAnsi="Arial" w:cs="Arial"/>
          <w:sz w:val="28"/>
          <w:szCs w:val="28"/>
        </w:rPr>
        <w:t>3</w:t>
      </w:r>
      <w:r>
        <w:t>、每学期撰写一篇高质量的论文，对自己的教育教学实践</w:t>
      </w:r>
      <w:r>
        <w:t>和宏观教育教学改革进行深入的思考、探索和总结，并积极参加</w:t>
      </w:r>
      <w:r>
        <w:t>各类征文竞赛活动，不断提升自己的科研能力。</w:t>
      </w:r>
    </w:p>
    <w:p w:rsidR="00A81F67">
      <w:pPr>
        <w:pStyle w:val="1"/>
        <w:spacing w:line="240" w:lineRule="auto"/>
        <w:ind w:firstLine="660"/>
        <w:jc w:val="both"/>
      </w:pPr>
      <w:r>
        <w:t>以上这样我的读书计划，但我知道，读书这样一辈子的事。</w:t>
      </w:r>
    </w:p>
    <w:p w:rsidR="00A81F67">
      <w:pPr>
        <w:pStyle w:val="1"/>
        <w:spacing w:line="623" w:lineRule="exact"/>
        <w:ind w:firstLine="0"/>
      </w:pPr>
      <w:r>
        <w:t>现在提倡终身学习。作为教师，更应该做好带头人；也只有这</w:t>
      </w:r>
      <w:r>
        <w:t>样，我们才有资格、能力担当这教书育人的神圣使命，相信我们</w:t>
      </w:r>
      <w:r>
        <w:t>都可以！</w:t>
      </w:r>
    </w:p>
    <w:p w:rsidR="00A81F67">
      <w:pPr>
        <w:pStyle w:val="1"/>
        <w:spacing w:line="623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15</w:t>
      </w:r>
    </w:p>
    <w:p w:rsidR="00A81F67">
      <w:pPr>
        <w:pStyle w:val="1"/>
        <w:spacing w:line="623" w:lineRule="exact"/>
        <w:ind w:firstLine="640"/>
        <w:jc w:val="both"/>
      </w:pPr>
      <w:r>
        <w:t>明天就要开学了，新的</w:t>
      </w:r>
      <w:r>
        <w:t>学期就要来临了，下个学期就升到六</w:t>
      </w:r>
      <w:r>
        <w:t>年级了，六年级是最紧张的学习阶段了如果一旦出了什么，那以</w:t>
      </w:r>
      <w:r>
        <w:t>后的初中和高中学习起来，那就更难了。所以我也帮自己计划好</w:t>
      </w:r>
      <w:r>
        <w:t>了我的六年级计划。</w:t>
      </w:r>
    </w:p>
    <w:p w:rsidR="00A81F67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4"/>
          <w:cols w:space="720"/>
          <w:noEndnote/>
          <w:titlePg w:val="0"/>
          <w:docGrid w:linePitch="360"/>
        </w:sectPr>
      </w:pPr>
      <w:r>
        <w:t>上入高年级，也等于学习负担变重了，爸爸也控制了我上网</w:t>
      </w:r>
      <w:r>
        <w:t>玩电脑是时间。除了做学乐中国，因为对爸爸来说只有做学乐中</w:t>
      </w:r>
      <w:r>
        <w:t>国，这样上网才算是学习，我也是这么想的</w:t>
      </w:r>
      <w:r>
        <w:t>/</w:t>
      </w:r>
      <w:r>
        <w:t>。我这个人做题目</w:t>
      </w:r>
      <w:r>
        <w:t>遇到不会时总是不问，每回只要我做作业的时候，爸爸总不会忘</w:t>
      </w:r>
      <w:r>
        <w:t>了一句</w:t>
      </w:r>
      <w:r>
        <w:t>“</w:t>
      </w:r>
      <w:r>
        <w:t>不会的过来问</w:t>
      </w:r>
      <w:r>
        <w:t>”</w:t>
      </w:r>
      <w:r>
        <w:t>，可是我就是不问，弄的老爸也没办法</w:t>
      </w:r>
    </w:p>
    <w:p w:rsidR="00A81F67">
      <w:pPr>
        <w:pStyle w:val="1"/>
        <w:spacing w:line="623" w:lineRule="exact"/>
        <w:ind w:firstLine="640"/>
        <w:jc w:val="both"/>
      </w:pPr>
      <w:r>
        <w:t>了，还是每回老爸检查到时，教会了我。所以，以后我决定自己</w:t>
      </w:r>
      <w:r>
        <w:t>主动去问，只有养成了这样的</w:t>
      </w:r>
      <w:r>
        <w:t>好习惯才行啊！英语单词或者课</w:t>
      </w:r>
      <w:r>
        <w:t>文，我总是不会去到老师那儿去背，只有老爸去催了，我才会去</w:t>
      </w:r>
      <w:r>
        <w:t>背。所以，我以后也要养成一个这样的好习惯，就是老师上完一</w:t>
      </w:r>
      <w:r>
        <w:t>课。</w:t>
      </w:r>
    </w:p>
    <w:p w:rsidR="00A81F67">
      <w:pPr>
        <w:pStyle w:val="1"/>
        <w:spacing w:after="140" w:line="623" w:lineRule="exact"/>
        <w:ind w:firstLine="640"/>
        <w:jc w:val="both"/>
      </w:pPr>
      <w:r>
        <w:t>好了，我的学习计划，就说到这里了，因为我觉得光说是没</w:t>
      </w:r>
      <w:r>
        <w:t>用的，最重要的是实际行动啊</w:t>
      </w:r>
      <w:r>
        <w:t>!</w:t>
      </w:r>
    </w:p>
    <w:p w:rsidR="00A81F67">
      <w:pPr>
        <w:pStyle w:val="1"/>
        <w:spacing w:after="240" w:line="240" w:lineRule="auto"/>
        <w:ind w:firstLine="620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16</w:t>
      </w:r>
    </w:p>
    <w:p w:rsidR="00A81F67">
      <w:pPr>
        <w:pStyle w:val="1"/>
        <w:spacing w:after="240"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1)</w:t>
      </w:r>
      <w:r>
        <w:t>早晨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50</w:t>
      </w:r>
      <w:r>
        <w:t>起床。</w:t>
      </w:r>
    </w:p>
    <w:p w:rsidR="00A81F67">
      <w:pPr>
        <w:pStyle w:val="20"/>
        <w:numPr>
          <w:ilvl w:val="0"/>
          <w:numId w:val="4"/>
        </w:numPr>
        <w:tabs>
          <w:tab w:val="left" w:pos="1118"/>
          <w:tab w:val="right" w:pos="1580"/>
          <w:tab w:val="right" w:pos="2018"/>
          <w:tab w:val="center" w:leader="hyphen" w:pos="2948"/>
          <w:tab w:val="left" w:pos="3316"/>
          <w:tab w:val="right" w:pos="4489"/>
        </w:tabs>
        <w:spacing w:line="240" w:lineRule="auto"/>
        <w:ind w:firstLine="620"/>
        <w:rPr>
          <w:sz w:val="30"/>
          <w:szCs w:val="30"/>
        </w:rPr>
      </w:pPr>
      <w:r>
        <w:t>7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50</w:t>
      </w:r>
      <w:r>
        <w:tab/>
        <w:t>8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00</w:t>
      </w:r>
      <w:r>
        <w:tab/>
      </w:r>
      <w:r>
        <w:rPr>
          <w:rFonts w:ascii="宋体" w:eastAsia="宋体" w:hAnsi="宋体" w:cs="宋体"/>
          <w:sz w:val="30"/>
          <w:szCs w:val="30"/>
        </w:rPr>
        <w:t>洗漱。</w:t>
      </w:r>
    </w:p>
    <w:p w:rsidR="00A81F67">
      <w:pPr>
        <w:pStyle w:val="1"/>
        <w:numPr>
          <w:ilvl w:val="0"/>
          <w:numId w:val="4"/>
        </w:numPr>
        <w:tabs>
          <w:tab w:val="left" w:pos="1110"/>
          <w:tab w:val="right" w:pos="1570"/>
          <w:tab w:val="right" w:pos="2018"/>
          <w:tab w:val="center" w:leader="hyphen" w:pos="2948"/>
          <w:tab w:val="left" w:pos="3306"/>
        </w:tabs>
        <w:spacing w:after="240"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8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10</w:t>
      </w:r>
      <w:r>
        <w:rPr>
          <w:rFonts w:ascii="Arial" w:eastAsia="Arial" w:hAnsi="Arial" w:cs="Arial"/>
          <w:sz w:val="28"/>
          <w:szCs w:val="28"/>
        </w:rPr>
        <w:tab/>
        <w:t>8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30</w:t>
      </w:r>
      <w:r>
        <w:t>读读背背《论语》至少一面。</w:t>
      </w:r>
    </w:p>
    <w:p w:rsidR="00A81F67">
      <w:pPr>
        <w:pStyle w:val="20"/>
        <w:numPr>
          <w:ilvl w:val="0"/>
          <w:numId w:val="4"/>
        </w:numPr>
        <w:tabs>
          <w:tab w:val="left" w:pos="1110"/>
          <w:tab w:val="right" w:pos="1580"/>
          <w:tab w:val="right" w:pos="2018"/>
          <w:tab w:val="center" w:leader="hyphen" w:pos="2948"/>
          <w:tab w:val="left" w:pos="3316"/>
        </w:tabs>
        <w:spacing w:line="240" w:lineRule="auto"/>
        <w:ind w:firstLine="620"/>
        <w:rPr>
          <w:sz w:val="30"/>
          <w:szCs w:val="30"/>
        </w:rPr>
      </w:pPr>
      <w:r>
        <w:t>8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40</w:t>
      </w:r>
      <w:r>
        <w:tab/>
        <w:t>9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20</w:t>
      </w:r>
      <w:r>
        <w:rPr>
          <w:rFonts w:ascii="宋体" w:eastAsia="宋体" w:hAnsi="宋体" w:cs="宋体"/>
          <w:sz w:val="30"/>
          <w:szCs w:val="30"/>
        </w:rPr>
        <w:t>做读书摘记至少两篇。</w:t>
      </w:r>
    </w:p>
    <w:p w:rsidR="00A81F67">
      <w:pPr>
        <w:pStyle w:val="1"/>
        <w:numPr>
          <w:ilvl w:val="0"/>
          <w:numId w:val="4"/>
        </w:numPr>
        <w:tabs>
          <w:tab w:val="left" w:pos="1110"/>
          <w:tab w:val="right" w:pos="1570"/>
          <w:tab w:val="right" w:pos="2018"/>
          <w:tab w:val="center" w:leader="hyphen" w:pos="2948"/>
          <w:tab w:val="left" w:pos="3306"/>
        </w:tabs>
        <w:spacing w:after="280"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9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30</w:t>
      </w:r>
      <w:r>
        <w:rPr>
          <w:rFonts w:ascii="Arial" w:eastAsia="Arial" w:hAnsi="Arial" w:cs="Arial"/>
          <w:sz w:val="28"/>
          <w:szCs w:val="28"/>
        </w:rPr>
        <w:tab/>
        <w:t>9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50</w:t>
      </w:r>
      <w:r>
        <w:t>完成数学报纸至少两面。</w:t>
      </w:r>
    </w:p>
    <w:p w:rsidR="00A81F67">
      <w:pPr>
        <w:pStyle w:val="20"/>
        <w:numPr>
          <w:ilvl w:val="0"/>
          <w:numId w:val="4"/>
        </w:numPr>
        <w:tabs>
          <w:tab w:val="left" w:pos="1118"/>
          <w:tab w:val="right" w:pos="1753"/>
          <w:tab w:val="right" w:pos="2018"/>
          <w:tab w:val="left" w:leader="hyphen" w:pos="2989"/>
          <w:tab w:val="left" w:pos="3633"/>
        </w:tabs>
        <w:spacing w:line="240" w:lineRule="auto"/>
        <w:ind w:firstLine="620"/>
        <w:rPr>
          <w:sz w:val="30"/>
          <w:szCs w:val="30"/>
        </w:rPr>
      </w:pPr>
      <w:r>
        <w:t>10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00</w:t>
      </w:r>
      <w:r>
        <w:tab/>
        <w:t>10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</w:r>
      <w:r>
        <w:t>30</w:t>
      </w:r>
      <w:r>
        <w:rPr>
          <w:rFonts w:ascii="宋体" w:eastAsia="宋体" w:hAnsi="宋体" w:cs="宋体"/>
          <w:sz w:val="30"/>
          <w:szCs w:val="30"/>
        </w:rPr>
        <w:t>预习下册教科书。</w:t>
      </w:r>
    </w:p>
    <w:p w:rsidR="00A81F67">
      <w:pPr>
        <w:pStyle w:val="1"/>
        <w:numPr>
          <w:ilvl w:val="0"/>
          <w:numId w:val="4"/>
        </w:numPr>
        <w:tabs>
          <w:tab w:val="left" w:pos="1110"/>
          <w:tab w:val="right" w:pos="1743"/>
          <w:tab w:val="right" w:pos="2018"/>
          <w:tab w:val="left" w:leader="hyphen" w:pos="2989"/>
          <w:tab w:val="left" w:pos="3623"/>
        </w:tabs>
        <w:spacing w:after="280" w:line="240" w:lineRule="auto"/>
        <w:ind w:firstLine="620"/>
      </w:pPr>
      <w:r>
        <w:rPr>
          <w:rFonts w:ascii="Arial" w:eastAsia="Arial" w:hAnsi="Arial" w:cs="Arial"/>
          <w:sz w:val="28"/>
          <w:szCs w:val="28"/>
        </w:rPr>
        <w:t>10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40</w:t>
      </w:r>
      <w:r>
        <w:rPr>
          <w:rFonts w:ascii="Arial" w:eastAsia="Arial" w:hAnsi="Arial" w:cs="Arial"/>
          <w:sz w:val="28"/>
          <w:szCs w:val="28"/>
        </w:rPr>
        <w:tab/>
        <w:t>11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ab/>
        <w:t>00</w:t>
      </w:r>
      <w:r>
        <w:t>默写上册英语书的单词表星号词和</w:t>
      </w:r>
    </w:p>
    <w:p w:rsidR="00A81F67">
      <w:pPr>
        <w:pStyle w:val="1"/>
        <w:spacing w:after="240" w:line="240" w:lineRule="auto"/>
        <w:ind w:firstLine="0"/>
      </w:pPr>
      <w:r>
        <w:t>粗体词，至少两个单元。</w:t>
      </w:r>
    </w:p>
    <w:p w:rsidR="00A81F67">
      <w:pPr>
        <w:pStyle w:val="20"/>
        <w:numPr>
          <w:ilvl w:val="0"/>
          <w:numId w:val="4"/>
        </w:numPr>
        <w:tabs>
          <w:tab w:val="left" w:pos="1118"/>
          <w:tab w:val="right" w:pos="1753"/>
          <w:tab w:val="right" w:pos="2018"/>
          <w:tab w:val="left" w:leader="hyphen" w:pos="2989"/>
          <w:tab w:val="left" w:pos="3633"/>
        </w:tabs>
        <w:spacing w:after="280" w:line="240" w:lineRule="auto"/>
        <w:ind w:firstLine="620"/>
        <w:rPr>
          <w:sz w:val="30"/>
          <w:szCs w:val="30"/>
        </w:rPr>
      </w:pPr>
      <w:r>
        <w:t>11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00</w:t>
      </w:r>
      <w:r>
        <w:tab/>
        <w:t>11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25</w:t>
      </w:r>
      <w:r>
        <w:rPr>
          <w:rFonts w:ascii="宋体" w:eastAsia="宋体" w:hAnsi="宋体" w:cs="宋体"/>
          <w:sz w:val="30"/>
          <w:szCs w:val="30"/>
        </w:rPr>
        <w:t>吃午饭。</w:t>
      </w:r>
    </w:p>
    <w:p w:rsidR="00A81F67">
      <w:pPr>
        <w:pStyle w:val="20"/>
        <w:numPr>
          <w:ilvl w:val="0"/>
          <w:numId w:val="4"/>
        </w:numPr>
        <w:tabs>
          <w:tab w:val="left" w:pos="1118"/>
          <w:tab w:val="right" w:pos="1753"/>
          <w:tab w:val="right" w:pos="2018"/>
          <w:tab w:val="left" w:leader="hyphen" w:pos="2989"/>
          <w:tab w:val="left" w:pos="3642"/>
        </w:tabs>
        <w:spacing w:after="280" w:line="240" w:lineRule="auto"/>
        <w:ind w:firstLine="620"/>
        <w:rPr>
          <w:sz w:val="30"/>
          <w:szCs w:val="30"/>
        </w:rPr>
      </w:pPr>
      <w:r>
        <w:t>11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30</w:t>
      </w:r>
      <w:r>
        <w:tab/>
        <w:t>12</w:t>
      </w:r>
      <w:r>
        <w:rPr>
          <w:rFonts w:ascii="宋体" w:eastAsia="宋体" w:hAnsi="宋体" w:cs="宋体"/>
          <w:sz w:val="34"/>
          <w:szCs w:val="34"/>
        </w:rPr>
        <w:t>：</w:t>
      </w:r>
      <w:r>
        <w:tab/>
        <w:t>20</w:t>
      </w:r>
      <w:r>
        <w:rPr>
          <w:rFonts w:ascii="宋体" w:eastAsia="宋体" w:hAnsi="宋体" w:cs="宋体"/>
          <w:sz w:val="30"/>
          <w:szCs w:val="30"/>
        </w:rPr>
        <w:t>看课外书。</w:t>
      </w: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200"/>
        <w:gridCol w:w="595"/>
        <w:gridCol w:w="922"/>
        <w:gridCol w:w="998"/>
        <w:gridCol w:w="4829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451"/>
          <w:jc w:val="center"/>
        </w:trPr>
        <w:tc>
          <w:tcPr>
            <w:tcW w:w="1200" w:type="dxa"/>
            <w:shd w:val="clear" w:color="auto" w:fill="auto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10)</w:t>
            </w:r>
          </w:p>
        </w:tc>
        <w:tc>
          <w:tcPr>
            <w:tcW w:w="595" w:type="dxa"/>
            <w:shd w:val="clear" w:color="auto" w:fill="auto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12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</w:tcPr>
          <w:p w:rsidR="00A81F67">
            <w:pPr>
              <w:pStyle w:val="a3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  <w:lang w:val="en-US" w:eastAsia="en-US" w:bidi="en-US"/>
              </w:rPr>
              <w:t>30-</w:t>
            </w:r>
          </w:p>
        </w:tc>
        <w:tc>
          <w:tcPr>
            <w:tcW w:w="998" w:type="dxa"/>
            <w:shd w:val="clear" w:color="auto" w:fill="auto"/>
          </w:tcPr>
          <w:p w:rsidR="00A81F67">
            <w:pPr>
              <w:pStyle w:val="a3"/>
              <w:spacing w:line="240" w:lineRule="auto"/>
              <w:ind w:firstLine="280"/>
              <w:jc w:val="both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  <w:lang w:val="en-US" w:eastAsia="en-US" w:bidi="en-US"/>
              </w:rPr>
              <w:t>-13</w:t>
            </w:r>
            <w:r>
              <w:rPr>
                <w:sz w:val="34"/>
                <w:szCs w:val="34"/>
                <w:lang w:val="en-US" w:eastAsia="en-US" w:bidi="en-US"/>
              </w:rPr>
              <w:t>：</w:t>
            </w:r>
          </w:p>
        </w:tc>
        <w:tc>
          <w:tcPr>
            <w:tcW w:w="4829" w:type="dxa"/>
            <w:shd w:val="clear" w:color="auto" w:fill="auto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00</w:t>
            </w:r>
            <w:r>
              <w:t>读熟古诗。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3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11)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13: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20——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——13: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50</w:t>
            </w:r>
            <w:r>
              <w:t>读读背背《弟子规》至少五面。</w:t>
            </w:r>
          </w:p>
        </w:tc>
      </w:tr>
    </w:tbl>
    <w:p>
      <w:pPr>
        <w:sectPr>
          <w:type w:val="nextPage"/>
          <w:pgSz w:w="11900" w:h="16840"/>
          <w:pgMar w:top="1949" w:right="1330" w:bottom="1904" w:left="1556" w:header="1521" w:footer="1476" w:gutter="0"/>
          <w:pgNumType w:start="25"/>
          <w:cols w:space="720"/>
          <w:noEndnote/>
          <w:titlePg w:val="0"/>
          <w:docGrid w:linePitch="360"/>
        </w:sectPr>
      </w:pPr>
    </w:p>
    <w:tbl>
      <w:tblPr>
        <w:tblStyle w:val="TableNormal"/>
        <w:tblOverlap w:val="never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200"/>
        <w:gridCol w:w="595"/>
        <w:gridCol w:w="922"/>
        <w:gridCol w:w="998"/>
        <w:gridCol w:w="4829"/>
      </w:tblGrid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2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12)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14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00——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——14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50</w:t>
            </w:r>
            <w:r>
              <w:t>读读背背《知识大全》至少一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1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t>面。</w:t>
            </w:r>
          </w:p>
        </w:tc>
        <w:tc>
          <w:tcPr>
            <w:tcW w:w="595" w:type="dxa"/>
            <w:shd w:val="clear" w:color="auto" w:fill="auto"/>
          </w:tcPr>
          <w:p w:rsidR="00A81F67">
            <w:pPr>
              <w:rPr>
                <w:sz w:val="10"/>
                <w:szCs w:val="10"/>
              </w:rPr>
            </w:pPr>
          </w:p>
        </w:tc>
        <w:tc>
          <w:tcPr>
            <w:tcW w:w="922" w:type="dxa"/>
            <w:shd w:val="clear" w:color="auto" w:fill="auto"/>
          </w:tcPr>
          <w:p w:rsidR="00A81F67">
            <w:pPr>
              <w:rPr>
                <w:sz w:val="10"/>
                <w:szCs w:val="10"/>
              </w:rPr>
            </w:pPr>
          </w:p>
        </w:tc>
        <w:tc>
          <w:tcPr>
            <w:tcW w:w="998" w:type="dxa"/>
            <w:shd w:val="clear" w:color="auto" w:fill="auto"/>
          </w:tcPr>
          <w:p w:rsidR="00A81F67">
            <w:pPr>
              <w:rPr>
                <w:sz w:val="10"/>
                <w:szCs w:val="10"/>
              </w:rPr>
            </w:pPr>
          </w:p>
        </w:tc>
        <w:tc>
          <w:tcPr>
            <w:tcW w:w="4829" w:type="dxa"/>
            <w:shd w:val="clear" w:color="auto" w:fill="auto"/>
          </w:tcPr>
          <w:p w:rsidR="00A81F67">
            <w:pPr>
              <w:rPr>
                <w:sz w:val="10"/>
                <w:szCs w:val="10"/>
              </w:rPr>
            </w:pP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3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13)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15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00—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——15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50</w:t>
            </w:r>
            <w:r>
              <w:t>练毛笔字或钢笔字。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2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14)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16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10——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——17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10</w:t>
            </w:r>
            <w:r>
              <w:t>骑自行车或打羽毛球。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614"/>
          <w:jc w:val="center"/>
        </w:trPr>
        <w:tc>
          <w:tcPr>
            <w:tcW w:w="1200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15)</w:t>
            </w:r>
          </w:p>
        </w:tc>
        <w:tc>
          <w:tcPr>
            <w:tcW w:w="595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17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20——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——17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4829" w:type="dxa"/>
            <w:shd w:val="clear" w:color="auto" w:fill="auto"/>
            <w:vAlign w:val="center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50</w:t>
            </w:r>
            <w:r>
              <w:t>吃晚饭。</w:t>
            </w:r>
          </w:p>
        </w:tc>
      </w:tr>
      <w:tr>
        <w:tblPrEx>
          <w:tblW w:w="0" w:type="auto"/>
          <w:jc w:val="center"/>
          <w:tblLayout w:type="fixed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trHeight w:hRule="exact" w:val="470"/>
          <w:jc w:val="center"/>
        </w:trPr>
        <w:tc>
          <w:tcPr>
            <w:tcW w:w="1200" w:type="dxa"/>
            <w:shd w:val="clear" w:color="auto" w:fill="auto"/>
            <w:vAlign w:val="bottom"/>
          </w:tcPr>
          <w:p w:rsidR="00A81F67">
            <w:pPr>
              <w:pStyle w:val="a3"/>
              <w:spacing w:line="240" w:lineRule="auto"/>
              <w:ind w:firstLine="62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16)</w:t>
            </w:r>
          </w:p>
        </w:tc>
        <w:tc>
          <w:tcPr>
            <w:tcW w:w="595" w:type="dxa"/>
            <w:shd w:val="clear" w:color="auto" w:fill="auto"/>
            <w:vAlign w:val="bottom"/>
          </w:tcPr>
          <w:p w:rsidR="00A81F67">
            <w:pPr>
              <w:pStyle w:val="a3"/>
              <w:spacing w:line="240" w:lineRule="auto"/>
              <w:ind w:firstLine="0"/>
              <w:rPr>
                <w:sz w:val="34"/>
                <w:szCs w:val="34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18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922" w:type="dxa"/>
            <w:shd w:val="clear" w:color="auto" w:fill="auto"/>
            <w:vAlign w:val="bottom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00—</w:t>
            </w:r>
          </w:p>
        </w:tc>
        <w:tc>
          <w:tcPr>
            <w:tcW w:w="998" w:type="dxa"/>
            <w:shd w:val="clear" w:color="auto" w:fill="auto"/>
            <w:vAlign w:val="bottom"/>
          </w:tcPr>
          <w:p w:rsidR="00A81F67">
            <w:pPr>
              <w:pStyle w:val="a3"/>
              <w:spacing w:line="240" w:lineRule="auto"/>
              <w:ind w:firstLine="0"/>
              <w:jc w:val="both"/>
              <w:rPr>
                <w:sz w:val="34"/>
                <w:szCs w:val="34"/>
              </w:rPr>
            </w:pPr>
            <w:r>
              <w:t>一</w:t>
            </w:r>
            <w:r>
              <w:rPr>
                <w:rFonts w:ascii="Arial" w:eastAsia="Arial" w:hAnsi="Arial" w:cs="Arial"/>
                <w:sz w:val="28"/>
                <w:szCs w:val="28"/>
              </w:rPr>
              <w:t>19</w:t>
            </w:r>
            <w:r>
              <w:rPr>
                <w:sz w:val="34"/>
                <w:szCs w:val="34"/>
              </w:rPr>
              <w:t>：</w:t>
            </w:r>
          </w:p>
        </w:tc>
        <w:tc>
          <w:tcPr>
            <w:tcW w:w="4829" w:type="dxa"/>
            <w:shd w:val="clear" w:color="auto" w:fill="auto"/>
            <w:vAlign w:val="bottom"/>
          </w:tcPr>
          <w:p w:rsidR="00A81F67">
            <w:pPr>
              <w:pStyle w:val="a3"/>
              <w:spacing w:line="240" w:lineRule="auto"/>
              <w:ind w:firstLine="0"/>
            </w:pPr>
            <w:r>
              <w:rPr>
                <w:rFonts w:ascii="Arial" w:eastAsia="Arial" w:hAnsi="Arial" w:cs="Arial"/>
                <w:sz w:val="28"/>
                <w:szCs w:val="28"/>
              </w:rPr>
              <w:t>00</w:t>
            </w:r>
            <w:r>
              <w:t>帮爸爸妈妈做一些力所能及的</w:t>
            </w:r>
          </w:p>
        </w:tc>
      </w:tr>
    </w:tbl>
    <w:p w:rsidR="00A81F67">
      <w:pPr>
        <w:pStyle w:val="a2"/>
        <w:jc w:val="distribute"/>
      </w:pPr>
      <w:r>
        <w:t>事。</w:t>
      </w:r>
    </w:p>
    <w:p w:rsidR="00A81F67">
      <w:pPr>
        <w:pStyle w:val="20"/>
        <w:numPr>
          <w:ilvl w:val="0"/>
          <w:numId w:val="9"/>
        </w:numPr>
        <w:tabs>
          <w:tab w:val="left" w:pos="1283"/>
          <w:tab w:val="left" w:leader="hyphen" w:pos="3074"/>
        </w:tabs>
        <w:spacing w:line="240" w:lineRule="auto"/>
        <w:rPr>
          <w:sz w:val="30"/>
          <w:szCs w:val="30"/>
        </w:rPr>
      </w:pPr>
      <w:r>
        <w:t>19</w:t>
      </w:r>
      <w:r>
        <w:rPr>
          <w:rFonts w:ascii="宋体" w:eastAsia="宋体" w:hAnsi="宋体" w:cs="宋体"/>
          <w:sz w:val="34"/>
          <w:szCs w:val="34"/>
        </w:rPr>
        <w:t>：</w:t>
      </w:r>
      <w:r>
        <w:t>20</w:t>
      </w:r>
      <w:r>
        <w:tab/>
        <w:t>8</w:t>
      </w:r>
      <w:r>
        <w:rPr>
          <w:rFonts w:ascii="宋体" w:eastAsia="宋体" w:hAnsi="宋体" w:cs="宋体"/>
          <w:sz w:val="34"/>
          <w:szCs w:val="34"/>
        </w:rPr>
        <w:t>：</w:t>
      </w:r>
      <w:r>
        <w:t>10</w:t>
      </w:r>
      <w:r>
        <w:rPr>
          <w:rFonts w:ascii="宋体" w:eastAsia="宋体" w:hAnsi="宋体" w:cs="宋体"/>
          <w:sz w:val="30"/>
          <w:szCs w:val="30"/>
        </w:rPr>
        <w:t>洗漱。</w:t>
      </w:r>
    </w:p>
    <w:p w:rsidR="00A81F67">
      <w:pPr>
        <w:pStyle w:val="20"/>
        <w:numPr>
          <w:ilvl w:val="0"/>
          <w:numId w:val="9"/>
        </w:numPr>
        <w:tabs>
          <w:tab w:val="left" w:pos="1283"/>
          <w:tab w:val="left" w:leader="hyphen" w:pos="3074"/>
        </w:tabs>
        <w:spacing w:line="240" w:lineRule="auto"/>
        <w:rPr>
          <w:sz w:val="30"/>
          <w:szCs w:val="30"/>
        </w:rPr>
      </w:pPr>
      <w:r>
        <w:t>8</w:t>
      </w:r>
      <w:r>
        <w:rPr>
          <w:rFonts w:ascii="宋体" w:eastAsia="宋体" w:hAnsi="宋体" w:cs="宋体"/>
          <w:sz w:val="34"/>
          <w:szCs w:val="34"/>
        </w:rPr>
        <w:t>：</w:t>
      </w:r>
      <w:r>
        <w:t>10</w:t>
      </w:r>
      <w:r>
        <w:tab/>
        <w:t>10</w:t>
      </w:r>
      <w:r>
        <w:rPr>
          <w:rFonts w:ascii="宋体" w:eastAsia="宋体" w:hAnsi="宋体" w:cs="宋体"/>
          <w:sz w:val="34"/>
          <w:szCs w:val="34"/>
        </w:rPr>
        <w:t>：</w:t>
      </w:r>
      <w:r>
        <w:t>00</w:t>
      </w:r>
      <w:r>
        <w:rPr>
          <w:rFonts w:ascii="宋体" w:eastAsia="宋体" w:hAnsi="宋体" w:cs="宋体"/>
          <w:sz w:val="30"/>
          <w:szCs w:val="30"/>
        </w:rPr>
        <w:t>看电视。</w:t>
      </w:r>
    </w:p>
    <w:p w:rsidR="00A81F67">
      <w:pPr>
        <w:pStyle w:val="20"/>
        <w:numPr>
          <w:ilvl w:val="0"/>
          <w:numId w:val="9"/>
        </w:numPr>
        <w:tabs>
          <w:tab w:val="left" w:pos="1283"/>
        </w:tabs>
        <w:spacing w:after="280" w:line="240" w:lineRule="auto"/>
        <w:rPr>
          <w:sz w:val="30"/>
          <w:szCs w:val="30"/>
        </w:rPr>
      </w:pPr>
      <w:r>
        <w:t>10</w:t>
      </w:r>
      <w:r>
        <w:rPr>
          <w:rFonts w:ascii="宋体" w:eastAsia="宋体" w:hAnsi="宋体" w:cs="宋体"/>
          <w:sz w:val="34"/>
          <w:szCs w:val="34"/>
        </w:rPr>
        <w:t>：</w:t>
      </w:r>
      <w:r>
        <w:t>00</w:t>
      </w:r>
      <w:r>
        <w:rPr>
          <w:rFonts w:ascii="宋体" w:eastAsia="宋体" w:hAnsi="宋体" w:cs="宋体"/>
          <w:sz w:val="30"/>
          <w:szCs w:val="30"/>
        </w:rPr>
        <w:t>睡觉。</w:t>
      </w:r>
    </w:p>
    <w:p w:rsidR="00A81F67">
      <w:pPr>
        <w:pStyle w:val="1"/>
        <w:spacing w:line="240" w:lineRule="auto"/>
        <w:ind w:firstLine="640"/>
      </w:pPr>
      <w:r>
        <w:rPr>
          <w:rFonts w:ascii="Arial" w:eastAsia="Arial" w:hAnsi="Arial" w:cs="Arial"/>
          <w:sz w:val="28"/>
          <w:szCs w:val="28"/>
        </w:rPr>
        <w:t>20)</w:t>
      </w:r>
      <w:r>
        <w:t>其他</w:t>
      </w:r>
    </w:p>
    <w:p w:rsidR="00A81F67">
      <w:pPr>
        <w:pStyle w:val="1"/>
        <w:spacing w:line="627" w:lineRule="exact"/>
        <w:ind w:firstLine="640"/>
      </w:pPr>
      <w:r>
        <w:rPr>
          <w:rFonts w:ascii="Arial" w:eastAsia="Arial" w:hAnsi="Arial" w:cs="Arial"/>
          <w:sz w:val="28"/>
          <w:szCs w:val="28"/>
        </w:rPr>
        <w:t>1</w:t>
      </w:r>
      <w:r>
        <w:t>、每周骑自行车远游</w:t>
      </w:r>
      <w:r>
        <w:rPr>
          <w:rFonts w:ascii="Arial" w:eastAsia="Arial" w:hAnsi="Arial" w:cs="Arial"/>
          <w:sz w:val="28"/>
          <w:szCs w:val="28"/>
        </w:rPr>
        <w:t>1</w:t>
      </w:r>
      <w:r>
        <w:t>次。</w:t>
      </w:r>
    </w:p>
    <w:p w:rsidR="00A81F67">
      <w:pPr>
        <w:pStyle w:val="1"/>
        <w:spacing w:line="627" w:lineRule="exact"/>
        <w:ind w:firstLine="640"/>
      </w:pPr>
      <w:r>
        <w:rPr>
          <w:rFonts w:ascii="Arial" w:eastAsia="Arial" w:hAnsi="Arial" w:cs="Arial"/>
          <w:sz w:val="28"/>
          <w:szCs w:val="28"/>
        </w:rPr>
        <w:t>2</w:t>
      </w:r>
      <w:r>
        <w:t>、每周写</w:t>
      </w:r>
      <w:r>
        <w:rPr>
          <w:rFonts w:ascii="Arial" w:eastAsia="Arial" w:hAnsi="Arial" w:cs="Arial"/>
          <w:sz w:val="28"/>
          <w:szCs w:val="28"/>
        </w:rPr>
        <w:t>2</w:t>
      </w:r>
      <w:r>
        <w:t>篇日志。</w:t>
      </w:r>
    </w:p>
    <w:p w:rsidR="00A81F67">
      <w:pPr>
        <w:pStyle w:val="1"/>
        <w:spacing w:line="627" w:lineRule="exact"/>
        <w:ind w:firstLine="640"/>
      </w:pPr>
      <w:r>
        <w:rPr>
          <w:rFonts w:ascii="Arial" w:eastAsia="Arial" w:hAnsi="Arial" w:cs="Arial"/>
          <w:sz w:val="28"/>
          <w:szCs w:val="28"/>
        </w:rPr>
        <w:t>3</w:t>
      </w:r>
      <w:r>
        <w:t>、每周帮外婆做</w:t>
      </w:r>
      <w:r>
        <w:rPr>
          <w:rFonts w:ascii="Arial" w:eastAsia="Arial" w:hAnsi="Arial" w:cs="Arial"/>
          <w:sz w:val="28"/>
          <w:szCs w:val="28"/>
        </w:rPr>
        <w:t>2</w:t>
      </w:r>
      <w:r>
        <w:t>次家务。</w:t>
      </w:r>
    </w:p>
    <w:p w:rsidR="00A81F67">
      <w:pPr>
        <w:pStyle w:val="1"/>
        <w:spacing w:line="627" w:lineRule="exact"/>
        <w:ind w:firstLine="640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17</w:t>
      </w:r>
    </w:p>
    <w:p w:rsidR="00A81F67">
      <w:pPr>
        <w:pStyle w:val="1"/>
        <w:spacing w:line="627" w:lineRule="exact"/>
        <w:ind w:firstLine="640"/>
      </w:pPr>
      <w:r>
        <w:t>开学第一天，一进学校，看到洁净如新的学校，看到崭新的</w:t>
      </w:r>
      <w:r>
        <w:t>桌椅，和蔼可亲的教师，我暗暗下定决心，要发奋学习，考上梦</w:t>
      </w:r>
      <w:r>
        <w:t>想的中学。</w:t>
      </w:r>
    </w:p>
    <w:p w:rsidR="00A81F67">
      <w:pPr>
        <w:pStyle w:val="1"/>
        <w:spacing w:line="627" w:lineRule="exact"/>
        <w:ind w:firstLine="640"/>
      </w:pPr>
      <w:r>
        <w:t>俗话说：</w:t>
      </w:r>
      <w:r>
        <w:t>“</w:t>
      </w:r>
      <w:r>
        <w:t>逆水行舟，不进则退。</w:t>
      </w:r>
      <w:r>
        <w:t>”</w:t>
      </w:r>
      <w:r>
        <w:t>这句话说得不错。今</w:t>
      </w:r>
      <w:r>
        <w:t>后，我必须要做到以下几点</w:t>
      </w:r>
    </w:p>
    <w:p w:rsidR="00A81F67">
      <w:pPr>
        <w:pStyle w:val="1"/>
        <w:spacing w:line="627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26"/>
          <w:cols w:space="720"/>
          <w:noEndnote/>
          <w:titlePg w:val="0"/>
          <w:docGrid w:linePitch="360"/>
        </w:sectPr>
      </w:pPr>
      <w:r>
        <w:t>一、做好</w:t>
      </w:r>
      <w:r>
        <w:t>“</w:t>
      </w:r>
      <w:r>
        <w:t>三定</w:t>
      </w:r>
      <w:r>
        <w:t>”</w:t>
      </w:r>
      <w:r>
        <w:t>。必须学习目标，语文</w:t>
      </w:r>
      <w:r>
        <w:rPr>
          <w:rFonts w:ascii="Arial" w:eastAsia="Arial" w:hAnsi="Arial" w:cs="Arial"/>
          <w:sz w:val="28"/>
          <w:szCs w:val="28"/>
        </w:rPr>
        <w:t>97</w:t>
      </w:r>
      <w:r>
        <w:t>分，数学</w:t>
      </w:r>
      <w:r>
        <w:rPr>
          <w:rFonts w:ascii="Arial" w:eastAsia="Arial" w:hAnsi="Arial" w:cs="Arial"/>
          <w:sz w:val="28"/>
          <w:szCs w:val="28"/>
        </w:rPr>
        <w:t>00</w:t>
      </w:r>
    </w:p>
    <w:p w:rsidR="00A81F67">
      <w:pPr>
        <w:pStyle w:val="1"/>
        <w:spacing w:line="627" w:lineRule="exact"/>
        <w:ind w:firstLine="640"/>
      </w:pPr>
      <w:r>
        <w:t>分，英语</w:t>
      </w:r>
      <w:r>
        <w:rPr>
          <w:rFonts w:ascii="Arial" w:eastAsia="Arial" w:hAnsi="Arial" w:cs="Arial"/>
          <w:sz w:val="28"/>
          <w:szCs w:val="28"/>
        </w:rPr>
        <w:t>98</w:t>
      </w:r>
      <w:r>
        <w:t>分以上；二定竞赛对手，树立我要超越对手的信念；</w:t>
      </w:r>
      <w:r>
        <w:t>三定帮</w:t>
      </w:r>
      <w:r>
        <w:t>扶对象，做好教师的助手，辅导好下层生，努力提高我们</w:t>
      </w:r>
      <w:r>
        <w:t>班的整体质量。</w:t>
      </w:r>
    </w:p>
    <w:p w:rsidR="00A81F67">
      <w:pPr>
        <w:pStyle w:val="1"/>
        <w:spacing w:after="240" w:line="627" w:lineRule="exact"/>
        <w:ind w:firstLine="640"/>
        <w:jc w:val="both"/>
      </w:pPr>
      <w:r>
        <w:t>二、课前做好预习，找出疑难，不能解决的问题在堂上多留</w:t>
      </w:r>
      <w:r>
        <w:t>意教师的讲解，并能做到</w:t>
      </w:r>
      <w:r>
        <w:t>“</w:t>
      </w:r>
      <w:r>
        <w:t>不耻下问。</w:t>
      </w:r>
      <w:r>
        <w:t>”</w:t>
      </w:r>
    </w:p>
    <w:p w:rsidR="00A81F67">
      <w:pPr>
        <w:pStyle w:val="1"/>
        <w:spacing w:line="240" w:lineRule="auto"/>
        <w:ind w:firstLine="640"/>
        <w:jc w:val="both"/>
      </w:pPr>
      <w:r>
        <w:t>三、上课专心听讲，认真做好笔记，进取发言，力争堂上知</w:t>
      </w:r>
      <w:r>
        <w:t>识堂上过关。</w:t>
      </w:r>
    </w:p>
    <w:p w:rsidR="00A81F67">
      <w:pPr>
        <w:pStyle w:val="1"/>
        <w:spacing w:line="624" w:lineRule="exact"/>
        <w:ind w:firstLine="640"/>
        <w:jc w:val="both"/>
      </w:pPr>
      <w:r>
        <w:t>四、课后认真完成作业，温故知新，睡觉前将教师堂上所讲</w:t>
      </w:r>
      <w:r>
        <w:t>的资料在脑海中放一次</w:t>
      </w:r>
      <w:r>
        <w:t>“</w:t>
      </w:r>
      <w:r>
        <w:t>电影</w:t>
      </w:r>
      <w:r>
        <w:t>”</w:t>
      </w:r>
      <w:r>
        <w:t>。</w:t>
      </w:r>
    </w:p>
    <w:p w:rsidR="00A81F67">
      <w:pPr>
        <w:pStyle w:val="1"/>
        <w:spacing w:line="624" w:lineRule="exact"/>
        <w:ind w:firstLine="640"/>
        <w:jc w:val="both"/>
      </w:pPr>
      <w:r>
        <w:t>五、虚心学习别人的长处与优点，不妒忌别人，遇到挫折和</w:t>
      </w:r>
      <w:r>
        <w:t>失败，不灰心、不气馈。</w:t>
      </w:r>
    </w:p>
    <w:p w:rsidR="00A81F67">
      <w:pPr>
        <w:pStyle w:val="1"/>
        <w:spacing w:line="624" w:lineRule="exact"/>
        <w:ind w:firstLine="640"/>
        <w:jc w:val="both"/>
      </w:pPr>
      <w:r>
        <w:t>六、合理安排好休息时间与娱乐时间，每一天完成作业后听</w:t>
      </w:r>
      <w:r>
        <w:t>听音乐，翻翻课外书，看看电视新闻。星期六、日适当看看少儿</w:t>
      </w:r>
      <w:r>
        <w:t>频道台电视或参加一些有益的课外活动。</w:t>
      </w:r>
    </w:p>
    <w:p w:rsidR="00A81F67">
      <w:pPr>
        <w:pStyle w:val="1"/>
        <w:spacing w:line="624" w:lineRule="exact"/>
        <w:ind w:firstLine="640"/>
        <w:jc w:val="both"/>
      </w:pPr>
      <w:r>
        <w:t>今后，我必须要以</w:t>
      </w:r>
      <w:r>
        <w:t>“</w:t>
      </w:r>
      <w:r>
        <w:t>宝剑锋来磨砺出，梅花香自苦寒来</w:t>
      </w:r>
      <w:r>
        <w:t>”</w:t>
      </w:r>
      <w:r>
        <w:t>为</w:t>
      </w:r>
      <w:r>
        <w:t>座右铭，超越自我，力争考取好成绩，为班争光，为校争光。</w:t>
      </w:r>
    </w:p>
    <w:p w:rsidR="00A81F67">
      <w:pPr>
        <w:pStyle w:val="1"/>
        <w:spacing w:line="624" w:lineRule="exact"/>
        <w:ind w:firstLine="640"/>
        <w:jc w:val="both"/>
      </w:pPr>
      <w:r>
        <w:t>时间安排表周一到周五时间事件注意事项计时（分）</w:t>
      </w:r>
    </w:p>
    <w:p w:rsidR="00A81F67">
      <w:pPr>
        <w:pStyle w:val="1"/>
        <w:spacing w:line="653" w:lineRule="exact"/>
        <w:ind w:firstLine="640"/>
        <w:jc w:val="both"/>
      </w:pPr>
      <w:r>
        <w:t>午时</w:t>
      </w:r>
      <w:r>
        <w:rPr>
          <w:rFonts w:ascii="Arial" w:eastAsia="Arial" w:hAnsi="Arial" w:cs="Arial"/>
          <w:sz w:val="28"/>
          <w:szCs w:val="28"/>
        </w:rPr>
        <w:t>4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0~4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50</w:t>
      </w:r>
      <w:r>
        <w:t>吃午时点心饭前要洗手</w:t>
      </w:r>
    </w:p>
    <w:p w:rsidR="00A81F67">
      <w:pPr>
        <w:pStyle w:val="1"/>
        <w:spacing w:line="653" w:lineRule="exact"/>
        <w:ind w:firstLine="640"/>
        <w:jc w:val="both"/>
      </w:pPr>
      <w:r>
        <w:t>午时</w:t>
      </w:r>
      <w:r>
        <w:rPr>
          <w:rFonts w:ascii="Arial" w:eastAsia="Arial" w:hAnsi="Arial" w:cs="Arial"/>
          <w:sz w:val="28"/>
          <w:szCs w:val="28"/>
        </w:rPr>
        <w:t>4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50</w:t>
      </w:r>
      <w:r>
        <w:rPr>
          <w:rFonts w:ascii="Arial" w:eastAsia="Arial" w:hAnsi="Arial" w:cs="Arial"/>
          <w:sz w:val="28"/>
          <w:szCs w:val="28"/>
          <w:vertAlign w:val="superscript"/>
          <w:lang w:val="en-US" w:eastAsia="en-US" w:bidi="en-US"/>
        </w:rPr>
        <w:t>v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5</w:t>
      </w:r>
      <w:r>
        <w:rPr>
          <w:sz w:val="34"/>
          <w:szCs w:val="34"/>
          <w:lang w:val="en-US" w:eastAsia="en-US" w:bidi="en-US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做教师布置的家庭作业</w:t>
      </w:r>
      <w:r>
        <w:t>.</w:t>
      </w:r>
      <w:r>
        <w:t>慢慢写，认真书</w:t>
      </w:r>
      <w:r>
        <w:t>写；</w:t>
      </w:r>
    </w:p>
    <w:p w:rsidR="00A81F67">
      <w:pPr>
        <w:pStyle w:val="1"/>
        <w:spacing w:line="624" w:lineRule="exact"/>
        <w:ind w:firstLine="640"/>
        <w:jc w:val="both"/>
      </w:pPr>
      <w:r>
        <w:t>.</w:t>
      </w:r>
      <w:r>
        <w:t>认真读题，看清楚再动笔；</w:t>
      </w:r>
    </w:p>
    <w:p w:rsidR="00A81F67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7"/>
          <w:cols w:space="720"/>
          <w:noEndnote/>
          <w:titlePg w:val="0"/>
          <w:docGrid w:linePitch="360"/>
        </w:sectPr>
      </w:pPr>
      <w:r>
        <w:t>.</w:t>
      </w:r>
      <w:r>
        <w:t>检查改正错题</w:t>
      </w:r>
    </w:p>
    <w:p w:rsidR="00A81F67">
      <w:pPr>
        <w:pStyle w:val="1"/>
        <w:spacing w:line="624" w:lineRule="exact"/>
        <w:ind w:firstLine="640"/>
        <w:jc w:val="both"/>
      </w:pPr>
      <w:r>
        <w:t>.</w:t>
      </w:r>
      <w:r>
        <w:t>要背的课文先读</w:t>
      </w:r>
      <w:r>
        <w:rPr>
          <w:rFonts w:ascii="Arial" w:eastAsia="Arial" w:hAnsi="Arial" w:cs="Arial"/>
          <w:sz w:val="28"/>
          <w:szCs w:val="28"/>
        </w:rPr>
        <w:t>0</w:t>
      </w:r>
      <w:r>
        <w:t>遍；</w:t>
      </w:r>
    </w:p>
    <w:p w:rsidR="00A81F67">
      <w:pPr>
        <w:pStyle w:val="1"/>
        <w:spacing w:line="624" w:lineRule="exact"/>
        <w:ind w:firstLine="640"/>
        <w:jc w:val="both"/>
      </w:pPr>
      <w:r>
        <w:t>.</w:t>
      </w:r>
      <w:r>
        <w:t>预习课文（读</w:t>
      </w:r>
      <w:r>
        <w:t>~</w:t>
      </w:r>
      <w:r>
        <w:t>遍）</w:t>
      </w:r>
      <w:r>
        <w:rPr>
          <w:rFonts w:ascii="Arial" w:eastAsia="Arial" w:hAnsi="Arial" w:cs="Arial"/>
          <w:sz w:val="28"/>
          <w:szCs w:val="28"/>
        </w:rPr>
        <w:t>40</w:t>
      </w:r>
      <w:r>
        <w:t>没有家庭作业</w:t>
      </w:r>
      <w:r>
        <w:t>.</w:t>
      </w:r>
      <w:r>
        <w:t>习字；</w:t>
      </w:r>
    </w:p>
    <w:p w:rsidR="00A81F67">
      <w:pPr>
        <w:pStyle w:val="1"/>
        <w:spacing w:line="624" w:lineRule="exact"/>
        <w:ind w:firstLine="640"/>
        <w:jc w:val="both"/>
      </w:pPr>
      <w:r>
        <w:t>.</w:t>
      </w:r>
      <w:r>
        <w:t>做一页口算心算午时</w:t>
      </w:r>
      <w:r>
        <w:rPr>
          <w:rFonts w:ascii="Arial" w:eastAsia="Arial" w:hAnsi="Arial" w:cs="Arial"/>
          <w:sz w:val="28"/>
          <w:szCs w:val="28"/>
        </w:rPr>
        <w:t>5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0'6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玩或看电视</w:t>
      </w:r>
      <w:r>
        <w:rPr>
          <w:rFonts w:ascii="Arial" w:eastAsia="Arial" w:hAnsi="Arial" w:cs="Arial"/>
          <w:sz w:val="28"/>
          <w:szCs w:val="28"/>
        </w:rPr>
        <w:t>0</w:t>
      </w:r>
      <w:r>
        <w:t>午时</w:t>
      </w:r>
      <w:r>
        <w:rPr>
          <w:rFonts w:ascii="Arial" w:eastAsia="Arial" w:hAnsi="Arial" w:cs="Arial"/>
          <w:sz w:val="28"/>
          <w:szCs w:val="28"/>
        </w:rPr>
        <w:t>6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00~7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吃晚饭</w:t>
      </w:r>
      <w:r>
        <w:t>.</w:t>
      </w:r>
      <w:r>
        <w:t>饭前要洗手</w:t>
      </w:r>
    </w:p>
    <w:p w:rsidR="00A81F67">
      <w:pPr>
        <w:pStyle w:val="1"/>
        <w:spacing w:after="240" w:line="240" w:lineRule="auto"/>
        <w:ind w:firstLine="620"/>
        <w:jc w:val="both"/>
      </w:pPr>
      <w:r>
        <w:rPr>
          <w:lang w:val="en-US" w:eastAsia="en-US" w:bidi="en-US"/>
        </w:rPr>
        <w:t>.</w:t>
      </w:r>
      <w:r>
        <w:t>早吃完早去玩</w:t>
      </w:r>
    </w:p>
    <w:p w:rsidR="00A81F67">
      <w:pPr>
        <w:pStyle w:val="1"/>
        <w:spacing w:line="240" w:lineRule="auto"/>
        <w:ind w:firstLine="620"/>
        <w:jc w:val="both"/>
      </w:pPr>
      <w:r>
        <w:t>.</w:t>
      </w:r>
      <w:r>
        <w:t>正式吃饭时间为</w:t>
      </w:r>
      <w:r>
        <w:rPr>
          <w:rFonts w:ascii="Arial" w:eastAsia="Arial" w:hAnsi="Arial" w:cs="Arial"/>
          <w:sz w:val="28"/>
          <w:szCs w:val="28"/>
        </w:rPr>
        <w:t>0</w:t>
      </w:r>
      <w:r>
        <w:t>分钟，吃完去玩</w:t>
      </w:r>
      <w:r>
        <w:rPr>
          <w:rFonts w:ascii="Arial" w:eastAsia="Arial" w:hAnsi="Arial" w:cs="Arial"/>
          <w:sz w:val="28"/>
          <w:szCs w:val="28"/>
        </w:rPr>
        <w:t>60</w:t>
      </w:r>
      <w:r>
        <w:t>晚上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rPr>
          <w:sz w:val="34"/>
          <w:szCs w:val="34"/>
        </w:rPr>
        <w:t>〜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玩</w:t>
      </w:r>
    </w:p>
    <w:p w:rsidR="00A81F67">
      <w:pPr>
        <w:pStyle w:val="1"/>
        <w:spacing w:line="626" w:lineRule="exact"/>
        <w:ind w:firstLine="0"/>
      </w:pPr>
      <w:r>
        <w:t>或看电视或看课外书。晚上</w:t>
      </w:r>
      <w:r>
        <w:rPr>
          <w:rFonts w:ascii="Arial" w:eastAsia="Arial" w:hAnsi="Arial" w:cs="Arial"/>
          <w:sz w:val="28"/>
          <w:szCs w:val="28"/>
        </w:rPr>
        <w:t>7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、</w:t>
      </w:r>
      <w:r>
        <w:rPr>
          <w:rFonts w:ascii="Arial" w:eastAsia="Arial" w:hAnsi="Arial" w:cs="Arial"/>
          <w:sz w:val="28"/>
          <w:szCs w:val="28"/>
        </w:rPr>
        <w:t>8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做没做完的家庭作业</w:t>
      </w:r>
    </w:p>
    <w:p w:rsidR="00A81F67">
      <w:pPr>
        <w:pStyle w:val="1"/>
        <w:spacing w:line="626" w:lineRule="exact"/>
        <w:ind w:firstLine="620"/>
        <w:jc w:val="both"/>
      </w:pPr>
      <w:r>
        <w:t>做课外作业</w:t>
      </w:r>
    </w:p>
    <w:p w:rsidR="00A81F67">
      <w:pPr>
        <w:pStyle w:val="1"/>
        <w:spacing w:line="626" w:lineRule="exact"/>
        <w:ind w:firstLine="620"/>
        <w:jc w:val="both"/>
      </w:pPr>
      <w:r>
        <w:t>准备明天上学的文具家庭作业（预习课文家听更改错题）</w:t>
      </w:r>
    </w:p>
    <w:p w:rsidR="00A81F67">
      <w:pPr>
        <w:pStyle w:val="1"/>
        <w:spacing w:line="630" w:lineRule="exact"/>
        <w:ind w:firstLine="620"/>
        <w:jc w:val="both"/>
      </w:pPr>
      <w:r>
        <w:t>课外作业（习字口算心算）</w:t>
      </w:r>
    </w:p>
    <w:p w:rsidR="00A81F67">
      <w:pPr>
        <w:pStyle w:val="1"/>
        <w:spacing w:line="630" w:lineRule="exact"/>
        <w:ind w:firstLine="640"/>
      </w:pPr>
      <w:r>
        <w:t>若全部完成，可提前进入下一项。</w:t>
      </w:r>
      <w:r>
        <w:rPr>
          <w:rFonts w:ascii="Arial" w:eastAsia="Arial" w:hAnsi="Arial" w:cs="Arial"/>
          <w:sz w:val="28"/>
          <w:szCs w:val="28"/>
        </w:rPr>
        <w:t>0~60</w:t>
      </w:r>
      <w:r>
        <w:t>晚上</w:t>
      </w:r>
      <w:r>
        <w:rPr>
          <w:rFonts w:ascii="Arial" w:eastAsia="Arial" w:hAnsi="Arial" w:cs="Arial"/>
          <w:sz w:val="28"/>
          <w:szCs w:val="28"/>
        </w:rPr>
        <w:t>8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0~9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看</w:t>
      </w:r>
      <w:r>
        <w:t>书，看电视。晚上</w:t>
      </w:r>
      <w:r>
        <w:rPr>
          <w:rFonts w:ascii="Arial" w:eastAsia="Arial" w:hAnsi="Arial" w:cs="Arial"/>
          <w:sz w:val="28"/>
          <w:szCs w:val="28"/>
        </w:rPr>
        <w:t>9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00'9</w:t>
      </w:r>
      <w:r>
        <w:rPr>
          <w:sz w:val="34"/>
          <w:szCs w:val="34"/>
        </w:rPr>
        <w:t>：</w:t>
      </w:r>
      <w:r>
        <w:t>。洗澡看书</w:t>
      </w:r>
      <w:r>
        <w:rPr>
          <w:rFonts w:ascii="Arial" w:eastAsia="Arial" w:hAnsi="Arial" w:cs="Arial"/>
          <w:sz w:val="28"/>
          <w:szCs w:val="28"/>
        </w:rPr>
        <w:t>0</w:t>
      </w:r>
      <w:r>
        <w:t>晚上</w:t>
      </w:r>
      <w:r>
        <w:rPr>
          <w:rFonts w:ascii="Arial" w:eastAsia="Arial" w:hAnsi="Arial" w:cs="Arial"/>
          <w:sz w:val="28"/>
          <w:szCs w:val="28"/>
        </w:rPr>
        <w:t>0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00</w:t>
      </w:r>
      <w:r>
        <w:t>睡觉说</w:t>
      </w:r>
      <w:r>
        <w:t>明：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a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）</w:t>
      </w:r>
      <w:r>
        <w:t>午时</w:t>
      </w:r>
      <w:r>
        <w:rPr>
          <w:rFonts w:ascii="Arial" w:eastAsia="Arial" w:hAnsi="Arial" w:cs="Arial"/>
          <w:sz w:val="28"/>
          <w:szCs w:val="28"/>
        </w:rPr>
        <w:t>5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之前不得看电视，否则取消晚上</w:t>
      </w:r>
      <w:r>
        <w:rPr>
          <w:rFonts w:ascii="Arial" w:eastAsia="Arial" w:hAnsi="Arial" w:cs="Arial"/>
          <w:sz w:val="28"/>
          <w:szCs w:val="28"/>
        </w:rPr>
        <w:t>8</w:t>
      </w:r>
      <w:r>
        <w:rPr>
          <w:sz w:val="34"/>
          <w:szCs w:val="34"/>
        </w:rPr>
        <w:t>：</w:t>
      </w:r>
      <w:r>
        <w:rPr>
          <w:rFonts w:ascii="Arial" w:eastAsia="Arial" w:hAnsi="Arial" w:cs="Arial"/>
          <w:sz w:val="28"/>
          <w:szCs w:val="28"/>
        </w:rPr>
        <w:t>0</w:t>
      </w:r>
      <w:r>
        <w:t>的看电视</w:t>
      </w:r>
      <w:r>
        <w:t>时间。</w:t>
      </w:r>
    </w:p>
    <w:p w:rsidR="00A81F67">
      <w:pPr>
        <w:pStyle w:val="1"/>
        <w:spacing w:line="626" w:lineRule="exact"/>
        <w:ind w:firstLine="62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18</w:t>
      </w:r>
    </w:p>
    <w:p w:rsidR="00A81F67">
      <w:pPr>
        <w:pStyle w:val="1"/>
        <w:spacing w:line="626" w:lineRule="exact"/>
        <w:ind w:firstLine="640"/>
      </w:pPr>
      <w:r>
        <w:t>新的学期已经到来，从现在起，我要把全部精力都放在学</w:t>
      </w:r>
      <w:r>
        <w:t>习，认真学习，努力学习。所以，从现在起，我要有一份好的计</w:t>
      </w:r>
      <w:r>
        <w:t>划书来辅导我学习，那就是：</w:t>
      </w:r>
    </w:p>
    <w:p w:rsidR="00A81F67">
      <w:pPr>
        <w:pStyle w:val="1"/>
        <w:spacing w:line="626" w:lineRule="exact"/>
        <w:ind w:firstLine="640"/>
      </w:pPr>
      <w:r>
        <w:t>学习前先预习。在认真投入学习之前，先把要学习的内容快</w:t>
      </w:r>
      <w:r>
        <w:t>速浏览一遍，了解学习的大致内容及结构，以便能及时理解和消</w:t>
      </w:r>
      <w:r>
        <w:t>化学习内容。在重要的地方，稍微放慢学习进程。</w:t>
      </w:r>
    </w:p>
    <w:p w:rsidR="00A81F67">
      <w:pPr>
        <w:pStyle w:val="1"/>
        <w:spacing w:after="120" w:line="626" w:lineRule="exact"/>
        <w:ind w:firstLine="640"/>
        <w:sectPr>
          <w:type w:val="nextPage"/>
          <w:pgSz w:w="11900" w:h="16840"/>
          <w:pgMar w:top="1949" w:right="1330" w:bottom="1904" w:left="1556" w:header="1521" w:footer="1476" w:gutter="0"/>
          <w:pgNumType w:start="28"/>
          <w:cols w:space="720"/>
          <w:noEndnote/>
          <w:titlePg w:val="0"/>
          <w:docGrid w:linePitch="360"/>
        </w:sectPr>
      </w:pPr>
      <w:r>
        <w:t>充分利用课堂时间。课堂上要及时配合老师，做好笔记来帮</w:t>
      </w:r>
      <w:r>
        <w:t>助</w:t>
      </w:r>
    </w:p>
    <w:p w:rsidR="00A81F67">
      <w:pPr>
        <w:pStyle w:val="1"/>
        <w:spacing w:after="120" w:line="626" w:lineRule="exact"/>
        <w:ind w:firstLine="640"/>
      </w:pPr>
      <w:r>
        <w:t>自己记住老师讲授的内容，尤其重要的是要积极地独立思考，</w:t>
      </w:r>
      <w:r>
        <w:t>跟得上老师的思维与节奏。</w:t>
      </w:r>
    </w:p>
    <w:p w:rsidR="00A81F67">
      <w:pPr>
        <w:pStyle w:val="1"/>
        <w:spacing w:line="623" w:lineRule="exact"/>
        <w:ind w:firstLine="640"/>
        <w:jc w:val="both"/>
      </w:pPr>
      <w:r>
        <w:t>课堂上做的笔记要在课后及时复习，不仅要复习老师在课堂</w:t>
      </w:r>
      <w:r>
        <w:t>上讲授的重要内容，还要复习那些仍感模糊的认识。坚持定期复</w:t>
      </w:r>
      <w:r>
        <w:t>习笔记和课本，并做一些相关的题目。</w:t>
      </w:r>
    </w:p>
    <w:p w:rsidR="00A81F67">
      <w:pPr>
        <w:pStyle w:val="1"/>
        <w:spacing w:line="623" w:lineRule="exact"/>
        <w:ind w:firstLine="640"/>
      </w:pPr>
      <w:r>
        <w:t>找一个安静的、舒适的地方学习。图书馆，安静而没有干</w:t>
      </w:r>
      <w:r>
        <w:t>扰。开始学习时，应该全神贯注于功课，千万不能</w:t>
      </w:r>
      <w:r>
        <w:t>“</w:t>
      </w:r>
      <w:r>
        <w:t>身在曹营心</w:t>
      </w:r>
      <w:r>
        <w:t>在汉</w:t>
      </w:r>
      <w:r>
        <w:t>”</w:t>
      </w:r>
      <w:r>
        <w:t>。</w:t>
      </w:r>
    </w:p>
    <w:p w:rsidR="00A81F67">
      <w:pPr>
        <w:pStyle w:val="1"/>
        <w:spacing w:line="623" w:lineRule="exact"/>
        <w:ind w:firstLine="640"/>
        <w:jc w:val="both"/>
      </w:pPr>
      <w:r>
        <w:t>养成良好的学习习惯。改掉以往学习的粗心、边看电视边写</w:t>
      </w:r>
      <w:r>
        <w:t>作业、边写边问、不独立思考等学习恶习。制定可行的学习</w:t>
      </w:r>
      <w:r>
        <w:t>计划</w:t>
      </w:r>
      <w:r>
        <w:t>并严格遵守。</w:t>
      </w:r>
    </w:p>
    <w:p w:rsidR="00A81F67">
      <w:pPr>
        <w:pStyle w:val="1"/>
        <w:spacing w:line="623" w:lineRule="exact"/>
        <w:ind w:firstLine="640"/>
        <w:jc w:val="both"/>
      </w:pPr>
      <w:r>
        <w:t>严格按照学校的作息时间和安排自己的学习生活，除了上课</w:t>
      </w:r>
      <w:r>
        <w:t>时间外，晚自习时间做完各科作业，记</w:t>
      </w:r>
      <w:r>
        <w:rPr>
          <w:rFonts w:ascii="Arial" w:eastAsia="Arial" w:hAnsi="Arial" w:cs="Arial"/>
          <w:sz w:val="28"/>
          <w:szCs w:val="28"/>
        </w:rPr>
        <w:t>5</w:t>
      </w:r>
      <w:r>
        <w:t>个英语单词，预习下一</w:t>
      </w:r>
      <w:r>
        <w:t>章的数学课本，复习本章内容，做适量习题，加以巩固。背诵所</w:t>
      </w:r>
      <w:r>
        <w:t>有科目必背的课文。</w:t>
      </w:r>
    </w:p>
    <w:p w:rsidR="00A81F67">
      <w:pPr>
        <w:pStyle w:val="1"/>
        <w:spacing w:line="623" w:lineRule="exact"/>
        <w:ind w:firstLine="640"/>
        <w:jc w:val="both"/>
      </w:pPr>
      <w:r>
        <w:t>利用课外时间多阅读中外名著，加强写作，开阔视野。</w:t>
      </w:r>
    </w:p>
    <w:p w:rsidR="00A81F67">
      <w:pPr>
        <w:pStyle w:val="1"/>
        <w:spacing w:line="623" w:lineRule="exact"/>
        <w:ind w:firstLine="640"/>
        <w:jc w:val="both"/>
      </w:pPr>
      <w:r>
        <w:t>上课前预习，找不懂的地方，上课时学习，解决不懂的地</w:t>
      </w:r>
      <w:r>
        <w:t>方，上课后复习，温故而知新。</w:t>
      </w:r>
    </w:p>
    <w:p w:rsidR="00A81F67">
      <w:pPr>
        <w:pStyle w:val="1"/>
        <w:spacing w:after="280" w:line="623" w:lineRule="exact"/>
        <w:ind w:firstLine="640"/>
        <w:jc w:val="both"/>
      </w:pPr>
      <w:r>
        <w:t>认真上每一节课。集中注意力，思考老师讲的每一个问题，</w:t>
      </w:r>
      <w:r>
        <w:t>没有听懂的地方课后向老师提问，做到当天的知识当天融会贯</w:t>
      </w:r>
      <w:r>
        <w:t>通。</w:t>
      </w:r>
    </w:p>
    <w:p w:rsidR="00A81F67">
      <w:pPr>
        <w:pStyle w:val="1"/>
        <w:spacing w:line="240" w:lineRule="auto"/>
        <w:ind w:firstLine="620"/>
        <w:jc w:val="both"/>
        <w:sectPr>
          <w:type w:val="nextPage"/>
          <w:pgSz w:w="11900" w:h="16840"/>
          <w:pgMar w:top="1949" w:right="1330" w:bottom="1904" w:left="1556" w:header="1521" w:footer="1476" w:gutter="0"/>
          <w:pgNumType w:start="29"/>
          <w:cols w:space="720"/>
          <w:noEndnote/>
          <w:titlePg w:val="0"/>
          <w:docGrid w:linePitch="360"/>
        </w:sectPr>
      </w:pPr>
      <w:r>
        <w:t>学习态度端正，认真改正自身的不良学习习惯，对待大小考</w:t>
      </w:r>
      <w:r>
        <w:t>试的成绩要有正确的认识，深刻的自省，不骄不躁。</w:t>
      </w:r>
    </w:p>
    <w:p w:rsidR="00A81F67">
      <w:pPr>
        <w:pStyle w:val="1"/>
        <w:spacing w:line="632" w:lineRule="exact"/>
        <w:ind w:firstLine="640"/>
        <w:jc w:val="both"/>
      </w:pPr>
      <w:r>
        <w:t>积极参加学校和班集体组织的各种活动，团结同学，乐于助</w:t>
      </w:r>
      <w:r>
        <w:t>人。以优异的成绩考上理想的中学。</w:t>
      </w:r>
    </w:p>
    <w:p w:rsidR="00A81F67">
      <w:pPr>
        <w:pStyle w:val="1"/>
        <w:spacing w:line="632" w:lineRule="exact"/>
        <w:ind w:firstLine="640"/>
        <w:jc w:val="both"/>
      </w:pPr>
      <w:r>
        <w:t>这就是我的学习计划，希望我按照计划中的去做，期末考试</w:t>
      </w:r>
      <w:r>
        <w:t>可以取的优异的成绩。</w:t>
      </w:r>
    </w:p>
    <w:p w:rsidR="00A81F67">
      <w:pPr>
        <w:pStyle w:val="1"/>
        <w:spacing w:line="632" w:lineRule="exact"/>
        <w:ind w:firstLine="640"/>
        <w:jc w:val="both"/>
        <w:rPr>
          <w:sz w:val="28"/>
          <w:szCs w:val="28"/>
        </w:rPr>
      </w:pPr>
      <w:r>
        <w:t>实用的学生学习计划篇</w:t>
      </w:r>
      <w:r>
        <w:rPr>
          <w:rFonts w:ascii="Arial" w:eastAsia="Arial" w:hAnsi="Arial" w:cs="Arial"/>
          <w:sz w:val="28"/>
          <w:szCs w:val="28"/>
        </w:rPr>
        <w:t>19</w:t>
      </w:r>
    </w:p>
    <w:p w:rsidR="00A81F67">
      <w:pPr>
        <w:pStyle w:val="1"/>
        <w:spacing w:line="632" w:lineRule="exact"/>
        <w:ind w:firstLine="640"/>
        <w:jc w:val="both"/>
      </w:pPr>
      <w:r>
        <w:t>一、课题名称</w:t>
      </w:r>
    </w:p>
    <w:p w:rsidR="00A81F67">
      <w:pPr>
        <w:pStyle w:val="1"/>
        <w:spacing w:line="632" w:lineRule="exact"/>
        <w:ind w:firstLine="640"/>
        <w:jc w:val="both"/>
      </w:pPr>
      <w:r>
        <w:t>运用英语歌谣</w:t>
      </w:r>
      <w:r>
        <w:t>,</w:t>
      </w:r>
      <w:r>
        <w:t>培养学生的学习情趣。</w:t>
      </w:r>
    </w:p>
    <w:p w:rsidR="00A81F67">
      <w:pPr>
        <w:pStyle w:val="1"/>
        <w:spacing w:line="632" w:lineRule="exact"/>
        <w:ind w:firstLine="640"/>
        <w:jc w:val="both"/>
      </w:pPr>
      <w:r>
        <w:t>二、研究的目的</w:t>
      </w:r>
    </w:p>
    <w:p w:rsidR="00A81F67">
      <w:pPr>
        <w:pStyle w:val="1"/>
        <w:numPr>
          <w:ilvl w:val="0"/>
          <w:numId w:val="6"/>
        </w:numPr>
        <w:tabs>
          <w:tab w:val="left" w:pos="920"/>
        </w:tabs>
        <w:spacing w:line="632" w:lineRule="exact"/>
        <w:ind w:firstLine="640"/>
        <w:jc w:val="both"/>
      </w:pPr>
      <w:r>
        <w:rPr>
          <w:rFonts w:ascii="Arial" w:eastAsia="Arial" w:hAnsi="Arial" w:cs="Arial"/>
          <w:sz w:val="28"/>
          <w:szCs w:val="28"/>
          <w:lang w:val="en-US" w:eastAsia="en-US" w:bidi="en-US"/>
        </w:rPr>
        <w:t>.</w:t>
      </w:r>
      <w:r>
        <w:t>明确小学英语学习中</w:t>
      </w:r>
      <w:r>
        <w:t>“</w:t>
      </w:r>
      <w:r>
        <w:t>学习情趣</w:t>
      </w:r>
      <w:r>
        <w:t>”</w:t>
      </w:r>
      <w:r>
        <w:t>的内涵，探索培养学生</w:t>
      </w:r>
      <w:r>
        <w:t>学习情趣的切实路径。</w:t>
      </w:r>
    </w:p>
    <w:p w:rsidR="00A81F67">
      <w:pPr>
        <w:pStyle w:val="1"/>
        <w:numPr>
          <w:ilvl w:val="0"/>
          <w:numId w:val="6"/>
        </w:numPr>
        <w:tabs>
          <w:tab w:val="left" w:pos="939"/>
        </w:tabs>
        <w:spacing w:line="632" w:lineRule="exact"/>
        <w:ind w:firstLine="640"/>
        <w:jc w:val="both"/>
      </w:pPr>
      <w:r>
        <w:t>.</w:t>
      </w:r>
      <w:r>
        <w:t>开展儿童英语课程的探索。在课程目标、课程内容、课程</w:t>
      </w:r>
      <w:r>
        <w:t>实施等方面形成初步系统的认识。</w:t>
      </w:r>
    </w:p>
    <w:p w:rsidR="00A81F67">
      <w:pPr>
        <w:pStyle w:val="1"/>
        <w:numPr>
          <w:ilvl w:val="0"/>
          <w:numId w:val="6"/>
        </w:numPr>
        <w:tabs>
          <w:tab w:val="left" w:pos="949"/>
        </w:tabs>
        <w:spacing w:line="632" w:lineRule="exact"/>
        <w:ind w:firstLine="640"/>
        <w:jc w:val="both"/>
      </w:pPr>
      <w:r>
        <w:t>.</w:t>
      </w:r>
      <w:r>
        <w:t>通过儿童课程的实践，调动学生英语学习兴趣，培养良好的</w:t>
      </w:r>
      <w:r>
        <w:t>学习习惯，改善英语学习战略</w:t>
      </w:r>
      <w:r>
        <w:rPr>
          <w:rFonts w:ascii="Arial" w:eastAsia="Arial" w:hAnsi="Arial" w:cs="Arial"/>
          <w:sz w:val="28"/>
          <w:szCs w:val="28"/>
          <w:lang w:val="en-US" w:eastAsia="en-US" w:bidi="en-US"/>
        </w:rPr>
        <w:t>[1],</w:t>
      </w:r>
      <w:r>
        <w:t>全面提高学生学习情趣。</w:t>
      </w:r>
    </w:p>
    <w:p w:rsidR="00A81F67">
      <w:pPr>
        <w:pStyle w:val="1"/>
        <w:spacing w:after="300" w:line="632" w:lineRule="exact"/>
        <w:ind w:firstLine="640"/>
        <w:jc w:val="both"/>
      </w:pPr>
      <w:r>
        <w:t>三、研究的主要内容</w:t>
      </w:r>
    </w:p>
    <w:p w:rsidR="00A81F67">
      <w:pPr>
        <w:pStyle w:val="1"/>
        <w:spacing w:line="470" w:lineRule="auto"/>
        <w:ind w:firstLine="640"/>
        <w:jc w:val="both"/>
      </w:pPr>
      <w:r>
        <w:rPr>
          <w:rFonts w:ascii="Arial" w:eastAsia="Arial" w:hAnsi="Arial" w:cs="Arial"/>
          <w:sz w:val="28"/>
          <w:szCs w:val="28"/>
        </w:rPr>
        <w:t>1</w:t>
      </w:r>
      <w:r>
        <w:t>、进一步明确小学英语学习中</w:t>
      </w:r>
      <w:r>
        <w:t>“</w:t>
      </w:r>
      <w:r>
        <w:t>学习情趣</w:t>
      </w:r>
      <w:r>
        <w:t>”</w:t>
      </w:r>
      <w:r>
        <w:t>培养目标</w:t>
      </w:r>
    </w:p>
    <w:p w:rsidR="00A81F67">
      <w:pPr>
        <w:pStyle w:val="1"/>
        <w:spacing w:after="140" w:line="632" w:lineRule="exact"/>
        <w:ind w:firstLine="640"/>
        <w:jc w:val="both"/>
      </w:pPr>
      <w:r>
        <w:t>学生英语学习的</w:t>
      </w:r>
      <w:r>
        <w:t>“</w:t>
      </w:r>
      <w:r>
        <w:t>学习情趣</w:t>
      </w:r>
      <w:r>
        <w:t>”</w:t>
      </w:r>
      <w:r>
        <w:t>主要包括学生英语学习兴趣、</w:t>
      </w:r>
      <w:r>
        <w:t>学习习惯、学习战略（认知战略、调控战略）等方面。大致分为认</w:t>
      </w:r>
      <w:r>
        <w:t>知能力和非认知能力两个方面。</w:t>
      </w:r>
    </w:p>
    <w:p w:rsidR="00A81F67">
      <w:pPr>
        <w:pStyle w:val="1"/>
        <w:spacing w:after="280" w:line="240" w:lineRule="auto"/>
        <w:ind w:firstLine="640"/>
        <w:jc w:val="both"/>
      </w:pPr>
      <w:r>
        <w:t>主要从以下几个方面进行培养：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https://d.book118.com/338114074032006027</w:t>
        </w:r>
      </w:hyperlink>
    </w:p>
    <w:p w:rsidR="00A81F67">
      <w:pPr>
        <w:pStyle w:val="1"/>
        <w:spacing w:after="280" w:line="240" w:lineRule="auto"/>
        <w:ind w:firstLine="640"/>
        <w:jc w:val="both"/>
      </w:pPr>
    </w:p>
    <w:sectPr>
      <w:type w:val="nextPage"/>
      <w:pgSz w:w="11900" w:h="16840"/>
      <w:pgMar w:top="1949" w:right="1330" w:bottom="1904" w:left="1556" w:header="1521" w:footer="1476" w:gutter="0"/>
      <w:pgNumType w:start="30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62C08"/>
    <w:multiLevelType w:val="multilevel"/>
    <w:tmpl w:val="AEB28A06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12C7D04"/>
    <w:multiLevelType w:val="multilevel"/>
    <w:tmpl w:val="9DFC4402"/>
    <w:lvl w:ilvl="0">
      <w:start w:val="17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D95625C"/>
    <w:multiLevelType w:val="multilevel"/>
    <w:tmpl w:val="4E208AD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F812A32"/>
    <w:multiLevelType w:val="multilevel"/>
    <w:tmpl w:val="04A2207E"/>
    <w:lvl w:ilvl="0">
      <w:start w:val="1"/>
      <w:numFmt w:val="bullet"/>
      <w:lvlText w:val="•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4637668C"/>
    <w:multiLevelType w:val="multilevel"/>
    <w:tmpl w:val="9EE682CA"/>
    <w:lvl w:ilvl="0">
      <w:start w:val="2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4BAC4776"/>
    <w:multiLevelType w:val="multilevel"/>
    <w:tmpl w:val="667875D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557E0C3C"/>
    <w:multiLevelType w:val="multilevel"/>
    <w:tmpl w:val="19FE9CA8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702DFB33"/>
    <w:multiLevelType w:val="multilevel"/>
    <w:tmpl w:val="9DFC4402"/>
    <w:lvl w:ilvl="0">
      <w:start w:val="17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7BC800FC"/>
    <w:multiLevelType w:val="multilevel"/>
    <w:tmpl w:val="FD66BE7E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F67"/>
    <w:rsid w:val="0011268D"/>
    <w:rsid w:val="00A81F6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2">
    <w:name w:val="正文文本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  <w:lang w:val="zh-CN" w:eastAsia="zh-CN" w:bidi="zh-CN"/>
    </w:rPr>
  </w:style>
  <w:style w:type="character" w:customStyle="1" w:styleId="a0">
    <w:name w:val="表格标题_"/>
    <w:basedOn w:val="DefaultParagraphFont"/>
    <w:link w:val="a2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a1">
    <w:name w:val="其他_"/>
    <w:basedOn w:val="DefaultParagraphFont"/>
    <w:link w:val="a3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20">
    <w:name w:val="正文文本 (2)"/>
    <w:basedOn w:val="Normal"/>
    <w:link w:val="2"/>
    <w:pPr>
      <w:spacing w:after="240" w:line="331" w:lineRule="auto"/>
      <w:ind w:firstLine="640"/>
    </w:pPr>
    <w:rPr>
      <w:rFonts w:ascii="Arial" w:eastAsia="Arial" w:hAnsi="Arial" w:cs="Arial"/>
      <w:sz w:val="28"/>
      <w:szCs w:val="28"/>
      <w:lang w:val="zh-CN" w:eastAsia="zh-CN" w:bidi="zh-CN"/>
    </w:rPr>
  </w:style>
  <w:style w:type="paragraph" w:customStyle="1" w:styleId="a2">
    <w:name w:val="表格标题"/>
    <w:basedOn w:val="Normal"/>
    <w:link w:val="a0"/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a3">
    <w:name w:val="其他"/>
    <w:basedOn w:val="Normal"/>
    <w:link w:val="a1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38114074032006027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4442</Words>
  <Characters>25320</Characters>
  <Application>Microsoft Office Word</Application>
  <DocSecurity>0</DocSecurity>
  <Lines>211</Lines>
  <Paragraphs>59</Paragraphs>
  <ScaleCrop>false</ScaleCrop>
  <Company/>
  <LinksUpToDate>false</LinksUpToDate>
  <CharactersWithSpaces>29703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