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应急能力线上培训总结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应急能力线上培训总结 第1篇XX级新生入校已有半个来月，军训也即将进入尾声，我们党支部关于“党员进新生寝室”的活动可以说也取得了一些阶段性的成果。但是若要在以后的工作任务中实现实质性的突破，我们仍有很长的路要走。接下来，我就以自己在此次活动中的收获与困难为切入点，对这一阶段的工作进行相关的总结。</w:t>
      </w:r>
      <w:r>
        <w:rPr>
          <w:sz w:val="28"/>
          <w:szCs w:val="28"/>
        </w:rPr>
        <w:br/>
      </w:r>
      <w:r>
        <w:rPr>
          <w:sz w:val="28"/>
          <w:szCs w:val="28"/>
        </w:rPr>
        <w:t>一、对寝室的基本认识</w:t>
      </w:r>
      <w:r>
        <w:rPr>
          <w:sz w:val="28"/>
          <w:szCs w:val="28"/>
        </w:rPr>
        <w:br/>
      </w:r>
      <w:r>
        <w:rPr>
          <w:sz w:val="28"/>
          <w:szCs w:val="28"/>
        </w:rPr>
        <w:t>作为大三大四的学生，我们对寝室都会有一个完整且深刻的认识。寝室是我们大学生日常生活和学习的主要场所，在我们大学生的成长过程之中具有独特而无法替代的作用。在我们经院，教室座位不固定，图书馆自习位不固定，唯一固定的就是我们的宿舍，我们在宿舍形成生活习惯，影响思想意识，可以说，寝室就是我们大学生的“第一社会，第二家庭，第三课堂”，对我们的大学生活具有极其重要的意义。</w:t>
      </w:r>
      <w:r>
        <w:rPr>
          <w:sz w:val="28"/>
          <w:szCs w:val="28"/>
        </w:rPr>
        <w:br/>
      </w:r>
      <w:r>
        <w:rPr>
          <w:sz w:val="28"/>
          <w:szCs w:val="28"/>
        </w:rPr>
        <w:t>而对于刚刚进入大学校园的新生而言，寝室的重要性更是不言而喻。寝室的文化对他们的思想政治素质、道德素质、行为习惯都会产生潜移默化的影响。只有及早的介入大一新生的大学生活，并给予正确、积极的引导，才能有效地促进新生对于大学生这一身份的转化与适应。</w:t>
      </w:r>
      <w:r>
        <w:rPr>
          <w:sz w:val="28"/>
          <w:szCs w:val="28"/>
        </w:rPr>
        <w:br/>
      </w:r>
      <w:r>
        <w:rPr>
          <w:sz w:val="28"/>
          <w:szCs w:val="28"/>
        </w:rPr>
        <w:t>二、对未来的相关考虑</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应急能力线上培训总结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应急能力线上培训总结 第1篇XX级新生入校已有半个来月，军训也即将进入尾声，我们党支部关于“党员进新生寝室”的活动可以说也取得了一些阶段性的成果。但是若要在以后的工作任务中实现实质性的突破，我们仍有很长的路要走。接下来，我就以自己在此次活动中的收获与困难为切入点，对这一阶段的工作进行相关的总结。</w:t>
      </w:r>
      <w:r>
        <w:rPr>
          <w:sz w:val="28"/>
          <w:szCs w:val="28"/>
        </w:rPr>
        <w:br/>
      </w:r>
      <w:r>
        <w:rPr>
          <w:sz w:val="28"/>
          <w:szCs w:val="28"/>
        </w:rPr>
        <w:t>一、对寝室的基本认识</w:t>
      </w:r>
      <w:r>
        <w:rPr>
          <w:sz w:val="28"/>
          <w:szCs w:val="28"/>
        </w:rPr>
        <w:br/>
      </w:r>
      <w:r>
        <w:rPr>
          <w:sz w:val="28"/>
          <w:szCs w:val="28"/>
        </w:rPr>
        <w:t>作为大三大四的学生，我们对寝室都会有一个完整且深刻的认识。寝室是我们大学生日常生活和学习的主要场所，在我们大学生的成长过程之中具有独特而无法替代的作用。在我们经院，教室座位不固定，图书馆自习位不固定，唯一固定的就是我们的宿舍，我们在宿舍形成生活习惯，影响思想意识，可以说，寝室就是我们大学生的“第一社会，第二家庭，第三课堂”，对我们的大学生活具有极其重要的意义。</w:t>
      </w:r>
      <w:r>
        <w:rPr>
          <w:sz w:val="28"/>
          <w:szCs w:val="28"/>
        </w:rPr>
        <w:br/>
      </w:r>
      <w:r>
        <w:rPr>
          <w:sz w:val="28"/>
          <w:szCs w:val="28"/>
        </w:rPr>
        <w:t>而对于刚刚进入大学校园的新生而言，寝室的重要性更是不言而喻。寝室的文化对他们的思想政治素质、道德素质、行为习惯都会产生潜移默化的影响。只有及早的介入大一新生的大学生活，并给予正确、积极的引导，才能有效地促进新生对于大学生这一身份的转化与适应。</w:t>
      </w:r>
      <w:r>
        <w:rPr>
          <w:sz w:val="28"/>
          <w:szCs w:val="28"/>
        </w:rPr>
        <w:br/>
      </w:r>
      <w:r>
        <w:rPr>
          <w:sz w:val="28"/>
          <w:szCs w:val="28"/>
        </w:rPr>
        <w:t>二、对未来的相关考虑</w:t>
      </w:r>
      <w:r>
        <w:rPr>
          <w:sz w:val="28"/>
          <w:szCs w:val="28"/>
        </w:rPr>
        <w:br/>
      </w:r>
    </w:p>
    <w:p>
      <w:pPr>
        <w:ind w:left="0" w:right="0" w:firstLine="0" w:leftChars="0" w:rightChars="0" w:firstLineChars="0"/>
        <w:jc w:val="center"/>
        <w:rPr>
          <w:b/>
          <w:bCs/>
          <w:color w:val="FF0000"/>
          <w:sz w:val="28"/>
          <w:szCs w:val="28"/>
        </w:rPr>
      </w:pPr>
      <w:r>
        <w:rPr>
          <w:b/>
          <w:bCs/>
          <w:color w:val="FF0000"/>
          <w:sz w:val="28"/>
          <w:szCs w:val="28"/>
        </w:rPr>
        <w:t>应急能力线上培训总结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应急能力线上培训总结 第1篇XX级新生入校已有半个来月，军训也即将进入尾声，我们党支部关于“党员进新生寝室”的活动可以说也取得了一些阶段性的成果。但是若要在以后的工作任务中实现实质性的突破，我们仍有很长的路要走。接下来，我就以自己在此次活动中的收获与困难为切入点，对这一阶段的工作进行相关的总结。</w:t>
      </w:r>
      <w:r>
        <w:rPr>
          <w:sz w:val="28"/>
          <w:szCs w:val="28"/>
        </w:rPr>
        <w:br/>
      </w:r>
      <w:r>
        <w:rPr>
          <w:sz w:val="28"/>
          <w:szCs w:val="28"/>
        </w:rPr>
        <w:t>一、对寝室的基本认识</w:t>
      </w:r>
      <w:r>
        <w:rPr>
          <w:sz w:val="28"/>
          <w:szCs w:val="28"/>
        </w:rPr>
        <w:br/>
      </w:r>
      <w:r>
        <w:rPr>
          <w:sz w:val="28"/>
          <w:szCs w:val="28"/>
        </w:rPr>
        <w:t>作为大三大四的学生，我们对寝室都会有一个完整且深刻的认识。寝室是我们大学生日常生活和学习的主要场所，在我们大学生的成长过程之中具有独特而无法替代的作用。在我们经院，教室座位不固定，图书馆自习位不固定，唯一固定的就是我们的宿舍，我们在宿舍形成生活习惯，影响思想意识，可以说，寝室就是我们大学生的“第一社会，第二家庭，第三课堂”，对我们的大学生活具有极其重要的意义。</w:t>
      </w:r>
      <w:r>
        <w:rPr>
          <w:sz w:val="28"/>
          <w:szCs w:val="28"/>
        </w:rPr>
        <w:br/>
      </w:r>
      <w:r>
        <w:rPr>
          <w:sz w:val="28"/>
          <w:szCs w:val="28"/>
        </w:rPr>
        <w:t>而对于刚刚进入大学校园的新生而言，寝室的重要性更是不言而喻。寝室的文化对他们的思想政治素质、道德素质、行为习惯都会产生潜移默化的影响。只有及早的介入大一新生的大学生活，并给予正确、积极的引导，才能有效地促进新生对于大学生这一身份的转化与适应。</w:t>
      </w:r>
      <w:r>
        <w:rPr>
          <w:sz w:val="28"/>
          <w:szCs w:val="28"/>
        </w:rPr>
        <w:br/>
      </w:r>
      <w:r>
        <w:rPr>
          <w:sz w:val="28"/>
          <w:szCs w:val="28"/>
        </w:rPr>
        <w:t>二、对未来的相关考虑</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其实，院系开展“党员进新生寝室”这样的活动，无非只有一个目的，那就是让大学生党员在刚进校的大学新生中充分发挥学生党员的先进性，起到一种引导与主导的作用。在行动上帮助那群刚入校还蒙蒙胧胧的大学生，让他们对大学生活，学习，情感，有一个理性的认识，对自己几年的大学生活有个系统的规划，对以后的职业生涯有个初步的定位，让他们能更好更快的进入大学生活的状态，更高效更精确的读懂大学学习的精髓与真谛。</w:t>
      </w:r>
      <w:r>
        <w:rPr>
          <w:sz w:val="28"/>
          <w:szCs w:val="28"/>
        </w:rPr>
        <w:br/>
      </w:r>
      <w:r>
        <w:rPr>
          <w:sz w:val="28"/>
          <w:szCs w:val="28"/>
        </w:rPr>
        <w:t>三、遇到的困难</w:t>
      </w:r>
      <w:r>
        <w:rPr>
          <w:sz w:val="28"/>
          <w:szCs w:val="28"/>
        </w:rPr>
        <w:br/>
      </w:r>
      <w:r>
        <w:rPr>
          <w:sz w:val="28"/>
          <w:szCs w:val="28"/>
        </w:rPr>
        <w:t>1、部分学生对学院及专业抱有偏见</w:t>
      </w:r>
      <w:r>
        <w:rPr>
          <w:sz w:val="28"/>
          <w:szCs w:val="28"/>
        </w:rPr>
        <w:br/>
      </w:r>
      <w:r>
        <w:rPr>
          <w:sz w:val="28"/>
          <w:szCs w:val="28"/>
        </w:rPr>
        <w:t>在我们和新生的交流之中发现，不少人是被调剂到这个专业的，对自己所读专业的兴趣和信心都不大，当得知我们的学院组建不足一年时，更是会表露出沮丧的情绪。虽然我们不停地向他们纠正这一错误观念，但我认为，消除偏见的治本之道还得是学院整体教学水平及务实风气的提升。</w:t>
      </w:r>
      <w:r>
        <w:rPr>
          <w:sz w:val="28"/>
          <w:szCs w:val="28"/>
        </w:rPr>
        <w:br/>
      </w:r>
      <w:r>
        <w:rPr>
          <w:sz w:val="28"/>
          <w:szCs w:val="28"/>
        </w:rPr>
        <w:t>2、部分新生自制力差，不太适应大学环境</w:t>
      </w:r>
      <w:r>
        <w:rPr>
          <w:sz w:val="28"/>
          <w:szCs w:val="28"/>
        </w:rPr>
        <w:br/>
      </w:r>
      <w:r>
        <w:rPr>
          <w:sz w:val="28"/>
          <w:szCs w:val="28"/>
        </w:rPr>
        <w:t>从象牙塔跨进大学校园，新生出现不适应的情绪虽然很正常，但也需要正确的引导。在我们的接触中也发现由于生活习惯的不同，彼此之间多多少少会出现一些摩擦，而时间一久，必然会积累成矛盾。但对于这一点，我们虽然可以进行调节，但深入内部解决问题，对我们而言难度还是非常大的。</w:t>
      </w:r>
      <w:r>
        <w:rPr>
          <w:sz w:val="28"/>
          <w:szCs w:val="28"/>
        </w:rPr>
        <w:br/>
      </w:r>
      <w:r>
        <w:rPr>
          <w:sz w:val="28"/>
          <w:szCs w:val="28"/>
        </w:rPr>
        <w:t>四、个人的体会</w:t>
      </w:r>
      <w:r>
        <w:rPr>
          <w:sz w:val="28"/>
          <w:szCs w:val="28"/>
        </w:rPr>
        <w:br/>
      </w:r>
      <w:r>
        <w:rPr>
          <w:sz w:val="28"/>
          <w:szCs w:val="28"/>
        </w:rPr>
        <w:t>1、提升自我素质，树立先进形象</w:t>
      </w:r>
      <w:r>
        <w:rPr>
          <w:sz w:val="28"/>
          <w:szCs w:val="28"/>
        </w:rPr>
        <w:br/>
      </w:r>
      <w:r>
        <w:rPr>
          <w:sz w:val="28"/>
          <w:szCs w:val="28"/>
        </w:rPr>
        <w:t>作为学生党员，我们应当具备这个先进群体应有风貌与素养，为大一的新生树立努力的标杆。而这完全有赖于我们平时对自我的严格要求。尤其是和新生熟悉以后，他们也会经常和我们的宿舍交流，所以如何为他们树立正面形象，确实是需要我们自己做到实实在子的优秀。</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2、讲究引导技巧，促进双向交流</w:t>
      </w:r>
      <w:r>
        <w:rPr>
          <w:sz w:val="28"/>
          <w:szCs w:val="28"/>
        </w:rPr>
        <w:br/>
      </w:r>
      <w:r>
        <w:rPr>
          <w:sz w:val="28"/>
          <w:szCs w:val="28"/>
        </w:rPr>
        <w:t>若是经常上山水藏龙的同学会发现，前段时间有很多老生发帖抱怨这一届的新生不懂规矩，我想这其实是思维方式上的反差造成的。他们这一届新生，基本都是比较纯粹的90后，在思维、观念上和我们存在诸多的差异，我们在和他们交流的时候更应该讲究技巧，力求把让他们化被动为主动，促进我们的双向交流。</w:t>
      </w:r>
      <w:r>
        <w:rPr>
          <w:sz w:val="28"/>
          <w:szCs w:val="28"/>
        </w:rPr>
        <w:br/>
      </w:r>
      <w:r>
        <w:rPr>
          <w:sz w:val="28"/>
          <w:szCs w:val="28"/>
        </w:rPr>
        <w:t>3、建立长效机制，寻求双方平衡</w:t>
      </w:r>
      <w:r>
        <w:rPr>
          <w:sz w:val="28"/>
          <w:szCs w:val="28"/>
        </w:rPr>
        <w:br/>
      </w:r>
      <w:r>
        <w:rPr>
          <w:sz w:val="28"/>
          <w:szCs w:val="28"/>
        </w:rPr>
        <w:t>目前的`工作阶段仅仅只是一个开端，我们需要和大一新生建立起长期有效的联系，而这种联系又不能成为彼此的负担。我相信，假以时日，我们作为学长，作为朋友，对他们的影响一定会去取的显著的正面效果。</w:t>
      </w:r>
      <w:r>
        <w:rPr>
          <w:sz w:val="28"/>
          <w:szCs w:val="28"/>
        </w:rPr>
        <w:br/>
      </w:r>
      <w:r>
        <w:rPr>
          <w:sz w:val="28"/>
          <w:szCs w:val="28"/>
        </w:rPr>
        <w:t>应急能力线上培训总结 第2篇为加强和规范安全应急培训教育，提高全员的安全意识，防范安全生产事故。按照教育要求，结合我校实际，对全校师生进行了相关的应急培训工作，现将我校应急培训工作总结如下：</w:t>
      </w:r>
      <w:r>
        <w:rPr>
          <w:sz w:val="28"/>
          <w:szCs w:val="28"/>
        </w:rPr>
        <w:br/>
      </w:r>
      <w:r>
        <w:rPr>
          <w:sz w:val="28"/>
          <w:szCs w:val="28"/>
        </w:rPr>
        <w:t>一、领导重视</w:t>
      </w:r>
      <w:r>
        <w:rPr>
          <w:sz w:val="28"/>
          <w:szCs w:val="28"/>
        </w:rPr>
        <w:br/>
      </w:r>
      <w:r>
        <w:rPr>
          <w:sz w:val="28"/>
          <w:szCs w:val="28"/>
        </w:rPr>
        <w:t>我校成立了安全应急培训领导小组。</w:t>
      </w:r>
      <w:r>
        <w:rPr>
          <w:sz w:val="28"/>
          <w:szCs w:val="28"/>
        </w:rPr>
        <w:br/>
      </w:r>
      <w:r>
        <w:rPr>
          <w:sz w:val="28"/>
          <w:szCs w:val="28"/>
        </w:rPr>
        <w:t>组长：xx</w:t>
      </w:r>
      <w:r>
        <w:rPr>
          <w:sz w:val="28"/>
          <w:szCs w:val="28"/>
        </w:rPr>
        <w:br/>
      </w:r>
      <w:r>
        <w:rPr>
          <w:sz w:val="28"/>
          <w:szCs w:val="28"/>
        </w:rPr>
        <w:t>副组长：xx</w:t>
      </w:r>
      <w:r>
        <w:rPr>
          <w:sz w:val="28"/>
          <w:szCs w:val="28"/>
        </w:rPr>
        <w:br/>
      </w:r>
      <w:r>
        <w:rPr>
          <w:sz w:val="28"/>
          <w:szCs w:val="28"/>
        </w:rPr>
        <w:t>组员：xx</w:t>
      </w:r>
      <w:r>
        <w:rPr>
          <w:sz w:val="28"/>
          <w:szCs w:val="28"/>
        </w:rPr>
        <w:br/>
      </w:r>
      <w:r>
        <w:rPr>
          <w:sz w:val="28"/>
          <w:szCs w:val="28"/>
        </w:rPr>
        <w:t>二、校园应急演练</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我校从开学到学期末，共进行校园安全应急演练4次。包括消防应急疏散演练、防震应急疏散演练、防暴力进入校园应急演练等。学校全体师生参与，达到全员得到应急演练的目的，全体师生能够熟悉掌握学校逃生路线，基本的灭火和防震自救措施。</w:t>
      </w:r>
      <w:r>
        <w:rPr>
          <w:sz w:val="28"/>
          <w:szCs w:val="28"/>
        </w:rPr>
        <w:br/>
      </w:r>
      <w:r>
        <w:rPr>
          <w:sz w:val="28"/>
          <w:szCs w:val="28"/>
        </w:rPr>
        <w:t>三、校车应急培训</w:t>
      </w:r>
      <w:r>
        <w:rPr>
          <w:sz w:val="28"/>
          <w:szCs w:val="28"/>
        </w:rPr>
        <w:br/>
      </w:r>
      <w:r>
        <w:rPr>
          <w:sz w:val="28"/>
          <w:szCs w:val="28"/>
        </w:rPr>
        <w:t>我校利用大课间时间，统一对我校乘车学生进行了安全教育，并对乘车学生提出要求，乘车时禁止在车内打闹，禁止在车内吃零食等。通过校车应急疏散演练，强和校车司机、跟车教师、及学生得到锻炼。校车司机协助校车教师组织学生按疏散，学生不慌乱、不推撞、打闹、不大声喧哗。</w:t>
      </w:r>
      <w:r>
        <w:rPr>
          <w:sz w:val="28"/>
          <w:szCs w:val="28"/>
        </w:rPr>
        <w:br/>
      </w:r>
      <w:r>
        <w:rPr>
          <w:sz w:val="28"/>
          <w:szCs w:val="28"/>
        </w:rPr>
        <w:t>学生到达安全区域后，按先后顺序集结站队。校车照管教师迅速清点学生人数，上报结果。</w:t>
      </w:r>
      <w:r>
        <w:rPr>
          <w:sz w:val="28"/>
          <w:szCs w:val="28"/>
        </w:rPr>
        <w:br/>
      </w:r>
      <w:r>
        <w:rPr>
          <w:sz w:val="28"/>
          <w:szCs w:val="28"/>
        </w:rPr>
        <w:t>四、法规学习培训</w:t>
      </w:r>
      <w:r>
        <w:rPr>
          <w:sz w:val="28"/>
          <w:szCs w:val="28"/>
        </w:rPr>
        <w:br/>
      </w:r>
      <w:r>
        <w:rPr>
          <w:sz w:val="28"/>
          <w:szCs w:val="28"/>
        </w:rPr>
        <w:t>我校通过全体教师会议，集中组织学习了《消防法》、新颁布《安全生产法》内容。针对新颁布《安全生产法》进行了系统学习。学校主管安全副校长xx主持，对如何规范用电、如何规范学校用火、如何使用灭火器进行了实地操作和指导。</w:t>
      </w:r>
      <w:r>
        <w:rPr>
          <w:sz w:val="28"/>
          <w:szCs w:val="28"/>
        </w:rPr>
        <w:br/>
      </w:r>
      <w:r>
        <w:rPr>
          <w:sz w:val="28"/>
          <w:szCs w:val="28"/>
        </w:rPr>
        <w:t>最后通过本次应急培训，使我校全体师生对应急疏散的知识与技能熟悉，以确保应急组织和所有可能参与应急响应的人员具备并保持所必需的知识与技能，圆满完成我校应急培训任务。</w:t>
      </w:r>
      <w:r>
        <w:rPr>
          <w:sz w:val="28"/>
          <w:szCs w:val="28"/>
        </w:rPr>
        <w:br/>
      </w:r>
      <w:r>
        <w:rPr>
          <w:sz w:val="28"/>
          <w:szCs w:val="28"/>
        </w:rPr>
        <w:t>应急能力线上培训总结 第3篇演习时间：</w:t>
      </w:r>
      <w:r>
        <w:rPr>
          <w:sz w:val="28"/>
          <w:szCs w:val="28"/>
        </w:rPr>
        <w:br/>
      </w:r>
      <w:r>
        <w:rPr>
          <w:sz w:val="28"/>
          <w:szCs w:val="28"/>
        </w:rPr>
        <w:t>20xx年x月xx日 下午13点30分</w:t>
      </w:r>
      <w:r>
        <w:rPr>
          <w:sz w:val="28"/>
          <w:szCs w:val="28"/>
        </w:rPr>
        <w:br/>
      </w:r>
      <w:r>
        <w:rPr>
          <w:sz w:val="28"/>
          <w:szCs w:val="28"/>
        </w:rPr>
        <w:t>演练目的：</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掌握《电梯应急救援预案》，加强工程部员工对突发事件的应急处理能力，在电梯突发故障时，熟练解救轿厢内被关客人。</w:t>
      </w:r>
      <w:r>
        <w:rPr>
          <w:sz w:val="28"/>
          <w:szCs w:val="28"/>
        </w:rPr>
        <w:br/>
      </w:r>
      <w:r>
        <w:rPr>
          <w:sz w:val="28"/>
          <w:szCs w:val="28"/>
        </w:rPr>
        <w:t>演习过程记录：</w:t>
      </w:r>
      <w:r>
        <w:rPr>
          <w:sz w:val="28"/>
          <w:szCs w:val="28"/>
        </w:rPr>
        <w:br/>
      </w:r>
      <w:r>
        <w:rPr>
          <w:sz w:val="28"/>
          <w:szCs w:val="28"/>
        </w:rPr>
        <w:t>13：29分，消防监控中心值班人员发现客用1号电梯发生故障，位于2楼和3楼之间，有二位客人被关在轿厢内，正在敲打电梯门求救。</w:t>
      </w:r>
      <w:r>
        <w:rPr>
          <w:sz w:val="28"/>
          <w:szCs w:val="28"/>
        </w:rPr>
        <w:br/>
      </w:r>
      <w:r>
        <w:rPr>
          <w:sz w:val="28"/>
          <w:szCs w:val="28"/>
        </w:rPr>
        <w:t>13：30分，维修主管方雄军接消控中心报修，立即分派电工黄启宇和徐伟虹到电梯5楼机房，检查故障原因。并另外分派员工顾凯航到2楼客梯厅，以便手动开门解救被困客人，并及时和5楼机房的电工取得联系。方雄军在接到报修电话后，一边吩咐监控人员，用电梯对讲系统安慰客人，通知大堂副理，让其一同前往2层电梯口。安慰被关客人及客人解救以后的善后处理。</w:t>
      </w:r>
      <w:r>
        <w:rPr>
          <w:sz w:val="28"/>
          <w:szCs w:val="28"/>
        </w:rPr>
        <w:br/>
      </w:r>
      <w:r>
        <w:rPr>
          <w:sz w:val="28"/>
          <w:szCs w:val="28"/>
        </w:rPr>
        <w:t>13：35分，黄启宇、徐伟虹、顾凯航已经达到5层机房，对电梯故障进行排查。</w:t>
      </w:r>
      <w:r>
        <w:rPr>
          <w:sz w:val="28"/>
          <w:szCs w:val="28"/>
        </w:rPr>
        <w:br/>
      </w:r>
      <w:r>
        <w:rPr>
          <w:sz w:val="28"/>
          <w:szCs w:val="28"/>
        </w:rPr>
        <w:t>13：40分，电梯故障查清，初步检查，发现给电梯供电总开关缺相引起电梯故障，故障在短时间内不能立即排除。黄启宇通知徐伟虹决定手动平层，做好手动打开轿厢门的准备。</w:t>
      </w:r>
      <w:r>
        <w:rPr>
          <w:sz w:val="28"/>
          <w:szCs w:val="28"/>
        </w:rPr>
        <w:br/>
      </w:r>
      <w:r>
        <w:rPr>
          <w:sz w:val="28"/>
          <w:szCs w:val="28"/>
        </w:rPr>
        <w:t>13：42分，手动平层开始，俞建国和徐伟虹两人做好分工，俞建国用手动松闸工具打开电梯抱闸，徐伟虹转动轮子，把电梯平层到2楼，然后关紧电梯抱闸。2楼顾凯航用三角钥匙打开安全锁，微微推开轿厢门，确定电梯到位以后，完全打开电梯轿门，放出被困客人。</w:t>
      </w:r>
      <w:r>
        <w:rPr>
          <w:sz w:val="28"/>
          <w:szCs w:val="28"/>
        </w:rPr>
        <w:br/>
      </w:r>
      <w:r>
        <w:rPr>
          <w:sz w:val="28"/>
          <w:szCs w:val="28"/>
        </w:rPr>
        <w:t>13：46分，电梯门打开，客人安全解救。此次演习完成。</w:t>
      </w:r>
      <w:r>
        <w:rPr>
          <w:sz w:val="28"/>
          <w:szCs w:val="28"/>
        </w:rPr>
        <w:br/>
      </w:r>
      <w:r>
        <w:rPr>
          <w:sz w:val="28"/>
          <w:szCs w:val="28"/>
        </w:rPr>
        <w:t>总结：</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此次演习，员工反应速度还算比较迅速，从监控人员第一时间发现由于客人被困电梯到工程人员至5层机房到手动解救客人，时间上把握的比较好，也符合演习的要求。但也发现诸多问题如下，在今后的演习中要加以排除：</w:t>
      </w:r>
      <w:r>
        <w:rPr>
          <w:sz w:val="28"/>
          <w:szCs w:val="28"/>
        </w:rPr>
        <w:br/>
      </w:r>
      <w:r>
        <w:rPr>
          <w:sz w:val="28"/>
          <w:szCs w:val="28"/>
        </w:rPr>
        <w:t>1、由于手动平层不经常实施，电梯钢缆的标志不够清楚，造成视线上比较模糊。应该立即进行黄色油漆修补。</w:t>
      </w:r>
      <w:r>
        <w:rPr>
          <w:sz w:val="28"/>
          <w:szCs w:val="28"/>
        </w:rPr>
        <w:br/>
      </w:r>
      <w:r>
        <w:rPr>
          <w:sz w:val="28"/>
          <w:szCs w:val="28"/>
        </w:rPr>
        <w:t>2、客人被困后，大副和保安对客人的解释和安抚工作不够耐心。要尽量告知客人不要着急，正在解救。</w:t>
      </w:r>
      <w:r>
        <w:rPr>
          <w:sz w:val="28"/>
          <w:szCs w:val="28"/>
        </w:rPr>
        <w:br/>
      </w:r>
      <w:r>
        <w:rPr>
          <w:sz w:val="28"/>
          <w:szCs w:val="28"/>
        </w:rPr>
        <w:t>3、在解救过程中，员工互相之间的通话声音太响，造成周围其他客人的恐慌与不安。这也要再今后的培训工作当中加强督导。</w:t>
      </w:r>
      <w:r>
        <w:rPr>
          <w:sz w:val="28"/>
          <w:szCs w:val="28"/>
        </w:rPr>
        <w:br/>
      </w:r>
      <w:r>
        <w:rPr>
          <w:sz w:val="28"/>
          <w:szCs w:val="28"/>
        </w:rPr>
        <w:t>应急能力线上培训总结 第4篇通过三天的培训学习，使我对应急管理工作有了更全面的了解，对应急预案在街道工作中的认识得到了进一步提高，现就如何做好应急管理工作，我的认识是：</w:t>
      </w:r>
      <w:r>
        <w:rPr>
          <w:sz w:val="28"/>
          <w:szCs w:val="28"/>
        </w:rPr>
        <w:br/>
      </w:r>
      <w:r>
        <w:rPr>
          <w:sz w:val="28"/>
          <w:szCs w:val="28"/>
        </w:rPr>
        <w:t>首先要落实应急管理工作的各项责任。街道应制定具体的可操作性强的创建实施方案，将应急管理工作的每一项都落实到每个部门和责任人。</w:t>
      </w:r>
      <w:r>
        <w:rPr>
          <w:sz w:val="28"/>
          <w:szCs w:val="28"/>
        </w:rPr>
        <w:br/>
      </w:r>
      <w:r>
        <w:rPr>
          <w:sz w:val="28"/>
          <w:szCs w:val="28"/>
        </w:rPr>
        <w:t>其次营造应急管理工作氛围。街道应制定应急演练计划，经常组织维稳工作人员开展练兵。大力提高应急管理工作意识、责任意识，推动应急管理工作深入开展。</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再者就是制定应急管理工作预案，加大防范措施。一是对当前应急管理工作进行深入认真的分析，结合本街道实际情况，制定具体的应急管理工作预案。二是进一步建立、健全应急管理工作规章制度，特别是贯彻落实好24小时值班、带班制度。三是以防为主，加强管理，确保应急管理工作各项措施落到实处。</w:t>
      </w:r>
      <w:r>
        <w:rPr>
          <w:sz w:val="28"/>
          <w:szCs w:val="28"/>
        </w:rPr>
        <w:br/>
      </w:r>
      <w:r>
        <w:rPr>
          <w:sz w:val="28"/>
          <w:szCs w:val="28"/>
        </w:rPr>
        <w:t>针对突发公共事件，丽园街道成立了突发公共事件应急管理办公室，并成立了应急预案编制领导小组，履行值守应急、预案管理、信息汇总和综合协调职能，发挥街道应急管理工作的运转枢纽作用，建立建全了覆盖街道各社区、各行业、各单位的预案体系。</w:t>
      </w:r>
      <w:r>
        <w:rPr>
          <w:sz w:val="28"/>
          <w:szCs w:val="28"/>
        </w:rPr>
        <w:br/>
      </w:r>
      <w:r>
        <w:rPr>
          <w:sz w:val="28"/>
          <w:szCs w:val="28"/>
        </w:rPr>
        <w:t>在上级主管部门的正确领导部署下，丽园街道高度重视应急管理工作，紧密围绕街道工作大局，结合各社区实际情况，认真贯彻应急管理工作的决策部署，卓有成效地开展了大量的基础性工作，妥善处置，把突发事件控制在掌握之中，较好的完成了应急管理工作任务，确保了社区居民的安全。具体做法是：</w:t>
      </w:r>
      <w:r>
        <w:rPr>
          <w:sz w:val="28"/>
          <w:szCs w:val="28"/>
        </w:rPr>
        <w:br/>
      </w:r>
      <w:r>
        <w:rPr>
          <w:sz w:val="28"/>
          <w:szCs w:val="28"/>
        </w:rPr>
        <w:t>(一)完善应急管理领导机构，强化工作责任。</w:t>
      </w:r>
      <w:r>
        <w:rPr>
          <w:sz w:val="28"/>
          <w:szCs w:val="28"/>
        </w:rPr>
        <w:br/>
      </w:r>
      <w:r>
        <w:rPr>
          <w:sz w:val="28"/>
          <w:szCs w:val="28"/>
        </w:rPr>
        <w:t>(二)逐步完善各项应急预案体系，明确工作措施。</w:t>
      </w:r>
      <w:r>
        <w:rPr>
          <w:sz w:val="28"/>
          <w:szCs w:val="28"/>
        </w:rPr>
        <w:br/>
      </w:r>
      <w:r>
        <w:rPr>
          <w:sz w:val="28"/>
          <w:szCs w:val="28"/>
        </w:rPr>
        <w:t>(三)建立健全值班值守机制，完善应急信息报送工作制度。</w:t>
      </w:r>
      <w:r>
        <w:rPr>
          <w:sz w:val="28"/>
          <w:szCs w:val="28"/>
        </w:rPr>
        <w:br/>
      </w:r>
      <w:r>
        <w:rPr>
          <w:sz w:val="28"/>
          <w:szCs w:val="28"/>
        </w:rPr>
        <w:t>(四)强化应急救援队伍建设，组织应急救援演练。</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为加强应急救援队伍力量，建立了一支“一专多能、一队多用”的综合队伍。这支队伍大多分布在街道和基层社区，配备了一定数量各种抢救装备，具有一定综合救援能力，在关键时刻能拉得出、救得上、抢得来，目前已成为丽园街道应急救援的重要力量。为此还建立24小时应急信息报送制度，各应急管理信息联络员必须保持24小时通讯畅通，并按要求在第一时间报送各类突发事件信息，在双休日、节假日及政治敏感期等重要时间段，必须每天上报当天情况，坚决杜绝重要信息迟报、漏报、误报、谎报和不及时续报等现象，实现信息报送的`程序化、规范化、及时化运作。在应急管理宣传工作中，丽园街道还通过信息平台、QQ群等方式对居民进行应急管理的宣传，效果明显深入人心，使社区居民对应急管理有了新的认识，并得到了他们对应急管理工作的大力支持，从而使得社区居民基本树立了应急管理理念，认识到应急管理涉及到日常生活中的每一个人，认识到学习掌握应急知识的重要性。</w:t>
      </w:r>
      <w:r>
        <w:rPr>
          <w:sz w:val="28"/>
          <w:szCs w:val="28"/>
        </w:rPr>
        <w:br/>
      </w:r>
      <w:r>
        <w:rPr>
          <w:sz w:val="28"/>
          <w:szCs w:val="28"/>
        </w:rPr>
        <w:t>丽园街道接到预警信息后，迅速核实情况，对情况属实的，及时上报领导。随后根据职责和规定的权限启动各部门应急预案，立即拟订相应工作措施。及时、有效地开展先期处置、控制及事态发展，将事件消除在萌芽状态。并根据防控情况及时调整措施，防止事态扩大。为保障各社区居民安全，长期以来坚持开展安全隐患排查活动。明确安全责任，坚持以“安全第一，预防为主”为方针，坚决反对“重生产，轻安全”的思想，加强安全监管。对辖区内住街网点、居民区进行排查，重点检查火灾隐患，对存在不安全因素的场所及时清理。同时，还定期查看小区各处的下水井盖，以此来确保社区居民的出行平安。</w:t>
      </w:r>
      <w:r>
        <w:rPr>
          <w:sz w:val="28"/>
          <w:szCs w:val="28"/>
        </w:rPr>
        <w:br/>
      </w:r>
      <w:r>
        <w:rPr>
          <w:sz w:val="28"/>
          <w:szCs w:val="28"/>
        </w:rPr>
        <w:t>丽园街道在平时及敏感时期、重大节庆期间所采取的措施如下:</w:t>
      </w:r>
      <w:r>
        <w:rPr>
          <w:sz w:val="28"/>
          <w:szCs w:val="28"/>
        </w:rPr>
        <w:br/>
      </w:r>
      <w:r>
        <w:rPr>
          <w:sz w:val="28"/>
          <w:szCs w:val="28"/>
        </w:rPr>
        <w:t>一、进一步完善安全社区建设工作机制，促进安全社区向“预防为主、条块结合、综合治理”的工作运行机制转变。</w:t>
      </w:r>
      <w:r>
        <w:rPr>
          <w:sz w:val="28"/>
          <w:szCs w:val="28"/>
        </w:rPr>
        <w:br/>
      </w:r>
      <w:r>
        <w:rPr>
          <w:sz w:val="28"/>
          <w:szCs w:val="28"/>
        </w:rPr>
        <w:t>二、巩固安全社区建设成果，持续提高安全社区运行绩效。</w:t>
      </w:r>
      <w:r>
        <w:rPr>
          <w:sz w:val="28"/>
          <w:szCs w:val="28"/>
        </w:rPr>
        <w:br/>
      </w:r>
      <w:r>
        <w:rPr>
          <w:sz w:val="28"/>
          <w:szCs w:val="28"/>
        </w:rPr>
        <w:t>三、提升层次，优化安全社区结构，积极推进各级各类安全社区建设。</w:t>
      </w:r>
      <w:r>
        <w:rPr>
          <w:sz w:val="28"/>
          <w:szCs w:val="28"/>
        </w:rPr>
        <w:br/>
      </w:r>
      <w:r>
        <w:rPr>
          <w:sz w:val="28"/>
          <w:szCs w:val="28"/>
        </w:rPr>
        <w:t>四、以安全社区创建为载体，推动安全生产长效机制建设。</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丽园街道在接到群众纠纷及街道派出所、社区警务室、街道办公室处理群众及辖区范围内紧急突发事件时的做法如下：</w:t>
      </w:r>
      <w:r>
        <w:rPr>
          <w:sz w:val="28"/>
          <w:szCs w:val="28"/>
        </w:rPr>
        <w:br/>
      </w:r>
      <w:r>
        <w:rPr>
          <w:sz w:val="28"/>
          <w:szCs w:val="28"/>
        </w:rPr>
        <w:t>1、及时地组织维稳人员赶到现场，安排现场抢救和警戒，调度、妥当、科学、合理地安排维稳人员化解矛盾及进行现场施救。</w:t>
      </w:r>
      <w:r>
        <w:rPr>
          <w:sz w:val="28"/>
          <w:szCs w:val="28"/>
        </w:rPr>
        <w:br/>
      </w:r>
      <w:r>
        <w:rPr>
          <w:sz w:val="28"/>
          <w:szCs w:val="28"/>
        </w:rPr>
        <w:t>2、适时增派抢救队伍，有效遏制事态扩大，保护现场，妥当处理善后处理工作。</w:t>
      </w:r>
      <w:r>
        <w:rPr>
          <w:sz w:val="28"/>
          <w:szCs w:val="28"/>
        </w:rPr>
        <w:br/>
      </w:r>
      <w:r>
        <w:rPr>
          <w:sz w:val="28"/>
          <w:szCs w:val="28"/>
        </w:rPr>
        <w:t>3、组织事件调查，维护社会稳定，及时向上级主管部门汇报事件的处置情况。</w:t>
      </w:r>
      <w:r>
        <w:rPr>
          <w:sz w:val="28"/>
          <w:szCs w:val="28"/>
        </w:rPr>
        <w:br/>
      </w:r>
      <w:r>
        <w:rPr>
          <w:sz w:val="28"/>
          <w:szCs w:val="28"/>
        </w:rPr>
        <w:t>事件平息后，丽园街道会尽快做好善后处理工作，查清受损情况(人员伤亡和财产损失)，督促和组织开展修复工作，尽快恢复正常生产秩序，并进入实地察看、核实灾情，安置受灾群众。积极采取相应补救措施，协助有关部门解决抢救、医治、转移伤病员及死者善后处理及家属抚恤工作，尽量把损失降到最低限度。</w:t>
      </w:r>
      <w:r>
        <w:rPr>
          <w:sz w:val="28"/>
          <w:szCs w:val="28"/>
        </w:rPr>
        <w:br/>
      </w:r>
      <w:r>
        <w:rPr>
          <w:sz w:val="28"/>
          <w:szCs w:val="28"/>
        </w:rPr>
        <w:t>在应急管理工作虽然做出了突出的成绩，但离上级主管部门的严格要求还相差甚远，因此，在日后的工作中，丽园街道坚持深入基层贴近实际进行调查研究。只有深入实际，才能深化认识;只有广泛听取社区居民的意见，才能拓宽认识;只有积累总结各种意见，才能提高认识。应该把“问政于民、问计于民、问需于民”经常化、制度化，应急管理工作才能得到长足进步。</w:t>
      </w:r>
      <w:r>
        <w:rPr>
          <w:sz w:val="28"/>
          <w:szCs w:val="28"/>
        </w:rPr>
        <w:br/>
      </w:r>
      <w:r>
        <w:rPr>
          <w:sz w:val="28"/>
          <w:szCs w:val="28"/>
        </w:rPr>
        <w:t>培训回去后，我们应以崭新的姿态，与时俱进，不断开拓创新，为促进哈密平安和谐作出自己的贡献。</w:t>
      </w:r>
      <w:r>
        <w:rPr>
          <w:sz w:val="28"/>
          <w:szCs w:val="28"/>
        </w:rPr>
        <w:br/>
      </w:r>
      <w:r>
        <w:rPr>
          <w:sz w:val="28"/>
          <w:szCs w:val="28"/>
        </w:rPr>
        <w:t>应急能力线上培训总结</w:t>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 xml:space="preserve"> 第5篇20xx年这一年来，在市应急办的指导下，围绕“一案三制”建设的总体要求，深入推进应急管理工作，在县委、县政府的领导下，紧紧围绕全县“实施五大推进、提升内涵发展、为跻身中部百强县而努力奋斗”的工作中心，为纵深推进“二四六”发展战略，充分发挥服务协调作用，用心开展社会管理创新，不断完善工作机制，妥善处置突发公共事件，加强应急平台建设。现将全年工作总结如下：</w:t>
      </w:r>
      <w:r>
        <w:rPr>
          <w:sz w:val="28"/>
          <w:szCs w:val="28"/>
        </w:rPr>
        <w:br/>
      </w:r>
      <w:r>
        <w:rPr>
          <w:sz w:val="28"/>
          <w:szCs w:val="28"/>
        </w:rPr>
        <w:t>一、20xx年工作总体评价</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进一步健全了应急预案体系建设，完善了应急管理预案。充分利用“”、“”、“”等纪念宣传日开展了一系列防震减灾、应急演练等活动，并及时从中总结经验、教训，不断完善应急管理突发事件的预警、监测等机制，从而牢固树立危机意识、职责意识和服务意识。同时加强了特殊行业应急演练，各主要部门和特殊岗位各自进行了不小于2次的专业应急演练和培训。民政局还组织各乡镇民政助理员赴省参加了自然灾害信息鉴定员的培训，系统的对防灾减灾救灾政策进行了学习，提高了应急管理队伍的素质建设。充分利用电视、网络等媒体以及各个应急宣传活动，广泛宣传应急管理知识，全年宣传活动共悬挂标语200余条，发放《山西省防灾应急手册》等3000余册，发放传单60000余份，个性是针对学校、乡村进行了超多宣传和普及，提高了全民应对突发事件的应急处置潜力。在设置了府西广场、城南生态园、城东森林公园、绛河苑等四个公园广场作为应急避险场所的基础上，进一步完善了避险场所的基础设施、标志牌和指示牌等基础设施。经信局、民政局牵头，协调粮食中心等大中型超市作为应急物资储备点，储备超多的面粉、大米、食用油、简装食品、饮用水等基本生活物资，从而为应急救援带给了物质保障。</w:t>
      </w:r>
      <w:r>
        <w:rPr>
          <w:sz w:val="28"/>
          <w:szCs w:val="28"/>
        </w:rPr>
        <w:br/>
      </w:r>
      <w:r>
        <w:rPr>
          <w:sz w:val="28"/>
          <w:szCs w:val="28"/>
        </w:rPr>
        <w:t>二、主要做法与经验</w:t>
      </w:r>
      <w:r>
        <w:rPr>
          <w:sz w:val="28"/>
          <w:szCs w:val="28"/>
        </w:rPr>
        <w:br/>
      </w:r>
      <w:r>
        <w:rPr>
          <w:sz w:val="28"/>
          <w:szCs w:val="28"/>
        </w:rPr>
        <w:t>一是明确工作职责、应急响应、处置程序、规章制度、应对措施和各项规定，进一步完善应急管理体系，健全完善总体应急预案和各类专项应急预案，不断修正全县各专项应急预案，提高应急管理的'针对性、实用性和可操作性，</w:t>
      </w:r>
      <w:r>
        <w:rPr>
          <w:sz w:val="28"/>
          <w:szCs w:val="28"/>
        </w:rPr>
        <w:br/>
      </w:r>
      <w:r>
        <w:rPr>
          <w:sz w:val="28"/>
          <w:szCs w:val="28"/>
        </w:rPr>
        <w:t>二是明确专项指挥部，实行统一领导、综合协调、分类管理、分级负责、属地管理为主的应急管理体制，进一步理顺体制机制，明确职职责务，实现县、乡镇（区）应急管理机构的上下对应。充分发挥乡镇、社区、企事业单位、社会团体和广大人民群众的作用，及时组建各类专业队伍，加强团结协作，加强应急队伍建设，练就应急本领，打造一流应急队伍。我县卫生局在“六种潜力”即：依法行政潜力、快速反应潜力、综合决定潜力、组织协调潜力、规范管理潜力和科学决策潜力的指导下，将有处置公共卫生突发事件丰富经验的人员吸收到应急队伍中，应急卫生队伍已达120人。公安机关专门成立由一把手任总指挥、各科室、所队长任成员的应对处置公共安全突发事件指挥部、规定了指挥部的7项主要工作职责；指挥部下设“疏导教育组、调查取证组、行动处置组、情报信息组、安全保卫组、通信后勤保障组和机动组”等7个行动工作组开展工作。</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三是坚持以人为本，把保障群众生命财产安全作为防灾减灾的首要任务，最大程度地减少各种灾害造成的人员伤亡和对社会经济发展的危害。应对灾害，科学防御，做好应急处置与救援工作。个性是根据不一样灾种特点，采取针对性应对措施，预防和减轻灾害发生。11月20日我县在禹王路成功举行了一场大型的突发事件应急处理综合演练，此次演练设置了四个科目《道路旅客运输突发事件紧急处置》、《道路货物运输车辆故障维修救援》、《危险品运输车辆突发事件紧急处置》、《执行政府命令组织大型货运车队抢运电力保障煤、组织客运车辆转运人民群众》，有十家运输行业企业参加助演，投入车辆60余部，参演人员500余人，在演练过程中，及时协调各相关部门进行现场救助，做到了迅速、及时、科学的处置和救援，增强了应对突发事件的应急处置潜力，完善了应急处置的各方面的技能。</w:t>
      </w:r>
      <w:r>
        <w:rPr>
          <w:sz w:val="28"/>
          <w:szCs w:val="28"/>
        </w:rPr>
        <w:br/>
      </w:r>
      <w:r>
        <w:rPr>
          <w:sz w:val="28"/>
          <w:szCs w:val="28"/>
        </w:rPr>
        <w:t>四是始终坚持“准确研判、快速反应、及时上报、狠抓落实”的处置突发事件原则，在各乡镇各村都设灾害信息员，针对于突发公共事件的发生，安排应急人员迅速到岗，及时启动应急预案，迅速开展先期处置，信息报告、事故调查处理等工作，防止发生次生、衍生灾害事件，并做好受影响群众的基本生活保障和事故现场环境评估等工作。在防汛期间，全体人员24小时坚守岗位，每一天收集汇总雨情、汛情、灾情，迅速报告，同时第一时光将领导要求及上级政府的指示、批示传到达各地各部门，综合协调全县防汛抗洪抢险救灾工作。</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五是加强值守，及时报送应急信息，明确信息报告职责、报送主体、报告范围、报告时光、报告程序、续报方式和值班要求，严格规范工作程序、信息报告规定和职责追究制，保证了政令畅通。日常值班采取全员轮流值班，县政府领导带班；重大节日值班统一安排值班（带班）领导和值班人员，严格值班制度，要求办理值班业务迅速、准确、及时、圆满，提高应急值守与应急反应潜力，处理好重要事项，认真做好值班记录和交接班工作。坚持实行值班工作定期抽查、通报制度、职责追究制度等，确保24小时电话畅通，做到早发现、早报告、快应对，保证突发事件处理及时、信息报告及时，信息渠道畅通无阻。因特殊状况不能书面报告的先口头报告，再书面报告；资料不完整的，实行续报，全年未出现迟报、漏报、谎报和瞒报现象。</w:t>
      </w:r>
      <w:r>
        <w:rPr>
          <w:sz w:val="28"/>
          <w:szCs w:val="28"/>
        </w:rPr>
        <w:br/>
      </w:r>
      <w:r>
        <w:rPr>
          <w:sz w:val="28"/>
          <w:szCs w:val="28"/>
        </w:rPr>
        <w:t>三、存在不足</w:t>
      </w:r>
      <w:r>
        <w:rPr>
          <w:sz w:val="28"/>
          <w:szCs w:val="28"/>
        </w:rPr>
        <w:br/>
      </w:r>
      <w:r>
        <w:rPr>
          <w:sz w:val="28"/>
          <w:szCs w:val="28"/>
        </w:rPr>
        <w:t>一年来，我县应急管理工作取得了较好的成绩，但也存在着一些问题和不足：一是应急管理机构成立后，人员还需要进一步充实；二是应急管理工作装备难以有效应对应急事件的处置工作，有待进一步加强；三是应急管理工作专业技术人员缺乏，为适应新形势的应急管理工作，需要进一步研究解决。</w:t>
      </w:r>
      <w:r>
        <w:rPr>
          <w:sz w:val="28"/>
          <w:szCs w:val="28"/>
        </w:rPr>
        <w:br/>
      </w:r>
      <w:r>
        <w:rPr>
          <w:sz w:val="28"/>
          <w:szCs w:val="28"/>
        </w:rPr>
        <w:t>四、下一步打算</w:t>
      </w:r>
      <w:r>
        <w:rPr>
          <w:sz w:val="28"/>
          <w:szCs w:val="28"/>
        </w:rPr>
        <w:br/>
      </w:r>
      <w:r>
        <w:rPr>
          <w:sz w:val="28"/>
          <w:szCs w:val="28"/>
        </w:rPr>
        <w:t>一是完善协调联动机制，加强机构队伍建设。进一步强化各级应急管理领导机构，充实队伍，提高素质，充分发挥各专业应急指挥机构的作用，切实加强各部门工作的衔接。健全完善监测预警、防范处置等方面的综合协调机制，加强安全生产专业应急救援队伍建设，改善技术装备水平，不断提高快速反应和应急处置潜力。</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二是完善应急预案体系，加强培训演练工作。加快推进基层和企事业单位应急预案编制工作，扩大应急预案的覆盖面，着力增强预案的针对性、实用性和可操作性，做好各级各类预案之间的衔接。加强预案的专项演练、综合演练和动态管理，及时做好预案的修订和完善工作。</w:t>
      </w:r>
      <w:r>
        <w:rPr>
          <w:sz w:val="28"/>
          <w:szCs w:val="28"/>
        </w:rPr>
        <w:br/>
      </w:r>
      <w:r>
        <w:rPr>
          <w:sz w:val="28"/>
          <w:szCs w:val="28"/>
        </w:rPr>
        <w:t>三是健全投入保障机制，提高物资装备水平。建立健全应急资金保障长效机制，加大防灾抗灾救灾资金投入力度，加快应急体系建设，不断提升综合应急潜力。</w:t>
      </w:r>
      <w:r>
        <w:rPr>
          <w:sz w:val="28"/>
          <w:szCs w:val="28"/>
        </w:rPr>
        <w:br/>
      </w:r>
      <w:r>
        <w:rPr>
          <w:sz w:val="28"/>
          <w:szCs w:val="28"/>
        </w:rPr>
        <w:t>应急能力线上培训总结 第6篇5月19日，在同学那里得知有急救知识大讲堂这样一个公益活动，毫不犹豫跟同学一起参加了第三期的培训，在会上学到了很多急救知识，更加清楚了急救的意义，三个小时的时间过得很快，会后我积极自愿加入了急救志愿者协会。</w:t>
      </w:r>
      <w:r>
        <w:rPr>
          <w:sz w:val="28"/>
          <w:szCs w:val="28"/>
        </w:rPr>
        <w:br/>
      </w:r>
      <w:r>
        <w:rPr>
          <w:sz w:val="28"/>
          <w:szCs w:val="28"/>
        </w:rPr>
        <w:t>5月26日第四期培训，我提前报名作为会场志愿者参加，这次学到的更多，对这个协会和急救有了更深入的了解，实际操作过程中，在医护人员的指导下，学到了更加规范的动作，还结交了很多朋友。</w:t>
      </w:r>
      <w:r>
        <w:rPr>
          <w:sz w:val="28"/>
          <w:szCs w:val="28"/>
        </w:rPr>
        <w:br/>
      </w:r>
      <w:r>
        <w:rPr>
          <w:sz w:val="28"/>
          <w:szCs w:val="28"/>
        </w:rPr>
        <w:t>会场上急救医护人员给我们深度剖析各种急救失败和成功的案例，让我感触很多，缺乏急救知识，在面对紧急情况时我们显得多么无奈，一个小小的不经意的动作有可能就会造成一个生命的流逝。</w:t>
      </w:r>
      <w:r>
        <w:rPr>
          <w:sz w:val="28"/>
          <w:szCs w:val="28"/>
        </w:rPr>
        <w:br/>
      </w:r>
      <w:r>
        <w:rPr>
          <w:sz w:val="28"/>
          <w:szCs w:val="28"/>
        </w:rPr>
        <w:t>古人云：救人一命胜造七级浮屠。在生活中，医生的数量是有限的，救护车的速度是交通决定的，太多的不确定因素会让一个生命稍纵即逝。因此，更需要我们每一个人都实际行动起来，掌握急救知识，为了每一条神圣的生命。起码让我们在面对紧急情况时，能做的不再是无奈和等待。</w:t>
      </w:r>
      <w:r>
        <w:rPr>
          <w:sz w:val="28"/>
          <w:szCs w:val="28"/>
        </w:rPr>
        <w:br/>
      </w:r>
      <w:r>
        <w:rPr>
          <w:sz w:val="28"/>
          <w:szCs w:val="28"/>
        </w:rPr>
        <w:t>如果人人都行动起来，世界将变得更加美好。我会一直坚持下去，影响身边更多的人加入，会和所有的志愿者医护人员们一起努力，让1%的概率不断朝着100%迈进!</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普及卫生救护和防病知识，进行初级卫生救护培训，组织群众参加现场救护”是《_红十字会法》赋予的职责。近几年来，我大队把应急救护培训工作和建设健康营区相结合，与抢险救援及救灾相结合，在大队范围内开展急救自救全员培训，取得了很好的效果。现将我大队应急救护技能培训情况总结如下：</w:t>
      </w:r>
      <w:r>
        <w:rPr>
          <w:sz w:val="28"/>
          <w:szCs w:val="28"/>
        </w:rPr>
        <w:br/>
      </w:r>
      <w:r>
        <w:rPr>
          <w:sz w:val="28"/>
          <w:szCs w:val="28"/>
        </w:rPr>
        <w:t>一、党委一班人高度重视，精心筹划，及早准备</w:t>
      </w:r>
      <w:r>
        <w:rPr>
          <w:sz w:val="28"/>
          <w:szCs w:val="28"/>
        </w:rPr>
        <w:br/>
      </w:r>
      <w:r>
        <w:rPr>
          <w:sz w:val="28"/>
          <w:szCs w:val="28"/>
        </w:rPr>
        <w:t>自4月1日接到支队下发的《关于开展应急救护技能培训的通知》后，大队党委一班人高度重视，专门召开会议研究部署，贯彻落实精神要求和培训指标，并指定张虎同志专人负责联系市、县两级红十字会部门，确保了救护培训班顺利的开展，确保了大队官兵人人受到培训，真正提升了全体官兵在日常生活和灾害事故现场自救和急救能力。</w:t>
      </w:r>
      <w:r>
        <w:rPr>
          <w:sz w:val="28"/>
          <w:szCs w:val="28"/>
        </w:rPr>
        <w:br/>
      </w:r>
      <w:r>
        <w:rPr>
          <w:sz w:val="28"/>
          <w:szCs w:val="28"/>
        </w:rPr>
        <w:t>二、精心组织，规范施教</w:t>
      </w:r>
      <w:r>
        <w:rPr>
          <w:sz w:val="28"/>
          <w:szCs w:val="28"/>
        </w:rPr>
        <w:br/>
      </w:r>
      <w:r>
        <w:rPr>
          <w:sz w:val="28"/>
          <w:szCs w:val="28"/>
        </w:rPr>
        <w:t>红十字协会积极配合我消防大队，指派专人到我大队进行教学示范，整个培训过程，培训人员高度负责，始终坚持做到：</w:t>
      </w:r>
      <w:r>
        <w:rPr>
          <w:sz w:val="28"/>
          <w:szCs w:val="28"/>
        </w:rPr>
        <w:br/>
      </w:r>
      <w:r>
        <w:rPr>
          <w:sz w:val="28"/>
          <w:szCs w:val="28"/>
        </w:rPr>
        <w:t>1、集中培训。按照培训方案，大队29人都集中到三楼会议室进行培训，保证了受培训官兵的精力集中，也保证了培训的规范有效。通过相对集中、系统的讲解和操练，保证了培训的质量。</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2、规范施教。红会培训人员精心筹划准备，严格依照市红会统一的培训施教大纲，结合官兵的实际状况，在培训中培训人员着重进行四大内容的施教（即创伤救护、心肺复苏、意外伤害预防、四大救护技术——止血、包扎、骨折固定、伤员搬运），联系实际生活、影像资料，由浅而深、通俗易懂的教学，使官兵愿意听、听得懂、记得住，达到了培训的预期效果。</w:t>
      </w:r>
      <w:r>
        <w:rPr>
          <w:sz w:val="28"/>
          <w:szCs w:val="28"/>
        </w:rPr>
        <w:br/>
      </w:r>
      <w:r>
        <w:rPr>
          <w:sz w:val="28"/>
          <w:szCs w:val="28"/>
        </w:rPr>
        <w:t>3、演练结合。在培训的整个过程中，重实效，即在理论知识上要知晓、要记牢，实践操作中动手要讲求规范。每讲解一项，就要求反复操练、人人过关。每次培训结束前，分组上台演练，大家评判考核，既提高了官兵的动手能力，又巩固了培训教学的效果。同时，官兵们在培训过程中结合灾害事故救援现场中急救中遇到的问题进行了现场提问，也得到了培训人员细心地讲解、指导。</w:t>
      </w:r>
      <w:r>
        <w:rPr>
          <w:sz w:val="28"/>
          <w:szCs w:val="28"/>
        </w:rPr>
        <w:br/>
      </w:r>
      <w:r>
        <w:rPr>
          <w:sz w:val="28"/>
          <w:szCs w:val="28"/>
        </w:rPr>
        <w:t>三、取得的成效与存在的问题</w:t>
      </w:r>
      <w:r>
        <w:rPr>
          <w:sz w:val="28"/>
          <w:szCs w:val="28"/>
        </w:rPr>
        <w:br/>
      </w:r>
      <w:r>
        <w:rPr>
          <w:sz w:val="28"/>
          <w:szCs w:val="28"/>
        </w:rPr>
        <w:t>通过系统的培训，大队全体官兵基本上能够掌握创伤救护、心肺复苏、意外伤害预防、四大救护技术（止血、包扎、骨折固定、伤员搬运）等常识，也得到了培训人员的认可。同时县红字会将市红字会申请为向大队全体受培训官兵颁发红十字《救护员合格证》。</w:t>
      </w:r>
      <w:r>
        <w:rPr>
          <w:sz w:val="28"/>
          <w:szCs w:val="28"/>
        </w:rPr>
        <w:br/>
      </w:r>
      <w:r>
        <w:rPr>
          <w:sz w:val="28"/>
          <w:szCs w:val="28"/>
        </w:rPr>
        <w:t>虽然通过培训，全体官兵基本掌握了救护的基本常识，但与上级要求还有一定的距离，还存在一些不容忽视的问题，突出表现在：一是应急救护培训活动开展的相对较少；二是部分官兵认知程度还有待提高，重视度还不够，应急救护知识和技能较贫乏。</w:t>
      </w:r>
      <w:r>
        <w:rPr>
          <w:sz w:val="28"/>
          <w:szCs w:val="28"/>
        </w:rPr>
        <w:br/>
      </w:r>
      <w:r>
        <w:rPr>
          <w:sz w:val="28"/>
          <w:szCs w:val="28"/>
        </w:rPr>
        <w:t>下一步我大队将把应急救护培训纳入到大队全年工作议程中，通过邀请知名应急救护专家作辅导报告和情景训练、召开座谈会等形式，提高全体官兵参与应急救护培训的积极性，真正让全体官兵熟练掌握应急救护技能，为xx一方平安作出应有的贡献。</w:t>
      </w:r>
      <w:r>
        <w:rPr>
          <w:sz w:val="28"/>
          <w:szCs w:val="28"/>
        </w:rPr>
        <w:br/>
      </w:r>
      <w:r>
        <w:rPr>
          <w:sz w:val="28"/>
          <w:szCs w:val="28"/>
        </w:rPr>
        <w:t>应急能力线上培训总结 第7篇20xx年3月25日，项目部组织开展应急预案演练。</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首先由项目经理把演练计划对大家做以说明，然后专职HSE协调员就灭火器的使用、呼吸器的正确佩戴和使用步骤做了详细讲解，之后进行了应急知识培训。</w:t>
      </w:r>
      <w:r>
        <w:rPr>
          <w:sz w:val="28"/>
          <w:szCs w:val="28"/>
        </w:rPr>
        <w:br/>
      </w:r>
      <w:r>
        <w:rPr>
          <w:sz w:val="28"/>
          <w:szCs w:val="28"/>
        </w:rPr>
        <w:t>随着三声急促的长哨音发出的紧急集合信号，营地所有人员在听到警报后，在最短的时间内到紧急集合点集合，以宿舍为单位各自清点人数，并组织撤离。</w:t>
      </w:r>
      <w:r>
        <w:rPr>
          <w:sz w:val="28"/>
          <w:szCs w:val="28"/>
        </w:rPr>
        <w:br/>
      </w:r>
      <w:r>
        <w:rPr>
          <w:sz w:val="28"/>
          <w:szCs w:val="28"/>
        </w:rPr>
        <w:t>现场救助要求演练模拟施工现场人员受伤情形，我现场救助人员在接到求救的通知后，在第一时间内赶到施工现场进行救助，并组织人员用担架抬伤者上应急车。</w:t>
      </w:r>
      <w:r>
        <w:rPr>
          <w:sz w:val="28"/>
          <w:szCs w:val="28"/>
        </w:rPr>
        <w:br/>
      </w:r>
      <w:r>
        <w:rPr>
          <w:sz w:val="28"/>
          <w:szCs w:val="28"/>
        </w:rPr>
        <w:t>经过这次演练，验证了火灾应急预案的合理性和可靠性，普及了消防知识和火灾逃生常识，熟悉了火灾应急启动和处置的程序，加强了对火灾防范和应急支持的本事。</w:t>
      </w:r>
      <w:r>
        <w:rPr>
          <w:sz w:val="28"/>
          <w:szCs w:val="28"/>
        </w:rPr>
        <w:br/>
      </w:r>
      <w:r>
        <w:rPr>
          <w:sz w:val="28"/>
          <w:szCs w:val="28"/>
        </w:rPr>
        <w:t>经过演练，使大家更加明确，一旦发生火情，每个人应当做什么；如何正确报警；如何正确扑救；如何疏散人群；如何自救和逃生。使大家认识到时间就是生命，时间就是金钱，在遇到火灾等突发情景后，根据平时掌握的逃生路线及时撤离至集合点是减少人员伤亡和火灾应急处置的最关键环节，在今后紧急集合演练还要定期和不定期的进行。</w:t>
      </w:r>
      <w:r>
        <w:rPr>
          <w:sz w:val="28"/>
          <w:szCs w:val="28"/>
        </w:rPr>
        <w:br/>
      </w:r>
      <w:r>
        <w:rPr>
          <w:sz w:val="28"/>
          <w:szCs w:val="28"/>
        </w:rPr>
        <w:t>应急能力线上培训总结 第8篇3年10月27日，校红十字会学生理事会开展了面向全校的应急救护培训班。这是我们校红会20xx年以来第一次举行的由培训部组织和安排的培训班活动。因为是第一次，所以难免会有缺漏，但我感觉整体效果良好，可再接再厉！</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此次活动中，报名签到来培训班的人很多，比之前总计的还多了30多个，这可看出此次活动前期宣传力度较好，大家的参与积极性较高。但人数多也造成了问题，比如签到的时候局面很混乱，学员都挤在了一个课室前方，而且他们对于自己的序号不了解，院系与个人签到分不清；另外志服部负责的签到表没有及时整理好，导致签到效率低，耽误了不少时间。</w:t>
      </w:r>
      <w:r>
        <w:rPr>
          <w:sz w:val="28"/>
          <w:szCs w:val="28"/>
        </w:rPr>
        <w:br/>
      </w:r>
      <w:r>
        <w:rPr>
          <w:sz w:val="28"/>
          <w:szCs w:val="28"/>
        </w:rPr>
        <w:t>针对这个问题，我想提点建议：在活动开展的前一天确保学员清楚自己的序号，可通过邮箱提醒；签到表要提前准备好，如果担心有其他人要报名来不及整理，可以先备份；签到处的话分别设在两个课室，分好散报、院系签到（个人报名的与院系签到一起）以及校红会内部人员签到；课室外面需要安排人进行引导，提醒各学员有秩序签到。</w:t>
      </w:r>
      <w:r>
        <w:rPr>
          <w:sz w:val="28"/>
          <w:szCs w:val="28"/>
        </w:rPr>
        <w:br/>
      </w:r>
      <w:r>
        <w:rPr>
          <w:sz w:val="28"/>
          <w:szCs w:val="28"/>
        </w:rPr>
        <w:t>市红会培训师的课程吸引了在坐的学员，他们将理论应用于实践，运用假人等进行实操，让各位学员受益匪浅。急救培训需要动手实践才有意义，这一点很感谢市红会的培训老师们！</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但我觉得有一个方面可以想办法改进一下。培训师上课时进行实操的时候，坐在后几排的同学看不清，而且课室空地不大，导致学员需要在楼道接受实操培训。其实我们可以在早上借一个大课室进行ppt的理论课程介绍，下午再向校医院或其他地方申请空地进行实操，这样比较容易组织，氛围也较好。另外如果遇到纱布不够的问题，可以向校医院那边借，及时进行培训。我们秘书部主要负责签到和物资准备，但签到的'时候我的一个小干事理解错了自己的工作，多设了“嘉宾签到处”，导致现场签到有些混乱，不过后来及时补救而没造成多大问题。</w:t>
      </w:r>
      <w:r>
        <w:rPr>
          <w:sz w:val="28"/>
          <w:szCs w:val="28"/>
        </w:rPr>
        <w:br/>
      </w:r>
      <w:r>
        <w:rPr>
          <w:sz w:val="28"/>
          <w:szCs w:val="28"/>
        </w:rPr>
        <w:t>这也给我敲响了一个警钟：分配工作时要交代清楚，鼓励小干等不懂就问，保证工作顺利进行。培训后我叫小干们写总结，相信她们也学到了很多。活动过程中我认识了一个韩国学员，这让我挺印象深刻的。听这位韩国朋友说，他原来是韩国某个市区红十字的一员，接受过很多培训，这一次对我们校红会举办的培训班也十分支持。他一直诚恳地说想加入我们这个组织，帮助更多的人，这让我十分感动！校红会欢迎有爱心的人加入！不分年龄，更不分国度！我也很荣幸能运用我的专业知识帮助这个韩国学员更好地了解我们的活动，了解我们校红十字会，希望这个社会能有越来越多的人参与奉献</w:t>
      </w:r>
      <w:r>
        <w:rPr>
          <w:sz w:val="28"/>
          <w:szCs w:val="28"/>
        </w:rPr>
        <w:br/>
      </w:r>
      <w:r>
        <w:rPr>
          <w:sz w:val="28"/>
          <w:szCs w:val="28"/>
        </w:rPr>
        <w:t>爱心的活动，促进社会和谐！整体上，此次培训班活动较顺利开展，我们会积极吸取经验教训，做好每一次活动总结。</w:t>
      </w:r>
      <w:r>
        <w:rPr>
          <w:sz w:val="28"/>
          <w:szCs w:val="28"/>
        </w:rPr>
        <w:br/>
      </w:r>
      <w:r>
        <w:rPr>
          <w:sz w:val="28"/>
          <w:szCs w:val="28"/>
        </w:rPr>
        <w:t>应急能力线上培训总结 第9篇20xx年，我社区在区、街道的正确领导下，高度重视应急管理工作，从维护人民群众利益的高度出发，依法、及时、有序、妥善地处置各类突发公共事件，有效维护辖区的社会政治稳定和广大人民群众利益，促进了全区经济社会的发展。现将我区应急管理工作情况总结如下：</w:t>
      </w:r>
      <w:r>
        <w:rPr>
          <w:sz w:val="28"/>
          <w:szCs w:val="28"/>
        </w:rPr>
        <w:br/>
      </w:r>
      <w:r>
        <w:rPr>
          <w:sz w:val="28"/>
          <w:szCs w:val="28"/>
        </w:rPr>
        <w:t>一、应急管理体系建设情况</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为了确保有效控制和依法、及时、有序、妥善地处置好辖区内的突发公共事件，消除突发公共事件的影响，保障人民群众生命财产的安全，我区对突发社会安全事件严重自然灾害、事故灾难、突发公共卫生事件等各类突发公共事件，在区委、区政府的统一领导指挥下，按照分级负责，归口管理和谁主管谁负责的要求，分别制定了一系列突发公共事件应急预案，设立区委、区政府统一领导、统一指挥的以各类突发公共事件的主管职能部门为主的突发公共事件应急领导机构，同时，我社区也相应制定了对各类突发公共事件的应急预案，的突发公共事件应急领导机构。</w:t>
      </w:r>
      <w:r>
        <w:rPr>
          <w:sz w:val="28"/>
          <w:szCs w:val="28"/>
        </w:rPr>
        <w:br/>
      </w:r>
      <w:r>
        <w:rPr>
          <w:sz w:val="28"/>
          <w:szCs w:val="28"/>
        </w:rPr>
        <w:t>我区针对各个时期有可能发生的突发公共事件，以各主管职能部门为主，组织了有关领导、干部和应急专业人员开展了相应的应急教育培训工作和预案演练，同时按照这些应急预案的要求，积极做好有关人员、物资准备工作，为这些应急预案在一旦发生相关突发公共事件时得到迅速起动实施做好充分准备。这一系列突发公共事件应急预案的制定和落实，构成了我社区应急管理预案体系，为我社区处置突发公共事件做到统一领导、统一指挥，依法、及时、有序、有效地开展提供了保障。同时，我社区认真做好重要节日、重大事件期间的值守应急工作，国庆60周年大庆期间，严格执行值守制度，实行领导带班，安排工作能力强、经验丰富的同志值守，妥善处置各种矛盾纠纷，有效地确保了辖区在重要节日、重大事件的社会稳定。</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在应急管理科普宣教工作方面，我社区采取多种形式，组织人员利用资料、板报、标语等深入辖区宣传应急体系建设规划和政策措施，宣传应急预案和应急知识，营造良好的社会舆论氛围。同时，注重提高公众应急综合素质，按照灾前、灾中、灾后的不同情况，分类宣传普及应急知识，使公众了解和掌握在遭遇突发公共事件时进行自救、互救及配合政府救援的正确方法，增强公众的忧患意识、法制意识。大力推动全区开展面向辖区宣传教育工作，大力普及预防、避险、自救、互救、减灾等知识和技能。</w:t>
      </w:r>
      <w:r>
        <w:rPr>
          <w:sz w:val="28"/>
          <w:szCs w:val="28"/>
        </w:rPr>
        <w:br/>
      </w:r>
      <w:r>
        <w:rPr>
          <w:sz w:val="28"/>
          <w:szCs w:val="28"/>
        </w:rPr>
        <w:t>二、突发公共事件应急情况</w:t>
      </w:r>
      <w:r>
        <w:rPr>
          <w:sz w:val="28"/>
          <w:szCs w:val="28"/>
        </w:rPr>
        <w:br/>
      </w:r>
      <w:r>
        <w:rPr>
          <w:sz w:val="28"/>
          <w:szCs w:val="28"/>
        </w:rPr>
        <w:t>我社区切实加强应急管理工作，既认真制定完善各类突发公共事件应急预案，又认真落实，在一旦发生突发突发公共事件时，根据事件的发生发展情况起动相应的应急预案，扎实做好各项工作，使辖区内发生的突发公共事件均得到了及时妥善的处置，取得了一定的成绩。同时，切实加强应急预案的演练，将应急队伍建设作为一项重要的基础性工作来抓，不断充实应急救援队伍。按照且战且训、战训合一的要求，分批进行了体能、技能训练，极大地提高了应急效能，形成了“统一指挥、反映灵敏、协调有序、运转高效”的应急管理机制。为我区应急处置打下了良好的基础。</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在预防处置突发公共事件工作中，我社区的主要做法是：一是坚持预防为主。建立和完善矛盾纠纷排查制度和信息汇报制度，确保全面掌握情况和信息畅通。二是坚持实事求是。对有可能引发突发公共事件的事项、区域分类管理，加强监控，通过建立健全信息反馈网络，多渠道、多方面收集信息，建立预警机制，特别是在突发公共事件有可能发生重要敏感时期重点加强防范。三是坚持积极处置。突发公共事件一旦发生，立即起动相应的应急预案，在第一时间组织力量深入现场调查处置。四是坚持统一领导和统一指挥。坚持区、街道统一领导、统一指挥，主要领导靠前指挥，部门密切配合，根据突发公共事件发生的程度及时作出处置方案，确保相关工作有序展开，使事件得到及时有效的控制和逐步化解</w:t>
      </w:r>
      <w:r>
        <w:rPr>
          <w:sz w:val="28"/>
          <w:szCs w:val="28"/>
        </w:rPr>
        <w:br/>
      </w:r>
      <w:r>
        <w:rPr>
          <w:sz w:val="28"/>
          <w:szCs w:val="28"/>
        </w:rPr>
        <w:t>三、下一步工作措施</w:t>
      </w:r>
      <w:r>
        <w:rPr>
          <w:sz w:val="28"/>
          <w:szCs w:val="28"/>
        </w:rPr>
        <w:br/>
      </w:r>
      <w:r>
        <w:rPr>
          <w:sz w:val="28"/>
          <w:szCs w:val="28"/>
        </w:rPr>
        <w:t>一要切实加强领导。要充实人员力量，把素质高、业务精、年纪轻的干部充实到应急管理干部队伍中来。要让应急管理办公室切实履行值守应急、信息汇总和综合协调的职能，发挥好政府的运转枢纽作用。各部门要建立主要领导亲自抓、分管领导具体抓的领导体制，要明确相关科室负责此项工作，社区、企事业单位等都要明确机构和人员专抓或兼抓此项工作，做到有专门的机构管事、有专门的人员办事，从而形成全区完整的应急管理组织网络体系。</w:t>
      </w:r>
      <w:r>
        <w:rPr>
          <w:sz w:val="28"/>
          <w:szCs w:val="28"/>
        </w:rPr>
        <w:br/>
      </w:r>
      <w:r>
        <w:rPr>
          <w:sz w:val="28"/>
          <w:szCs w:val="28"/>
        </w:rPr>
        <w:t>二要加强宣传和培训。应急管理工作从系统上来说是一项全新的工作，同时也是一项与人民群众生命和财产息息相关的工作，各级各部门要加强舆论引导和宣传，新闻媒体要主动介入，大力宣讲_、_和各级党委、政府对应急管理工作的重视，大力宣传先进典型，形成全社会关心、理解、支持、参与应急管理工作的良好氛围。同时也要广泛宣传应急知识，让广大群众掌握应对突发事件的自救、互救、预防的知识和技能，提高应对突发事件的能力，减少和避免人民群众生命财产损失。同时要加强对干部队伍应急管理知识的培训，要做好干部培训计划。各中小学要加强各种安全教育，安排一定的课时，对学生宣讲应急避险知识，使其掌握一些基本的防护知识和技能。各企业要加强对员工的岗位培训，增强安全责任感和提高应急处置能力。</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三要强化责任。社区要把做好应急管理工作摆到突出位置，作为全面履行政府职能的重要任务抓实抓好。按照属地管理原则，全面负责行政区域内各类突发公共事件的预防应对工作。的主要领导是第一责任人，要形成主要领导亲自抓，分管领导具体抓，相关部门分工协作，各司其职，各负其责的'工作局面。各级领导要善于处理难题、勇于承担责任。要建立长效的奖惩严明的责任制。对那些在应急管理工作中，预防工作不到位，事发后处置不得力，玩忽职守、掉以轻心造成严重后果的单位和个人，依照有关规定给予严厉的处分。要奖励那些处置工作做得好的更要奖励那些预防工作做得好的单位和个人。要将应急管理工作纳入干部政绩考核体系。</w:t>
      </w:r>
      <w:r>
        <w:rPr>
          <w:sz w:val="28"/>
          <w:szCs w:val="28"/>
        </w:rPr>
        <w:br/>
      </w:r>
      <w:r>
        <w:rPr>
          <w:sz w:val="28"/>
          <w:szCs w:val="28"/>
        </w:rPr>
        <w:t>1、建议进一步完善应急预案体系，积极组织开展贴近实战的预案演习，增强预案的科学性和可操作性，提高统一领导，统一指挥应对突发公共事件的实战和处置水平。</w:t>
      </w:r>
      <w:r>
        <w:rPr>
          <w:sz w:val="28"/>
          <w:szCs w:val="28"/>
        </w:rPr>
        <w:br/>
      </w:r>
      <w:r>
        <w:rPr>
          <w:sz w:val="28"/>
          <w:szCs w:val="28"/>
        </w:rPr>
        <w:t>2、建立相对稳定的应急专业队伍，并加强业务培训和实战演练，加大装备设施投入，提高应急队伍的整体应急处置能力。</w:t>
      </w:r>
      <w:r>
        <w:rPr>
          <w:sz w:val="28"/>
          <w:szCs w:val="28"/>
        </w:rPr>
        <w:br/>
      </w:r>
      <w:r>
        <w:rPr>
          <w:sz w:val="28"/>
          <w:szCs w:val="28"/>
        </w:rPr>
        <w:t>3、强化情报信息工作，建立健全预警工作机制，运用各种先进技术和手段多渠道获取深层次、预警性情报信息，进一步加强对有可能引发突发公共事件的重点区域、重点时期、重点个案的监控，确保做到早发现、早报告、早控制、早解决。</w:t>
      </w:r>
      <w:r>
        <w:rPr>
          <w:sz w:val="28"/>
          <w:szCs w:val="28"/>
        </w:rPr>
        <w:br/>
      </w:r>
      <w:r>
        <w:rPr>
          <w:sz w:val="28"/>
          <w:szCs w:val="28"/>
        </w:rPr>
        <w:t>4、加强对各级干部和群众的宣传教育，教育和引导干部群众面对一些突发公共事件要正确对待，树立大局意识，积极配合，特别是各级党员干部，面对突发公共事件，要冷静思考，言行要与党委政府保持一致，不信谣、不传谣，积极配合做好群众工作，争取群众的支持配合，使突发公共事件尽快得到妥善处置和解决。</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应急能力线上培训总结 第10篇为提升学生安全认知能力、规避危险能力和逃生自救能力，使学生掌握科学的自救互救方法和技能，20xx年8月29日晚自习，学校组织高一新生xx余人参加应急救护专项技能培训。救护培训由政教处主任xx主持，中国救护培训师张xx主讲。</w:t>
      </w:r>
      <w:r>
        <w:rPr>
          <w:sz w:val="28"/>
          <w:szCs w:val="28"/>
        </w:rPr>
        <w:br/>
      </w:r>
      <w:r>
        <w:rPr>
          <w:sz w:val="28"/>
          <w:szCs w:val="28"/>
        </w:rPr>
        <w:t>首先，张老师采用生动形象的急救案例帮助同学们认识到学习急救知识的必要性，通过播放视频向同学们直观形象地展示了心肺复苏操作过程中环环相扣的五个生命链。然后张老师指导同学们在发现病患后，要第一时间判断环境是否安全，在环境安全的前提下，迅速（不超过10秒，4位数为一秒）判断病患是否有呼吸心跳，一旦确认病患呼吸心跳均已消失，立即高声呼救，同时拨打急救电话120（或999），务必向急救人员简明扼要说明患者性别、年龄、发病情况，得到120接线员指示后再挂断电话；接着张老师向同学们详细讲解心肺复苏操作要领，病患须仰卧在坚硬的平面上，施术者跪立于病患右侧，两手交叉手指上翘，掌根置于胸骨正中乳头连线中点处，手臂伸直，以髋关节为轴，身体前倾，按压深度5—6厘米，按压30次后，清理口腔异物吹两口气，五个循环为一组。在操作过程中要密切观察患者，一旦发现患者苏醒，面部、唇色泛红，心跳恢复，身体恢复活动，立即停止操作，使病患呈复原体位，等待救援人员的到来。讲解时，张老师用模拟人进行现场示范，引领同学们一起体会胸外按压的速度与节律。</w:t>
      </w:r>
      <w:r>
        <w:rPr>
          <w:sz w:val="28"/>
          <w:szCs w:val="28"/>
        </w:rPr>
        <w:br/>
      </w:r>
    </w:p>
    <w:p>
      <w:pPr>
        <w:rPr>
          <w:sz w:val="28"/>
          <w:szCs w:val="28"/>
        </w:rPr>
      </w:pPr>
      <w:r>
        <w:rPr>
          <w:sz w:val="28"/>
          <w:szCs w:val="28"/>
        </w:rPr>
        <w:t>学校是人员密集场所，容易发生踩踏事故。为防范发生此类事故，张老师指导同学们，发生拥挤时怎样用手臂为前胸保留15公分左右的活动空间，一旦发现有人跌倒怎样将意外情况及时告知身后的同伴将伤害降到最小，自已倒地时须抱头屈膝尽量成一球形尽可能减少伤害。5名男同学上台演示的现场踩踏情景生动形象，他们示范的防踩踏动作必定给大家留下了深刻的印象。</w:t>
      </w:r>
      <w:r>
        <w:rPr>
          <w:sz w:val="28"/>
          <w:szCs w:val="28"/>
        </w:rPr>
        <w:br/>
      </w:r>
      <w:r>
        <w:rPr>
          <w:sz w:val="28"/>
          <w:szCs w:val="28"/>
        </w:rPr>
        <w:t>最后，张老师就日常生活中可能遇到的异物卡喉，晕厥等紧急情况的处理方法，进行了讲解、示范。</w:t>
      </w:r>
      <w:r>
        <w:rPr>
          <w:sz w:val="28"/>
          <w:szCs w:val="28"/>
        </w:rPr>
        <w:br/>
      </w:r>
      <w:r>
        <w:rPr>
          <w:sz w:val="28"/>
          <w:szCs w:val="28"/>
        </w:rPr>
        <w:t>同学们白天参加军训，晚上参加急救培训，虽然很累，但大家依然精神饱满，热情高涨，积极参与。正如张老师在课程即将结束时，与大家一起互动的手语操：你（我）真的真的真的真的很不错！</w:t>
      </w:r>
      <w:r>
        <w:rPr>
          <w:sz w:val="28"/>
          <w:szCs w:val="28"/>
        </w:rPr>
        <w:br/>
      </w:r>
      <w:r>
        <w:rPr>
          <w:sz w:val="28"/>
          <w:szCs w:val="28"/>
        </w:rPr>
        <w:t>讲座结束时，政教处xx主任总结发言，感谢学校领导对学生应急救护工作的大力支持，感谢小店区红十字会通力配合，感谢张xx老师为同学们普及应急救护知识，表扬同学们认真旺盛的求知精神。通过这次培训，同学们掌握了科学的应急救护知识和技能，提升了学生规避危险能力和逃生自救能力，为创建平安校园奠定了基础。</w:t>
      </w:r>
      <w:r>
        <w:rPr>
          <w:sz w:val="28"/>
          <w:szCs w:val="28"/>
        </w:rPr>
        <w:br/>
      </w:r>
      <w:r>
        <w:rPr>
          <w:sz w:val="28"/>
          <w:szCs w:val="28"/>
        </w:rPr>
        <w:t>应急能力线上培训总结 第11篇10月28日上午，营口开发区第八届应急管理宣传周集中宣传活动在红旗镇展开。开发区公安局、消防大队、气象局、卫生与计划生育局、药品食品监督管理局、教育体育局等17家单位在现场设立宣传台，并向群众发放宣传资料和宣传手册。</w:t>
      </w:r>
      <w:r>
        <w:rPr>
          <w:sz w:val="28"/>
          <w:szCs w:val="28"/>
        </w:rPr>
        <w:br/>
      </w:r>
      <w:r>
        <w:rPr>
          <w:sz w:val="28"/>
          <w:szCs w:val="28"/>
        </w:rPr>
        <w:t>据悉，应急管理宣传周活动从20xx年开始，每年举办一次。第八届应急管理宣传周从10月25日起截止到10月31日，主题为“推进应急知识进基层，构建平安幸福新营口”。本次宣传周最大的特点是气象和燃气两个与百姓生活密切相关的部门加入其中。</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https://d.book118.com/346125005153010103</w:t>
        </w:r>
      </w:hyperlink>
    </w:p>
    <w:p>
      <w:pPr>
        <w:rPr>
          <w:sz w:val="28"/>
          <w:szCs w:val="28"/>
        </w:rPr>
      </w:pPr>
    </w:p>
    <w:sectPr>
      <w:type w:val="nextPage"/>
      <w:pgSz w:w="11906" w:h="16838"/>
      <w:pgMar w:top="1440" w:right="1800" w:bottom="1440" w:left="1800" w:header="851" w:footer="992" w:gutter="0"/>
      <w:pgNumType w:start="2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6125005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