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3191E" w14:paraId="1C8C60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3191E" w14:paraId="2FA7F9D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3191E" w14:paraId="47929A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3191E" w:rsidRPr="00A3191E" w14:paraId="532EDD84" w14:textId="311E59F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3191E">
        <w:rPr>
          <w:rFonts w:ascii="宋体" w:eastAsia="宋体" w:hAnsi="宋体" w:hint="eastAsia"/>
          <w:b/>
          <w:sz w:val="60"/>
        </w:rPr>
        <w:t>自吸泵企业风险管理与内控</w:t>
      </w:r>
    </w:p>
    <w:p w:rsidR="00A3191E" w:rsidP="00A3191E" w14:paraId="492A6826" w14:textId="11A0717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3191E">
        <w:rPr>
          <w:rFonts w:ascii="仿宋" w:eastAsia="仿宋" w:hAnsi="仿宋" w:hint="eastAsia"/>
          <w:b/>
          <w:sz w:val="40"/>
        </w:rPr>
        <w:t>目录</w:t>
      </w:r>
    </w:p>
    <w:p w:rsidR="00A3191E" w14:paraId="714647B8" w14:textId="7245400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_Toc155682884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3191E" w14:paraId="303A6251" w14:textId="7D13AF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一、自吸泵行业企业业务流程管理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_Toc155682885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3191E" w14:paraId="4ADA9CA9" w14:textId="4EF46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_Toc155682886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3191E" w14:paraId="3FB8D410" w14:textId="672192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_Toc155682887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3191E" w14:paraId="30AC4D65" w14:textId="088324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_Toc155682888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3191E" w14:paraId="5D21DE87" w14:textId="476042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_Toc155682889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3191E" w14:paraId="7762BBC7" w14:textId="39B18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_Toc155682890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3191E" w14:paraId="21CAC039" w14:textId="3B3E44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_Toc155682891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3191E" w14:paraId="7A3D1927" w14:textId="50824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_Toc155682892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3191E" w14:paraId="14FAF431" w14:textId="0A07BC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_Toc155682893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3191E" w14:paraId="7A76BB90" w14:textId="05E039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_Toc155682894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3191E" w14:paraId="38067342" w14:textId="288F5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_Toc155682895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3191E" w14:paraId="6A806CD6" w14:textId="777D60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_Toc155682896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3191E" w14:paraId="5BDC40FB" w14:textId="77DA35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(一)、自吸泵行业企业在确定愿景及使命时的风险识别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_Toc155682897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3191E" w14:paraId="2BB5C4F6" w14:textId="2885FE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(二)、制定自吸泵行业企业战略目标的风险识别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_Toc155682898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3191E" w14:paraId="7751DACB" w14:textId="0315D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(三)、自吸泵行业企业战略分析的风险识别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_Toc155682899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3191E" w14:paraId="1A439E40" w14:textId="340EB9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(四)、自吸泵行业企业战略选择的风险识别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_Toc155682900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3191E" w14:paraId="2F1AC482" w14:textId="50665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(五)、自吸泵行业企业战略实施的风险识别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_Toc155682901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3191E" w14:paraId="30F17F1A" w14:textId="493F76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_Toc155682902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3191E" w14:paraId="3BA5D40C" w14:textId="5D84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_Toc155682903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3191E" w14:paraId="63C4B4C3" w14:textId="5BAD900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_Toc155682904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3191E" w14:paraId="0C5785F8" w14:textId="7018A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_Toc155682905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3191E" w14:paraId="14BB2881" w14:textId="594C85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_Toc155682906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3191E" w14:paraId="6B0D932F" w14:textId="033D49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_Toc155682907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3191E" w14:paraId="02D4665E" w14:textId="3DC51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_Toc155682908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3191E" w14:paraId="2967D408" w14:textId="4A7932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_Toc155682909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3191E" w14:paraId="0F3DED03" w14:textId="5875EA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_Toc155682910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3191E" w14:paraId="55BA35C0" w14:textId="2BA2B1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八、自吸泵项目风险对策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_Toc155682911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3191E" w14:paraId="63ACE04A" w14:textId="232B91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_Toc155682912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3191E" w14:paraId="7A25530B" w14:textId="0B789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_Toc155682913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3191E" w14:paraId="04EFB6E0" w14:textId="74BF20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_Toc155682914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3191E" w14:paraId="7B4755CF" w14:textId="78280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_Toc155682915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3191E" w14:paraId="7AB3ED5E" w14:textId="74B71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_Toc155682916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3191E" w14:paraId="63A62310" w14:textId="72484C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_Toc155682917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3191E" w14:paraId="779BF6A6" w14:textId="1016C5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_Toc155682918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3191E" w14:paraId="35523657" w14:textId="45819D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_Toc155682919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3191E" w14:paraId="2DFB8125" w14:textId="1AB5F9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_Toc155682920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3191E" w14:paraId="2496449B" w14:textId="55D003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_Toc155682921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3191E" w14:paraId="33D2B1D2" w14:textId="702B9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_Toc155682922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3191E" w14:paraId="34FC9204" w14:textId="5E7C3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_Toc155682923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3191E" w14:paraId="587A7D4A" w14:textId="7B881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_Toc155682924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3191E" w14:paraId="6E2577EA" w14:textId="0F5F55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_Toc155682925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3191E" w14:paraId="2E764BC3" w14:textId="115CF1A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_Toc155682926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3191E" w14:paraId="0B454625" w14:textId="5AF920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_Toc155682927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3191E" w14:paraId="7BA0A5CC" w14:textId="46EC6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_Toc155682928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3191E" w14:paraId="5D057154" w14:textId="074072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_Toc155682929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3191E" w14:paraId="34D984D9" w14:textId="3978B1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_Toc155682930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3191E" w14:paraId="17CA50CD" w14:textId="4B3A00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_Toc155682931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3191E" w14:paraId="478A8564" w14:textId="1482FB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_Toc155682932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3191E" w14:paraId="282C1AA8" w14:textId="7A9EBD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_Toc155682933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3191E" w14:paraId="3F0763E4" w14:textId="048A32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_Toc155682934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3191E" w14:paraId="198FF8E6" w14:textId="03495C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十四、自吸泵行业企业内外不同利益主体的影响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_Toc155682935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3191E" w14:paraId="434C4594" w14:textId="41CE63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(一)、自吸泵行业企业内外不同利益主体的影响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_Toc155682936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3191E" w14:paraId="6016172E" w14:textId="3B984E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_Toc155682937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3191E" w14:paraId="4A842670" w14:textId="57738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_Toc155682938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3191E" w14:paraId="4AC371A6" w14:textId="13EE0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_Toc155682939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3191E" w14:paraId="46EBDAC6" w14:textId="767904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_Toc155682940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3191E" w14:paraId="6134C63A" w14:textId="3A0E45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_Toc155682941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3191E" w14:paraId="40A59947" w14:textId="245B31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_Toc155682942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3191E" w14:paraId="2BF61C73" w14:textId="4DBCC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_Toc155682943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3191E" w14:paraId="1BAE3196" w14:textId="7B5105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_Toc155682944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3191E" w14:paraId="04B0F7C0" w14:textId="43FA52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_Toc155682945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3191E" w14:paraId="141D3354" w14:textId="7AAE5D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_Toc155682946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3191E" w14:paraId="3F46E84B" w14:textId="24F2C4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_Toc155682947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3191E" w14:paraId="1E4A69BA" w14:textId="1F83780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_Toc155682948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3191E" w:rsidP="00A3191E" w14:paraId="701468C8" w14:textId="27C6CE4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https://d.book118.com/407115116150006033</w:t>
        </w:r>
      </w:hyperlink>
    </w:p>
    <w:p w:rsidR="00A3191E" w:rsidP="00A3191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:rsidP="00340FDD" w14:paraId="6297B0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191E" w14:paraId="19E594C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:rsidP="00340FDD" w14:paraId="70694256" w14:textId="7E9C72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3191E" w14:paraId="7C608C2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14:paraId="5DEF098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:rsidP="00340F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191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:rsidP="00340FDD" w14:textId="7E9C72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3191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:rsidP="00340F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191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:rsidP="00340FDD" w14:textId="7E9C72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3191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:rsidP="00340F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191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:rsidP="00340FDD" w14:textId="7E9C72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3191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:rsidP="00340F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191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:rsidP="00340FDD" w14:textId="7E9C72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3191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14:paraId="538127B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:rsidRPr="00A3191E" w:rsidP="00A3191E" w14:paraId="6BD18161" w14:textId="364CE093">
    <w:pPr>
      <w:pStyle w:val="Header"/>
      <w:rPr>
        <w:rFonts w:ascii="仿宋" w:eastAsia="仿宋" w:hAnsi="仿宋"/>
      </w:rPr>
    </w:pPr>
    <w:r w:rsidRPr="00A3191E">
      <w:rPr>
        <w:rFonts w:ascii="仿宋" w:eastAsia="仿宋" w:hAnsi="仿宋" w:hint="eastAsia"/>
      </w:rPr>
      <w:t>自吸泵企业风险管理与内控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14:paraId="4013E2C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:rsidRPr="00A3191E" w:rsidP="00A3191E" w14:textId="364CE093">
    <w:pPr>
      <w:pStyle w:val="Header"/>
      <w:rPr>
        <w:rFonts w:ascii="仿宋" w:eastAsia="仿宋" w:hAnsi="仿宋"/>
      </w:rPr>
    </w:pPr>
    <w:r w:rsidRPr="00A3191E">
      <w:rPr>
        <w:rFonts w:ascii="仿宋" w:eastAsia="仿宋" w:hAnsi="仿宋" w:hint="eastAsia"/>
      </w:rPr>
      <w:t>自吸泵企业风险管理与内控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:rsidRPr="00A3191E" w:rsidP="00A3191E" w14:textId="364CE093">
    <w:pPr>
      <w:pStyle w:val="Header"/>
      <w:rPr>
        <w:rFonts w:ascii="仿宋" w:eastAsia="仿宋" w:hAnsi="仿宋"/>
      </w:rPr>
    </w:pPr>
    <w:r w:rsidRPr="00A3191E">
      <w:rPr>
        <w:rFonts w:ascii="仿宋" w:eastAsia="仿宋" w:hAnsi="仿宋" w:hint="eastAsia"/>
      </w:rPr>
      <w:t>自吸泵企业风险管理与内控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:rsidRPr="00A3191E" w:rsidP="00A3191E" w14:textId="364CE093">
    <w:pPr>
      <w:pStyle w:val="Header"/>
      <w:rPr>
        <w:rFonts w:ascii="仿宋" w:eastAsia="仿宋" w:hAnsi="仿宋"/>
      </w:rPr>
    </w:pPr>
    <w:r w:rsidRPr="00A3191E">
      <w:rPr>
        <w:rFonts w:ascii="仿宋" w:eastAsia="仿宋" w:hAnsi="仿宋" w:hint="eastAsia"/>
      </w:rPr>
      <w:t>自吸泵企业风险管理与内控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:rsidRPr="00A3191E" w:rsidP="00A3191E" w14:textId="364CE093">
    <w:pPr>
      <w:pStyle w:val="Header"/>
      <w:rPr>
        <w:rFonts w:ascii="仿宋" w:eastAsia="仿宋" w:hAnsi="仿宋"/>
      </w:rPr>
    </w:pPr>
    <w:r w:rsidRPr="00A3191E">
      <w:rPr>
        <w:rFonts w:ascii="仿宋" w:eastAsia="仿宋" w:hAnsi="仿宋" w:hint="eastAsia"/>
      </w:rPr>
      <w:t>自吸泵企业风险管理与内控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91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91E"/>
    <w:rsid w:val="00340FDD"/>
    <w:rsid w:val="00A319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EC5A7C7"/>
  <w15:chartTrackingRefBased/>
  <w15:docId w15:val="{3D4A34EF-335C-4B43-8E44-A722A7BE6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3191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3191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3191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3191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3191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3191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319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3191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3191E"/>
  </w:style>
  <w:style w:type="paragraph" w:styleId="TOC1">
    <w:name w:val="toc 1"/>
    <w:basedOn w:val="Normal"/>
    <w:next w:val="Normal"/>
    <w:autoRedefine/>
    <w:uiPriority w:val="39"/>
    <w:unhideWhenUsed/>
    <w:rsid w:val="00A3191E"/>
  </w:style>
  <w:style w:type="paragraph" w:styleId="TOC2">
    <w:name w:val="toc 2"/>
    <w:basedOn w:val="Normal"/>
    <w:next w:val="Normal"/>
    <w:autoRedefine/>
    <w:uiPriority w:val="39"/>
    <w:unhideWhenUsed/>
    <w:rsid w:val="00A3191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0711511615000603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4826</Words>
  <Characters>27510</Characters>
  <Application>Microsoft Office Word</Application>
  <DocSecurity>0</DocSecurity>
  <Lines>229</Lines>
  <Paragraphs>64</Paragraphs>
  <ScaleCrop>false</ScaleCrop>
  <Company/>
  <LinksUpToDate>false</LinksUpToDate>
  <CharactersWithSpaces>32272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2024-01-09T00:54:00Z</dcterms:created>
  <dcterms:modified xsi:type="dcterms:W3CDTF">2024-01-09T00:54:00Z</dcterms:modified>
</cp:coreProperties>
</file>