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互联网医院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51097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一、互联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网医院项目概论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一)、互联网医院项目承办单位基本情况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二)、互联网医院项目概况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三)、互联网医院项目评价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二、互联网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医院项目选址说明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)、互联网医院项目选址原则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(二)、互联网医院项目选址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(二)、互联网医院项目技术工艺分析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、互联网医院项目技术流程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)、社会责任互联网医院项目与计划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455499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)、互联网医院项目风险分析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、互联网医院项目风险对策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379576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)、互联网医院项目实施保障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旨在规范和指导互联网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医院项目的实施过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程。本方案的开展将包括互联网医院项目的目的和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、互联网医院项目概论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互联网医院项目承办单位基本情况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、互联网医院项目概况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互</w:t>
      </w:r>
      <w:r>
        <w:rPr>
          <w:rFonts w:ascii="FangSong" w:eastAsia="FangSong" w:hAnsi="FangSong" w:cs="FangSong"/>
          <w:spacing w:val="-10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网医院项目名称：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互联网医院项目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9"/>
          <w:sz w:val="28"/>
          <w:szCs w:val="28"/>
        </w:rPr>
        <w:t>互</w:t>
      </w:r>
      <w:r>
        <w:rPr>
          <w:rFonts w:ascii="FangSong" w:eastAsia="FangSong" w:hAnsi="FangSong" w:cs="FangSong"/>
          <w:spacing w:val="-10"/>
          <w:sz w:val="28"/>
          <w:szCs w:val="28"/>
        </w:rPr>
        <w:t>联网医院项目类型：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互联网医院项目地点：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互</w:t>
      </w:r>
      <w:r>
        <w:rPr>
          <w:rFonts w:ascii="FangSong" w:eastAsia="FangSong" w:hAnsi="FangSong" w:cs="FangSong"/>
          <w:spacing w:val="-15"/>
          <w:sz w:val="28"/>
          <w:szCs w:val="28"/>
        </w:rPr>
        <w:t>联网医院项目规模：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互</w:t>
      </w:r>
      <w:r>
        <w:rPr>
          <w:rFonts w:ascii="FangSong" w:eastAsia="FangSong" w:hAnsi="FangSong" w:cs="FangSong"/>
          <w:spacing w:val="-14"/>
          <w:sz w:val="28"/>
          <w:szCs w:val="28"/>
        </w:rPr>
        <w:t>联网医院项目周期：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互</w:t>
      </w:r>
      <w:r>
        <w:rPr>
          <w:rFonts w:ascii="FangSong" w:eastAsia="FangSong" w:hAnsi="FangSong" w:cs="FangSong"/>
          <w:spacing w:val="-12"/>
          <w:sz w:val="28"/>
          <w:szCs w:val="28"/>
        </w:rPr>
        <w:t>联网医院项目背景：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互联网医院项目的建设旨在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、互联网医院项目评价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该互联网医院项目处于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29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联网医院项目具备较高的实施可行性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互联网医院项目选址说明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)、互联网医院项目选址原则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29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联网医院项目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发展与当地城市规划和政府规划相契合。通过与规划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互联网医院项目有望更好地融入城市发展大局，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越的交通条件是互联网医院项目成功的关键因素之一。选址地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4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虑到互联网医院项目建设阶段，选址地的施工条件至关重要。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互联网医院项目建设的顺利进行。这有助于提高工程效率，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互联</w:t>
      </w:r>
      <w:r>
        <w:rPr>
          <w:rFonts w:ascii="FangSong" w:eastAsia="FangSong" w:hAnsi="FangSong" w:cs="FangSong"/>
          <w:spacing w:val="-4"/>
          <w:sz w:val="28"/>
          <w:szCs w:val="28"/>
        </w:rPr>
        <w:t>网医院项目选址应与当地大气污染防治、水资源利用以及自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然生态环境保护政策相一致。我们将致力于在互联网医院项目建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确保互联网医院项目的可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我们将有效平衡互联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医院项目的需求与用地法规的要求，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在互</w:t>
      </w:r>
      <w:r>
        <w:rPr>
          <w:rFonts w:ascii="FangSong" w:eastAsia="FangSong" w:hAnsi="FangSong" w:cs="FangSong"/>
          <w:spacing w:val="-2"/>
          <w:sz w:val="28"/>
          <w:szCs w:val="28"/>
        </w:rPr>
        <w:t>联网医院项目的实施过程中获得更多的理解和支持。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保互联网医院项目的长期成功和对社会的积极贡献。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、互联网医院项目选址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选择互联网医院项目的地理位置时，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分销，为互联网医院项目的顺利推进提供了有力支持。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优惠等方面的支持。这将显著减轻互联网医院项目的财务压力，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为互联网医院项目提供了丰富的合作机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高度重视生态环境的保护。选址处有利于建设绿色、环保型的互联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网医</w:t>
      </w:r>
      <w:r>
        <w:rPr>
          <w:rFonts w:ascii="FangSong" w:eastAsia="FangSong" w:hAnsi="FangSong" w:cs="FangSong"/>
          <w:spacing w:val="-5"/>
          <w:sz w:val="28"/>
          <w:szCs w:val="28"/>
        </w:rPr>
        <w:t>院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术开发区被视为未来经济发展的重要增长点。互联网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院项目选址于此，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为互联网医院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的合作，确保互联网医院项目的建设与运营与当地发展规划相协调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互联网医院项目的成功提供全方位的支持。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互联网医院项目的建设提供了必要的基础支持，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确保互联网医院项目选址符合当地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助于互联网医院项目在合规范围内进行建设，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互</w:t>
      </w:r>
      <w:r>
        <w:rPr>
          <w:rFonts w:ascii="FangSong" w:eastAsia="FangSong" w:hAnsi="FangSong" w:cs="FangSong"/>
          <w:spacing w:val="-8"/>
          <w:sz w:val="28"/>
          <w:szCs w:val="28"/>
        </w:rPr>
        <w:t>联网医院项目的用工提供了充足的保障，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包括税收、用地等方面的优惠政策。这为互联网医院项目创造了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互联网医院项目的过程中，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确保互联网医院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8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安全系统。这为互联网医院项目的安全运行提供了可靠的支持，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互</w:t>
      </w:r>
      <w:r>
        <w:rPr>
          <w:rFonts w:ascii="FangSong" w:eastAsia="FangSong" w:hAnsi="FangSong" w:cs="FangSong"/>
          <w:spacing w:val="-12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网医院项目提供了明确的建设方向，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确保用地符合工业互联网医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院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互联网医院项目所在地区容积率和建筑密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指标。我们将确保互联网医院项目建设在合理的容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提高互联网医院项目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49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途划分是用地控制的核心之一。根据互联网医院项目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保持互联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网医</w:t>
      </w:r>
      <w:r>
        <w:rPr>
          <w:rFonts w:ascii="FangSong" w:eastAsia="FangSong" w:hAnsi="FangSong" w:cs="FangSong"/>
          <w:spacing w:val="-4"/>
          <w:sz w:val="28"/>
          <w:szCs w:val="28"/>
        </w:rPr>
        <w:t>院项目的合法性和可持续性。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们将严格按照规定的利用年限进行互联网医院项目建设和运营，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在互</w:t>
      </w:r>
      <w:r>
        <w:rPr>
          <w:rFonts w:ascii="FangSong" w:eastAsia="FangSong" w:hAnsi="FangSong" w:cs="FangSong"/>
          <w:spacing w:val="-9"/>
          <w:sz w:val="28"/>
          <w:szCs w:val="28"/>
        </w:rPr>
        <w:t>联</w:t>
      </w:r>
      <w:r>
        <w:rPr>
          <w:rFonts w:ascii="FangSong" w:eastAsia="FangSong" w:hAnsi="FangSong" w:cs="FangSong"/>
          <w:spacing w:val="-7"/>
          <w:sz w:val="28"/>
          <w:szCs w:val="28"/>
        </w:rPr>
        <w:t>网医院项目建设完成后，我们将积极参与土地的复垦工作，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减小互联网医院项目对周边土地的影响。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我们将确保互联网医院项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。这为互联网医院项目提供了便捷的物流通道，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售，提高了互联网医院项目的市场竞争力。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自然条件适宜。互联网医院项目建设将充分利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right="56" w:hanging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循自然保护原</w:t>
      </w:r>
      <w:r>
        <w:rPr>
          <w:rFonts w:ascii="FangSong" w:eastAsia="FangSong" w:hAnsi="FangSong" w:cs="FangSong"/>
          <w:spacing w:val="-2"/>
          <w:sz w:val="28"/>
          <w:szCs w:val="28"/>
        </w:rPr>
        <w:t>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设施。互联网医院项目将充分利用这些配套设施，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互</w:t>
      </w:r>
      <w:r>
        <w:rPr>
          <w:rFonts w:ascii="FangSong" w:eastAsia="FangSong" w:hAnsi="FangSong" w:cs="FangSong"/>
          <w:spacing w:val="-3"/>
          <w:sz w:val="28"/>
          <w:szCs w:val="28"/>
        </w:rPr>
        <w:t>联网医院项目的稳定运营。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总体要求中还包括对环境的保护要求。互联网医院项目将遵循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、可持续的工业互联网医院项目。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8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促进互联网医院项目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在互</w:t>
      </w:r>
      <w:r>
        <w:rPr>
          <w:rFonts w:ascii="FangSong" w:eastAsia="FangSong" w:hAnsi="FangSong" w:cs="FangSong"/>
          <w:spacing w:val="-15"/>
          <w:sz w:val="28"/>
          <w:szCs w:val="28"/>
        </w:rPr>
        <w:t>联</w:t>
      </w:r>
      <w:r>
        <w:rPr>
          <w:rFonts w:ascii="FangSong" w:eastAsia="FangSong" w:hAnsi="FangSong" w:cs="FangSong"/>
          <w:spacing w:val="-8"/>
          <w:sz w:val="28"/>
          <w:szCs w:val="28"/>
        </w:rPr>
        <w:t>网医院项目选址的初步规划中，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我们计划通过多功能空间规划来优化土地利用。在互联网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医</w:t>
      </w:r>
      <w:r>
        <w:rPr>
          <w:rFonts w:ascii="FangSong" w:eastAsia="FangSong" w:hAnsi="FangSong" w:cs="FangSong"/>
          <w:spacing w:val="-21"/>
          <w:sz w:val="28"/>
          <w:szCs w:val="28"/>
        </w:rPr>
        <w:t>院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高建筑的垂直利用率。这一措施有助于减小互联网医院项目的占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还有助于提高互联网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共设施也是我们的设计理念之一。在互联网医院项目内部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我们致力于实现互联网医院项目用地的经济高效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联网医院项目整体布置中，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运输和产品出货；办公区域靠近互联网医院项目核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内外部沟通；休闲区和绿化区域分布在互联网医院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确保了互联网医院项目内外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互</w:t>
      </w:r>
      <w:r>
        <w:rPr>
          <w:rFonts w:ascii="FangSong" w:eastAsia="FangSong" w:hAnsi="FangSong" w:cs="FangSong"/>
          <w:spacing w:val="-14"/>
          <w:sz w:val="28"/>
          <w:szCs w:val="28"/>
        </w:rPr>
        <w:t>联网医院项目总图中，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生产与办公是互联网医</w:t>
      </w:r>
      <w:r>
        <w:rPr>
          <w:rFonts w:ascii="FangSong" w:eastAsia="FangSong" w:hAnsi="FangSong" w:cs="FangSong"/>
          <w:sz w:val="28"/>
          <w:szCs w:val="28"/>
        </w:rPr>
        <w:t>院项目的两个核心功能区，我们通过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确保原材料的顺畅运输和产品的高效配送。办公区则位于互联网医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院项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目核心区，方便管理层对整个互联网医院项目的监控与决策。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在互联网医院项目区域内分布绿化带和休闲区，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也为互联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</w:t>
      </w:r>
      <w:r>
        <w:rPr>
          <w:rFonts w:ascii="FangSong" w:eastAsia="FangSong" w:hAnsi="FangSong" w:cs="FangSong"/>
          <w:spacing w:val="-5"/>
          <w:sz w:val="28"/>
          <w:szCs w:val="28"/>
        </w:rPr>
        <w:t>医院项目增色不少。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我们将环境保护区域规划在互联网医院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确保了互联网医院项目整体的美观性。这一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使互联网医院项目在生产的同时也能够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这八个设计要点共同构成了互联网医院项目总图布置方案的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确保了互联网医院项目在各个方面都能够取得良好的平衡，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该互联网医院项目选址位于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互联网医院项目的顺利启动和运营。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销售和员工的通勤。这为互联网医院项目提供了便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互联网医院项目选址规划中特别考虑了环保区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有效减少对周边环境的负面影响。这表明了互联网医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互联网医院项目选址的用地控制指标与相关规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也兼顾了用地的合理利用。这有助于互联网医院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在互联网医院项目选址周边进行了社区和周边环境的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保互联网医院项目建设不会对周边社区造成过大的影响，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14" w:firstLine="9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1"/>
          <w:sz w:val="28"/>
          <w:szCs w:val="28"/>
        </w:rPr>
        <w:t>互</w:t>
      </w:r>
      <w:r>
        <w:rPr>
          <w:rFonts w:ascii="FangSong" w:eastAsia="FangSong" w:hAnsi="FangSong" w:cs="FangSong"/>
          <w:spacing w:val="-11"/>
          <w:sz w:val="28"/>
          <w:szCs w:val="28"/>
        </w:rPr>
        <w:t>联网医院项目选址时，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确保互联网医院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互联网医院项目在当地获得更多支持。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综合考虑互联网医院项目选址的各项因素，我们认为该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有望为互联网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院项目带来更多的发展机遇。与周边的产业和社会环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境相结合，该选址将有助于互联网医院项目实现可持续发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我们可以得出该互联网医院项目选址的合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行性，为互联网医院项目的后续规划和实施提供了坚实的基础。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**互联网医院行业**是一片充满活力的领域，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8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互联网医院项目技术工艺分析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提供优质产品和服务。保障工艺流程能够满足互联网医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院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互联网医院项目建设贯彻“三同时”的原则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2" w:line="414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互联网医院项目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以确保互联网医院项目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确保互联网医院项目的可持续发展和高效运营。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(三)、互联网医院项目技术流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在互联网医院项目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据分析工具监测和分析互联网医院项目各环节数据。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共同构建了高效、稳定的互联网医院项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施框架，确保互联网医院项目顺利推进。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保选用的设备能够满足互联网医院项目的技术要求，例如：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选设备与互联网医院项目工艺流程相匹配，例如：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备的生产能力是否符合互联网医院项目的产能需求。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4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互联</w:t>
      </w:r>
      <w:r>
        <w:rPr>
          <w:rFonts w:ascii="FangSong" w:eastAsia="FangSong" w:hAnsi="FangSong" w:cs="FangSong"/>
          <w:spacing w:val="-8"/>
          <w:sz w:val="28"/>
          <w:szCs w:val="28"/>
        </w:rPr>
        <w:t>网医院项目将严格遵守国家和地方劳动安全法规，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291" w:line="411" w:lineRule="auto"/>
        <w:ind w:left="35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互联网医院项目团队将定期审核国家和地方的劳动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应对互联网医院项目所在行业的特殊性，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56" w:right="8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院项目将采取以下措施：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通过进行全员劳动安全培训，互联网医院项目将覆盖以下方面：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互联网医院项目将提供适当的个人防护用具，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418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互联网医院项目将最大程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3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全卫生专用设施设计：在互联网医院项目建设过程中，我们对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确保互联网医院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供一个安全的工作场所。</w:t>
      </w:r>
    </w:p>
    <w:p>
      <w:pPr>
        <w:spacing w:before="293" w:line="411" w:lineRule="auto"/>
        <w:ind w:left="32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取与生产工艺相匹配：针对互联网医院项目特有的生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用先进、成熟、可靠的生产技术：互联网医院项目设计中采用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确保工程互联网医院项目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https://d.book118.com/436225221224010101</w:t>
        </w:r>
      </w:hyperlink>
    </w:p>
    <w:p/>
    <w:sectPr>
      <w:pgSz w:w="11906" w:h="16839"/>
      <w:pgMar w:top="1431" w:right="174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36225221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2024-03-14T09:22:00Z</vt:filetime>
  </property>
  <property fmtid="{D5CDD505-2E9C-101B-9397-08002B2CF9AE}" pid="3" name="CRO">
    <vt:lpwstr>wqlLaW5nc29mdCBQREYgdG8gV1BTIDgw</vt:lpwstr>
  </property>
</Properties>
</file>