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E51A8">
      <w:pPr>
        <w:pStyle w:val="1"/>
        <w:spacing w:before="260" w:after="660" w:line="240" w:lineRule="auto"/>
        <w:ind w:firstLine="0"/>
        <w:jc w:val="center"/>
      </w:pPr>
      <w:bookmarkStart w:id="0" w:name="_GoBack"/>
      <w:bookmarkEnd w:id="0"/>
      <w:r>
        <w:t>有关服装销售工作计划汇编</w:t>
      </w:r>
      <w:r>
        <w:rPr>
          <w:sz w:val="32"/>
          <w:szCs w:val="32"/>
        </w:rPr>
        <w:t>（</w:t>
      </w:r>
      <w:r>
        <w:rPr>
          <w:sz w:val="32"/>
          <w:szCs w:val="32"/>
        </w:rPr>
        <w:t>33</w:t>
      </w:r>
      <w:r>
        <w:t>篇）</w:t>
      </w:r>
    </w:p>
    <w:p w:rsidR="006E51A8">
      <w:pPr>
        <w:pStyle w:val="1"/>
        <w:spacing w:line="627" w:lineRule="exact"/>
        <w:ind w:firstLine="0"/>
      </w:pPr>
      <w:r>
        <w:t>有关服装销售工作计划汇编（通用</w:t>
      </w:r>
      <w:r>
        <w:rPr>
          <w:sz w:val="32"/>
          <w:szCs w:val="32"/>
        </w:rPr>
        <w:t>33</w:t>
      </w:r>
      <w:r>
        <w:t>篇）</w:t>
      </w:r>
    </w:p>
    <w:p w:rsidR="006E51A8">
      <w:pPr>
        <w:pStyle w:val="1"/>
        <w:spacing w:line="627" w:lineRule="exact"/>
        <w:ind w:firstLine="620"/>
        <w:jc w:val="both"/>
        <w:rPr>
          <w:sz w:val="32"/>
          <w:szCs w:val="32"/>
        </w:rPr>
      </w:pPr>
      <w:r>
        <w:t>有关服装销售工作计划汇编篇</w:t>
      </w:r>
      <w:r>
        <w:rPr>
          <w:sz w:val="32"/>
          <w:szCs w:val="32"/>
        </w:rPr>
        <w:t>1</w:t>
      </w:r>
    </w:p>
    <w:p w:rsidR="006E51A8">
      <w:pPr>
        <w:pStyle w:val="1"/>
        <w:spacing w:line="627" w:lineRule="exact"/>
        <w:ind w:firstLine="620"/>
        <w:jc w:val="both"/>
      </w:pPr>
      <w:r>
        <w:rPr>
          <w:sz w:val="32"/>
          <w:szCs w:val="32"/>
        </w:rPr>
        <w:t>1</w:t>
      </w:r>
      <w:r>
        <w:t>、</w:t>
      </w:r>
      <w:r>
        <w:t>年，在经营管理中，紧紧围绕商厦的工作部署进行工</w:t>
      </w:r>
      <w:r>
        <w:t>作。在续约</w:t>
      </w:r>
      <w:r>
        <w:rPr>
          <w:sz w:val="32"/>
          <w:szCs w:val="32"/>
        </w:rPr>
        <w:t>08</w:t>
      </w:r>
      <w:r>
        <w:t>年新合同的同时，将部分专柜基础扣点提高</w:t>
      </w:r>
      <w:r>
        <w:rPr>
          <w:sz w:val="32"/>
          <w:szCs w:val="32"/>
          <w:lang w:val="en-US" w:eastAsia="en-US" w:bidi="en-US"/>
        </w:rPr>
        <w:t>2—</w:t>
      </w:r>
      <w:r>
        <w:rPr>
          <w:sz w:val="32"/>
          <w:szCs w:val="32"/>
        </w:rPr>
        <w:t>3</w:t>
      </w:r>
      <w:r>
        <w:t>个百分点，初步预计增加年租金</w:t>
      </w:r>
      <w:r>
        <w:rPr>
          <w:sz w:val="32"/>
          <w:szCs w:val="32"/>
        </w:rPr>
        <w:t>15</w:t>
      </w:r>
      <w:r>
        <w:t>万余元，调整人员工资</w:t>
      </w:r>
      <w:r>
        <w:rPr>
          <w:sz w:val="32"/>
          <w:szCs w:val="32"/>
        </w:rPr>
        <w:t>3</w:t>
      </w:r>
      <w:r>
        <w:t>万</w:t>
      </w:r>
      <w:r>
        <w:t>余元。</w:t>
      </w:r>
    </w:p>
    <w:p w:rsidR="006E51A8">
      <w:pPr>
        <w:pStyle w:val="1"/>
        <w:spacing w:line="626" w:lineRule="exact"/>
        <w:ind w:firstLine="620"/>
        <w:jc w:val="both"/>
      </w:pPr>
      <w:r>
        <w:rPr>
          <w:sz w:val="32"/>
          <w:szCs w:val="32"/>
        </w:rPr>
        <w:t>2</w:t>
      </w:r>
      <w:r>
        <w:t>、积极配合商厦做好</w:t>
      </w:r>
      <w:r>
        <w:rPr>
          <w:sz w:val="32"/>
          <w:szCs w:val="32"/>
        </w:rPr>
        <w:t>1</w:t>
      </w:r>
      <w:r>
        <w:t>月</w:t>
      </w:r>
      <w:r>
        <w:rPr>
          <w:sz w:val="32"/>
          <w:szCs w:val="32"/>
        </w:rPr>
        <w:t>15</w:t>
      </w:r>
      <w:r>
        <w:t>日和</w:t>
      </w:r>
      <w:r>
        <w:rPr>
          <w:sz w:val="32"/>
          <w:szCs w:val="32"/>
        </w:rPr>
        <w:t>“415”</w:t>
      </w:r>
      <w:r>
        <w:t>两个店庆的准备</w:t>
      </w:r>
      <w:r>
        <w:t>工作，我们将把两次店庆作为</w:t>
      </w:r>
      <w:r>
        <w:rPr>
          <w:sz w:val="32"/>
          <w:szCs w:val="32"/>
        </w:rPr>
        <w:t>08</w:t>
      </w:r>
      <w:r>
        <w:t>年上半年工作的重点。为了能</w:t>
      </w:r>
      <w:r>
        <w:t>在店庆期间有良好的销售业绩，给</w:t>
      </w:r>
      <w:r>
        <w:rPr>
          <w:sz w:val="32"/>
          <w:szCs w:val="32"/>
        </w:rPr>
        <w:t>08</w:t>
      </w:r>
      <w:r>
        <w:t>年的工作开个好头，我们</w:t>
      </w:r>
      <w:r>
        <w:t>将提前组织货源，认真布署店庆期间工作的每一个细节，现场管</w:t>
      </w:r>
      <w:r>
        <w:t>理人员加大力度。力争在店庆期间取得了可观的经济效益，刷新</w:t>
      </w:r>
      <w:r>
        <w:t>我商场自开业以来日销的销售记录，成为</w:t>
      </w:r>
      <w:r>
        <w:rPr>
          <w:sz w:val="32"/>
          <w:szCs w:val="32"/>
        </w:rPr>
        <w:t>08</w:t>
      </w:r>
      <w:r>
        <w:t>年的工作的良好开</w:t>
      </w:r>
      <w:r>
        <w:t>端。</w:t>
      </w:r>
    </w:p>
    <w:p w:rsidR="006E51A8">
      <w:pPr>
        <w:pStyle w:val="1"/>
        <w:spacing w:line="626" w:lineRule="exact"/>
        <w:ind w:firstLine="620"/>
        <w:sectPr>
          <w:pgSz w:w="11900" w:h="16840"/>
          <w:pgMar w:top="1956" w:right="1334" w:bottom="2117" w:left="1562" w:header="1528" w:footer="1689" w:gutter="0"/>
          <w:pgNumType w:start="1"/>
          <w:cols w:space="720"/>
          <w:noEndnote/>
          <w:docGrid w:linePitch="360"/>
        </w:sectPr>
      </w:pPr>
      <w:r>
        <w:rPr>
          <w:sz w:val="32"/>
          <w:szCs w:val="32"/>
        </w:rPr>
        <w:t>3</w:t>
      </w:r>
      <w:r>
        <w:t>、</w:t>
      </w:r>
      <w:r>
        <w:rPr>
          <w:sz w:val="32"/>
          <w:szCs w:val="32"/>
        </w:rPr>
        <w:t>5</w:t>
      </w:r>
      <w:r>
        <w:t>月份，我商场将全面调整女装的经营布局及品牌结</w:t>
      </w:r>
      <w:r>
        <w:t>构。本着以名优商品为主、完善品牌结构为原则进行升级改造。</w:t>
      </w:r>
      <w:r>
        <w:t>目前根据商场的经营面积，初步拟定借鉴国商的经营格局，将以</w:t>
      </w:r>
      <w:r>
        <w:t>往的中岛改建为侧边厅。我商场将以淑女装和仕女装为主打商</w:t>
      </w:r>
      <w:r>
        <w:t>品，继续培养米茜尔、柯蒂娜等一些知名女装品牌的忠实顾客</w:t>
      </w:r>
      <w:r>
        <w:t>群，并组织新品牌，调整</w:t>
      </w:r>
      <w:r>
        <w:rPr>
          <w:sz w:val="32"/>
          <w:szCs w:val="32"/>
        </w:rPr>
        <w:t>10——15</w:t>
      </w:r>
      <w:r>
        <w:t>个有竞争力、有影响</w:t>
      </w:r>
      <w:r>
        <w:t>力、有</w:t>
      </w:r>
      <w:r>
        <w:t>特色的女装品牌，确保商场品牌组合的科学性、合理性。在调整</w:t>
      </w:r>
      <w:r>
        <w:t>女装的同时，不忘兼顾男装和运动</w:t>
      </w:r>
    </w:p>
    <w:p w:rsidR="006E51A8">
      <w:pPr>
        <w:pStyle w:val="1"/>
        <w:spacing w:line="626" w:lineRule="exact"/>
        <w:ind w:firstLine="620"/>
      </w:pPr>
      <w:r>
        <w:t>休闲的经营状况。采取末位淘</w:t>
      </w:r>
      <w:r>
        <w:t>汰的原则，淘汰一些效益差的男装和运动休闲中小品牌，合理进</w:t>
      </w:r>
      <w:r>
        <w:t>行调整，在不影响销售的同时，确保明年区域划分整体规划的完</w:t>
      </w:r>
      <w:r>
        <w:t>整性，保证</w:t>
      </w:r>
      <w:r>
        <w:rPr>
          <w:sz w:val="32"/>
          <w:szCs w:val="32"/>
        </w:rPr>
        <w:t>08</w:t>
      </w:r>
      <w:r>
        <w:t>年的升级改造的顺利完成。</w:t>
      </w:r>
    </w:p>
    <w:p w:rsidR="006E51A8">
      <w:pPr>
        <w:pStyle w:val="1"/>
        <w:spacing w:line="623" w:lineRule="exact"/>
        <w:ind w:firstLine="640"/>
        <w:jc w:val="both"/>
      </w:pPr>
      <w:r>
        <w:rPr>
          <w:sz w:val="32"/>
          <w:szCs w:val="32"/>
        </w:rPr>
        <w:t>4</w:t>
      </w:r>
      <w:r>
        <w:t>、在经营环节上，要求商场管理人员定期考察调查市场，</w:t>
      </w:r>
      <w:r>
        <w:t>具备预知市场行情变化的能力，熟练业务知识，研究商品流行趋</w:t>
      </w:r>
      <w:r>
        <w:t>势，掌握第一手资料，分析知名品牌的经营规模，认真学习其他</w:t>
      </w:r>
      <w:r>
        <w:t>先进企业的管理方法，查找自身管理工作存在的不足，拟定工作</w:t>
      </w:r>
      <w:r>
        <w:t>细节</w:t>
      </w:r>
      <w:r>
        <w:t>的补充计划和实施方案等，提高商场领导的综合能力，向商</w:t>
      </w:r>
      <w:r>
        <w:t>厦领导提供合理化建议。加大管理力度，向管理要效益。在总结</w:t>
      </w:r>
      <w:r>
        <w:t>今年经验与不足的基础上，拓展新思路，努力挖掘创造利润的新</w:t>
      </w:r>
      <w:r>
        <w:t>途径。加强员工培训，提高员工的整体素质。通过组织丰富多彩</w:t>
      </w:r>
      <w:r>
        <w:t>的活动，增强员工的凝聚力。力争在经营和管理方面，明年能够</w:t>
      </w:r>
      <w:r>
        <w:t>再上一个新台阶。</w:t>
      </w:r>
    </w:p>
    <w:p w:rsidR="006E51A8">
      <w:pPr>
        <w:pStyle w:val="1"/>
        <w:spacing w:line="623" w:lineRule="exact"/>
        <w:ind w:firstLine="640"/>
        <w:jc w:val="both"/>
        <w:sectPr>
          <w:type w:val="nextPage"/>
          <w:pgSz w:w="11900" w:h="16840"/>
          <w:pgMar w:top="1956" w:right="1334" w:bottom="2117" w:left="1562" w:header="1528" w:footer="1689" w:gutter="0"/>
          <w:pgNumType w:start="2"/>
          <w:cols w:space="720"/>
          <w:noEndnote/>
          <w:titlePg w:val="0"/>
          <w:docGrid w:linePitch="360"/>
        </w:sectPr>
      </w:pPr>
      <w:r>
        <w:t>第一阶段：三月的开拓计划从上海开始，我从年前就不断上</w:t>
      </w:r>
      <w:r>
        <w:t>海紫金山的招商部长联系，并约好在三月份</w:t>
      </w:r>
      <w:r>
        <w:rPr>
          <w:sz w:val="32"/>
          <w:szCs w:val="32"/>
        </w:rPr>
        <w:t>5—8</w:t>
      </w:r>
      <w:r>
        <w:t>号在上海和她</w:t>
      </w:r>
      <w:r>
        <w:t>面谈，关于商场的调整情况对方要求见过面后再说。因此我计划</w:t>
      </w:r>
      <w:r>
        <w:t>在三月</w:t>
      </w:r>
      <w:r>
        <w:rPr>
          <w:sz w:val="32"/>
          <w:szCs w:val="32"/>
        </w:rPr>
        <w:t>5</w:t>
      </w:r>
      <w:r>
        <w:t>日前往上海，为期四天，分别约见</w:t>
      </w:r>
      <w:r>
        <w:t>上海的各商场招商部</w:t>
      </w:r>
      <w:r>
        <w:t>负责人，同时调查各商场的品牌分布、销售业绮、客流量、货品</w:t>
      </w:r>
      <w:r>
        <w:t>价格分布等。此外，为装修做准备工作，我们已电话联系过上海</w:t>
      </w:r>
      <w:r>
        <w:t>的几个为国际做过道具加工和装修的公司，在上海出差期间我还</w:t>
      </w:r>
      <w:r>
        <w:t>需要道他们的公司考察，洽谈合作事项。关于装修方面，我们计</w:t>
      </w:r>
      <w:r>
        <w:t>划在原新世界的基础上改进所有的道</w:t>
      </w:r>
    </w:p>
    <w:p w:rsidR="006E51A8">
      <w:pPr>
        <w:pStyle w:val="1"/>
        <w:spacing w:line="623" w:lineRule="exact"/>
        <w:ind w:firstLine="640"/>
        <w:jc w:val="both"/>
      </w:pPr>
      <w:r>
        <w:t>具工艺和制作的细节，但长</w:t>
      </w:r>
      <w:r>
        <w:t>沙的工艺尚无发达道我们的标准，因此需要和上海或北京专业的</w:t>
      </w:r>
      <w:r>
        <w:t>工厂合作。</w:t>
      </w:r>
    </w:p>
    <w:p w:rsidR="006E51A8">
      <w:pPr>
        <w:pStyle w:val="1"/>
        <w:spacing w:line="627" w:lineRule="exact"/>
        <w:ind w:firstLine="640"/>
        <w:jc w:val="both"/>
      </w:pPr>
      <w:r>
        <w:t>第二阶段：关于新疆的乌鲁木齐，易文迪已将调查情况反馈</w:t>
      </w:r>
      <w:r>
        <w:t>给我，大体情况如下。</w:t>
      </w:r>
    </w:p>
    <w:p w:rsidR="006E51A8">
      <w:pPr>
        <w:pStyle w:val="1"/>
        <w:spacing w:line="627" w:lineRule="exact"/>
        <w:ind w:firstLine="640"/>
        <w:jc w:val="both"/>
      </w:pPr>
      <w:r>
        <w:t>天山百货：档次上次于世纪金花和丹璐，四楼男装，只有类</w:t>
      </w:r>
      <w:r>
        <w:t>如</w:t>
      </w:r>
      <w:r>
        <w:t>沙弛档次的品牌，但据调查，在天百的政府消费行为类如长沙</w:t>
      </w:r>
      <w:r>
        <w:t>的通程，请客送礼多在天百。</w:t>
      </w:r>
    </w:p>
    <w:p w:rsidR="006E51A8">
      <w:pPr>
        <w:pStyle w:val="1"/>
        <w:spacing w:line="627" w:lineRule="exact"/>
        <w:ind w:firstLine="640"/>
        <w:jc w:val="both"/>
      </w:pPr>
      <w:r>
        <w:t>世纪金花：乌鲁木齐的世纪金花在当地档次，营业面积，同</w:t>
      </w:r>
      <w:r>
        <w:t>时也有极少数的空闲位置。奥德臣在一楼，月销售能达道</w:t>
      </w:r>
      <w:r>
        <w:rPr>
          <w:sz w:val="32"/>
          <w:szCs w:val="32"/>
        </w:rPr>
        <w:t>40</w:t>
      </w:r>
      <w:r>
        <w:t>万，而其刚进驻时月销量不能超过</w:t>
      </w:r>
      <w:r>
        <w:rPr>
          <w:sz w:val="32"/>
          <w:szCs w:val="32"/>
        </w:rPr>
        <w:t>10</w:t>
      </w:r>
      <w:r>
        <w:t>万。包括西坡的世纪金花</w:t>
      </w:r>
      <w:r>
        <w:t>在内，都是我今年重点开拓的对象。</w:t>
      </w:r>
    </w:p>
    <w:p w:rsidR="006E51A8">
      <w:pPr>
        <w:pStyle w:val="1"/>
        <w:spacing w:after="240" w:line="627" w:lineRule="exact"/>
        <w:ind w:firstLine="640"/>
        <w:jc w:val="both"/>
      </w:pPr>
      <w:r>
        <w:t>丹璐：进驻新疆已达</w:t>
      </w:r>
      <w:r>
        <w:rPr>
          <w:sz w:val="32"/>
          <w:szCs w:val="32"/>
        </w:rPr>
        <w:t>6</w:t>
      </w:r>
      <w:r>
        <w:t>年，定位高档但实际略低于世纪金</w:t>
      </w:r>
      <w:r>
        <w:t>花，销售情况，占有当地高档货品</w:t>
      </w:r>
      <w:r>
        <w:rPr>
          <w:sz w:val="32"/>
          <w:szCs w:val="32"/>
        </w:rPr>
        <w:t>40%</w:t>
      </w:r>
      <w:r>
        <w:t>的份额，但商场几乎无调</w:t>
      </w:r>
      <w:r>
        <w:t>整计划。</w:t>
      </w:r>
    </w:p>
    <w:p w:rsidR="006E51A8">
      <w:pPr>
        <w:pStyle w:val="1"/>
        <w:spacing w:line="240" w:lineRule="auto"/>
        <w:ind w:firstLine="640"/>
        <w:jc w:val="both"/>
      </w:pPr>
      <w:r>
        <w:t>将重点放在世纪金花，天山百货</w:t>
      </w:r>
      <w:r>
        <w:rPr>
          <w:sz w:val="32"/>
          <w:szCs w:val="32"/>
        </w:rPr>
        <w:t>1</w:t>
      </w:r>
      <w:r>
        <w:t>有待进一步考察。各商场都</w:t>
      </w:r>
      <w:r>
        <w:t>提出托管品牌的形式，其中商场扣率为</w:t>
      </w:r>
      <w:r>
        <w:rPr>
          <w:sz w:val="32"/>
          <w:szCs w:val="32"/>
        </w:rPr>
        <w:t>27</w:t>
      </w:r>
      <w:r>
        <w:t>器托管另扣</w:t>
      </w:r>
      <w:r>
        <w:rPr>
          <w:sz w:val="32"/>
          <w:szCs w:val="32"/>
        </w:rPr>
        <w:t>20%</w:t>
      </w:r>
      <w:r>
        <w:t>。我</w:t>
      </w:r>
      <w:r>
        <w:t>认为这种方式我们可以考虑，另外有人希望托管我们品牌，全额</w:t>
      </w:r>
      <w:r>
        <w:t>负担营业员工资和各项杂费，我认为这是我们初次进入大西北的</w:t>
      </w:r>
      <w:r>
        <w:t>方式。</w:t>
      </w:r>
    </w:p>
    <w:p w:rsidR="006E51A8">
      <w:pPr>
        <w:pStyle w:val="1"/>
        <w:spacing w:line="626" w:lineRule="exact"/>
        <w:ind w:firstLine="640"/>
        <w:jc w:val="both"/>
        <w:sectPr>
          <w:type w:val="nextPage"/>
          <w:pgSz w:w="11900" w:h="16840"/>
          <w:pgMar w:top="1956" w:right="1334" w:bottom="2117" w:left="1562" w:header="1528" w:footer="1689" w:gutter="0"/>
          <w:pgNumType w:start="3"/>
          <w:cols w:space="720"/>
          <w:noEndnote/>
          <w:titlePg w:val="0"/>
          <w:docGrid w:linePitch="360"/>
        </w:sectPr>
      </w:pPr>
      <w:r>
        <w:t>第三阶段：北方市场，是我今年开拓的主要目标。本月内希</w:t>
      </w:r>
      <w:r>
        <w:t>望罗总能去一次北京和郑州，北京赛特的相关管理人员还是要达</w:t>
      </w:r>
      <w:r>
        <w:t>点一下，另我会联系几个卖场，能谈一下合作条件。过年前就说</w:t>
      </w:r>
      <w:r>
        <w:t>要和郑州裕达的卢总见个面，后又推后道年后，希望能履行承</w:t>
      </w:r>
      <w:r>
        <w:t>诺，去郑州请卢总吃</w:t>
      </w:r>
    </w:p>
    <w:p w:rsidR="006E51A8">
      <w:pPr>
        <w:pStyle w:val="1"/>
        <w:spacing w:line="626" w:lineRule="exact"/>
        <w:ind w:firstLine="640"/>
        <w:jc w:val="both"/>
      </w:pPr>
      <w:r>
        <w:t>次饭，谈一下想进一楼的想发，试探性的摸</w:t>
      </w:r>
      <w:r>
        <w:t>下他的条件。另外我想由罗总提出给卢总营业额返点，由卢总插</w:t>
      </w:r>
      <w:r>
        <w:t>手我们的推广和销售计划，这样可以达</w:t>
      </w:r>
      <w:r>
        <w:t>道事半功倍的效果。</w:t>
      </w:r>
    </w:p>
    <w:p w:rsidR="006E51A8">
      <w:pPr>
        <w:pStyle w:val="1"/>
        <w:spacing w:line="626" w:lineRule="exact"/>
        <w:ind w:firstLine="640"/>
        <w:jc w:val="both"/>
      </w:pPr>
      <w:r>
        <w:t>在东北，我分析了所有的高档卖场，几乎没有能够在本次合</w:t>
      </w:r>
      <w:r>
        <w:t>作的目标，新世界审核太严、松雷是本土的商场，内部调整很微</w:t>
      </w:r>
      <w:r>
        <w:t>小。在哈尔滨新开的燕莎奥特莱斯号称是东北的折扣店，我计划</w:t>
      </w:r>
      <w:r>
        <w:t>能和燕莎合作成功，在奥特莱斯开一家专卖店。我已经和对方联</w:t>
      </w:r>
      <w:r>
        <w:t>系过，北京燕莎现正在对我们品牌进行审核，三月初我会再寄时</w:t>
      </w:r>
      <w:r>
        <w:t>尚杂志给燕莎，希望能在燕莎哈尔滨和太原的分店开店成功。</w:t>
      </w:r>
    </w:p>
    <w:p w:rsidR="006E51A8">
      <w:pPr>
        <w:pStyle w:val="1"/>
        <w:spacing w:line="626" w:lineRule="exact"/>
        <w:ind w:firstLine="640"/>
        <w:jc w:val="both"/>
      </w:pPr>
      <w:r>
        <w:t>哈尔滨的金埃欧罗巴是个新建的大型购物广场，</w:t>
      </w:r>
      <w:r>
        <w:rPr>
          <w:sz w:val="32"/>
          <w:szCs w:val="32"/>
          <w:lang w:val="en-US" w:eastAsia="en-US" w:bidi="en-US"/>
        </w:rPr>
        <w:t>dunhill</w:t>
      </w:r>
      <w:r>
        <w:t>等</w:t>
      </w:r>
      <w:r>
        <w:t>几个国际品牌已经开业，我现在还在和他们的招商部联系，我们</w:t>
      </w:r>
      <w:r>
        <w:t>的资料已经寄过去，在三月份和哈尔滨燕莎和欧罗巴谈妥条件后</w:t>
      </w:r>
    </w:p>
    <w:p w:rsidR="006E51A8">
      <w:pPr>
        <w:pStyle w:val="1"/>
        <w:spacing w:line="240" w:lineRule="auto"/>
        <w:ind w:firstLine="0"/>
      </w:pPr>
      <w:r>
        <w:t>会申请去那里顺便调查一下两个购物广场的情况</w:t>
      </w:r>
    </w:p>
    <w:p w:rsidR="006E51A8">
      <w:pPr>
        <w:pStyle w:val="1"/>
        <w:spacing w:line="625" w:lineRule="exact"/>
        <w:ind w:firstLine="640"/>
        <w:jc w:val="both"/>
      </w:pPr>
      <w:r>
        <w:t>第四阶段：除了上述的地方外，其他的高档商场我都计划联</w:t>
      </w:r>
      <w:r>
        <w:t>系一遍，三月份的主要工作偏重于开拓。</w:t>
      </w:r>
    </w:p>
    <w:p w:rsidR="006E51A8">
      <w:pPr>
        <w:pStyle w:val="1"/>
        <w:spacing w:line="625" w:lineRule="exact"/>
        <w:ind w:firstLine="640"/>
        <w:jc w:val="both"/>
      </w:pPr>
      <w:r>
        <w:t>之前联系并考察过的合肥，太原，石家庄，南宁，昆明，贵</w:t>
      </w:r>
      <w:r>
        <w:t>阳都列在三月的开拓目标之内，任何一个地方有希望我都会加大</w:t>
      </w:r>
      <w:r>
        <w:t>开拓力度。</w:t>
      </w:r>
    </w:p>
    <w:p w:rsidR="006E51A8">
      <w:pPr>
        <w:pStyle w:val="1"/>
        <w:spacing w:line="625" w:lineRule="exact"/>
        <w:ind w:firstLine="640"/>
        <w:jc w:val="both"/>
        <w:rPr>
          <w:sz w:val="32"/>
          <w:szCs w:val="32"/>
        </w:rPr>
      </w:pPr>
      <w:r>
        <w:t>有关服装销售工作计划汇编篇</w:t>
      </w:r>
      <w:r>
        <w:rPr>
          <w:sz w:val="32"/>
          <w:szCs w:val="32"/>
        </w:rPr>
        <w:t>2</w:t>
      </w:r>
    </w:p>
    <w:p w:rsidR="006E51A8">
      <w:pPr>
        <w:pStyle w:val="1"/>
        <w:spacing w:line="625" w:lineRule="exact"/>
        <w:ind w:firstLine="640"/>
        <w:jc w:val="both"/>
      </w:pPr>
      <w:r>
        <w:t>一、服装的陈列</w:t>
      </w:r>
    </w:p>
    <w:p w:rsidR="006E51A8">
      <w:pPr>
        <w:pStyle w:val="1"/>
        <w:spacing w:line="625" w:lineRule="exact"/>
        <w:ind w:firstLine="640"/>
        <w:jc w:val="both"/>
        <w:sectPr>
          <w:type w:val="nextPage"/>
          <w:pgSz w:w="11900" w:h="16840"/>
          <w:pgMar w:top="1956" w:right="1334" w:bottom="2117" w:left="1562" w:header="1528" w:footer="1689" w:gutter="0"/>
          <w:pgNumType w:start="4"/>
          <w:cols w:space="720"/>
          <w:noEndnote/>
          <w:titlePg w:val="0"/>
          <w:docGrid w:linePitch="360"/>
        </w:sectPr>
      </w:pPr>
      <w:r>
        <w:t>在卖场除了店铺的设计和橱窗的造型外，需要在服装的陈列</w:t>
      </w:r>
      <w:r>
        <w:t>上表</w:t>
      </w:r>
    </w:p>
    <w:p w:rsidR="006E51A8">
      <w:pPr>
        <w:pStyle w:val="1"/>
        <w:spacing w:line="625" w:lineRule="exact"/>
        <w:ind w:firstLine="640"/>
        <w:jc w:val="both"/>
      </w:pPr>
      <w:r>
        <w:t>新立异，以求强烈的视觉冲击力，营造成一种商业空间的销</w:t>
      </w:r>
      <w:r>
        <w:t>售环境，以浓重的设计烘托自身的卖场氛</w:t>
      </w:r>
      <w:r>
        <w:t>围，以独特的个性确立</w:t>
      </w:r>
      <w:r>
        <w:t>商圈的形象，以争取更多消费者的光顾，来获取更大的利润。因</w:t>
      </w:r>
      <w:r>
        <w:t>此，服装陈列也越来越受商家的注意，成为销售系统的重要环</w:t>
      </w:r>
      <w:r>
        <w:t>节。作为营销系统中重要的一环，如何陈列商品，有以下几点建</w:t>
      </w:r>
      <w:r>
        <w:t>议：</w:t>
      </w:r>
    </w:p>
    <w:p w:rsidR="006E51A8">
      <w:pPr>
        <w:pStyle w:val="1"/>
        <w:spacing w:line="625" w:lineRule="exact"/>
        <w:ind w:firstLine="640"/>
        <w:jc w:val="both"/>
      </w:pPr>
      <w:r>
        <w:rPr>
          <w:sz w:val="32"/>
          <w:szCs w:val="32"/>
        </w:rPr>
        <w:t>1</w:t>
      </w:r>
      <w:r>
        <w:t>、叠装陈列</w:t>
      </w:r>
    </w:p>
    <w:p w:rsidR="006E51A8">
      <w:pPr>
        <w:pStyle w:val="1"/>
        <w:spacing w:line="625" w:lineRule="exact"/>
        <w:ind w:firstLine="640"/>
        <w:jc w:val="both"/>
      </w:pPr>
      <w:r>
        <w:rPr>
          <w:sz w:val="32"/>
          <w:szCs w:val="32"/>
        </w:rPr>
        <w:t>(1)</w:t>
      </w:r>
      <w:r>
        <w:t>首先强调视觉，在色块掌握上，原则应是从外到内，有</w:t>
      </w:r>
      <w:r>
        <w:t>浅至深，由暖至冷，由明至暗，因为这是人观察事物的习性，这</w:t>
      </w:r>
      <w:r>
        <w:t>样也能使消费者对商品产生兴趣，从注意、吸引、观察、购买等</w:t>
      </w:r>
      <w:r>
        <w:t>几个环节进行购物。</w:t>
      </w:r>
    </w:p>
    <w:p w:rsidR="006E51A8">
      <w:pPr>
        <w:pStyle w:val="1"/>
        <w:spacing w:line="637" w:lineRule="exact"/>
        <w:ind w:firstLine="640"/>
        <w:jc w:val="both"/>
      </w:pPr>
      <w:r>
        <w:rPr>
          <w:sz w:val="32"/>
          <w:szCs w:val="32"/>
        </w:rPr>
        <w:t>(2)</w:t>
      </w:r>
      <w:r>
        <w:t>同季节同类型同系列的产品陈列同一区域。</w:t>
      </w:r>
    </w:p>
    <w:p w:rsidR="006E51A8">
      <w:pPr>
        <w:pStyle w:val="1"/>
        <w:spacing w:line="637" w:lineRule="exact"/>
        <w:ind w:firstLine="640"/>
        <w:jc w:val="both"/>
      </w:pPr>
      <w:r>
        <w:rPr>
          <w:sz w:val="32"/>
          <w:szCs w:val="32"/>
        </w:rPr>
        <w:t>(3)</w:t>
      </w:r>
      <w:r>
        <w:t>叠装区域附近位置尽量设计模特，展示叠装中的代表款</w:t>
      </w:r>
      <w:r>
        <w:t>式，</w:t>
      </w:r>
      <w:r>
        <w:t>以吸引注意增进视觉，并且可以摆放相应的服装的海报，宣</w:t>
      </w:r>
      <w:r>
        <w:t>传单张，以全方位位展示代表款。</w:t>
      </w:r>
    </w:p>
    <w:p w:rsidR="006E51A8">
      <w:pPr>
        <w:pStyle w:val="1"/>
        <w:spacing w:line="637" w:lineRule="exact"/>
        <w:ind w:firstLine="620"/>
        <w:jc w:val="both"/>
      </w:pPr>
      <w:r>
        <w:rPr>
          <w:sz w:val="32"/>
          <w:szCs w:val="32"/>
        </w:rPr>
        <w:t>2</w:t>
      </w:r>
      <w:r>
        <w:t>、挂装陈列：</w:t>
      </w:r>
    </w:p>
    <w:p w:rsidR="006E51A8">
      <w:pPr>
        <w:pStyle w:val="1"/>
        <w:spacing w:line="637" w:lineRule="exact"/>
        <w:ind w:firstLine="640"/>
        <w:jc w:val="both"/>
      </w:pPr>
      <w:r>
        <w:rPr>
          <w:sz w:val="32"/>
          <w:szCs w:val="32"/>
        </w:rPr>
        <w:t>(1)</w:t>
      </w:r>
      <w:r>
        <w:t>每款服饰应同时连续挂</w:t>
      </w:r>
      <w:r>
        <w:rPr>
          <w:sz w:val="32"/>
          <w:szCs w:val="32"/>
        </w:rPr>
        <w:t>2</w:t>
      </w:r>
      <w:r>
        <w:t>件以上，挂装应保持整洁，无</w:t>
      </w:r>
      <w:r>
        <w:t>折痕。</w:t>
      </w:r>
    </w:p>
    <w:p w:rsidR="006E51A8">
      <w:pPr>
        <w:pStyle w:val="1"/>
        <w:spacing w:line="625" w:lineRule="exact"/>
        <w:ind w:firstLine="640"/>
        <w:jc w:val="both"/>
      </w:pPr>
      <w:r>
        <w:rPr>
          <w:sz w:val="32"/>
          <w:szCs w:val="32"/>
        </w:rPr>
        <w:t>(2)</w:t>
      </w:r>
      <w:r>
        <w:t>挂装的陈列，颜色应从外到内，从前到后，由浅到深，由</w:t>
      </w:r>
      <w:r>
        <w:t>明至暗，侧列从前到后，从外到内，由浅到深，由明至暗，这些</w:t>
      </w:r>
      <w:r>
        <w:t>得根据店铺的面积与服装的主推风格来定。</w:t>
      </w:r>
    </w:p>
    <w:p w:rsidR="006E51A8">
      <w:pPr>
        <w:pStyle w:val="1"/>
        <w:spacing w:line="625" w:lineRule="exact"/>
        <w:ind w:firstLine="640"/>
        <w:jc w:val="both"/>
        <w:sectPr>
          <w:type w:val="nextPage"/>
          <w:pgSz w:w="11900" w:h="16840"/>
          <w:pgMar w:top="1956" w:right="1334" w:bottom="2117" w:left="1562" w:header="1528" w:footer="1689" w:gutter="0"/>
          <w:pgNumType w:start="5"/>
          <w:cols w:space="720"/>
          <w:noEndnote/>
          <w:titlePg w:val="0"/>
          <w:docGrid w:linePitch="360"/>
        </w:sectPr>
      </w:pPr>
      <w:r>
        <w:rPr>
          <w:sz w:val="32"/>
          <w:szCs w:val="32"/>
        </w:rPr>
        <w:t>3</w:t>
      </w:r>
      <w:r>
        <w:t>、模特服装的陈列，二到三天则须更换一次，这样给顾客</w:t>
      </w:r>
    </w:p>
    <w:p w:rsidR="006E51A8">
      <w:pPr>
        <w:pStyle w:val="1"/>
        <w:spacing w:line="625" w:lineRule="exact"/>
        <w:ind w:firstLine="640"/>
        <w:jc w:val="both"/>
      </w:pPr>
      <w:r>
        <w:t>保持新</w:t>
      </w:r>
      <w:r>
        <w:t>鲜感，吸引人流进店。</w:t>
      </w:r>
    </w:p>
    <w:p w:rsidR="006E51A8">
      <w:pPr>
        <w:pStyle w:val="1"/>
        <w:spacing w:line="625" w:lineRule="exact"/>
        <w:ind w:firstLine="640"/>
        <w:jc w:val="both"/>
      </w:pPr>
      <w:r>
        <w:t>在细节决定成败的今天，商家想在激烈的市场竞争中，立于</w:t>
      </w:r>
      <w:r>
        <w:t>不败之地，就得从细微处入手，作为服装销售的专卖店，有三个</w:t>
      </w:r>
      <w:r>
        <w:t>因素决定着专卖店开得是否成功，一是硬件，二是其货品陈列，</w:t>
      </w:r>
      <w:r>
        <w:t>三是专卖店的员工素质，服务质量提高销售量也必将随之提高。</w:t>
      </w:r>
    </w:p>
    <w:p w:rsidR="006E51A8">
      <w:pPr>
        <w:pStyle w:val="1"/>
        <w:spacing w:line="625" w:lineRule="exact"/>
        <w:ind w:firstLine="640"/>
        <w:jc w:val="both"/>
      </w:pPr>
      <w:r>
        <w:t>二、提高服务质量：</w:t>
      </w:r>
    </w:p>
    <w:p w:rsidR="006E51A8">
      <w:pPr>
        <w:pStyle w:val="1"/>
        <w:spacing w:line="625" w:lineRule="exact"/>
        <w:ind w:firstLine="640"/>
        <w:jc w:val="both"/>
      </w:pPr>
      <w:r>
        <w:t>服装导购代表工作的目的不尽相同，有的是为了收入，有的</w:t>
      </w:r>
      <w:r>
        <w:t>是为了喜好，有的兼而有之，不论是那一种目的首先工作就必须</w:t>
      </w:r>
      <w:r>
        <w:t>具备工作责任心及工作要求，好的服务必将赢得顾客认同，获得</w:t>
      </w:r>
      <w:r>
        <w:t>顾客认同也必将提高销售量。</w:t>
      </w:r>
    </w:p>
    <w:p w:rsidR="006E51A8">
      <w:pPr>
        <w:pStyle w:val="1"/>
        <w:spacing w:line="634" w:lineRule="exact"/>
        <w:ind w:firstLine="660"/>
        <w:jc w:val="both"/>
      </w:pPr>
      <w:r>
        <w:rPr>
          <w:sz w:val="32"/>
          <w:szCs w:val="32"/>
        </w:rPr>
        <w:t>1</w:t>
      </w:r>
      <w:r>
        <w:t>、自身工作要求：</w:t>
      </w:r>
    </w:p>
    <w:p w:rsidR="006E51A8">
      <w:pPr>
        <w:pStyle w:val="1"/>
        <w:spacing w:line="634" w:lineRule="exact"/>
        <w:ind w:firstLine="660"/>
        <w:jc w:val="both"/>
      </w:pPr>
      <w:r>
        <w:rPr>
          <w:sz w:val="32"/>
          <w:szCs w:val="32"/>
        </w:rPr>
        <w:t>(1)</w:t>
      </w:r>
      <w:r>
        <w:t>保证积极的工作态度，在工作中持有饱满的工作热情；</w:t>
      </w:r>
    </w:p>
    <w:p w:rsidR="006E51A8">
      <w:pPr>
        <w:pStyle w:val="1"/>
        <w:spacing w:line="638" w:lineRule="exact"/>
        <w:ind w:firstLine="660"/>
        <w:jc w:val="both"/>
      </w:pPr>
      <w:r>
        <w:rPr>
          <w:sz w:val="32"/>
          <w:szCs w:val="32"/>
        </w:rPr>
        <w:t>(2)</w:t>
      </w:r>
      <w:r>
        <w:t>善于与同事合作，精诚合作发挥团队销售力量；和公司其</w:t>
      </w:r>
      <w:r>
        <w:t>他员工要有良好的沟通，有团队意识，多交流，多探讨，才能不</w:t>
      </w:r>
      <w:r>
        <w:t>断增长业务技能；</w:t>
      </w:r>
    </w:p>
    <w:p w:rsidR="006E51A8">
      <w:pPr>
        <w:pStyle w:val="1"/>
        <w:spacing w:line="634" w:lineRule="exact"/>
        <w:ind w:firstLine="660"/>
        <w:jc w:val="both"/>
      </w:pPr>
      <w:r>
        <w:rPr>
          <w:sz w:val="32"/>
          <w:szCs w:val="32"/>
        </w:rPr>
        <w:t>(3)</w:t>
      </w:r>
      <w:r>
        <w:t>要有好业绩就得加强业务学习，开拓视野，丰富知识，</w:t>
      </w:r>
      <w:r>
        <w:t>采取多样化形式，把学业务与交流技能相结合。</w:t>
      </w:r>
    </w:p>
    <w:p w:rsidR="006E51A8">
      <w:pPr>
        <w:pStyle w:val="1"/>
        <w:spacing w:line="638" w:lineRule="exact"/>
        <w:ind w:firstLine="660"/>
        <w:jc w:val="both"/>
        <w:sectPr>
          <w:type w:val="nextPage"/>
          <w:pgSz w:w="11900" w:h="16840"/>
          <w:pgMar w:top="1956" w:right="1334" w:bottom="2117" w:left="1562" w:header="1528" w:footer="1689" w:gutter="0"/>
          <w:pgNumType w:start="6"/>
          <w:cols w:space="720"/>
          <w:noEndnote/>
          <w:titlePg w:val="0"/>
          <w:docGrid w:linePitch="360"/>
        </w:sectPr>
      </w:pPr>
      <w:r>
        <w:rPr>
          <w:sz w:val="32"/>
          <w:szCs w:val="32"/>
        </w:rPr>
        <w:t>(4)</w:t>
      </w:r>
      <w:r>
        <w:t>对自己严格要求，学习亮剑精神，工作扎实细致，要不</w:t>
      </w:r>
      <w:r>
        <w:t>断加强业务方面的学习，多看书及相关产品知识，上网查阅相关</w:t>
      </w:r>
      <w:r>
        <w:t>资料，与同行们交流，向他们学习更好的方式方法。</w:t>
      </w:r>
    </w:p>
    <w:p w:rsidR="006E51A8">
      <w:pPr>
        <w:pStyle w:val="1"/>
        <w:spacing w:line="634" w:lineRule="exact"/>
        <w:ind w:firstLine="660"/>
        <w:jc w:val="both"/>
      </w:pPr>
      <w:r>
        <w:rPr>
          <w:sz w:val="32"/>
          <w:szCs w:val="32"/>
        </w:rPr>
        <w:t>(5)</w:t>
      </w:r>
      <w:r>
        <w:t>善于做出工作总结，一周一小结，每月一大结，看看有</w:t>
      </w:r>
      <w:r>
        <w:t>哪些工作上的失误，及时改正下次不要再犯，学会自主严格要求</w:t>
      </w:r>
      <w:r>
        <w:t>自己。</w:t>
      </w:r>
    </w:p>
    <w:p w:rsidR="006E51A8">
      <w:pPr>
        <w:pStyle w:val="1"/>
        <w:spacing w:line="629" w:lineRule="exact"/>
        <w:ind w:firstLine="620"/>
        <w:jc w:val="both"/>
      </w:pPr>
      <w:r>
        <w:rPr>
          <w:sz w:val="32"/>
          <w:szCs w:val="32"/>
        </w:rPr>
        <w:t>2</w:t>
      </w:r>
      <w:r>
        <w:t>、客户维系要求：</w:t>
      </w:r>
    </w:p>
    <w:p w:rsidR="006E51A8">
      <w:pPr>
        <w:pStyle w:val="1"/>
        <w:spacing w:line="629" w:lineRule="exact"/>
        <w:ind w:firstLine="660"/>
        <w:jc w:val="both"/>
      </w:pPr>
      <w:r>
        <w:rPr>
          <w:sz w:val="32"/>
          <w:szCs w:val="32"/>
        </w:rPr>
        <w:t>(1)</w:t>
      </w:r>
      <w:r>
        <w:t>知道顾客的真正需求，在了解顾客的需求同时，满足顾</w:t>
      </w:r>
      <w:r>
        <w:t>客提出的合理要求，提高与顾客之间的信任度，这是维系客户所</w:t>
      </w:r>
      <w:r>
        <w:t>必要的条件。</w:t>
      </w:r>
    </w:p>
    <w:p w:rsidR="006E51A8">
      <w:pPr>
        <w:pStyle w:val="1"/>
        <w:spacing w:after="260" w:line="634" w:lineRule="exact"/>
        <w:ind w:firstLine="660"/>
        <w:jc w:val="both"/>
      </w:pPr>
      <w:r>
        <w:rPr>
          <w:sz w:val="32"/>
          <w:szCs w:val="32"/>
        </w:rPr>
        <w:t>(2)</w:t>
      </w:r>
      <w:r>
        <w:t>建立客户资料，对客服的喜好要清楚了解，客户电话必</w:t>
      </w:r>
    </w:p>
    <w:p w:rsidR="006E51A8">
      <w:pPr>
        <w:pStyle w:val="1"/>
        <w:spacing w:line="240" w:lineRule="auto"/>
        <w:ind w:firstLine="0"/>
      </w:pPr>
      <w:r>
        <w:t>须详细记录，在每季有新产品上架时可以通知客户。</w:t>
      </w:r>
    </w:p>
    <w:p w:rsidR="006E51A8">
      <w:pPr>
        <w:pStyle w:val="1"/>
        <w:spacing w:line="634" w:lineRule="exact"/>
        <w:ind w:firstLine="640"/>
        <w:jc w:val="both"/>
      </w:pPr>
      <w:r>
        <w:rPr>
          <w:sz w:val="32"/>
          <w:szCs w:val="32"/>
        </w:rPr>
        <w:t>(3)</w:t>
      </w:r>
      <w:r>
        <w:t>对于老客户，和固定客户，要经常保持联系，在有时间</w:t>
      </w:r>
      <w:r>
        <w:t>有条件的情况下，送一些小礼物或宴请客户，好稳定与客户关</w:t>
      </w:r>
      <w:r>
        <w:t>系。</w:t>
      </w:r>
    </w:p>
    <w:p w:rsidR="006E51A8">
      <w:pPr>
        <w:pStyle w:val="1"/>
        <w:spacing w:after="220" w:line="634" w:lineRule="exact"/>
        <w:ind w:firstLine="640"/>
        <w:jc w:val="both"/>
      </w:pPr>
      <w:r>
        <w:rPr>
          <w:sz w:val="32"/>
          <w:szCs w:val="32"/>
        </w:rPr>
        <w:t>(4)</w:t>
      </w:r>
      <w:r>
        <w:t>对所有客户的工作态度都要一样，加强产品质量和服务</w:t>
      </w:r>
      <w:r>
        <w:t>意识，为公司树立更好的形象，让客户相信我们的工作实力，才</w:t>
      </w:r>
      <w:r>
        <w:t>能更好的完成任务。了解客户最</w:t>
      </w:r>
      <w:r>
        <w:t>需要的服务质量，尽自己最大的</w:t>
      </w:r>
      <w:r>
        <w:t>努力做的更好。</w:t>
      </w:r>
    </w:p>
    <w:p w:rsidR="006E51A8">
      <w:pPr>
        <w:pStyle w:val="1"/>
        <w:spacing w:line="240" w:lineRule="auto"/>
        <w:ind w:firstLine="640"/>
        <w:jc w:val="both"/>
      </w:pPr>
      <w:r>
        <w:t>三、具体工作计划</w:t>
      </w:r>
    </w:p>
    <w:p w:rsidR="006E51A8">
      <w:pPr>
        <w:pStyle w:val="1"/>
        <w:spacing w:line="634" w:lineRule="exact"/>
        <w:ind w:firstLine="640"/>
        <w:jc w:val="both"/>
      </w:pPr>
      <w:r>
        <w:rPr>
          <w:sz w:val="32"/>
          <w:szCs w:val="32"/>
        </w:rPr>
        <w:t>1</w:t>
      </w:r>
      <w:r>
        <w:t>、对销售任务的细化分解，将每月的任务量分配至每周、</w:t>
      </w:r>
      <w:r>
        <w:t>每天，每日当班工作结束后核对任务完成情况，总结工作得失；</w:t>
      </w:r>
    </w:p>
    <w:p w:rsidR="006E51A8">
      <w:pPr>
        <w:pStyle w:val="1"/>
        <w:spacing w:line="634" w:lineRule="exact"/>
        <w:ind w:firstLine="640"/>
        <w:jc w:val="both"/>
      </w:pPr>
      <w:r>
        <w:rPr>
          <w:sz w:val="32"/>
          <w:szCs w:val="32"/>
        </w:rPr>
        <w:t>2</w:t>
      </w:r>
      <w:r>
        <w:t>、于老客户保持良好关系，在周末时发送祝福短信，让客</w:t>
      </w:r>
      <w:r>
        <w:t>户感受到被重视。</w:t>
      </w:r>
    </w:p>
    <w:p w:rsidR="006E51A8">
      <w:pPr>
        <w:pStyle w:val="1"/>
        <w:spacing w:line="626" w:lineRule="exact"/>
        <w:ind w:firstLine="640"/>
        <w:jc w:val="both"/>
        <w:sectPr>
          <w:type w:val="nextPage"/>
          <w:pgSz w:w="11900" w:h="16840"/>
          <w:pgMar w:top="1956" w:right="1334" w:bottom="2117" w:left="1562" w:header="1528" w:footer="1689" w:gutter="0"/>
          <w:pgNumType w:start="7"/>
          <w:cols w:space="720"/>
          <w:noEndnote/>
          <w:titlePg w:val="0"/>
          <w:docGrid w:linePitch="360"/>
        </w:sectPr>
      </w:pPr>
      <w:r>
        <w:rPr>
          <w:sz w:val="32"/>
          <w:szCs w:val="32"/>
        </w:rPr>
        <w:t>3</w:t>
      </w:r>
      <w:r>
        <w:t>、新品上架或换季活动时主动通过电话通知顾客，邀约顾</w:t>
      </w:r>
      <w:r>
        <w:t>客到店消费。</w:t>
      </w:r>
    </w:p>
    <w:p w:rsidR="006E51A8">
      <w:pPr>
        <w:pStyle w:val="1"/>
        <w:spacing w:line="626" w:lineRule="exact"/>
        <w:ind w:firstLine="640"/>
        <w:jc w:val="both"/>
      </w:pPr>
      <w:r>
        <w:t>在日益激烈的竞争环境中，我将以公司利益为中心，以服务</w:t>
      </w:r>
      <w:r>
        <w:t>客户为宗旨、提高自身素质同时加强客户维系量。当稳定的客户</w:t>
      </w:r>
      <w:r>
        <w:t>群体带动散户消费群体，确保销售量稳定才是面对竞争的利器。</w:t>
      </w:r>
    </w:p>
    <w:p w:rsidR="006E51A8">
      <w:pPr>
        <w:pStyle w:val="1"/>
        <w:spacing w:after="120" w:line="626" w:lineRule="exact"/>
        <w:ind w:firstLine="640"/>
        <w:jc w:val="both"/>
      </w:pPr>
      <w:r>
        <w:t>我们大区又开始了新一年的工作计划。在这一年里，作为一</w:t>
      </w:r>
      <w:r>
        <w:t>名营销员，为了做好新一年的工作，我现拟定一份营销计划，力</w:t>
      </w:r>
      <w:r>
        <w:t>取在</w:t>
      </w:r>
      <w:r>
        <w:rPr>
          <w:sz w:val="32"/>
          <w:szCs w:val="32"/>
        </w:rPr>
        <w:t>20</w:t>
      </w:r>
      <w:r>
        <w:t>年干出漂亮的成绩。</w:t>
      </w:r>
    </w:p>
    <w:p w:rsidR="006E51A8">
      <w:pPr>
        <w:pStyle w:val="1"/>
        <w:spacing w:line="624" w:lineRule="exact"/>
        <w:ind w:firstLine="640"/>
        <w:jc w:val="both"/>
      </w:pPr>
      <w:r>
        <w:t>一、自我认识。做到</w:t>
      </w:r>
      <w:r>
        <w:t>“</w:t>
      </w:r>
      <w:r>
        <w:t>走在前面，面对才能</w:t>
      </w:r>
      <w:r>
        <w:t>”</w:t>
      </w:r>
      <w:r>
        <w:t>。市场变化像</w:t>
      </w:r>
      <w:r>
        <w:t>电子更新周期那样快，一步小心就被新产品绐替换。如果我们不</w:t>
      </w:r>
      <w:r>
        <w:t>学习，不接受新知识，不自我审视，那么就会被新环境下的市场</w:t>
      </w:r>
      <w:r>
        <w:t>所替换。所以我们在自我认识上要跟着时代步伐走，甚至要超越</w:t>
      </w:r>
      <w:r>
        <w:t>时代的步伐，只有在自我认识的基础上明白我做什么。为什么而</w:t>
      </w:r>
      <w:r>
        <w:t>做，要怎么做才能做到最好，而这些认识必须体现到工作中去，</w:t>
      </w:r>
      <w:r>
        <w:t>在每一个店面里里，我们面对经</w:t>
      </w:r>
      <w:r>
        <w:t>销商，面对营业员，面对消费</w:t>
      </w:r>
      <w:r>
        <w:t>者，必须在自我认识清楚的条件下，去满足他们及他们的的需</w:t>
      </w:r>
      <w:r>
        <w:t>求，才能解决问题，才能提高业绩，提高自己。</w:t>
      </w:r>
    </w:p>
    <w:p w:rsidR="006E51A8">
      <w:pPr>
        <w:pStyle w:val="1"/>
        <w:spacing w:line="624" w:lineRule="exact"/>
        <w:ind w:firstLine="640"/>
        <w:jc w:val="both"/>
        <w:sectPr>
          <w:type w:val="nextPage"/>
          <w:pgSz w:w="11900" w:h="16840"/>
          <w:pgMar w:top="1956" w:right="1334" w:bottom="2117" w:left="1562" w:header="1528" w:footer="1689" w:gutter="0"/>
          <w:pgNumType w:start="8"/>
          <w:cols w:space="720"/>
          <w:noEndnote/>
          <w:titlePg w:val="0"/>
          <w:docGrid w:linePitch="360"/>
        </w:sectPr>
      </w:pPr>
      <w:r>
        <w:t>二、心态修炼。做到</w:t>
      </w:r>
      <w:r>
        <w:t>“</w:t>
      </w:r>
      <w:r>
        <w:t>四心</w:t>
      </w:r>
      <w:r>
        <w:t>”</w:t>
      </w:r>
      <w:r>
        <w:t>。哲人说：</w:t>
      </w:r>
      <w:r>
        <w:t>“</w:t>
      </w:r>
      <w:r>
        <w:t>你的心态就是你</w:t>
      </w:r>
      <w:r>
        <w:t>真正的主人</w:t>
      </w:r>
      <w:r>
        <w:t>”</w:t>
      </w:r>
      <w:r>
        <w:t>。伟人说：</w:t>
      </w:r>
      <w:r>
        <w:t>“</w:t>
      </w:r>
      <w:r>
        <w:t>要么你去驾驭生命，要么是生命驾驭</w:t>
      </w:r>
      <w:r>
        <w:t>你。你的心态决定谁是坐骑，谁是骑师</w:t>
      </w:r>
      <w:r>
        <w:t>”</w:t>
      </w:r>
      <w:r>
        <w:t>。所以心态的层次高度</w:t>
      </w:r>
      <w:r>
        <w:t>决定了命运发展的方向。在工作中面对自己，我们必须拥有一颗</w:t>
      </w:r>
      <w:r>
        <w:t>乐于工作和解决问题的心；面对经销商，我们必须拥有一颗乐于</w:t>
      </w:r>
      <w:r>
        <w:t>协助开展市场工作的心；</w:t>
      </w:r>
    </w:p>
    <w:p w:rsidR="006E51A8">
      <w:pPr>
        <w:pStyle w:val="1"/>
        <w:spacing w:line="624" w:lineRule="exact"/>
        <w:ind w:firstLine="640"/>
        <w:jc w:val="both"/>
      </w:pPr>
      <w:r>
        <w:t>面对店员，我们必须拥有一颗善于引导</w:t>
      </w:r>
      <w:r>
        <w:t>和培养的耐心；面对消费者，我们必须拥有一</w:t>
      </w:r>
      <w:r>
        <w:t>颗不厌其烦的心。</w:t>
      </w:r>
    </w:p>
    <w:p w:rsidR="006E51A8">
      <w:pPr>
        <w:pStyle w:val="1"/>
        <w:spacing w:line="624" w:lineRule="exact"/>
        <w:ind w:firstLine="640"/>
        <w:jc w:val="both"/>
      </w:pPr>
      <w:r>
        <w:t>三、专业营销技巧。做到</w:t>
      </w:r>
      <w:r>
        <w:t>“</w:t>
      </w:r>
      <w:r>
        <w:t>把握重点，产生销售</w:t>
      </w:r>
      <w:r>
        <w:t>”</w:t>
      </w:r>
      <w:r>
        <w:t>。记得有</w:t>
      </w:r>
      <w:r>
        <w:t>这么一个故事说：</w:t>
      </w:r>
      <w:r>
        <w:t>“</w:t>
      </w:r>
      <w:r>
        <w:t>一天一位女士到店里买鞋，在试穿了很多双</w:t>
      </w:r>
      <w:r>
        <w:t>以后还是不满意，其服务店员发现该女士的一只脚比另一只脚</w:t>
      </w:r>
      <w:r>
        <w:t>大，于是就对该女士说，你的一只脚比另外一只脚大些，因而穿</w:t>
      </w:r>
    </w:p>
    <w:p w:rsidR="006E51A8">
      <w:pPr>
        <w:pStyle w:val="1"/>
        <w:tabs>
          <w:tab w:val="left" w:leader="dot" w:pos="4051"/>
        </w:tabs>
        <w:spacing w:line="623" w:lineRule="exact"/>
        <w:ind w:firstLine="0"/>
      </w:pPr>
      <w:r>
        <w:t>起来不是很舒服，所以</w:t>
      </w:r>
      <w:r>
        <w:rPr>
          <w:lang w:val="en-US" w:eastAsia="en-US" w:bidi="en-US"/>
        </w:rPr>
        <w:tab/>
      </w:r>
      <w:r>
        <w:t>没等店员说完话，该女士就走了。</w:t>
      </w:r>
    </w:p>
    <w:p w:rsidR="006E51A8">
      <w:pPr>
        <w:pStyle w:val="1"/>
        <w:spacing w:line="623" w:lineRule="exact"/>
        <w:ind w:firstLine="0"/>
        <w:jc w:val="both"/>
      </w:pPr>
      <w:r>
        <w:t>同样，该女士进了另外一家鞋店，在同样的问题下，服务店员对</w:t>
      </w:r>
      <w:r>
        <w:t>该女士说，你的一只脚比另外一只脚要小些，可能穿起来会有感</w:t>
      </w:r>
      <w:r>
        <w:t>不适。随后该女士在这家店买走了两双鞋子。这个故事告诉我</w:t>
      </w:r>
      <w:r>
        <w:t>们，只有把话说到点子上了，成功销售的机会才会更大。这就要</w:t>
      </w:r>
      <w:r>
        <w:t>求我们必须不停的在工作中去学习，去锻炼口才，掌握与人打交</w:t>
      </w:r>
      <w:r>
        <w:t>道的方法。只有在积累了的技巧的基础上，我们才能在每一次工</w:t>
      </w:r>
      <w:r>
        <w:t>作中面对经销商，店员，消费者圆满的实现营销价值。</w:t>
      </w:r>
    </w:p>
    <w:p w:rsidR="006E51A8">
      <w:pPr>
        <w:pStyle w:val="1"/>
        <w:spacing w:line="623" w:lineRule="exact"/>
        <w:ind w:firstLine="640"/>
        <w:jc w:val="both"/>
        <w:rPr>
          <w:sz w:val="32"/>
          <w:szCs w:val="32"/>
        </w:rPr>
      </w:pPr>
      <w:r>
        <w:t>有关服装销售工作计划汇编篇</w:t>
      </w:r>
      <w:r>
        <w:rPr>
          <w:sz w:val="32"/>
          <w:szCs w:val="32"/>
        </w:rPr>
        <w:t>3</w:t>
      </w:r>
    </w:p>
    <w:p w:rsidR="006E51A8">
      <w:pPr>
        <w:pStyle w:val="1"/>
        <w:spacing w:line="623" w:lineRule="exact"/>
        <w:ind w:firstLine="640"/>
        <w:jc w:val="both"/>
        <w:sectPr>
          <w:type w:val="nextPage"/>
          <w:pgSz w:w="11900" w:h="16840"/>
          <w:pgMar w:top="1956" w:right="1334" w:bottom="2117" w:left="1562" w:header="1528" w:footer="1689" w:gutter="0"/>
          <w:pgNumType w:start="9"/>
          <w:cols w:space="720"/>
          <w:noEndnote/>
          <w:titlePg w:val="0"/>
          <w:docGrid w:linePitch="360"/>
        </w:sectPr>
      </w:pPr>
      <w:r>
        <w:t>近期业绩明显下滑，现虽然处于抹胸内衣销售淡季但同行采</w:t>
      </w:r>
      <w:r>
        <w:t>取价格或依靠其自身的知名度及具竞争优势</w:t>
      </w:r>
      <w:r>
        <w:t>;</w:t>
      </w:r>
      <w:r>
        <w:t>所处商圈选对店铺</w:t>
      </w:r>
      <w:r>
        <w:t>的选址，对于门店能否盈利至关重要，专卖的品牌经营店在众多</w:t>
      </w:r>
      <w:r>
        <w:t>的服装品牌销售中最具亲和力，以其新颖的款式、统一的门户设</w:t>
      </w:r>
      <w:r>
        <w:t>计、赏心悦目的购物环境嬴得了现</w:t>
      </w:r>
      <w:r>
        <w:t>代人的认可。通过这种模式的</w:t>
      </w:r>
      <w:r>
        <w:t>经营，既扩大了品牌的影</w:t>
      </w:r>
    </w:p>
    <w:p w:rsidR="006E51A8">
      <w:pPr>
        <w:pStyle w:val="1"/>
        <w:spacing w:line="623" w:lineRule="exact"/>
        <w:ind w:firstLine="640"/>
        <w:jc w:val="both"/>
      </w:pPr>
      <w:r>
        <w:t>响力又提高了销售额。但目前多种形式</w:t>
      </w:r>
      <w:r>
        <w:t>的经营模式的存在在价格具有优势有甚者以稍高批发价的价格出</w:t>
      </w:r>
      <w:r>
        <w:t>售，现对该区域的情况总结如下：</w:t>
      </w:r>
    </w:p>
    <w:p w:rsidR="006E51A8">
      <w:pPr>
        <w:pStyle w:val="1"/>
        <w:spacing w:line="623" w:lineRule="exact"/>
        <w:ind w:firstLine="640"/>
        <w:jc w:val="both"/>
      </w:pPr>
      <w:r>
        <w:t>基本情况：辖区面积</w:t>
      </w:r>
      <w:r>
        <w:rPr>
          <w:sz w:val="32"/>
          <w:szCs w:val="32"/>
          <w:lang w:val="en-US" w:eastAsia="en-US" w:bidi="en-US"/>
        </w:rPr>
        <w:t>29.</w:t>
      </w:r>
      <w:r>
        <w:rPr>
          <w:sz w:val="32"/>
          <w:szCs w:val="32"/>
        </w:rPr>
        <w:t>88</w:t>
      </w:r>
      <w:r>
        <w:t>平方公里，常住人口</w:t>
      </w:r>
      <w:r>
        <w:rPr>
          <w:sz w:val="32"/>
          <w:szCs w:val="32"/>
          <w:lang w:val="en-US" w:eastAsia="en-US" w:bidi="en-US"/>
        </w:rPr>
        <w:t>7.</w:t>
      </w:r>
      <w:r>
        <w:rPr>
          <w:sz w:val="32"/>
          <w:szCs w:val="32"/>
        </w:rPr>
        <w:t>2</w:t>
      </w:r>
      <w:r>
        <w:t>万人。</w:t>
      </w:r>
      <w:r>
        <w:t>—</w:t>
      </w:r>
      <w:r>
        <w:t>年晋升为</w:t>
      </w:r>
      <w:r>
        <w:t>—</w:t>
      </w:r>
      <w:r>
        <w:t>市超一流经济强镇，全镇工业总产值近</w:t>
      </w:r>
      <w:r>
        <w:rPr>
          <w:sz w:val="32"/>
          <w:szCs w:val="32"/>
        </w:rPr>
        <w:t>59</w:t>
      </w:r>
      <w:r>
        <w:t>亿元，</w:t>
      </w:r>
      <w:r>
        <w:t>上缴税收近</w:t>
      </w:r>
      <w:r>
        <w:rPr>
          <w:sz w:val="32"/>
          <w:szCs w:val="32"/>
        </w:rPr>
        <w:t>9000</w:t>
      </w:r>
      <w:r>
        <w:t>万元。草根工业发源地，福州市超一流经济强</w:t>
      </w:r>
      <w:r>
        <w:t>镇。一年完成工业总产值</w:t>
      </w:r>
      <w:r>
        <w:rPr>
          <w:sz w:val="32"/>
          <w:szCs w:val="32"/>
          <w:lang w:val="en-US" w:eastAsia="en-US" w:bidi="en-US"/>
        </w:rPr>
        <w:t>55.</w:t>
      </w:r>
      <w:r>
        <w:rPr>
          <w:sz w:val="32"/>
          <w:szCs w:val="32"/>
        </w:rPr>
        <w:t>86</w:t>
      </w:r>
      <w:r>
        <w:t>亿元；农业总产值</w:t>
      </w:r>
      <w:r>
        <w:rPr>
          <w:sz w:val="32"/>
          <w:szCs w:val="32"/>
        </w:rPr>
        <w:t>13265</w:t>
      </w:r>
      <w:r>
        <w:t>万元，</w:t>
      </w:r>
      <w:r>
        <w:t>财政收入</w:t>
      </w:r>
      <w:r>
        <w:rPr>
          <w:sz w:val="32"/>
          <w:szCs w:val="32"/>
        </w:rPr>
        <w:t>7523</w:t>
      </w:r>
      <w:r>
        <w:t>万元；农民人均纯收入</w:t>
      </w:r>
      <w:r>
        <w:rPr>
          <w:sz w:val="32"/>
          <w:szCs w:val="32"/>
        </w:rPr>
        <w:t>7500</w:t>
      </w:r>
      <w:r>
        <w:t>元。商贸业发达，现</w:t>
      </w:r>
      <w:r>
        <w:t>有各类商业网点</w:t>
      </w:r>
      <w:r>
        <w:rPr>
          <w:sz w:val="32"/>
          <w:szCs w:val="32"/>
        </w:rPr>
        <w:t>350</w:t>
      </w:r>
      <w:r>
        <w:rPr>
          <w:sz w:val="32"/>
          <w:szCs w:val="32"/>
        </w:rPr>
        <w:t>0</w:t>
      </w:r>
      <w:r>
        <w:t>多家，消费人群近</w:t>
      </w:r>
      <w:r>
        <w:rPr>
          <w:sz w:val="32"/>
          <w:szCs w:val="32"/>
        </w:rPr>
        <w:t>30</w:t>
      </w:r>
      <w:r>
        <w:t>万人，日客流量</w:t>
      </w:r>
      <w:r>
        <w:rPr>
          <w:sz w:val="32"/>
          <w:szCs w:val="32"/>
        </w:rPr>
        <w:t>5</w:t>
      </w:r>
      <w:r>
        <w:t>万</w:t>
      </w:r>
      <w:r>
        <w:t>人，社会消费品日销售额达</w:t>
      </w:r>
      <w:r>
        <w:rPr>
          <w:sz w:val="32"/>
          <w:szCs w:val="32"/>
        </w:rPr>
        <w:t>700</w:t>
      </w:r>
      <w:r>
        <w:t>万元。主要有化纤、棉纺、纬</w:t>
      </w:r>
      <w:r>
        <w:t>编、经编、机织、染整等</w:t>
      </w:r>
      <w:r>
        <w:rPr>
          <w:sz w:val="32"/>
          <w:szCs w:val="32"/>
        </w:rPr>
        <w:t>6</w:t>
      </w:r>
      <w:r>
        <w:t>大项。目前，正全力打造空港工业区</w:t>
      </w:r>
      <w:r>
        <w:t>金峰园区，正大力进行旧城改造和市政新区建设，旧城改造总规</w:t>
      </w:r>
      <w:r>
        <w:t>划面积</w:t>
      </w:r>
      <w:r>
        <w:rPr>
          <w:sz w:val="32"/>
          <w:szCs w:val="32"/>
        </w:rPr>
        <w:t>700</w:t>
      </w:r>
      <w:r>
        <w:t>亩，首期</w:t>
      </w:r>
      <w:r>
        <w:rPr>
          <w:sz w:val="32"/>
          <w:szCs w:val="32"/>
        </w:rPr>
        <w:t>42</w:t>
      </w:r>
      <w:r>
        <w:t>亩已进入建设阶段。记得升入六年级，</w:t>
      </w:r>
      <w:r>
        <w:t>新学期开学的第一天，班主任徐老师来给我们上语文课。徐老师</w:t>
      </w:r>
      <w:r>
        <w:t>刚进教室，就看见黑板没有擦，就问：哪个同学愿意擦黑板？可</w:t>
      </w:r>
      <w:r>
        <w:t>就是没有一个同学走上前去，也许开学第一天，大家都有点不好</w:t>
      </w:r>
      <w:r>
        <w:t>意思。眼看着老师有点儿生气，我立刻从位置上站起来，走上前</w:t>
      </w:r>
      <w:r>
        <w:t>去，</w:t>
      </w:r>
      <w:r>
        <w:t>把黑板擦得干干净净，老师看见我的所作所为，一边向我投</w:t>
      </w:r>
      <w:r>
        <w:t>来赞许的目光，一边带头鼓起掌来，接着，教室里发出一阵雷鸣</w:t>
      </w:r>
      <w:r>
        <w:t>般的掌声。</w:t>
      </w:r>
    </w:p>
    <w:p w:rsidR="006E51A8">
      <w:pPr>
        <w:pStyle w:val="1"/>
        <w:spacing w:line="624" w:lineRule="exact"/>
        <w:ind w:firstLine="620"/>
        <w:jc w:val="both"/>
        <w:sectPr>
          <w:type w:val="nextPage"/>
          <w:pgSz w:w="11900" w:h="16840"/>
          <w:pgMar w:top="1956" w:right="1334" w:bottom="2117" w:left="1562" w:header="1528" w:footer="1689" w:gutter="0"/>
          <w:pgNumType w:start="10"/>
          <w:cols w:space="720"/>
          <w:noEndnote/>
          <w:titlePg w:val="0"/>
          <w:docGrid w:linePitch="360"/>
        </w:sectPr>
      </w:pPr>
      <w:r>
        <w:t>所在商圈分析：同行男装销售分布区域集中，由于旧观念和</w:t>
      </w:r>
      <w:r>
        <w:t>收入水平的限制形成当地的消费习惯倾向节俭；在商圈辐射的外</w:t>
      </w:r>
      <w:r>
        <w:t>缘居住现有的群体主要以妇老幼为主以及消费需求偏向低消费，</w:t>
      </w:r>
      <w:r>
        <w:t>同样的服装或</w:t>
      </w:r>
    </w:p>
    <w:p w:rsidR="006E51A8">
      <w:pPr>
        <w:pStyle w:val="1"/>
        <w:spacing w:line="624" w:lineRule="exact"/>
        <w:ind w:firstLine="620"/>
        <w:jc w:val="both"/>
      </w:pPr>
      <w:r>
        <w:t>其他产品宁愿付出较低的价格获取同样的效用，当</w:t>
      </w:r>
      <w:r>
        <w:t>然，年轻的消费群体更倾向新鲜的别出心裁的事物，我店铺趋向</w:t>
      </w:r>
      <w:r>
        <w:t>于边缘：吸收一些闲散或品牌依赖较高的顾客。</w:t>
      </w:r>
    </w:p>
    <w:p w:rsidR="006E51A8">
      <w:pPr>
        <w:pStyle w:val="1"/>
        <w:spacing w:line="624" w:lineRule="exact"/>
        <w:ind w:firstLine="640"/>
        <w:jc w:val="both"/>
        <w:sectPr>
          <w:type w:val="nextPage"/>
          <w:pgSz w:w="11900" w:h="16840"/>
          <w:pgMar w:top="1956" w:right="1334" w:bottom="2117" w:left="1562" w:header="1528" w:footer="1689" w:gutter="0"/>
          <w:pgNumType w:start="11"/>
          <w:cols w:space="720"/>
          <w:noEndnote/>
          <w:titlePg w:val="0"/>
          <w:docGrid w:linePitch="360"/>
        </w:sectPr>
      </w:pPr>
      <w:r>
        <w:t>消费特征及市场需求分析：将</w:t>
      </w:r>
      <w:r>
        <w:rPr>
          <w:sz w:val="32"/>
          <w:szCs w:val="32"/>
          <w:lang w:val="en-US" w:eastAsia="en-US" w:bidi="en-US"/>
        </w:rPr>
        <w:t>0T9</w:t>
      </w:r>
      <w:r>
        <w:t>岁和</w:t>
      </w:r>
      <w:r>
        <w:rPr>
          <w:sz w:val="32"/>
          <w:szCs w:val="32"/>
        </w:rPr>
        <w:t>50</w:t>
      </w:r>
      <w:r>
        <w:t>岁以上人群定义</w:t>
      </w:r>
      <w:r>
        <w:t>为</w:t>
      </w:r>
      <w:r>
        <w:t>储蓄人口，</w:t>
      </w:r>
      <w:r>
        <w:rPr>
          <w:sz w:val="32"/>
          <w:szCs w:val="32"/>
        </w:rPr>
        <w:t>20-50</w:t>
      </w:r>
      <w:r>
        <w:t>岁人群定义为消费人口，并借鉴统计局公布</w:t>
      </w:r>
      <w:r>
        <w:t>的人口年龄结构数据和城镇、农村居民衣着消费数据，</w:t>
      </w:r>
      <w:r>
        <w:rPr>
          <w:sz w:val="32"/>
          <w:szCs w:val="32"/>
          <w:lang w:val="en-US" w:eastAsia="en-US" w:bidi="en-US"/>
        </w:rPr>
        <w:t>25-29</w:t>
      </w:r>
      <w:r>
        <w:t>岁、</w:t>
      </w:r>
      <w:r>
        <w:rPr>
          <w:sz w:val="32"/>
          <w:szCs w:val="32"/>
        </w:rPr>
        <w:t>35-45</w:t>
      </w:r>
      <w:r>
        <w:t>岁人群具备最强的衣着消费需求，由于农村和城市的</w:t>
      </w:r>
      <w:r>
        <w:t>生活环境、社会保障制度以及消费环境存在较大差异，农村居民</w:t>
      </w:r>
      <w:r>
        <w:t>在衣着方面的消费需求显著低于城镇居民。即使是农村中的高收</w:t>
      </w:r>
      <w:r>
        <w:t>入人群，其收入绝对值与城镇中等收入人群相当，但在衣着上的</w:t>
      </w:r>
      <w:r>
        <w:t>支出也明显小于城镇中等收入人群：越有钱的人在服装方面的消</w:t>
      </w:r>
      <w:r>
        <w:t>费会越多的观念与实际情况并不相符，反而是收入少的居民衣着</w:t>
      </w:r>
      <w:r>
        <w:t>支出占收入的比重相对较高、收入高的居民相</w:t>
      </w:r>
      <w:r>
        <w:t>对较低</w:t>
      </w:r>
      <w:r>
        <w:t>-</w:t>
      </w:r>
      <w:r>
        <w:t>而且这一</w:t>
      </w:r>
      <w:r>
        <w:t>比值不会无限地缩小或者扩大，证明了服装的一般消费品属性。</w:t>
      </w:r>
      <w:r>
        <w:t>对于收入水平较低的人群来说，服装更接近于非必需品；对于收</w:t>
      </w:r>
      <w:r>
        <w:t>入水平较高的人群来说，服装则更接近于必需品。纺织服装行业</w:t>
      </w:r>
      <w:r>
        <w:t>发展进程，大致都会经历：制造企业大规模生产</w:t>
      </w:r>
      <w:r>
        <w:rPr>
          <w:sz w:val="32"/>
          <w:szCs w:val="32"/>
          <w:lang w:val="en-US" w:eastAsia="en-US" w:bidi="en-US"/>
        </w:rPr>
        <w:t>&amp;rarr</w:t>
      </w:r>
      <w:r>
        <w:rPr>
          <w:sz w:val="32"/>
          <w:szCs w:val="32"/>
          <w:lang w:val="en-US" w:eastAsia="en-US" w:bidi="en-US"/>
        </w:rPr>
        <w:t>；</w:t>
      </w:r>
      <w:r>
        <w:t>生产外</w:t>
      </w:r>
      <w:r>
        <w:t>移、制造业萎缩、零售商居主导</w:t>
      </w:r>
      <w:r>
        <w:rPr>
          <w:sz w:val="32"/>
          <w:szCs w:val="32"/>
          <w:lang w:val="en-US" w:eastAsia="en-US" w:bidi="en-US"/>
        </w:rPr>
        <w:t>&amp;rarr</w:t>
      </w:r>
      <w:r>
        <w:rPr>
          <w:sz w:val="32"/>
          <w:szCs w:val="32"/>
          <w:lang w:val="en-US" w:eastAsia="en-US" w:bidi="en-US"/>
        </w:rPr>
        <w:t>；</w:t>
      </w:r>
      <w:r>
        <w:t>零售商以服务和快速反应</w:t>
      </w:r>
      <w:r>
        <w:t>参与市场竞争的过程。现已处于第二阶段，服装行业即将进入下</w:t>
      </w:r>
      <w:r>
        <w:t>一个黄金十年。那么，服装市场需求的大小、居民消费的特征也</w:t>
      </w:r>
      <w:r>
        <w:t>对建立竞争优势有一定的参考价值。虽然服装市场潜力巨大还有</w:t>
      </w:r>
      <w:r>
        <w:t>增长空间，目前夏装</w:t>
      </w:r>
    </w:p>
    <w:p w:rsidR="006E51A8">
      <w:pPr>
        <w:pStyle w:val="1"/>
        <w:spacing w:line="624" w:lineRule="exact"/>
        <w:ind w:firstLine="640"/>
        <w:jc w:val="both"/>
      </w:pPr>
      <w:r>
        <w:t>渐</w:t>
      </w:r>
      <w:r>
        <w:t>趋饱和许多商家纷纷采取屡见不鲜的价格</w:t>
      </w:r>
      <w:r>
        <w:t>促销活动</w:t>
      </w:r>
      <w:r>
        <w:t>;</w:t>
      </w:r>
      <w:r>
        <w:t>造成一定程度的冲击。</w:t>
      </w:r>
    </w:p>
    <w:p w:rsidR="006E51A8">
      <w:pPr>
        <w:pStyle w:val="1"/>
        <w:spacing w:line="240" w:lineRule="auto"/>
        <w:ind w:firstLine="640"/>
      </w:pPr>
      <w:r>
        <w:t>竞争对手及价格分析</w:t>
      </w:r>
      <w:r>
        <w:t>:</w:t>
      </w:r>
    </w:p>
    <w:p w:rsidR="006E51A8">
      <w:pPr>
        <w:pStyle w:val="1"/>
        <w:spacing w:line="626" w:lineRule="exact"/>
        <w:ind w:firstLine="640"/>
      </w:pPr>
      <w:r>
        <w:rPr>
          <w:sz w:val="32"/>
          <w:szCs w:val="32"/>
          <w:lang w:val="en-US" w:eastAsia="en-US" w:bidi="en-US"/>
        </w:rPr>
        <w:t>cen</w:t>
      </w:r>
      <w:r>
        <w:rPr>
          <w:sz w:val="32"/>
          <w:szCs w:val="32"/>
          <w:lang w:val="en-US" w:eastAsia="en-US" w:bidi="en-US"/>
        </w:rPr>
        <w:t>：</w:t>
      </w:r>
      <w:r>
        <w:rPr>
          <w:sz w:val="32"/>
          <w:szCs w:val="32"/>
          <w:lang w:val="en-US" w:eastAsia="en-US" w:bidi="en-US"/>
        </w:rPr>
        <w:t>cen</w:t>
      </w:r>
      <w:r>
        <w:t>相对</w:t>
      </w:r>
      <w:r>
        <w:rPr>
          <w:sz w:val="32"/>
          <w:szCs w:val="32"/>
          <w:lang w:val="en-US" w:eastAsia="en-US" w:bidi="en-US"/>
        </w:rPr>
        <w:t>woe</w:t>
      </w:r>
      <w:r>
        <w:t>在此区域具有较高的知名度，有相对稳</w:t>
      </w:r>
      <w:r>
        <w:t>定的顾客群体近期也是处于比较萧条状态，服装的款式较少简单</w:t>
      </w:r>
      <w:r>
        <w:t>同样缺少需求较多的七分裤，装修布局宽敞整洁；价格区间：</w:t>
      </w:r>
      <w:r>
        <w:rPr>
          <w:sz w:val="32"/>
          <w:szCs w:val="32"/>
          <w:lang w:val="en-US" w:eastAsia="en-US" w:bidi="en-US"/>
        </w:rPr>
        <w:t>[299-399]</w:t>
      </w:r>
      <w:r>
        <w:rPr>
          <w:sz w:val="32"/>
          <w:szCs w:val="32"/>
          <w:lang w:val="en-US" w:eastAsia="en-US" w:bidi="en-US"/>
        </w:rPr>
        <w:t>u</w:t>
      </w:r>
      <w:r>
        <w:rPr>
          <w:sz w:val="32"/>
          <w:szCs w:val="32"/>
          <w:lang w:val="en-US" w:eastAsia="en-US" w:bidi="en-US"/>
        </w:rPr>
        <w:t>[399-459]</w:t>
      </w:r>
      <w:r>
        <w:t>在价格上不具备竞争优势。</w:t>
      </w:r>
    </w:p>
    <w:p w:rsidR="006E51A8">
      <w:pPr>
        <w:pStyle w:val="1"/>
        <w:spacing w:line="626" w:lineRule="exact"/>
        <w:ind w:firstLine="640"/>
        <w:rPr>
          <w:sz w:val="32"/>
          <w:szCs w:val="32"/>
        </w:rPr>
      </w:pPr>
      <w:r>
        <w:t>：所处位置位于商业街繁华地段客流集中地段，陈列紧凑能</w:t>
      </w:r>
      <w:r>
        <w:t>够适时推出适应大众化需求，推出同类牛仔裤较薄相比之下略有</w:t>
      </w:r>
      <w:r>
        <w:t>不足之处，同类及市场需求之间划出空白区；部分折扣</w:t>
      </w:r>
      <w:r>
        <w:rPr>
          <w:sz w:val="32"/>
          <w:szCs w:val="32"/>
        </w:rPr>
        <w:t>5</w:t>
      </w:r>
      <w:r>
        <w:t>折</w:t>
      </w:r>
      <w:r>
        <w:t>-</w:t>
      </w:r>
      <w:r>
        <w:rPr>
          <w:sz w:val="32"/>
          <w:szCs w:val="32"/>
        </w:rPr>
        <w:t>7</w:t>
      </w:r>
      <w:r>
        <w:t>折</w:t>
      </w:r>
      <w:r>
        <w:t>不等、两件</w:t>
      </w:r>
      <w:r>
        <w:rPr>
          <w:sz w:val="32"/>
          <w:szCs w:val="32"/>
          <w:lang w:val="en-US" w:eastAsia="en-US" w:bidi="en-US"/>
        </w:rPr>
        <w:t>8.8</w:t>
      </w:r>
      <w:r>
        <w:t>折，折扣价格有较大的吸引力，价格较实惠，质</w:t>
      </w:r>
      <w:r>
        <w:t>量一般也有保证，则既有品牌优势、又有批发市场的优惠价格，</w:t>
      </w:r>
      <w:r>
        <w:t>价格区间：</w:t>
      </w:r>
      <w:r>
        <w:rPr>
          <w:sz w:val="32"/>
          <w:szCs w:val="32"/>
          <w:lang w:val="en-US" w:eastAsia="en-US" w:bidi="en-US"/>
        </w:rPr>
        <w:t>[49-79]u[89-119]</w:t>
      </w:r>
    </w:p>
    <w:p w:rsidR="006E51A8">
      <w:pPr>
        <w:pStyle w:val="1"/>
        <w:spacing w:line="626" w:lineRule="exact"/>
        <w:ind w:firstLine="640"/>
      </w:pPr>
      <w:r>
        <w:t>不足之处：</w:t>
      </w:r>
    </w:p>
    <w:p w:rsidR="006E51A8">
      <w:pPr>
        <w:pStyle w:val="1"/>
        <w:spacing w:line="626" w:lineRule="exact"/>
        <w:ind w:firstLine="640"/>
      </w:pPr>
      <w:r>
        <w:rPr>
          <w:sz w:val="32"/>
          <w:szCs w:val="32"/>
          <w:lang w:val="en-US" w:eastAsia="en-US" w:bidi="en-US"/>
        </w:rPr>
        <w:t>L</w:t>
      </w:r>
      <w:r>
        <w:t>周边没有明显标志建筑物，广告牌不是很清楚；广告指示</w:t>
      </w:r>
      <w:r>
        <w:t>因周围环境条件限制很难重复的刺激消费者对该品牌印象的清</w:t>
      </w:r>
      <w:r>
        <w:t>晰，像麦当劳的标识在一百米外依然清晰可见引导刺激作用。</w:t>
      </w:r>
    </w:p>
    <w:p w:rsidR="006E51A8">
      <w:pPr>
        <w:pStyle w:val="1"/>
        <w:numPr>
          <w:ilvl w:val="0"/>
          <w:numId w:val="1"/>
        </w:numPr>
        <w:tabs>
          <w:tab w:val="left" w:pos="958"/>
        </w:tabs>
        <w:spacing w:line="626" w:lineRule="exact"/>
        <w:ind w:firstLine="640"/>
      </w:pPr>
      <w:r>
        <w:rPr>
          <w:sz w:val="32"/>
          <w:szCs w:val="32"/>
          <w:lang w:val="en-US" w:eastAsia="en-US" w:bidi="en-US"/>
        </w:rPr>
        <w:t>.</w:t>
      </w:r>
      <w:r>
        <w:t>牛仔裤系列的面料厚度和当地的需求和习惯相悖，对销量</w:t>
      </w:r>
      <w:r>
        <w:t>构成严峻的态势</w:t>
      </w:r>
      <w:r>
        <w:t>;</w:t>
      </w:r>
      <w:r>
        <w:t>适应这一季度产品生命周期的款式数量并不</w:t>
      </w:r>
      <w:r>
        <w:t>多。</w:t>
      </w:r>
    </w:p>
    <w:p w:rsidR="006E51A8">
      <w:pPr>
        <w:pStyle w:val="1"/>
        <w:numPr>
          <w:ilvl w:val="0"/>
          <w:numId w:val="1"/>
        </w:numPr>
        <w:tabs>
          <w:tab w:val="left" w:pos="1427"/>
        </w:tabs>
        <w:spacing w:line="626" w:lineRule="exact"/>
        <w:ind w:firstLine="640"/>
        <w:sectPr>
          <w:type w:val="nextPage"/>
          <w:pgSz w:w="11900" w:h="16840"/>
          <w:pgMar w:top="1956" w:right="1334" w:bottom="2117" w:left="1562" w:header="1528" w:footer="1689" w:gutter="0"/>
          <w:pgNumType w:start="12"/>
          <w:cols w:space="720"/>
          <w:noEndnote/>
          <w:titlePg w:val="0"/>
          <w:docGrid w:linePitch="360"/>
        </w:sectPr>
      </w:pPr>
      <w:r>
        <w:t>.</w:t>
      </w:r>
      <w:r>
        <w:t>销售人员态度消极缺乏热情，亟待改进。</w:t>
      </w:r>
    </w:p>
    <w:p w:rsidR="006E51A8">
      <w:pPr>
        <w:pStyle w:val="1"/>
        <w:numPr>
          <w:ilvl w:val="0"/>
          <w:numId w:val="1"/>
        </w:numPr>
        <w:tabs>
          <w:tab w:val="left" w:pos="1427"/>
        </w:tabs>
        <w:spacing w:line="626" w:lineRule="exact"/>
        <w:ind w:firstLine="640"/>
      </w:pPr>
      <w:r>
        <w:t>.</w:t>
      </w:r>
      <w:r>
        <w:t>缺少相应的活动，相对而言</w:t>
      </w:r>
      <w:r>
        <w:rPr>
          <w:sz w:val="32"/>
          <w:szCs w:val="32"/>
          <w:lang w:val="en-US" w:eastAsia="en-US" w:bidi="en-US"/>
        </w:rPr>
        <w:t>cn</w:t>
      </w:r>
      <w:r>
        <w:t>也面临同样的形势；但其已</w:t>
      </w:r>
    </w:p>
    <w:p w:rsidR="006E51A8">
      <w:pPr>
        <w:pStyle w:val="1"/>
        <w:spacing w:line="240" w:lineRule="auto"/>
        <w:ind w:firstLine="0"/>
      </w:pPr>
      <w:r>
        <w:t>具备相对品牌信任的顾客群。</w:t>
      </w:r>
    </w:p>
    <w:p w:rsidR="006E51A8">
      <w:pPr>
        <w:pStyle w:val="1"/>
        <w:spacing w:line="619" w:lineRule="exact"/>
        <w:ind w:firstLine="620"/>
        <w:jc w:val="both"/>
        <w:rPr>
          <w:sz w:val="32"/>
          <w:szCs w:val="32"/>
        </w:rPr>
      </w:pPr>
      <w:r>
        <w:t>有关服装销售工作计划汇编篇</w:t>
      </w:r>
      <w:r>
        <w:rPr>
          <w:sz w:val="32"/>
          <w:szCs w:val="32"/>
        </w:rPr>
        <w:t>4</w:t>
      </w:r>
    </w:p>
    <w:p w:rsidR="006E51A8">
      <w:pPr>
        <w:pStyle w:val="1"/>
        <w:spacing w:line="619" w:lineRule="exact"/>
        <w:ind w:firstLine="620"/>
        <w:jc w:val="both"/>
      </w:pPr>
      <w:r>
        <w:t>作为一名服装销售员，我现将我的</w:t>
      </w:r>
      <w:r>
        <w:rPr>
          <w:sz w:val="32"/>
          <w:szCs w:val="32"/>
        </w:rPr>
        <w:t>20_</w:t>
      </w:r>
      <w:r>
        <w:t>年工作计划呈现如</w:t>
      </w:r>
      <w:r>
        <w:t>下。在服装销售过程中，销售员有着不可比拟的作用，销售员是</w:t>
      </w:r>
      <w:r>
        <w:t>否能掌握服装销售技巧很重要，首先要注意推荐购买技巧。销售</w:t>
      </w:r>
      <w:r>
        <w:t>员除了将服装展示给顾客，并加以说明之外，还要向顾客推荐服</w:t>
      </w:r>
      <w:r>
        <w:t>装，以引起顾客的购买的兴趣。推荐服装可运用下列方法：</w:t>
      </w:r>
    </w:p>
    <w:p w:rsidR="006E51A8">
      <w:pPr>
        <w:pStyle w:val="1"/>
        <w:spacing w:line="624" w:lineRule="exact"/>
        <w:ind w:firstLine="620"/>
        <w:jc w:val="both"/>
      </w:pPr>
      <w:r>
        <w:rPr>
          <w:sz w:val="32"/>
          <w:szCs w:val="32"/>
        </w:rPr>
        <w:t>1</w:t>
      </w:r>
      <w:r>
        <w:t>、推荐时要有信心，向顾客推荐服装时，营业员本身要有</w:t>
      </w:r>
      <w:r>
        <w:t>信心，才能让顾客对服装有信任感。</w:t>
      </w:r>
    </w:p>
    <w:p w:rsidR="006E51A8">
      <w:pPr>
        <w:pStyle w:val="1"/>
        <w:spacing w:line="634" w:lineRule="exact"/>
        <w:ind w:firstLine="620"/>
        <w:jc w:val="both"/>
      </w:pPr>
      <w:r>
        <w:rPr>
          <w:sz w:val="32"/>
          <w:szCs w:val="32"/>
        </w:rPr>
        <w:t>2</w:t>
      </w:r>
      <w:r>
        <w:t>、适合于顾客的推荐。对顾客</w:t>
      </w:r>
      <w:r>
        <w:t>提示商品和进行说明时，应</w:t>
      </w:r>
      <w:r>
        <w:t>根据顾客的实际客观条件，推荐适合的服装。</w:t>
      </w:r>
    </w:p>
    <w:p w:rsidR="006E51A8">
      <w:pPr>
        <w:pStyle w:val="1"/>
        <w:spacing w:line="634" w:lineRule="exact"/>
        <w:ind w:firstLine="620"/>
        <w:jc w:val="both"/>
      </w:pPr>
      <w:r>
        <w:rPr>
          <w:sz w:val="32"/>
          <w:szCs w:val="32"/>
        </w:rPr>
        <w:t>3</w:t>
      </w:r>
      <w:r>
        <w:t>、配合手势向顾客推荐。</w:t>
      </w:r>
    </w:p>
    <w:p w:rsidR="006E51A8">
      <w:pPr>
        <w:pStyle w:val="1"/>
        <w:spacing w:line="634" w:lineRule="exact"/>
        <w:ind w:firstLine="620"/>
        <w:jc w:val="both"/>
      </w:pPr>
      <w:r>
        <w:rPr>
          <w:sz w:val="32"/>
          <w:szCs w:val="32"/>
        </w:rPr>
        <w:t>4</w:t>
      </w:r>
      <w:r>
        <w:t>、配合商品的特征。每类服装有不同的特征，如功能、设</w:t>
      </w:r>
      <w:r>
        <w:t>计、品质等方面的特征，向顾客推荐服装时，要着重强调服装的</w:t>
      </w:r>
      <w:r>
        <w:t>不同特征。</w:t>
      </w:r>
    </w:p>
    <w:p w:rsidR="006E51A8">
      <w:pPr>
        <w:pStyle w:val="1"/>
        <w:spacing w:line="638" w:lineRule="exact"/>
        <w:ind w:firstLine="620"/>
        <w:jc w:val="both"/>
      </w:pPr>
      <w:r>
        <w:rPr>
          <w:sz w:val="32"/>
          <w:szCs w:val="32"/>
        </w:rPr>
        <w:t>5</w:t>
      </w:r>
      <w:r>
        <w:t>、把话题集中在商品上。向顾客推荐服装时，要想方设法</w:t>
      </w:r>
      <w:r>
        <w:t>把话题引到服装上，同时注意观察顾客对服装的反映，以便适时</w:t>
      </w:r>
      <w:r>
        <w:t>地促成销售。</w:t>
      </w:r>
    </w:p>
    <w:p w:rsidR="006E51A8">
      <w:pPr>
        <w:pStyle w:val="1"/>
        <w:spacing w:line="634" w:lineRule="exact"/>
        <w:ind w:firstLine="620"/>
        <w:jc w:val="both"/>
        <w:sectPr>
          <w:type w:val="nextPage"/>
          <w:pgSz w:w="11900" w:h="16840"/>
          <w:pgMar w:top="1956" w:right="1334" w:bottom="2117" w:left="1562" w:header="1528" w:footer="1689" w:gutter="0"/>
          <w:pgNumType w:start="13"/>
          <w:cols w:space="720"/>
          <w:noEndnote/>
          <w:titlePg w:val="0"/>
          <w:docGrid w:linePitch="360"/>
        </w:sectPr>
      </w:pPr>
      <w:r>
        <w:rPr>
          <w:sz w:val="32"/>
          <w:szCs w:val="32"/>
        </w:rPr>
        <w:t>6</w:t>
      </w:r>
      <w:r>
        <w:t>、准确地说出各类服装的优点。对顾客进行服装的说明与</w:t>
      </w:r>
    </w:p>
    <w:p w:rsidR="006E51A8">
      <w:pPr>
        <w:pStyle w:val="1"/>
        <w:spacing w:line="634" w:lineRule="exact"/>
        <w:ind w:firstLine="620"/>
        <w:jc w:val="both"/>
      </w:pPr>
      <w:r>
        <w:t>推荐时，要比较各类服装的不同，准确地说出各类服装的优点。</w:t>
      </w:r>
    </w:p>
    <w:p w:rsidR="006E51A8">
      <w:pPr>
        <w:pStyle w:val="1"/>
        <w:spacing w:line="602" w:lineRule="exact"/>
        <w:ind w:firstLine="0"/>
        <w:jc w:val="both"/>
      </w:pPr>
      <w:r>
        <w:t>其次要注意重点销售技巧。重点销售就是指要有针对性。对于服</w:t>
      </w:r>
      <w:r>
        <w:t>装的设计、功能、质量、价格等因素，要因人而宜，真正使顾客</w:t>
      </w:r>
      <w:r>
        <w:t>的心理由比较过渡到信念，最终销售成功。在极短的时间内能让</w:t>
      </w:r>
      <w:r>
        <w:t>顾客具有购买的信念，是销售中非常重要的一个环节。</w:t>
      </w:r>
    </w:p>
    <w:p w:rsidR="006E51A8">
      <w:pPr>
        <w:pStyle w:val="1"/>
        <w:spacing w:line="634" w:lineRule="exact"/>
        <w:ind w:firstLine="640"/>
        <w:jc w:val="both"/>
      </w:pPr>
      <w:r>
        <w:t>重点销售有下列原则：</w:t>
      </w:r>
    </w:p>
    <w:p w:rsidR="006E51A8">
      <w:pPr>
        <w:pStyle w:val="1"/>
        <w:spacing w:line="634" w:lineRule="exact"/>
        <w:ind w:firstLine="640"/>
        <w:jc w:val="both"/>
      </w:pPr>
      <w:r>
        <w:rPr>
          <w:sz w:val="32"/>
          <w:szCs w:val="32"/>
        </w:rPr>
        <w:t>1</w:t>
      </w:r>
      <w:r>
        <w:t>、从穿着时间、穿着场合、穿着对象、穿着目的方面做好</w:t>
      </w:r>
      <w:r>
        <w:t>购买参谋，有利于销售成功。</w:t>
      </w:r>
    </w:p>
    <w:p w:rsidR="006E51A8">
      <w:pPr>
        <w:pStyle w:val="1"/>
        <w:spacing w:line="630" w:lineRule="exact"/>
        <w:ind w:firstLine="640"/>
        <w:jc w:val="both"/>
      </w:pPr>
      <w:r>
        <w:rPr>
          <w:sz w:val="32"/>
          <w:szCs w:val="32"/>
        </w:rPr>
        <w:t>2</w:t>
      </w:r>
      <w:r>
        <w:t>、重点要简短。对顾客说明服装特性时，要做到语言简练</w:t>
      </w:r>
      <w:r>
        <w:t>清楚，内容易懂。服装商品最重要的特点要首先说出，如有时间</w:t>
      </w:r>
      <w:r>
        <w:t>再逐层展开。</w:t>
      </w:r>
    </w:p>
    <w:p w:rsidR="006E51A8">
      <w:pPr>
        <w:pStyle w:val="1"/>
        <w:spacing w:line="630" w:lineRule="exact"/>
        <w:ind w:firstLine="640"/>
        <w:jc w:val="both"/>
      </w:pPr>
      <w:r>
        <w:rPr>
          <w:sz w:val="32"/>
          <w:szCs w:val="32"/>
        </w:rPr>
        <w:t>3</w:t>
      </w:r>
      <w:r>
        <w:t>、具体的表现。要根据顾客的情况，随机应变，不可千篇</w:t>
      </w:r>
      <w:r>
        <w:t>一律，只说：这件衣服好，这件衣服你最适合等过于简单和笼统</w:t>
      </w:r>
      <w:r>
        <w:t>的推销语言。依销售对象不同而改变说话方式。对不同的顾客要</w:t>
      </w:r>
      <w:r>
        <w:t>介绍不同的内容，做到因人而宜。</w:t>
      </w:r>
    </w:p>
    <w:p w:rsidR="006E51A8">
      <w:pPr>
        <w:pStyle w:val="1"/>
        <w:spacing w:line="630" w:lineRule="exact"/>
        <w:ind w:firstLine="640"/>
        <w:jc w:val="both"/>
      </w:pPr>
      <w:r>
        <w:rPr>
          <w:sz w:val="32"/>
          <w:szCs w:val="32"/>
        </w:rPr>
        <w:t>4</w:t>
      </w:r>
      <w:r>
        <w:t>、营业员把握流行的动态、了解时尚的先锋，要向顾客说</w:t>
      </w:r>
      <w:r>
        <w:t>明服装符合流行的趋势。以上是我在工作中的小小计划，在以后</w:t>
      </w:r>
      <w:r>
        <w:t>的过程中，我将做好每日总结和分析，及时改正工作中的不足，</w:t>
      </w:r>
      <w:r>
        <w:t>力求将服装销售工作做到最好。</w:t>
      </w:r>
    </w:p>
    <w:p w:rsidR="006E51A8">
      <w:pPr>
        <w:pStyle w:val="1"/>
        <w:spacing w:line="630" w:lineRule="exact"/>
        <w:ind w:firstLine="640"/>
        <w:jc w:val="both"/>
        <w:rPr>
          <w:sz w:val="32"/>
          <w:szCs w:val="32"/>
        </w:rPr>
      </w:pPr>
      <w:r>
        <w:t>有关服装销售工作计划汇编篇</w:t>
      </w:r>
      <w:r>
        <w:rPr>
          <w:sz w:val="32"/>
          <w:szCs w:val="32"/>
        </w:rPr>
        <w:t>5</w:t>
      </w:r>
    </w:p>
    <w:p w:rsidR="006E51A8">
      <w:pPr>
        <w:pStyle w:val="1"/>
        <w:spacing w:line="630" w:lineRule="exact"/>
        <w:ind w:firstLine="640"/>
        <w:jc w:val="both"/>
        <w:sectPr>
          <w:type w:val="nextPage"/>
          <w:pgSz w:w="11900" w:h="16840"/>
          <w:pgMar w:top="1956" w:right="1334" w:bottom="2117" w:left="1562" w:header="1528" w:footer="1689" w:gutter="0"/>
          <w:pgNumType w:start="14"/>
          <w:cols w:space="720"/>
          <w:noEndnote/>
          <w:titlePg w:val="0"/>
          <w:docGrid w:linePitch="360"/>
        </w:sectPr>
      </w:pPr>
      <w:r>
        <w:t>一、任务分配明确</w:t>
      </w:r>
    </w:p>
    <w:p w:rsidR="006E51A8">
      <w:pPr>
        <w:pStyle w:val="1"/>
        <w:spacing w:line="628" w:lineRule="exact"/>
        <w:ind w:firstLine="640"/>
        <w:jc w:val="both"/>
      </w:pPr>
      <w:r>
        <w:t>按照公司的要求分摊到每一阶段的任务，现在店面共有店员</w:t>
      </w:r>
      <w:r>
        <w:t>四人</w:t>
      </w:r>
      <w:r>
        <w:t>每一击任务已平均分配到每个人身上，确保合理分配，并激</w:t>
      </w:r>
      <w:r>
        <w:t>励自已按照每天任务向前赶月目标进度。</w:t>
      </w:r>
    </w:p>
    <w:p w:rsidR="006E51A8">
      <w:pPr>
        <w:pStyle w:val="1"/>
        <w:spacing w:line="628" w:lineRule="exact"/>
        <w:ind w:firstLine="640"/>
        <w:jc w:val="both"/>
      </w:pPr>
      <w:r>
        <w:t>二、人员分配</w:t>
      </w:r>
    </w:p>
    <w:p w:rsidR="006E51A8">
      <w:pPr>
        <w:pStyle w:val="1"/>
        <w:spacing w:line="628" w:lineRule="exact"/>
        <w:ind w:firstLine="640"/>
        <w:jc w:val="both"/>
      </w:pPr>
      <w:r>
        <w:t>将店铺每天</w:t>
      </w:r>
      <w:r>
        <w:t>的工作按照员工特点分配，合理利用人力资源。</w:t>
      </w:r>
      <w:r>
        <w:t>每人每天至少五名试穿顾客，至少成交两单，提高试穿率及成交</w:t>
      </w:r>
      <w:r>
        <w:t>率。因</w:t>
      </w:r>
      <w:r>
        <w:rPr>
          <w:sz w:val="32"/>
          <w:szCs w:val="32"/>
        </w:rPr>
        <w:t>2</w:t>
      </w:r>
      <w:r>
        <w:t>月份是春季新款刚上市的时候，我会组织大家背款号了</w:t>
      </w:r>
      <w:r>
        <w:t>解货品，积极调整陈列，让顾客感到耳目一新。</w:t>
      </w:r>
    </w:p>
    <w:p w:rsidR="006E51A8">
      <w:pPr>
        <w:pStyle w:val="1"/>
        <w:spacing w:line="628" w:lineRule="exact"/>
        <w:ind w:firstLine="640"/>
        <w:jc w:val="both"/>
      </w:pPr>
      <w:r>
        <w:t>作为高端品牌服务是不可或缺、重中之重的，在提高人员服</w:t>
      </w:r>
      <w:r>
        <w:t>务水平，加强服务意识教育的同时，注重员工、销售人员的言、</w:t>
      </w:r>
      <w:r>
        <w:t>谈、举止等综合素质的提高，更好的全心全意为顾客着想，减少</w:t>
      </w:r>
      <w:r>
        <w:t>投拆。</w:t>
      </w:r>
    </w:p>
    <w:p w:rsidR="006E51A8">
      <w:pPr>
        <w:pStyle w:val="1"/>
        <w:spacing w:line="629" w:lineRule="exact"/>
        <w:ind w:firstLine="640"/>
        <w:jc w:val="both"/>
      </w:pPr>
      <w:r>
        <w:t>三、经营管理</w:t>
      </w:r>
    </w:p>
    <w:p w:rsidR="006E51A8">
      <w:pPr>
        <w:pStyle w:val="1"/>
        <w:spacing w:line="629" w:lineRule="exact"/>
        <w:ind w:firstLine="640"/>
        <w:jc w:val="both"/>
      </w:pPr>
      <w:r>
        <w:rPr>
          <w:sz w:val="32"/>
          <w:szCs w:val="32"/>
        </w:rPr>
        <w:t>1</w:t>
      </w:r>
      <w:r>
        <w:t>、加强商品进、销、存的管理，掌握规律，提高商品库存</w:t>
      </w:r>
      <w:r>
        <w:t>周转率，不积压商品，不断货，使库房商品管理趋于科学化、合</w:t>
      </w:r>
      <w:r>
        <w:t>理化</w:t>
      </w:r>
      <w:r>
        <w:t>。</w:t>
      </w:r>
    </w:p>
    <w:p w:rsidR="006E51A8">
      <w:pPr>
        <w:pStyle w:val="1"/>
        <w:spacing w:after="240" w:line="629" w:lineRule="exact"/>
        <w:ind w:firstLine="640"/>
        <w:jc w:val="both"/>
      </w:pPr>
      <w:r>
        <w:rPr>
          <w:sz w:val="32"/>
          <w:szCs w:val="32"/>
        </w:rPr>
        <w:t>2</w:t>
      </w:r>
      <w:r>
        <w:t>、因店铺进商场之初没有进行装修及形象设计，希望公司</w:t>
      </w:r>
      <w:r>
        <w:t>于春节后及时作出升级店面形象的计划，我会积极配合公司做好</w:t>
      </w:r>
      <w:r>
        <w:t>装修期间一切工作。</w:t>
      </w:r>
    </w:p>
    <w:p w:rsidR="006E51A8">
      <w:pPr>
        <w:pStyle w:val="1"/>
        <w:spacing w:line="240" w:lineRule="auto"/>
        <w:ind w:firstLine="640"/>
        <w:jc w:val="both"/>
        <w:sectPr>
          <w:type w:val="nextPage"/>
          <w:pgSz w:w="11900" w:h="16840"/>
          <w:pgMar w:top="1956" w:right="1334" w:bottom="2117" w:left="1562" w:header="1528" w:footer="1689" w:gutter="0"/>
          <w:pgNumType w:start="15"/>
          <w:cols w:space="720"/>
          <w:noEndnote/>
          <w:titlePg w:val="0"/>
          <w:docGrid w:linePitch="360"/>
        </w:sectPr>
      </w:pPr>
      <w:r>
        <w:rPr>
          <w:sz w:val="32"/>
          <w:szCs w:val="32"/>
        </w:rPr>
        <w:t>3</w:t>
      </w:r>
      <w:r>
        <w:t>、利用节假日做文章，多做些促进销售的活动，如新品满</w:t>
      </w:r>
      <w:r>
        <w:t>额赠礼品等吸引顾客眼球的活动。另外因为我们品牌刚进入天津</w:t>
      </w:r>
      <w:r>
        <w:t>市场，与其它在天津已成熟品牌竞争缺乏竞争力的主要原因之一</w:t>
      </w:r>
      <w:r>
        <w:t>就是固定的顾客群，建议公司可以做一些鼓励顾客办理会员的优</w:t>
      </w:r>
    </w:p>
    <w:p w:rsidR="006E51A8">
      <w:pPr>
        <w:pStyle w:val="1"/>
        <w:spacing w:line="240" w:lineRule="auto"/>
        <w:ind w:firstLine="640"/>
        <w:jc w:val="both"/>
      </w:pPr>
      <w:r>
        <w:t>待政策，如入会有赠品等，我们会紧紧抓住有潜力的顾客，发展</w:t>
      </w:r>
      <w:r>
        <w:t>成为本品牌会员。</w:t>
      </w:r>
    </w:p>
    <w:p w:rsidR="006E51A8">
      <w:pPr>
        <w:pStyle w:val="1"/>
        <w:spacing w:line="624" w:lineRule="exact"/>
        <w:ind w:firstLine="640"/>
        <w:jc w:val="both"/>
      </w:pPr>
      <w:r>
        <w:rPr>
          <w:sz w:val="32"/>
          <w:szCs w:val="32"/>
        </w:rPr>
        <w:t>4</w:t>
      </w:r>
      <w:r>
        <w:t>、积极抓住大宗、集团购买的接待工作，做好一人接待，</w:t>
      </w:r>
      <w:r>
        <w:t>全面协调，让顾客感</w:t>
      </w:r>
      <w:r>
        <w:t>到热情、贴心的服务。</w:t>
      </w:r>
    </w:p>
    <w:p w:rsidR="006E51A8">
      <w:pPr>
        <w:pStyle w:val="1"/>
        <w:spacing w:line="624" w:lineRule="exact"/>
        <w:ind w:firstLine="640"/>
        <w:jc w:val="both"/>
      </w:pPr>
      <w:r>
        <w:rPr>
          <w:sz w:val="32"/>
          <w:szCs w:val="32"/>
        </w:rPr>
        <w:t>5</w:t>
      </w:r>
      <w:r>
        <w:t>、为了保障完成目标所指定的内部管理制度。店铺员工要</w:t>
      </w:r>
      <w:r>
        <w:t>做到积极维护卖场陈列，新货到店及时熨烫；工作时间电话必须</w:t>
      </w:r>
      <w:r>
        <w:t>静音，且接听私人电话不得超过</w:t>
      </w:r>
      <w:r>
        <w:rPr>
          <w:sz w:val="32"/>
          <w:szCs w:val="32"/>
        </w:rPr>
        <w:t>3</w:t>
      </w:r>
      <w:r>
        <w:t>分钟；无论任何班次必须保证</w:t>
      </w:r>
      <w:r>
        <w:t>门口有门迎，且顾客进店后必须放下手中任何工作接待顾客；为</w:t>
      </w:r>
      <w:r>
        <w:t>了完成目标业绩需上级领导给予货品与活动方面支持，保证每款</w:t>
      </w:r>
      <w:r>
        <w:t>不断码及大量赠品支持。</w:t>
      </w:r>
    </w:p>
    <w:p w:rsidR="006E51A8">
      <w:pPr>
        <w:pStyle w:val="1"/>
        <w:spacing w:line="624" w:lineRule="exact"/>
        <w:ind w:firstLine="640"/>
        <w:jc w:val="both"/>
      </w:pPr>
      <w:r>
        <w:t>以上是我对</w:t>
      </w:r>
      <w:r>
        <w:rPr>
          <w:sz w:val="32"/>
          <w:szCs w:val="32"/>
        </w:rPr>
        <w:t>20</w:t>
      </w:r>
      <w:r>
        <w:t>年的工作计划，希望在新的一年能够圆满</w:t>
      </w:r>
      <w:r>
        <w:t>完成工作任务。</w:t>
      </w:r>
    </w:p>
    <w:p w:rsidR="006E51A8">
      <w:pPr>
        <w:pStyle w:val="1"/>
        <w:spacing w:line="624" w:lineRule="exact"/>
        <w:ind w:firstLine="640"/>
        <w:jc w:val="both"/>
        <w:rPr>
          <w:sz w:val="32"/>
          <w:szCs w:val="32"/>
        </w:rPr>
      </w:pPr>
      <w:r>
        <w:t>有关服装销售工作计划汇编篇</w:t>
      </w:r>
      <w:r>
        <w:rPr>
          <w:sz w:val="32"/>
          <w:szCs w:val="32"/>
        </w:rPr>
        <w:t>6</w:t>
      </w:r>
    </w:p>
    <w:p w:rsidR="006E51A8">
      <w:pPr>
        <w:pStyle w:val="1"/>
        <w:spacing w:after="280" w:line="624" w:lineRule="exact"/>
        <w:ind w:firstLine="640"/>
        <w:jc w:val="both"/>
      </w:pPr>
      <w:r>
        <w:t>五一长假，名目繁多的打折送礼让许多消费者都看花了眼，</w:t>
      </w:r>
      <w:r>
        <w:t>新品上架、旧货打折外加炫目的</w:t>
      </w:r>
      <w:r>
        <w:t>商场活动吸引着消费者一阵血</w:t>
      </w:r>
      <w:r>
        <w:t>拼，形形色色的促销手法也构成了另一道风景。</w:t>
      </w:r>
    </w:p>
    <w:p w:rsidR="006E51A8">
      <w:pPr>
        <w:pStyle w:val="1"/>
        <w:spacing w:after="280" w:line="240" w:lineRule="auto"/>
        <w:ind w:firstLine="620"/>
        <w:jc w:val="both"/>
      </w:pPr>
      <w:r>
        <w:t>传统的招数虽然有点用老，但效果还是不错，新的手法层出</w:t>
      </w:r>
    </w:p>
    <w:p w:rsidR="006E51A8">
      <w:pPr>
        <w:pStyle w:val="1"/>
        <w:spacing w:after="280" w:line="240" w:lineRule="auto"/>
        <w:ind w:firstLine="0"/>
      </w:pPr>
      <w:r>
        <w:t>不穷；拼着命地比创意。这些促销手段到底给消费者带来什么又</w:t>
      </w:r>
    </w:p>
    <w:p w:rsidR="006E51A8">
      <w:pPr>
        <w:pStyle w:val="1"/>
        <w:spacing w:line="240" w:lineRule="auto"/>
        <w:ind w:firstLine="0"/>
      </w:pPr>
      <w:r>
        <w:t>到底给商家带来了什么呢？</w:t>
      </w:r>
    </w:p>
    <w:p w:rsidR="006E51A8">
      <w:pPr>
        <w:pStyle w:val="1"/>
        <w:spacing w:line="624" w:lineRule="exact"/>
        <w:ind w:firstLine="660"/>
      </w:pPr>
      <w:r>
        <w:t>服装店快开业了，基本上都筹备好了，就缺少开业宣传语愁</w:t>
      </w:r>
      <w:r>
        <w:t>死人了？下面为您整理了一些促销宣传语。</w:t>
      </w:r>
    </w:p>
    <w:p w:rsidR="006E51A8">
      <w:pPr>
        <w:pStyle w:val="1"/>
        <w:spacing w:line="626" w:lineRule="exact"/>
        <w:ind w:firstLine="660"/>
        <w:sectPr>
          <w:type w:val="nextPage"/>
          <w:pgSz w:w="11900" w:h="16840"/>
          <w:pgMar w:top="1956" w:right="1334" w:bottom="2117" w:left="1562" w:header="1528" w:footer="1689" w:gutter="0"/>
          <w:pgNumType w:start="16"/>
          <w:cols w:space="720"/>
          <w:noEndnote/>
          <w:titlePg w:val="0"/>
          <w:docGrid w:linePitch="360"/>
        </w:sectPr>
      </w:pPr>
      <w:r>
        <w:t>庆五一</w:t>
      </w:r>
      <w:r>
        <w:t>-</w:t>
      </w:r>
      <w:r>
        <w:t>老顾客带新顾客优惠酬宾</w:t>
      </w:r>
      <w:r>
        <w:t>——</w:t>
      </w:r>
      <w:r>
        <w:t>老顾客可以享有新</w:t>
      </w:r>
    </w:p>
    <w:p w:rsidR="006E51A8">
      <w:pPr>
        <w:pStyle w:val="1"/>
        <w:spacing w:line="626" w:lineRule="exact"/>
        <w:ind w:firstLine="660"/>
      </w:pPr>
      <w:r>
        <w:t>顾客消费总金额的</w:t>
      </w:r>
      <w:r>
        <w:rPr>
          <w:sz w:val="32"/>
          <w:szCs w:val="32"/>
        </w:rPr>
        <w:t>25%</w:t>
      </w:r>
      <w:r>
        <w:t>项目优惠，举例说明：一个老顾客带了一</w:t>
      </w:r>
      <w:r>
        <w:t>个新顾客</w:t>
      </w:r>
      <w:r>
        <w:t>来，新顾客当天在店里消费了</w:t>
      </w:r>
      <w:r>
        <w:rPr>
          <w:sz w:val="32"/>
          <w:szCs w:val="32"/>
        </w:rPr>
        <w:t>1000</w:t>
      </w:r>
      <w:r>
        <w:t>元，那么老顾客当</w:t>
      </w:r>
      <w:r>
        <w:t>天消费的项目可按照</w:t>
      </w:r>
      <w:r>
        <w:rPr>
          <w:sz w:val="32"/>
          <w:szCs w:val="32"/>
        </w:rPr>
        <w:t>1000</w:t>
      </w:r>
      <w:r>
        <w:rPr>
          <w:sz w:val="32"/>
          <w:szCs w:val="32"/>
        </w:rPr>
        <w:t>25%</w:t>
      </w:r>
      <w:r>
        <w:t>优惠。但可限制老顾客最低消费</w:t>
      </w:r>
      <w:r>
        <w:t>不要低于</w:t>
      </w:r>
      <w:r>
        <w:rPr>
          <w:sz w:val="32"/>
          <w:szCs w:val="32"/>
        </w:rPr>
        <w:t>400</w:t>
      </w:r>
      <w:r>
        <w:t>元！这样老顾客实际消费</w:t>
      </w:r>
      <w:r>
        <w:rPr>
          <w:sz w:val="32"/>
          <w:szCs w:val="32"/>
        </w:rPr>
        <w:t>400</w:t>
      </w:r>
      <w:r>
        <w:t>元一（</w:t>
      </w:r>
      <w:r>
        <w:rPr>
          <w:sz w:val="32"/>
          <w:szCs w:val="32"/>
        </w:rPr>
        <w:t>1000—25%</w:t>
      </w:r>
      <w:r>
        <w:rPr>
          <w:sz w:val="32"/>
          <w:szCs w:val="32"/>
        </w:rPr>
        <w:t>）</w:t>
      </w:r>
      <w:r>
        <w:rPr>
          <w:sz w:val="32"/>
          <w:szCs w:val="32"/>
        </w:rPr>
        <w:t>250</w:t>
      </w:r>
      <w:r>
        <w:t>元</w:t>
      </w:r>
      <w:r>
        <w:rPr>
          <w:sz w:val="32"/>
          <w:szCs w:val="32"/>
        </w:rPr>
        <w:t>=150</w:t>
      </w:r>
      <w:r>
        <w:t>元（实际付款）</w:t>
      </w:r>
    </w:p>
    <w:p w:rsidR="006E51A8">
      <w:pPr>
        <w:pStyle w:val="1"/>
        <w:spacing w:line="623" w:lineRule="exact"/>
        <w:ind w:firstLine="660"/>
      </w:pPr>
      <w:r>
        <w:t>当然要举一反三，很多时候要结合当地顾客消费情况和你发</w:t>
      </w:r>
      <w:r>
        <w:t>廊的实际项目情况做一些有实际优惠的活动，生意上有一句话</w:t>
      </w:r>
      <w:r>
        <w:t>“</w:t>
      </w:r>
      <w:r>
        <w:t>亏头赚尾</w:t>
      </w:r>
      <w:r>
        <w:t>”</w:t>
      </w:r>
      <w:r>
        <w:t>，好好体会下！</w:t>
      </w:r>
    </w:p>
    <w:p w:rsidR="006E51A8">
      <w:pPr>
        <w:pStyle w:val="1"/>
        <w:spacing w:after="140" w:line="623" w:lineRule="exact"/>
        <w:ind w:firstLine="660"/>
      </w:pPr>
      <w:r>
        <w:t>五一劳动节，（迎五一，大酬宾，即日越购买本店商品满</w:t>
      </w:r>
      <w:r>
        <w:rPr>
          <w:sz w:val="32"/>
          <w:szCs w:val="32"/>
        </w:rPr>
        <w:t>300</w:t>
      </w:r>
      <w:r>
        <w:t>元送小背包、</w:t>
      </w:r>
      <w:r>
        <w:rPr>
          <w:sz w:val="32"/>
          <w:szCs w:val="32"/>
          <w:lang w:val="en-US" w:eastAsia="en-US" w:bidi="en-US"/>
        </w:rPr>
        <w:t>T</w:t>
      </w:r>
      <w:r>
        <w:t>恤、精美饰品、返券等）你可以选一些有新颖</w:t>
      </w:r>
      <w:r>
        <w:t>奇特的礼品赠送，返券和反现金是比较实惠的，比如你有件衣服</w:t>
      </w:r>
      <w:r>
        <w:t>原来卖</w:t>
      </w:r>
      <w:r>
        <w:rPr>
          <w:sz w:val="32"/>
          <w:szCs w:val="32"/>
        </w:rPr>
        <w:t>150,</w:t>
      </w:r>
      <w:r>
        <w:t>现在你卖</w:t>
      </w:r>
      <w:r>
        <w:rPr>
          <w:sz w:val="32"/>
          <w:szCs w:val="32"/>
        </w:rPr>
        <w:t>200</w:t>
      </w:r>
      <w:r>
        <w:t>反</w:t>
      </w:r>
      <w:r>
        <w:rPr>
          <w:sz w:val="32"/>
          <w:szCs w:val="32"/>
        </w:rPr>
        <w:t>50</w:t>
      </w:r>
      <w:r>
        <w:t>现金，商家都这么炒作，或者</w:t>
      </w:r>
      <w:r>
        <w:t>像那种专卖</w:t>
      </w:r>
      <w:r>
        <w:t>店，满什么</w:t>
      </w:r>
      <w:r>
        <w:rPr>
          <w:sz w:val="32"/>
          <w:szCs w:val="32"/>
        </w:rPr>
        <w:t>298,</w:t>
      </w:r>
      <w:r>
        <w:rPr>
          <w:sz w:val="32"/>
          <w:szCs w:val="32"/>
        </w:rPr>
        <w:t>398</w:t>
      </w:r>
      <w:r>
        <w:t>送一些小东西，可是单件衣服</w:t>
      </w:r>
      <w:r>
        <w:t>价格不够，两件价格又超，有的时候经常会为小礼品而再买一</w:t>
      </w:r>
      <w:r>
        <w:t>件，以达到赠送礼品的价格</w:t>
      </w:r>
    </w:p>
    <w:p w:rsidR="006E51A8">
      <w:pPr>
        <w:pStyle w:val="1"/>
        <w:spacing w:line="624" w:lineRule="exact"/>
        <w:ind w:firstLine="640"/>
      </w:pPr>
      <w:r>
        <w:t>个人觉得服装店肆开张宣传语还是以促销为主，</w:t>
      </w:r>
      <w:r>
        <w:t>”—</w:t>
      </w:r>
      <w:r>
        <w:t>一开业打</w:t>
      </w:r>
      <w:r>
        <w:t>折让您瑰丽不打折</w:t>
      </w:r>
      <w:r>
        <w:t>”</w:t>
      </w:r>
      <w:r>
        <w:t>，同时合营促销互动比方：</w:t>
      </w:r>
    </w:p>
    <w:p w:rsidR="006E51A8">
      <w:pPr>
        <w:pStyle w:val="1"/>
        <w:spacing w:line="643" w:lineRule="exact"/>
        <w:ind w:firstLine="640"/>
      </w:pPr>
      <w:r>
        <w:t>开业期间服装店购满</w:t>
      </w:r>
      <w:r>
        <w:rPr>
          <w:sz w:val="32"/>
          <w:szCs w:val="32"/>
        </w:rPr>
        <w:t>300</w:t>
      </w:r>
      <w:r>
        <w:t>元，获赠一</w:t>
      </w:r>
      <w:r>
        <w:rPr>
          <w:sz w:val="32"/>
          <w:szCs w:val="32"/>
          <w:lang w:val="en-US" w:eastAsia="en-US" w:bidi="en-US"/>
        </w:rPr>
        <w:t>L</w:t>
      </w:r>
      <w:r>
        <w:t>化装品送出试用装，</w:t>
      </w:r>
      <w:r>
        <w:t>享受特别九折；</w:t>
      </w:r>
    </w:p>
    <w:p w:rsidR="006E51A8">
      <w:pPr>
        <w:pStyle w:val="1"/>
        <w:spacing w:line="634" w:lineRule="exact"/>
        <w:ind w:firstLine="640"/>
        <w:sectPr>
          <w:type w:val="nextPage"/>
          <w:pgSz w:w="11900" w:h="16840"/>
          <w:pgMar w:top="1956" w:right="1334" w:bottom="2117" w:left="1562" w:header="1528" w:footer="1689" w:gutter="0"/>
          <w:pgNumType w:start="17"/>
          <w:cols w:space="720"/>
          <w:noEndnote/>
          <w:titlePg w:val="0"/>
          <w:docGrid w:linePitch="360"/>
        </w:sectPr>
      </w:pPr>
      <w:r>
        <w:t>购满</w:t>
      </w:r>
      <w:r>
        <w:rPr>
          <w:sz w:val="32"/>
          <w:szCs w:val="32"/>
        </w:rPr>
        <w:t>500</w:t>
      </w:r>
      <w:r>
        <w:t>元，获赠，化装品送出</w:t>
      </w:r>
      <w:r>
        <w:t>—</w:t>
      </w:r>
      <w:r>
        <w:t>品牌化装品一支，享受特</w:t>
      </w:r>
    </w:p>
    <w:p w:rsidR="006E51A8">
      <w:pPr>
        <w:pStyle w:val="1"/>
        <w:spacing w:line="634" w:lineRule="exact"/>
        <w:ind w:firstLine="640"/>
      </w:pPr>
      <w:r>
        <w:t>别八折；</w:t>
      </w:r>
    </w:p>
    <w:p w:rsidR="006E51A8">
      <w:pPr>
        <w:pStyle w:val="1"/>
        <w:spacing w:line="634" w:lineRule="exact"/>
        <w:ind w:firstLine="640"/>
      </w:pPr>
      <w:r>
        <w:t>开业期间买指定款式服装赠</w:t>
      </w:r>
      <w:r>
        <w:rPr>
          <w:sz w:val="32"/>
          <w:szCs w:val="32"/>
          <w:lang w:val="en-US" w:eastAsia="en-US" w:bidi="en-US"/>
        </w:rPr>
        <w:t>_L</w:t>
      </w:r>
      <w:r>
        <w:t>化装品送出试用装，享受特</w:t>
      </w:r>
      <w:r>
        <w:t>别八八折；</w:t>
      </w:r>
    </w:p>
    <w:p w:rsidR="006E51A8">
      <w:pPr>
        <w:pStyle w:val="1"/>
        <w:spacing w:line="634" w:lineRule="exact"/>
        <w:ind w:left="620" w:firstLine="20"/>
        <w:jc w:val="both"/>
      </w:pPr>
      <w:r>
        <w:t>购满</w:t>
      </w:r>
      <w:r>
        <w:rPr>
          <w:sz w:val="32"/>
          <w:szCs w:val="32"/>
        </w:rPr>
        <w:t>380</w:t>
      </w:r>
      <w:r>
        <w:t>元，获赠，化装品送出试用装，享受特别九折。</w:t>
      </w:r>
      <w:r>
        <w:t>在</w:t>
      </w:r>
      <w:r>
        <w:rPr>
          <w:sz w:val="32"/>
          <w:szCs w:val="32"/>
          <w:lang w:val="en-US" w:eastAsia="en-US" w:bidi="en-US"/>
        </w:rPr>
        <w:t>L</w:t>
      </w:r>
      <w:r>
        <w:t>化装品店购买化</w:t>
      </w:r>
      <w:r>
        <w:t>装品，获赠上述三店特别九折优惠。</w:t>
      </w:r>
      <w:r>
        <w:t>现场免费打点会员资格，获赠精细礼品一份；</w:t>
      </w:r>
    </w:p>
    <w:p w:rsidR="006E51A8">
      <w:pPr>
        <w:pStyle w:val="1"/>
        <w:spacing w:line="643" w:lineRule="exact"/>
        <w:ind w:firstLine="640"/>
        <w:jc w:val="both"/>
      </w:pPr>
      <w:r>
        <w:t>购物满</w:t>
      </w:r>
      <w:r>
        <w:rPr>
          <w:sz w:val="32"/>
          <w:szCs w:val="32"/>
        </w:rPr>
        <w:t>300</w:t>
      </w:r>
      <w:r>
        <w:t>元，成为金卡会员，获赠精细礼品一份和品牌</w:t>
      </w:r>
      <w:r>
        <w:t>化装品一支；</w:t>
      </w:r>
    </w:p>
    <w:p w:rsidR="006E51A8">
      <w:pPr>
        <w:pStyle w:val="1"/>
        <w:spacing w:line="643" w:lineRule="exact"/>
        <w:ind w:firstLine="640"/>
        <w:jc w:val="both"/>
      </w:pPr>
      <w:r>
        <w:t>购物满</w:t>
      </w:r>
      <w:r>
        <w:rPr>
          <w:sz w:val="32"/>
          <w:szCs w:val="32"/>
        </w:rPr>
        <w:t>600</w:t>
      </w:r>
      <w:r>
        <w:t>元，成为钻石卡会员，获赠精细礼品一份和品</w:t>
      </w:r>
      <w:r>
        <w:t>牌化装品一套。</w:t>
      </w:r>
    </w:p>
    <w:p w:rsidR="006E51A8">
      <w:pPr>
        <w:pStyle w:val="1"/>
        <w:spacing w:line="643" w:lineRule="exact"/>
        <w:ind w:firstLine="640"/>
        <w:jc w:val="both"/>
        <w:rPr>
          <w:sz w:val="32"/>
          <w:szCs w:val="32"/>
        </w:rPr>
      </w:pPr>
      <w:r>
        <w:t>有关服装销售工作计划汇编篇</w:t>
      </w:r>
      <w:r>
        <w:rPr>
          <w:sz w:val="32"/>
          <w:szCs w:val="32"/>
        </w:rPr>
        <w:t>7</w:t>
      </w:r>
    </w:p>
    <w:p w:rsidR="006E51A8">
      <w:pPr>
        <w:pStyle w:val="1"/>
        <w:spacing w:line="624" w:lineRule="exact"/>
        <w:ind w:firstLine="640"/>
        <w:jc w:val="both"/>
      </w:pPr>
      <w:r>
        <w:t>时间过得真快，</w:t>
      </w:r>
      <w:r>
        <w:rPr>
          <w:sz w:val="32"/>
          <w:szCs w:val="32"/>
        </w:rPr>
        <w:t>20</w:t>
      </w:r>
      <w:r>
        <w:t>一年即将成为过去，在</w:t>
      </w:r>
      <w:r>
        <w:rPr>
          <w:sz w:val="32"/>
          <w:szCs w:val="32"/>
        </w:rPr>
        <w:t>20_</w:t>
      </w:r>
      <w:r>
        <w:t>年里我们学</w:t>
      </w:r>
      <w:r>
        <w:t>到了什么，收获了什么，现对</w:t>
      </w:r>
      <w:r>
        <w:rPr>
          <w:sz w:val="32"/>
          <w:szCs w:val="32"/>
        </w:rPr>
        <w:t>20</w:t>
      </w:r>
      <w:r>
        <w:t>年全年工作总结如下：</w:t>
      </w:r>
    </w:p>
    <w:p w:rsidR="006E51A8">
      <w:pPr>
        <w:pStyle w:val="1"/>
        <w:spacing w:line="624" w:lineRule="exact"/>
        <w:ind w:firstLine="640"/>
        <w:jc w:val="both"/>
        <w:sectPr>
          <w:type w:val="nextPage"/>
          <w:pgSz w:w="11900" w:h="16840"/>
          <w:pgMar w:top="1956" w:right="1334" w:bottom="2117" w:left="1562" w:header="1528" w:footer="1689" w:gutter="0"/>
          <w:pgNumType w:start="18"/>
          <w:cols w:space="720"/>
          <w:noEndnote/>
          <w:titlePg w:val="0"/>
          <w:docGrid w:linePitch="360"/>
        </w:sectPr>
      </w:pPr>
      <w:r>
        <w:rPr>
          <w:sz w:val="32"/>
          <w:szCs w:val="32"/>
        </w:rPr>
        <w:t>1</w:t>
      </w:r>
      <w:r>
        <w:t>、在服装销售过程中：销售技巧及其重要，在销售过程中</w:t>
      </w:r>
      <w:r>
        <w:t>除了将服装展示给顾客，并加以说明之外，还要向顾客推荐服</w:t>
      </w:r>
      <w:r>
        <w:t>装，以引起顾客的购买兴趣，让顾客达到消费的享受，比如：有</w:t>
      </w:r>
      <w:r>
        <w:t>很多顾客一进店就说贵，我们就会给他说明原因，然顾客试穿我</w:t>
      </w:r>
      <w:r>
        <w:t>们的衣服，试衣途中我们就会和顾客聊天，了解顾客的心理，也</w:t>
      </w:r>
      <w:r>
        <w:t>拉近我们之间的距离，同时也给顾客连贯性的搭配，让顾客眼前</w:t>
      </w:r>
      <w:r>
        <w:t>一亮的感觉，让顾客觉得我们的衣服不是贵而是高贵；</w:t>
      </w:r>
    </w:p>
    <w:p w:rsidR="006E51A8">
      <w:pPr>
        <w:pStyle w:val="1"/>
        <w:spacing w:line="627" w:lineRule="exact"/>
        <w:ind w:firstLine="640"/>
        <w:jc w:val="both"/>
      </w:pPr>
      <w:r>
        <w:rPr>
          <w:sz w:val="32"/>
          <w:szCs w:val="32"/>
        </w:rPr>
        <w:t>2</w:t>
      </w:r>
      <w:r>
        <w:t>、其次要注意重点销售的技巧，重点销售就是指要有针对</w:t>
      </w:r>
      <w:r>
        <w:t>性，对</w:t>
      </w:r>
      <w:r>
        <w:t>于服装的设计，功能，质量，价格等因素，要因人而宜，</w:t>
      </w:r>
      <w:r>
        <w:t>真正使顾客的心理由</w:t>
      </w:r>
      <w:r>
        <w:t>“</w:t>
      </w:r>
      <w:r>
        <w:t>比较</w:t>
      </w:r>
      <w:r>
        <w:t>”</w:t>
      </w:r>
      <w:r>
        <w:t>过度到</w:t>
      </w:r>
      <w:r>
        <w:t>“</w:t>
      </w:r>
      <w:r>
        <w:t>信念</w:t>
      </w:r>
      <w:r>
        <w:t>”</w:t>
      </w:r>
      <w:r>
        <w:t>，最终销售成功。</w:t>
      </w:r>
    </w:p>
    <w:p w:rsidR="006E51A8">
      <w:pPr>
        <w:pStyle w:val="1"/>
        <w:spacing w:line="627" w:lineRule="exact"/>
        <w:ind w:firstLine="160"/>
      </w:pPr>
      <w:r>
        <w:t>（重点要简短，对顾客说明服装特性时，要做到语言简练而清</w:t>
      </w:r>
      <w:r>
        <w:t>楚，</w:t>
      </w:r>
      <w:r>
        <w:t>内容易懂，服装商品的特点要首先说出，如有时间在逐成展</w:t>
      </w:r>
      <w:r>
        <w:t>开）；</w:t>
      </w:r>
    </w:p>
    <w:p w:rsidR="006E51A8">
      <w:pPr>
        <w:pStyle w:val="1"/>
        <w:spacing w:line="627" w:lineRule="exact"/>
        <w:ind w:firstLine="640"/>
      </w:pPr>
      <w:r>
        <w:rPr>
          <w:sz w:val="32"/>
          <w:szCs w:val="32"/>
        </w:rPr>
        <w:t>3</w:t>
      </w:r>
      <w:r>
        <w:t>、店里的员工在销售上也比较积极，大家都为同一个目</w:t>
      </w:r>
      <w:r>
        <w:t>标，但做得不足的地方也还有很多，比如销售，陈列等等都还有</w:t>
      </w:r>
      <w:r>
        <w:t>待提高。</w:t>
      </w:r>
    </w:p>
    <w:p w:rsidR="006E51A8">
      <w:pPr>
        <w:pStyle w:val="1"/>
        <w:spacing w:line="624" w:lineRule="exact"/>
        <w:ind w:firstLine="640"/>
      </w:pPr>
      <w:r>
        <w:rPr>
          <w:sz w:val="32"/>
          <w:szCs w:val="32"/>
        </w:rPr>
        <w:t>20_</w:t>
      </w:r>
      <w:r>
        <w:t>年是承上启下的一年，我将会带领店员深刻总结，将我</w:t>
      </w:r>
      <w:r>
        <w:t>们这一年做的不好的地方及时改正，做得好的地方继续发扬，为</w:t>
      </w:r>
      <w:r>
        <w:rPr>
          <w:sz w:val="32"/>
          <w:szCs w:val="32"/>
        </w:rPr>
        <w:t>20_</w:t>
      </w:r>
      <w:r>
        <w:t>年的工作做铺垫。</w:t>
      </w:r>
    </w:p>
    <w:p w:rsidR="006E51A8">
      <w:pPr>
        <w:pStyle w:val="1"/>
        <w:spacing w:line="624" w:lineRule="exact"/>
        <w:ind w:firstLine="640"/>
      </w:pPr>
      <w:r>
        <w:rPr>
          <w:sz w:val="32"/>
          <w:szCs w:val="32"/>
        </w:rPr>
        <w:t>20</w:t>
      </w:r>
      <w:r>
        <w:t>年计划</w:t>
      </w:r>
    </w:p>
    <w:p w:rsidR="006E51A8">
      <w:pPr>
        <w:pStyle w:val="1"/>
        <w:spacing w:after="260" w:line="624" w:lineRule="exact"/>
        <w:ind w:firstLine="620"/>
        <w:jc w:val="both"/>
      </w:pPr>
      <w:r>
        <w:t>新的一年掀开新的一页，</w:t>
      </w:r>
      <w:r>
        <w:rPr>
          <w:sz w:val="32"/>
          <w:szCs w:val="32"/>
        </w:rPr>
        <w:t>20_</w:t>
      </w:r>
      <w:r>
        <w:t>年年度计划如下：</w:t>
      </w:r>
    </w:p>
    <w:p w:rsidR="006E51A8">
      <w:pPr>
        <w:pStyle w:val="1"/>
        <w:spacing w:after="140" w:line="240" w:lineRule="auto"/>
        <w:ind w:firstLine="620"/>
        <w:jc w:val="both"/>
      </w:pPr>
      <w:r>
        <w:rPr>
          <w:sz w:val="32"/>
          <w:szCs w:val="32"/>
        </w:rPr>
        <w:t>1</w:t>
      </w:r>
      <w:r>
        <w:rPr>
          <w:sz w:val="32"/>
          <w:szCs w:val="32"/>
        </w:rPr>
        <w:t>：</w:t>
      </w:r>
      <w:r>
        <w:t>品牌形象：这是我们年年天天必不可少的工作，要把我</w:t>
      </w:r>
    </w:p>
    <w:p w:rsidR="006E51A8">
      <w:pPr>
        <w:pStyle w:val="1"/>
        <w:spacing w:line="626" w:lineRule="exact"/>
        <w:ind w:firstLine="0"/>
      </w:pPr>
      <w:r>
        <w:t>们</w:t>
      </w:r>
      <w:r>
        <w:t>“</w:t>
      </w:r>
      <w:r>
        <w:t>声雨竹</w:t>
      </w:r>
      <w:r>
        <w:t>”</w:t>
      </w:r>
      <w:r>
        <w:t>服装推广出去，首先自我和员工的形象，要让顾客</w:t>
      </w:r>
      <w:r>
        <w:t>对我信任，才能推其品牌</w:t>
      </w:r>
      <w:r>
        <w:t>；</w:t>
      </w:r>
    </w:p>
    <w:p w:rsidR="006E51A8">
      <w:pPr>
        <w:pStyle w:val="1"/>
        <w:spacing w:line="626" w:lineRule="exact"/>
        <w:ind w:firstLine="600"/>
        <w:jc w:val="both"/>
      </w:pPr>
      <w:r>
        <w:rPr>
          <w:sz w:val="32"/>
          <w:szCs w:val="32"/>
        </w:rPr>
        <w:t>2</w:t>
      </w:r>
      <w:r>
        <w:rPr>
          <w:sz w:val="32"/>
          <w:szCs w:val="32"/>
        </w:rPr>
        <w:t>：</w:t>
      </w:r>
      <w:r>
        <w:t>店铺形象：要做到店铺的整洁，商品的陈列及摆放；</w:t>
      </w:r>
    </w:p>
    <w:p w:rsidR="006E51A8">
      <w:pPr>
        <w:pStyle w:val="1"/>
        <w:spacing w:line="626" w:lineRule="exact"/>
        <w:ind w:firstLine="620"/>
      </w:pPr>
      <w:r>
        <w:rPr>
          <w:sz w:val="32"/>
          <w:szCs w:val="32"/>
        </w:rPr>
        <w:t>3</w:t>
      </w:r>
      <w:r>
        <w:rPr>
          <w:sz w:val="32"/>
          <w:szCs w:val="32"/>
        </w:rPr>
        <w:t>：</w:t>
      </w:r>
      <w:r>
        <w:t>服务：现在服装品牌越来越多，比的不仅仅是服装的款</w:t>
      </w:r>
      <w:r>
        <w:t>式，还有服务方式，服务质量，服务态度，要在以后的工作中不</w:t>
      </w:r>
      <w:r>
        <w:t>断的改变和提升；</w:t>
      </w:r>
    </w:p>
    <w:p w:rsidR="006E51A8">
      <w:pPr>
        <w:pStyle w:val="1"/>
        <w:spacing w:line="626" w:lineRule="exact"/>
        <w:ind w:firstLine="620"/>
        <w:sectPr>
          <w:type w:val="nextPage"/>
          <w:pgSz w:w="11900" w:h="16840"/>
          <w:pgMar w:top="1956" w:right="1334" w:bottom="2117" w:left="1562" w:header="1528" w:footer="1689" w:gutter="0"/>
          <w:pgNumType w:start="19"/>
          <w:cols w:space="720"/>
          <w:noEndnote/>
          <w:titlePg w:val="0"/>
          <w:docGrid w:linePitch="360"/>
        </w:sectPr>
      </w:pPr>
      <w:r>
        <w:rPr>
          <w:sz w:val="32"/>
          <w:szCs w:val="32"/>
        </w:rPr>
        <w:t>4</w:t>
      </w:r>
      <w:r>
        <w:rPr>
          <w:sz w:val="32"/>
          <w:szCs w:val="32"/>
        </w:rPr>
        <w:t>：</w:t>
      </w:r>
      <w:r>
        <w:t>心态的提升：要经常和员工聊天，沟通，了解其想法，</w:t>
      </w:r>
    </w:p>
    <w:p w:rsidR="006E51A8">
      <w:pPr>
        <w:pStyle w:val="1"/>
        <w:spacing w:line="626" w:lineRule="exact"/>
        <w:ind w:firstLine="620"/>
      </w:pPr>
      <w:r>
        <w:t>及时的一把事情解决好，随时给员工传递正能量；</w:t>
      </w:r>
    </w:p>
    <w:p w:rsidR="006E51A8">
      <w:pPr>
        <w:pStyle w:val="1"/>
        <w:spacing w:line="627" w:lineRule="exact"/>
        <w:ind w:firstLine="620"/>
      </w:pPr>
      <w:r>
        <w:rPr>
          <w:sz w:val="32"/>
          <w:szCs w:val="32"/>
        </w:rPr>
        <w:t>5</w:t>
      </w:r>
      <w:r>
        <w:rPr>
          <w:sz w:val="32"/>
          <w:szCs w:val="32"/>
        </w:rPr>
        <w:t>：</w:t>
      </w:r>
      <w:r>
        <w:t>对新老</w:t>
      </w:r>
      <w:r>
        <w:rPr>
          <w:sz w:val="32"/>
          <w:szCs w:val="32"/>
          <w:lang w:val="en-US" w:eastAsia="en-US" w:bidi="en-US"/>
        </w:rPr>
        <w:t>VIP</w:t>
      </w:r>
      <w:r>
        <w:t>的维护：这点是我们</w:t>
      </w:r>
      <w:r>
        <w:rPr>
          <w:sz w:val="32"/>
          <w:szCs w:val="32"/>
        </w:rPr>
        <w:t>20</w:t>
      </w:r>
      <w:r>
        <w:t>一年中重点的一个工</w:t>
      </w:r>
      <w:r>
        <w:t>作，争取把做得不到位的地方做得更好；</w:t>
      </w:r>
    </w:p>
    <w:p w:rsidR="006E51A8">
      <w:pPr>
        <w:pStyle w:val="1"/>
        <w:spacing w:line="627" w:lineRule="exact"/>
        <w:ind w:firstLine="620"/>
      </w:pPr>
      <w:r>
        <w:rPr>
          <w:sz w:val="32"/>
          <w:szCs w:val="32"/>
        </w:rPr>
        <w:t>6</w:t>
      </w:r>
      <w:r>
        <w:rPr>
          <w:sz w:val="32"/>
          <w:szCs w:val="32"/>
        </w:rPr>
        <w:t>：</w:t>
      </w:r>
      <w:r>
        <w:t>加强自我和员工的销售能力，加大对新员工的培训力</w:t>
      </w:r>
      <w:r>
        <w:t>度；</w:t>
      </w:r>
      <w:r>
        <w:rPr>
          <w:sz w:val="32"/>
          <w:szCs w:val="32"/>
        </w:rPr>
        <w:t>7</w:t>
      </w:r>
      <w:r>
        <w:rPr>
          <w:sz w:val="32"/>
          <w:szCs w:val="32"/>
        </w:rPr>
        <w:t>：</w:t>
      </w:r>
      <w:r>
        <w:t>人员管理：发现问题，解决问题，让团队更有凝聚</w:t>
      </w:r>
      <w:r>
        <w:t>力；</w:t>
      </w:r>
      <w:r>
        <w:rPr>
          <w:sz w:val="32"/>
          <w:szCs w:val="32"/>
        </w:rPr>
        <w:t>8</w:t>
      </w:r>
      <w:r>
        <w:rPr>
          <w:sz w:val="32"/>
          <w:szCs w:val="32"/>
        </w:rPr>
        <w:t>：</w:t>
      </w:r>
      <w:r>
        <w:t>晨会的坚持：这不仅仅是一个简单的会议，更重要是激</w:t>
      </w:r>
      <w:r>
        <w:t>励员工的士气；</w:t>
      </w:r>
    </w:p>
    <w:p w:rsidR="006E51A8">
      <w:pPr>
        <w:pStyle w:val="1"/>
        <w:spacing w:after="940" w:line="627" w:lineRule="exact"/>
        <w:ind w:firstLine="620"/>
      </w:pPr>
      <w:r>
        <w:t>在</w:t>
      </w:r>
      <w:r>
        <w:rPr>
          <w:sz w:val="32"/>
          <w:szCs w:val="32"/>
        </w:rPr>
        <w:t>20</w:t>
      </w:r>
      <w:r>
        <w:t>「年，我们将不断的学习，不断总结，增强各方面的</w:t>
      </w:r>
      <w:r>
        <w:t>专业知识，新的一年，新的希望，新的起点，让我们把压力变成</w:t>
      </w:r>
      <w:r>
        <w:t>动力，争取在</w:t>
      </w:r>
      <w:r>
        <w:rPr>
          <w:sz w:val="32"/>
          <w:szCs w:val="32"/>
        </w:rPr>
        <w:t>20</w:t>
      </w:r>
      <w:r>
        <w:t>一年中突破目标，再创业绩新高。</w:t>
      </w:r>
    </w:p>
    <w:p w:rsidR="006E51A8">
      <w:pPr>
        <w:pStyle w:val="1"/>
        <w:spacing w:after="240" w:line="240" w:lineRule="auto"/>
        <w:ind w:firstLine="620"/>
      </w:pPr>
      <w:r>
        <w:t>_</w:t>
      </w:r>
      <w:r>
        <w:t>年一月一日</w:t>
      </w:r>
    </w:p>
    <w:p w:rsidR="006E51A8">
      <w:pPr>
        <w:pStyle w:val="1"/>
        <w:spacing w:after="600" w:line="240" w:lineRule="auto"/>
        <w:ind w:firstLine="600"/>
        <w:jc w:val="both"/>
        <w:rPr>
          <w:sz w:val="32"/>
          <w:szCs w:val="32"/>
        </w:rPr>
      </w:pPr>
      <w:r>
        <w:t>有关服装销售工作计划汇编篇</w:t>
      </w:r>
      <w:r>
        <w:rPr>
          <w:sz w:val="32"/>
          <w:szCs w:val="32"/>
        </w:rPr>
        <w:t>8</w:t>
      </w:r>
    </w:p>
    <w:p w:rsidR="006E51A8">
      <w:pPr>
        <w:pStyle w:val="1"/>
        <w:spacing w:line="626" w:lineRule="exact"/>
        <w:ind w:firstLine="640"/>
        <w:jc w:val="both"/>
      </w:pPr>
      <w:r>
        <w:t>本人在过去的一年业绩不是太理想，当然这其中肯定有许多</w:t>
      </w:r>
      <w:r>
        <w:t>不足和需要改进、完善的地方。今年，我将一如既往地按照公司</w:t>
      </w:r>
      <w:r>
        <w:t>的要求，在去年的工作基础上，本着</w:t>
      </w:r>
      <w:r>
        <w:t>“</w:t>
      </w:r>
      <w:r>
        <w:t>多沟通、多协调、积极主</w:t>
      </w:r>
      <w:r>
        <w:t>动、创造性地开展工作</w:t>
      </w:r>
      <w:r>
        <w:t>”</w:t>
      </w:r>
      <w:r>
        <w:t>的指导思想，发扬创业精神，确立工作</w:t>
      </w:r>
      <w:r>
        <w:t>目标，全面开展</w:t>
      </w:r>
      <w:r>
        <w:rPr>
          <w:sz w:val="32"/>
          <w:szCs w:val="32"/>
        </w:rPr>
        <w:t>20_</w:t>
      </w:r>
      <w:r>
        <w:t>年度的工作。现制定工作划如下：</w:t>
      </w:r>
    </w:p>
    <w:p w:rsidR="006E51A8">
      <w:pPr>
        <w:pStyle w:val="1"/>
        <w:spacing w:line="626" w:lineRule="exact"/>
        <w:ind w:firstLine="640"/>
        <w:jc w:val="both"/>
        <w:sectPr>
          <w:type w:val="nextPage"/>
          <w:pgSz w:w="11900" w:h="16840"/>
          <w:pgMar w:top="1956" w:right="1334" w:bottom="2117" w:left="1562" w:header="1528" w:footer="1689" w:gutter="0"/>
          <w:pgNumType w:start="20"/>
          <w:cols w:space="720"/>
          <w:noEndnote/>
          <w:titlePg w:val="0"/>
          <w:docGrid w:linePitch="360"/>
        </w:sectPr>
      </w:pPr>
      <w:r>
        <w:t>一、对于老客户，和固定客户，要经常保持联系，在有时间</w:t>
      </w:r>
      <w:r>
        <w:t>有条件的情况下，送一些小礼物，好稳定与客户关系</w:t>
      </w:r>
    </w:p>
    <w:p w:rsidR="006E51A8">
      <w:pPr>
        <w:pStyle w:val="1"/>
        <w:spacing w:line="626" w:lineRule="exact"/>
        <w:ind w:firstLine="640"/>
        <w:jc w:val="both"/>
      </w:pPr>
      <w:r>
        <w:t>二、在拥有老客户的同时还要不断从各种渠道快速开发新客</w:t>
      </w:r>
      <w:r>
        <w:t>户，</w:t>
      </w:r>
      <w:r>
        <w:t>推广新品</w:t>
      </w:r>
    </w:p>
    <w:p w:rsidR="006E51A8">
      <w:pPr>
        <w:pStyle w:val="1"/>
        <w:spacing w:line="626" w:lineRule="exact"/>
        <w:ind w:firstLine="640"/>
        <w:jc w:val="both"/>
      </w:pPr>
      <w:r>
        <w:t>三、要有好业绩就得加强业务学习，开拓视野，丰富知识，</w:t>
      </w:r>
      <w:r>
        <w:t>采取多样化形式，把学业务与交流技能相结合</w:t>
      </w:r>
    </w:p>
    <w:p w:rsidR="006E51A8">
      <w:pPr>
        <w:pStyle w:val="1"/>
        <w:spacing w:line="626" w:lineRule="exact"/>
        <w:ind w:firstLine="640"/>
        <w:jc w:val="both"/>
      </w:pPr>
      <w:r>
        <w:t>四、今年对自己有以下要求</w:t>
      </w:r>
    </w:p>
    <w:p w:rsidR="006E51A8">
      <w:pPr>
        <w:pStyle w:val="1"/>
        <w:spacing w:line="626" w:lineRule="exact"/>
        <w:ind w:firstLine="640"/>
        <w:jc w:val="both"/>
      </w:pPr>
      <w:r>
        <w:rPr>
          <w:sz w:val="32"/>
          <w:szCs w:val="32"/>
        </w:rPr>
        <w:t>1</w:t>
      </w:r>
      <w:r>
        <w:t>、每周要挖掘有</w:t>
      </w:r>
      <w:r>
        <w:rPr>
          <w:sz w:val="32"/>
          <w:szCs w:val="32"/>
        </w:rPr>
        <w:t>1</w:t>
      </w:r>
      <w:r>
        <w:t>到</w:t>
      </w:r>
      <w:r>
        <w:rPr>
          <w:sz w:val="32"/>
          <w:szCs w:val="32"/>
        </w:rPr>
        <w:t>2</w:t>
      </w:r>
      <w:r>
        <w:t>个潜在客户，并加微信，以便日后</w:t>
      </w:r>
      <w:r>
        <w:t>做新品的推广。</w:t>
      </w:r>
    </w:p>
    <w:p w:rsidR="006E51A8">
      <w:pPr>
        <w:pStyle w:val="1"/>
        <w:spacing w:line="626" w:lineRule="exact"/>
        <w:ind w:firstLine="640"/>
        <w:jc w:val="both"/>
      </w:pPr>
      <w:r>
        <w:rPr>
          <w:sz w:val="32"/>
          <w:szCs w:val="32"/>
        </w:rPr>
        <w:t>2</w:t>
      </w:r>
      <w:r>
        <w:t>、一周一小结，每月一大结，看看有哪些工作上的失误，</w:t>
      </w:r>
      <w:r>
        <w:t>及时改正下次不要再犯。</w:t>
      </w:r>
    </w:p>
    <w:p w:rsidR="006E51A8">
      <w:pPr>
        <w:pStyle w:val="1"/>
        <w:spacing w:line="626" w:lineRule="exact"/>
        <w:ind w:firstLine="640"/>
        <w:jc w:val="both"/>
      </w:pPr>
      <w:r>
        <w:rPr>
          <w:sz w:val="32"/>
          <w:szCs w:val="32"/>
        </w:rPr>
        <w:t>3</w:t>
      </w:r>
      <w:r>
        <w:t>、见客户之前要多了</w:t>
      </w:r>
      <w:r>
        <w:t>解客户的状态和需求，再做好准备工</w:t>
      </w:r>
      <w:r>
        <w:t>作才有可能与这个客户合作。</w:t>
      </w:r>
    </w:p>
    <w:p w:rsidR="006E51A8">
      <w:pPr>
        <w:pStyle w:val="1"/>
        <w:spacing w:line="643" w:lineRule="exact"/>
        <w:ind w:firstLine="640"/>
        <w:jc w:val="both"/>
      </w:pPr>
      <w:r>
        <w:rPr>
          <w:sz w:val="32"/>
          <w:szCs w:val="32"/>
        </w:rPr>
        <w:t>4</w:t>
      </w:r>
      <w:r>
        <w:t>、对自己严格要求，工作扎实细致，要不断加强业务方面</w:t>
      </w:r>
      <w:r>
        <w:t>的学习，多看书及相关产品知识，上网查阅相关资料，与同行们</w:t>
      </w:r>
      <w:r>
        <w:t>交流，向他们学习更好的方式方法。</w:t>
      </w:r>
    </w:p>
    <w:p w:rsidR="006E51A8">
      <w:pPr>
        <w:pStyle w:val="1"/>
        <w:spacing w:line="626" w:lineRule="exact"/>
        <w:ind w:firstLine="620"/>
        <w:jc w:val="both"/>
      </w:pPr>
      <w:r>
        <w:rPr>
          <w:sz w:val="32"/>
          <w:szCs w:val="32"/>
        </w:rPr>
        <w:t>5</w:t>
      </w:r>
      <w:r>
        <w:t>、对所有客户的工作态度都要一样，加强产品质量和服务</w:t>
      </w:r>
      <w:r>
        <w:t>意识，为公司树立更好的形象，让客户相信我们的工作实力，才</w:t>
      </w:r>
      <w:r>
        <w:t>能更好的完成任务。</w:t>
      </w:r>
    </w:p>
    <w:p w:rsidR="006E51A8">
      <w:pPr>
        <w:pStyle w:val="1"/>
        <w:spacing w:line="626" w:lineRule="exact"/>
        <w:ind w:firstLine="620"/>
        <w:jc w:val="both"/>
      </w:pPr>
      <w:r>
        <w:rPr>
          <w:sz w:val="32"/>
          <w:szCs w:val="32"/>
        </w:rPr>
        <w:t>6</w:t>
      </w:r>
      <w:r>
        <w:t>、和公司其他员工要有良好的沟通，有团队意识，多交</w:t>
      </w:r>
      <w:r>
        <w:t>流，多探讨，才能不断增长业务技能。</w:t>
      </w:r>
    </w:p>
    <w:p w:rsidR="006E51A8">
      <w:pPr>
        <w:pStyle w:val="1"/>
        <w:spacing w:line="626" w:lineRule="exact"/>
        <w:ind w:firstLine="620"/>
        <w:jc w:val="both"/>
        <w:sectPr>
          <w:type w:val="nextPage"/>
          <w:pgSz w:w="11900" w:h="16840"/>
          <w:pgMar w:top="1956" w:right="1334" w:bottom="2117" w:left="1562" w:header="1528" w:footer="1689" w:gutter="0"/>
          <w:pgNumType w:start="21"/>
          <w:cols w:space="720"/>
          <w:noEndnote/>
          <w:titlePg w:val="0"/>
          <w:docGrid w:linePitch="360"/>
        </w:sectPr>
      </w:pPr>
      <w:r>
        <w:rPr>
          <w:sz w:val="32"/>
          <w:szCs w:val="32"/>
        </w:rPr>
        <w:t>7</w:t>
      </w:r>
      <w:r>
        <w:t>、为了今年的销售任务每月我要努力完成任务额，为公司</w:t>
      </w:r>
    </w:p>
    <w:p w:rsidR="006E51A8">
      <w:pPr>
        <w:pStyle w:val="1"/>
        <w:spacing w:line="626" w:lineRule="exact"/>
        <w:ind w:firstLine="620"/>
        <w:jc w:val="both"/>
      </w:pPr>
      <w:r>
        <w:t>创造利润。</w:t>
      </w:r>
    </w:p>
    <w:p w:rsidR="006E51A8">
      <w:pPr>
        <w:pStyle w:val="1"/>
        <w:spacing w:line="626" w:lineRule="exact"/>
        <w:ind w:firstLine="620"/>
        <w:jc w:val="both"/>
      </w:pPr>
      <w:r>
        <w:t>以上就是我这一年的</w:t>
      </w:r>
      <w:r>
        <w:t>工作计划，工作中总会有各种各样的困</w:t>
      </w:r>
      <w:r>
        <w:t>难，我会向领导请示，向同事探讨，共同努力克服。为公司做出</w:t>
      </w:r>
      <w:r>
        <w:t>自己的贡献。</w:t>
      </w:r>
    </w:p>
    <w:p w:rsidR="006E51A8">
      <w:pPr>
        <w:pStyle w:val="1"/>
        <w:spacing w:line="626" w:lineRule="exact"/>
        <w:ind w:firstLine="620"/>
        <w:jc w:val="both"/>
        <w:rPr>
          <w:sz w:val="32"/>
          <w:szCs w:val="32"/>
        </w:rPr>
      </w:pPr>
      <w:r>
        <w:t>有关服装销售工作计划汇编篇</w:t>
      </w:r>
      <w:r>
        <w:rPr>
          <w:sz w:val="32"/>
          <w:szCs w:val="32"/>
        </w:rPr>
        <w:t>9</w:t>
      </w:r>
    </w:p>
    <w:p w:rsidR="006E51A8">
      <w:pPr>
        <w:pStyle w:val="1"/>
        <w:spacing w:line="626" w:lineRule="exact"/>
        <w:ind w:firstLine="620"/>
        <w:jc w:val="both"/>
      </w:pPr>
      <w:r>
        <w:t>新的一年已经到来，作为一名服装导购员，每天的工作即忙</w:t>
      </w:r>
      <w:r>
        <w:t>碌又充实。导购员在服装销售过程中有着不可代替的作用，它不</w:t>
      </w:r>
      <w:r>
        <w:t>但代表着商家的外在形象，也加速了销售的进程，而导购员要做</w:t>
      </w:r>
      <w:r>
        <w:t>好导购工作，除了对商品非常熟悉外，还要具有足够的耐心，并</w:t>
      </w:r>
      <w:r>
        <w:t>掌握一些服装。一般来说，导购员只有对商品有了很好的了解、</w:t>
      </w:r>
      <w:r>
        <w:t>才能去介绍给顾客，而导购员在绐客户介绍产品时，一定要耐心</w:t>
      </w:r>
      <w:r>
        <w:t>解说，因为客户也希望买到最称心</w:t>
      </w:r>
      <w:r>
        <w:t>的东西，同时，导购员还需要</w:t>
      </w:r>
      <w:r>
        <w:t>掌握以下技巧。导购员除了能将服装展示给顾客，并加以说明</w:t>
      </w:r>
    </w:p>
    <w:p w:rsidR="006E51A8">
      <w:pPr>
        <w:pStyle w:val="1"/>
        <w:spacing w:line="626" w:lineRule="exact"/>
        <w:ind w:firstLine="0"/>
        <w:jc w:val="both"/>
      </w:pPr>
      <w:r>
        <w:t>外，还要能向顾客推荐服装，以引起顾客购买的，下面是我个人</w:t>
      </w:r>
      <w:r>
        <w:rPr>
          <w:sz w:val="32"/>
          <w:szCs w:val="32"/>
        </w:rPr>
        <w:t>20_</w:t>
      </w:r>
      <w:r>
        <w:t>年的工作计划：</w:t>
      </w:r>
    </w:p>
    <w:p w:rsidR="006E51A8">
      <w:pPr>
        <w:pStyle w:val="1"/>
        <w:spacing w:line="626" w:lineRule="exact"/>
        <w:ind w:firstLine="640"/>
        <w:jc w:val="both"/>
        <w:sectPr>
          <w:type w:val="nextPage"/>
          <w:pgSz w:w="11900" w:h="16840"/>
          <w:pgMar w:top="1956" w:right="1334" w:bottom="2117" w:left="1562" w:header="1528" w:footer="1689" w:gutter="0"/>
          <w:pgNumType w:start="22"/>
          <w:cols w:space="720"/>
          <w:noEndnote/>
          <w:titlePg w:val="0"/>
          <w:docGrid w:linePitch="360"/>
        </w:sectPr>
      </w:pPr>
      <w:r>
        <w:rPr>
          <w:sz w:val="32"/>
          <w:szCs w:val="32"/>
        </w:rPr>
        <w:t>1</w:t>
      </w:r>
      <w:r>
        <w:t>、在店长的</w:t>
      </w:r>
      <w:r>
        <w:t>.</w:t>
      </w:r>
      <w:r>
        <w:t>带领下，团结店友，和大家建立一个相对稳定</w:t>
      </w:r>
      <w:r>
        <w:t>的销售团队：销售人才是最宝贵的资源，一切销售业绩都越源于</w:t>
      </w:r>
      <w:r>
        <w:t>有一个好的销售人员，建立一支具有凝聚力，合作精神的销售团</w:t>
      </w:r>
      <w:r>
        <w:t>队是我们店的根本。在以后的工作中建立一个和谐，具有杀伤力</w:t>
      </w:r>
      <w:r>
        <w:t>的团队是我和我们所有的导购员的主要目标。</w:t>
      </w:r>
    </w:p>
    <w:p w:rsidR="006E51A8">
      <w:pPr>
        <w:pStyle w:val="1"/>
        <w:spacing w:line="630" w:lineRule="exact"/>
        <w:ind w:firstLine="640"/>
        <w:jc w:val="both"/>
      </w:pPr>
      <w:r>
        <w:rPr>
          <w:sz w:val="32"/>
          <w:szCs w:val="32"/>
        </w:rPr>
        <w:t>2</w:t>
      </w:r>
      <w:r>
        <w:t>、严格遵守销售制度：完善的销售管理制度是让销售人员</w:t>
      </w:r>
      <w:r>
        <w:t>在工作</w:t>
      </w:r>
      <w:r>
        <w:t>中发挥主观能动性，对工作有高度的责任心，提高销售人</w:t>
      </w:r>
      <w:r>
        <w:t>员的主人物意识。这是我们在下个月完成十七万营业额的前提。</w:t>
      </w:r>
      <w:r>
        <w:t>我坚决服从店内的各项。</w:t>
      </w:r>
    </w:p>
    <w:p w:rsidR="006E51A8">
      <w:pPr>
        <w:pStyle w:val="1"/>
        <w:spacing w:line="630" w:lineRule="exact"/>
        <w:ind w:firstLine="640"/>
        <w:jc w:val="both"/>
      </w:pPr>
      <w:r>
        <w:rPr>
          <w:sz w:val="32"/>
          <w:szCs w:val="32"/>
        </w:rPr>
        <w:t>3</w:t>
      </w:r>
      <w:r>
        <w:t>、养成发现问题，总结问题，不断自我提高的习惯：养成</w:t>
      </w:r>
      <w:r>
        <w:t>发现问题，总结问题目的在于提高我自身的综合素质，在工作中</w:t>
      </w:r>
      <w:r>
        <w:t>能发现问题总结问题并能提出自己的看法和建议，把我的销售能</w:t>
      </w:r>
      <w:r>
        <w:t>力提高到一个新的档次。</w:t>
      </w:r>
    </w:p>
    <w:p w:rsidR="006E51A8">
      <w:pPr>
        <w:pStyle w:val="1"/>
        <w:spacing w:line="626" w:lineRule="exact"/>
        <w:ind w:firstLine="640"/>
        <w:jc w:val="both"/>
      </w:pPr>
      <w:r>
        <w:rPr>
          <w:sz w:val="32"/>
          <w:szCs w:val="32"/>
        </w:rPr>
        <w:t>4</w:t>
      </w:r>
      <w:r>
        <w:t>、销售目标：我的销售目标最基本的是做到天夭有售货的</w:t>
      </w:r>
      <w:r>
        <w:t>单子。根据店内下达的销售任务，坚决完成店内下达的十七万的</w:t>
      </w:r>
      <w:r>
        <w:t>营业额任务，打好年底的硬仗，和大家把任务根据具体情况分解</w:t>
      </w:r>
      <w:r>
        <w:t>到每周，</w:t>
      </w:r>
      <w:r>
        <w:t>每日；以每周，每日的销售目标分解到我们每个导购员</w:t>
      </w:r>
      <w:r>
        <w:t>身上，完成各个时间段的销售任务。并争取在完成销售任务的基</w:t>
      </w:r>
      <w:r>
        <w:t>础上提高销售业绩。</w:t>
      </w:r>
    </w:p>
    <w:p w:rsidR="006E51A8">
      <w:pPr>
        <w:pStyle w:val="1"/>
        <w:spacing w:line="625" w:lineRule="exact"/>
        <w:ind w:firstLine="640"/>
        <w:jc w:val="both"/>
      </w:pPr>
      <w:r>
        <w:t>我认为我们服装店的发展是与全体员工综合素质，店长的指</w:t>
      </w:r>
      <w:r>
        <w:t>导方针，团队的建设是分不开的。建立一支良好的销售团队和有</w:t>
      </w:r>
      <w:r>
        <w:t>一个好的工作模式与工作环境是工作的关键。</w:t>
      </w:r>
    </w:p>
    <w:p w:rsidR="006E51A8">
      <w:pPr>
        <w:pStyle w:val="1"/>
        <w:spacing w:line="625" w:lineRule="exact"/>
        <w:ind w:firstLine="640"/>
        <w:jc w:val="both"/>
        <w:rPr>
          <w:sz w:val="32"/>
          <w:szCs w:val="32"/>
        </w:rPr>
      </w:pPr>
      <w:r>
        <w:t>有关服装销售工作计划汇编篇</w:t>
      </w:r>
      <w:r>
        <w:rPr>
          <w:sz w:val="32"/>
          <w:szCs w:val="32"/>
        </w:rPr>
        <w:t>10</w:t>
      </w:r>
    </w:p>
    <w:p w:rsidR="006E51A8">
      <w:pPr>
        <w:pStyle w:val="1"/>
        <w:spacing w:line="625" w:lineRule="exact"/>
        <w:ind w:firstLine="640"/>
        <w:jc w:val="both"/>
      </w:pPr>
      <w:r>
        <w:t>一、销售准备</w:t>
      </w:r>
    </w:p>
    <w:p w:rsidR="006E51A8">
      <w:pPr>
        <w:pStyle w:val="1"/>
        <w:spacing w:line="625" w:lineRule="exact"/>
        <w:ind w:firstLine="640"/>
        <w:jc w:val="both"/>
        <w:sectPr>
          <w:type w:val="nextPage"/>
          <w:pgSz w:w="11900" w:h="16840"/>
          <w:pgMar w:top="1956" w:right="1334" w:bottom="2117" w:left="1562" w:header="1528" w:footer="1689" w:gutter="0"/>
          <w:pgNumType w:start="23"/>
          <w:cols w:space="720"/>
          <w:noEndnote/>
          <w:titlePg w:val="0"/>
          <w:docGrid w:linePitch="360"/>
        </w:sectPr>
      </w:pPr>
      <w:r>
        <w:t>作为服装店，到了换季的时候常常会遇上相同的状况。为了</w:t>
      </w:r>
      <w:r>
        <w:t>换季我们要进新货物，有了新货就需要仓库来存货，这个时候，</w:t>
      </w:r>
    </w:p>
    <w:p w:rsidR="006E51A8">
      <w:pPr>
        <w:pStyle w:val="1"/>
        <w:spacing w:line="625" w:lineRule="exact"/>
        <w:ind w:firstLine="640"/>
        <w:jc w:val="both"/>
      </w:pPr>
      <w:r>
        <w:t>如何去清空在上个季度的库存就是很重要的了。换季后的衣服如</w:t>
      </w:r>
      <w:r>
        <w:t>果不及时处理</w:t>
      </w:r>
      <w:r>
        <w:t>掉</w:t>
      </w:r>
      <w:r>
        <w:t>，留在明年就会更难办，更不用说还要一直占着</w:t>
      </w:r>
      <w:r>
        <w:t>空间一年！虽然在月底的时候已经在疯狂的做着特价甩卖，但是</w:t>
      </w:r>
      <w:r>
        <w:t>根据情况来看，还是需要延长一下活动时间，调整一下打折的力</w:t>
      </w:r>
      <w:r>
        <w:t>度，尽快解决。</w:t>
      </w:r>
    </w:p>
    <w:p w:rsidR="006E51A8">
      <w:pPr>
        <w:pStyle w:val="1"/>
        <w:spacing w:line="625" w:lineRule="exact"/>
        <w:ind w:firstLine="640"/>
        <w:jc w:val="both"/>
      </w:pPr>
      <w:r>
        <w:t>二、第四季度的准备</w:t>
      </w:r>
    </w:p>
    <w:p w:rsidR="006E51A8">
      <w:pPr>
        <w:pStyle w:val="1"/>
        <w:spacing w:after="260" w:line="625" w:lineRule="exact"/>
        <w:ind w:firstLine="640"/>
        <w:jc w:val="both"/>
      </w:pPr>
      <w:r>
        <w:t>第四季度是个</w:t>
      </w:r>
      <w:r>
        <w:t>“</w:t>
      </w:r>
      <w:r>
        <w:t>节日</w:t>
      </w:r>
      <w:r>
        <w:t>”</w:t>
      </w:r>
      <w:r>
        <w:t>多多的季节。不只是传统的节日，说</w:t>
      </w:r>
      <w:r>
        <w:t>道现在的购物节日，当然还是</w:t>
      </w:r>
      <w:r>
        <w:t>“</w:t>
      </w:r>
      <w:r>
        <w:t>双</w:t>
      </w:r>
      <w:r>
        <w:rPr>
          <w:sz w:val="32"/>
          <w:szCs w:val="32"/>
        </w:rPr>
        <w:t>11”</w:t>
      </w:r>
      <w:r>
        <w:t>以及</w:t>
      </w:r>
      <w:r>
        <w:t>“</w:t>
      </w:r>
      <w:r>
        <w:t>双</w:t>
      </w:r>
      <w:r>
        <w:rPr>
          <w:sz w:val="32"/>
          <w:szCs w:val="32"/>
        </w:rPr>
        <w:t>12”</w:t>
      </w:r>
      <w:r>
        <w:t>才是第四</w:t>
      </w:r>
      <w:r>
        <w:t>季度的重头戏。当然，作为店铺，我们不能忘了在实体店上的打</w:t>
      </w:r>
      <w:r>
        <w:t>理，但是作为赶上潮流的服装业的销售者，我们更是不能脱离潮</w:t>
      </w:r>
      <w:r>
        <w:t>流的浪尖。</w:t>
      </w:r>
    </w:p>
    <w:p w:rsidR="006E51A8">
      <w:pPr>
        <w:pStyle w:val="1"/>
        <w:spacing w:line="240" w:lineRule="auto"/>
        <w:ind w:firstLine="640"/>
        <w:jc w:val="both"/>
      </w:pPr>
      <w:r>
        <w:t>在第四季度时，除了在实体和网店内换上换季的服装我们还</w:t>
      </w:r>
      <w:r>
        <w:t>需要针对第四季度的</w:t>
      </w:r>
      <w:r>
        <w:t>“</w:t>
      </w:r>
      <w:r>
        <w:t>节日</w:t>
      </w:r>
      <w:r>
        <w:t>”</w:t>
      </w:r>
      <w:r>
        <w:t>做好充分的活动策划，做到实体与</w:t>
      </w:r>
      <w:r>
        <w:t>网店齐头并进。</w:t>
      </w:r>
    </w:p>
    <w:p w:rsidR="006E51A8">
      <w:pPr>
        <w:pStyle w:val="1"/>
        <w:spacing w:line="626" w:lineRule="exact"/>
        <w:ind w:firstLine="640"/>
        <w:jc w:val="both"/>
      </w:pPr>
      <w:r>
        <w:t>首先是在实体店方面，作为实体店，现在在年轻人心中的竞</w:t>
      </w:r>
      <w:r>
        <w:t>争力确实不如网店。比起在店内与老板讲价，他们更愿意去在网</w:t>
      </w:r>
      <w:r>
        <w:t>上寻觅优惠活动和优惠卷。为了能让实体店也能在这个四月得到</w:t>
      </w:r>
      <w:r>
        <w:t>收获，我们要在节日和换季阶段也做出相应的活动，给出优惠，</w:t>
      </w:r>
      <w:r>
        <w:t>或是赠送礼品。让顾客能感受到身边的实惠。</w:t>
      </w:r>
    </w:p>
    <w:p w:rsidR="006E51A8">
      <w:pPr>
        <w:pStyle w:val="1"/>
        <w:spacing w:line="626" w:lineRule="exact"/>
        <w:ind w:firstLine="640"/>
        <w:jc w:val="both"/>
        <w:sectPr>
          <w:type w:val="nextPage"/>
          <w:pgSz w:w="11900" w:h="16840"/>
          <w:pgMar w:top="1956" w:right="1334" w:bottom="2117" w:left="1562" w:header="1528" w:footer="1689" w:gutter="0"/>
          <w:pgNumType w:start="24"/>
          <w:cols w:space="720"/>
          <w:noEndnote/>
          <w:titlePg w:val="0"/>
          <w:docGrid w:linePitch="360"/>
        </w:sectPr>
      </w:pPr>
      <w:r>
        <w:t>其次在网店上，针对第四季度的产品，要准备的地方也有很</w:t>
      </w:r>
      <w:r>
        <w:t>多。首先是要对网店内摆放的货物进行及时的更新，并群发消息</w:t>
      </w:r>
      <w:r>
        <w:t>给所有关注的客户。及时的给出一些小优惠也是不错的选择。遇</w:t>
      </w:r>
      <w:r>
        <w:t>上客服请求的时候，要及时去解决。</w:t>
      </w:r>
    </w:p>
    <w:p w:rsidR="006E51A8">
      <w:pPr>
        <w:pStyle w:val="1"/>
        <w:spacing w:line="626" w:lineRule="exact"/>
        <w:ind w:firstLine="640"/>
        <w:jc w:val="both"/>
      </w:pPr>
      <w:r>
        <w:t>在折扣日开始的时候，要准时的将折扣活动准备好，并且货</w:t>
      </w:r>
      <w:r>
        <w:t>源也</w:t>
      </w:r>
      <w:r>
        <w:t>要准备充分！</w:t>
      </w:r>
    </w:p>
    <w:p w:rsidR="006E51A8">
      <w:pPr>
        <w:pStyle w:val="1"/>
        <w:spacing w:line="626" w:lineRule="exact"/>
        <w:ind w:firstLine="640"/>
        <w:jc w:val="both"/>
      </w:pPr>
      <w:r>
        <w:t>三、总结</w:t>
      </w:r>
    </w:p>
    <w:p w:rsidR="006E51A8">
      <w:pPr>
        <w:pStyle w:val="1"/>
        <w:spacing w:line="626" w:lineRule="exact"/>
        <w:ind w:firstLine="640"/>
        <w:jc w:val="both"/>
      </w:pPr>
      <w:r>
        <w:t>第四季度，这将会是非常忙碌的一年，我们对我们的品牌有</w:t>
      </w:r>
      <w:r>
        <w:t>信心，所以我们也必须在这个第四季度来做出成绩来！</w:t>
      </w:r>
    </w:p>
    <w:p w:rsidR="006E51A8">
      <w:pPr>
        <w:pStyle w:val="1"/>
        <w:spacing w:line="626" w:lineRule="exact"/>
        <w:ind w:firstLine="640"/>
        <w:jc w:val="both"/>
        <w:rPr>
          <w:sz w:val="32"/>
          <w:szCs w:val="32"/>
        </w:rPr>
      </w:pPr>
      <w:r>
        <w:t>有关服装销售工作计划汇编篇</w:t>
      </w:r>
      <w:r>
        <w:rPr>
          <w:sz w:val="32"/>
          <w:szCs w:val="32"/>
        </w:rPr>
        <w:t>11</w:t>
      </w:r>
    </w:p>
    <w:p w:rsidR="006E51A8">
      <w:pPr>
        <w:pStyle w:val="1"/>
        <w:spacing w:line="626" w:lineRule="exact"/>
        <w:ind w:firstLine="640"/>
        <w:jc w:val="both"/>
      </w:pPr>
      <w:r>
        <w:t>新的一年已经到来，作为一名服装导购员，每天的工作即忙</w:t>
      </w:r>
      <w:r>
        <w:t>碌又充实。导购员在服装销售过程中有着不可代替的作用，它不</w:t>
      </w:r>
      <w:r>
        <w:t>但代表着商家的外在形象，也加速了销售的进程，而导购员要做</w:t>
      </w:r>
      <w:r>
        <w:t>好导购工作，除了对商品非常熟悉外，还要具有足够的耐心，并</w:t>
      </w:r>
      <w:r>
        <w:t>掌握一些服装销售技巧。一般来说</w:t>
      </w:r>
      <w:r>
        <w:t>，导购员只有对商品有了很好</w:t>
      </w:r>
      <w:r>
        <w:t>的了解，才能去介绍给顾客，而导购员在给客户介绍产品时，一</w:t>
      </w:r>
      <w:r>
        <w:t>定要耐心解说，因为客户也希望买到最称心的东西，同时，导购</w:t>
      </w:r>
      <w:r>
        <w:t>员还需要掌握以下技巧。导购员除了能将服装展示给顾客，并加</w:t>
      </w:r>
      <w:r>
        <w:t>以说明外，还要能向顾客推荐服装，以引起顾客购买的兴趣，下</w:t>
      </w:r>
      <w:r>
        <w:t>面是我个人</w:t>
      </w:r>
      <w:r>
        <w:rPr>
          <w:sz w:val="32"/>
          <w:szCs w:val="32"/>
        </w:rPr>
        <w:t>20</w:t>
      </w:r>
      <w:r>
        <w:t>年的工作计划：</w:t>
      </w:r>
    </w:p>
    <w:p w:rsidR="006E51A8">
      <w:pPr>
        <w:pStyle w:val="1"/>
        <w:spacing w:line="625" w:lineRule="exact"/>
        <w:ind w:firstLine="620"/>
        <w:jc w:val="both"/>
        <w:sectPr>
          <w:type w:val="nextPage"/>
          <w:pgSz w:w="11900" w:h="16840"/>
          <w:pgMar w:top="1956" w:right="1334" w:bottom="2117" w:left="1562" w:header="1528" w:footer="1689" w:gutter="0"/>
          <w:pgNumType w:start="25"/>
          <w:cols w:space="720"/>
          <w:noEndnote/>
          <w:titlePg w:val="0"/>
          <w:docGrid w:linePitch="360"/>
        </w:sectPr>
      </w:pPr>
      <w:r>
        <w:rPr>
          <w:sz w:val="32"/>
          <w:szCs w:val="32"/>
        </w:rPr>
        <w:t>1</w:t>
      </w:r>
      <w:r>
        <w:t>、在店长的带领下，团结店友，和大家建立一个相对稳定</w:t>
      </w:r>
      <w:r>
        <w:t>的销售团队：销售人才是最宝贵的资源，一切销售业绩都起源于</w:t>
      </w:r>
      <w:r>
        <w:t>有一个好的销售人员，建立一支具有凝聚力，合作精神的销售团</w:t>
      </w:r>
      <w:r>
        <w:t>队是我们店的根本。在以后的工作中建立一个和谐，具有杀伤力</w:t>
      </w:r>
      <w:r>
        <w:t>的团队是我和我们所有的导购员的主要目标。</w:t>
      </w:r>
    </w:p>
    <w:p w:rsidR="006E51A8">
      <w:pPr>
        <w:pStyle w:val="1"/>
        <w:spacing w:line="627" w:lineRule="exact"/>
        <w:ind w:firstLine="620"/>
        <w:jc w:val="both"/>
      </w:pPr>
      <w:r>
        <w:rPr>
          <w:sz w:val="32"/>
          <w:szCs w:val="32"/>
        </w:rPr>
        <w:t>2</w:t>
      </w:r>
      <w:r>
        <w:t>、严格遵守销售制度：完善的销售管理制度是让销售人员</w:t>
      </w:r>
      <w:r>
        <w:t>在工作</w:t>
      </w:r>
      <w:r>
        <w:t>中发挥主观能动性，对工作有高度的责任心，提高销售人</w:t>
      </w:r>
      <w:r>
        <w:t>员的主人翁意识。这是我们在下个月完成十七万营业额的前提。</w:t>
      </w:r>
      <w:r>
        <w:t>我坚决服从店内的各项规章制度。</w:t>
      </w:r>
    </w:p>
    <w:p w:rsidR="006E51A8">
      <w:pPr>
        <w:pStyle w:val="1"/>
        <w:spacing w:line="627" w:lineRule="exact"/>
        <w:ind w:firstLine="620"/>
        <w:jc w:val="both"/>
      </w:pPr>
      <w:r>
        <w:rPr>
          <w:sz w:val="32"/>
          <w:szCs w:val="32"/>
        </w:rPr>
        <w:t>3</w:t>
      </w:r>
      <w:r>
        <w:t>、养成发现问题，总结问题，不断自我提高的习惯：养成</w:t>
      </w:r>
      <w:r>
        <w:t>发现问题，总结问题目的在于提高我自身的综合素质，在工作中</w:t>
      </w:r>
      <w:r>
        <w:t>能发现问题总结问题并能提出自己的看法和建议，把我的销售能</w:t>
      </w:r>
      <w:r>
        <w:t>力提高到一个新的档次。</w:t>
      </w:r>
    </w:p>
    <w:p w:rsidR="006E51A8">
      <w:pPr>
        <w:pStyle w:val="1"/>
        <w:spacing w:line="622" w:lineRule="exact"/>
        <w:ind w:firstLine="640"/>
        <w:jc w:val="both"/>
      </w:pPr>
      <w:r>
        <w:rPr>
          <w:sz w:val="32"/>
          <w:szCs w:val="32"/>
        </w:rPr>
        <w:t>4</w:t>
      </w:r>
      <w:r>
        <w:t>、销售目标：我</w:t>
      </w:r>
      <w:r>
        <w:t>的销售目标最基本的是做到天天有售货的</w:t>
      </w:r>
      <w:r>
        <w:t>单子。根据店内下达的销售任务，坚决完成店内下达的十七万的</w:t>
      </w:r>
      <w:r>
        <w:t>营业额任务，打好年底的硬仗，和大家把任务根据具体情况分解</w:t>
      </w:r>
      <w:r>
        <w:t>到每周，每日；以每周，每日的销售目标分解到我们每个导购员</w:t>
      </w:r>
      <w:r>
        <w:t>身上，完成各个时间段的销售任务。并争取在完成销售任务的基</w:t>
      </w:r>
      <w:r>
        <w:t>础上提高销售业绩。</w:t>
      </w:r>
    </w:p>
    <w:p w:rsidR="006E51A8">
      <w:pPr>
        <w:pStyle w:val="1"/>
        <w:spacing w:line="622" w:lineRule="exact"/>
        <w:ind w:firstLine="640"/>
        <w:jc w:val="both"/>
      </w:pPr>
      <w:r>
        <w:t>我认为我们服装店的发展是与全体员工综合素质，店长的指</w:t>
      </w:r>
      <w:r>
        <w:t>导方针，团队的建设是分不开的。建立一支良好的销售团队和有</w:t>
      </w:r>
      <w:r>
        <w:t>一个好的工作模式与工作环境是工作的关键。</w:t>
      </w:r>
    </w:p>
    <w:p w:rsidR="006E51A8">
      <w:pPr>
        <w:pStyle w:val="1"/>
        <w:spacing w:line="622" w:lineRule="exact"/>
        <w:ind w:firstLine="640"/>
        <w:jc w:val="both"/>
        <w:rPr>
          <w:sz w:val="32"/>
          <w:szCs w:val="32"/>
        </w:rPr>
      </w:pPr>
      <w:r>
        <w:t>有关服装销售工作计划汇编篇</w:t>
      </w:r>
      <w:r>
        <w:rPr>
          <w:sz w:val="32"/>
          <w:szCs w:val="32"/>
        </w:rPr>
        <w:t>12</w:t>
      </w:r>
    </w:p>
    <w:p w:rsidR="006E51A8">
      <w:pPr>
        <w:pStyle w:val="1"/>
        <w:spacing w:line="622" w:lineRule="exact"/>
        <w:ind w:firstLine="640"/>
        <w:jc w:val="both"/>
        <w:sectPr>
          <w:type w:val="nextPage"/>
          <w:pgSz w:w="11900" w:h="16840"/>
          <w:pgMar w:top="1956" w:right="1334" w:bottom="2117" w:left="1562" w:header="1528" w:footer="1689" w:gutter="0"/>
          <w:pgNumType w:start="26"/>
          <w:cols w:space="720"/>
          <w:noEndnote/>
          <w:titlePg w:val="0"/>
          <w:docGrid w:linePitch="360"/>
        </w:sectPr>
      </w:pPr>
      <w:r>
        <w:t>作为一名店长我深感到责任的重大，多年</w:t>
      </w:r>
      <w:r>
        <w:t>来的工作经验，让</w:t>
      </w:r>
      <w:r>
        <w:t>我明白了这样一个道理：对于一个经济效益好的零售店来说，一</w:t>
      </w:r>
      <w:r>
        <w:t>是要有一个专业的管理者；二是要有良好的专业知识做后盾；三是</w:t>
      </w:r>
    </w:p>
    <w:p w:rsidR="006E51A8">
      <w:pPr>
        <w:pStyle w:val="1"/>
        <w:spacing w:line="622" w:lineRule="exact"/>
        <w:ind w:firstLine="640"/>
        <w:jc w:val="both"/>
      </w:pPr>
      <w:r>
        <w:t>要有一套良好的管理制度。用心去观察，用心去与顾客交流，你</w:t>
      </w:r>
      <w:r>
        <w:t>就可以做好。</w:t>
      </w:r>
    </w:p>
    <w:p w:rsidR="006E51A8">
      <w:pPr>
        <w:pStyle w:val="1"/>
        <w:spacing w:line="622" w:lineRule="exact"/>
        <w:ind w:firstLine="640"/>
        <w:jc w:val="both"/>
      </w:pPr>
      <w:r>
        <w:t>具体归纳为以下几点：</w:t>
      </w:r>
    </w:p>
    <w:p w:rsidR="006E51A8">
      <w:pPr>
        <w:pStyle w:val="1"/>
        <w:spacing w:line="622" w:lineRule="exact"/>
        <w:ind w:firstLine="640"/>
        <w:jc w:val="both"/>
      </w:pPr>
      <w:r>
        <w:rPr>
          <w:sz w:val="32"/>
          <w:szCs w:val="32"/>
        </w:rPr>
        <w:t>1</w:t>
      </w:r>
      <w:r>
        <w:t>、认真贯彻公司的经营方针，同时将公司的经营策略正确</w:t>
      </w:r>
      <w:r>
        <w:t>并及时的传达给每个员工，起好承上启下的</w:t>
      </w:r>
      <w:r>
        <w:t>.</w:t>
      </w:r>
      <w:r>
        <w:t>桥梁作用。</w:t>
      </w:r>
    </w:p>
    <w:p w:rsidR="006E51A8">
      <w:pPr>
        <w:pStyle w:val="1"/>
        <w:spacing w:line="622" w:lineRule="exact"/>
        <w:ind w:firstLine="640"/>
        <w:jc w:val="both"/>
      </w:pPr>
      <w:r>
        <w:rPr>
          <w:sz w:val="32"/>
          <w:szCs w:val="32"/>
        </w:rPr>
        <w:t>2</w:t>
      </w:r>
      <w:r>
        <w:t>、做好员工的思想工作，团结好店内员工，充分调动和发</w:t>
      </w:r>
      <w:r>
        <w:t>挥员工的积极性，了解每一位员工的优点所在，并发挥其特长，</w:t>
      </w:r>
      <w:r>
        <w:t>做到量才适用。增强本店的凝聚力，使之成为一个团结的集体。</w:t>
      </w:r>
    </w:p>
    <w:p w:rsidR="006E51A8">
      <w:pPr>
        <w:pStyle w:val="1"/>
        <w:spacing w:line="618" w:lineRule="exact"/>
        <w:ind w:firstLine="620"/>
        <w:jc w:val="both"/>
        <w:rPr>
          <w:sz w:val="32"/>
          <w:szCs w:val="32"/>
        </w:rPr>
      </w:pPr>
      <w:r>
        <w:t>有关服</w:t>
      </w:r>
      <w:r>
        <w:t>装销售工作计划汇编篇</w:t>
      </w:r>
      <w:r>
        <w:rPr>
          <w:sz w:val="32"/>
          <w:szCs w:val="32"/>
        </w:rPr>
        <w:t>13</w:t>
      </w:r>
    </w:p>
    <w:p w:rsidR="006E51A8">
      <w:pPr>
        <w:pStyle w:val="1"/>
        <w:spacing w:line="618" w:lineRule="exact"/>
        <w:ind w:firstLine="640"/>
        <w:jc w:val="both"/>
      </w:pPr>
      <w:r>
        <w:t>一、任务分配</w:t>
      </w:r>
    </w:p>
    <w:p w:rsidR="006E51A8">
      <w:pPr>
        <w:pStyle w:val="1"/>
        <w:spacing w:line="618" w:lineRule="exact"/>
        <w:ind w:firstLine="640"/>
        <w:jc w:val="both"/>
      </w:pPr>
      <w:r>
        <w:t>本月总目标某某万，按照公司的要求分摊到每一击分别为：</w:t>
      </w:r>
      <w:r>
        <w:t>第一击某某万；第二击某某万；第三击某某万，现在店面共有店员</w:t>
      </w:r>
      <w:r>
        <w:t>某某人每一击任务已平均分配到每个人身上，确保合理分配，并</w:t>
      </w:r>
      <w:r>
        <w:t>激励员工按照每天任务向前赶月目标进度。</w:t>
      </w:r>
    </w:p>
    <w:p w:rsidR="006E51A8">
      <w:pPr>
        <w:pStyle w:val="1"/>
        <w:spacing w:line="625" w:lineRule="exact"/>
        <w:ind w:firstLine="640"/>
        <w:jc w:val="both"/>
      </w:pPr>
      <w:r>
        <w:t>二、人员分配</w:t>
      </w:r>
    </w:p>
    <w:p w:rsidR="006E51A8">
      <w:pPr>
        <w:pStyle w:val="1"/>
        <w:spacing w:line="625" w:lineRule="exact"/>
        <w:ind w:firstLine="640"/>
        <w:jc w:val="both"/>
      </w:pPr>
      <w:r>
        <w:t>将店铺每天的工作按照员工特点分配，合理利用人力资源。</w:t>
      </w:r>
      <w:r>
        <w:t>每人每天至少五名试穿顾客，至少成交两单，提高试穿率及成交</w:t>
      </w:r>
      <w:r>
        <w:t>率。因某月份是春季新款刚上市的时候，我会组织大家背款号了</w:t>
      </w:r>
      <w:r>
        <w:t>解货品，积极调整陈列，让顾客感到耳目一新。</w:t>
      </w:r>
    </w:p>
    <w:p w:rsidR="006E51A8">
      <w:pPr>
        <w:pStyle w:val="1"/>
        <w:spacing w:line="625" w:lineRule="exact"/>
        <w:ind w:firstLine="640"/>
        <w:jc w:val="both"/>
        <w:sectPr>
          <w:type w:val="nextPage"/>
          <w:pgSz w:w="11900" w:h="16840"/>
          <w:pgMar w:top="1956" w:right="1334" w:bottom="2117" w:left="1562" w:header="1528" w:footer="1689" w:gutter="0"/>
          <w:pgNumType w:start="27"/>
          <w:cols w:space="720"/>
          <w:noEndnote/>
          <w:titlePg w:val="0"/>
          <w:docGrid w:linePitch="360"/>
        </w:sectPr>
      </w:pPr>
      <w:r>
        <w:t>作为高端品牌服务是不可或缺、重中</w:t>
      </w:r>
      <w:r>
        <w:t>之重的，在提高人员服</w:t>
      </w:r>
      <w:r>
        <w:t>务水平，加强服务意识教育的同时，注重员工、销售人员的言、</w:t>
      </w:r>
    </w:p>
    <w:p w:rsidR="006E51A8">
      <w:pPr>
        <w:pStyle w:val="1"/>
        <w:spacing w:line="625" w:lineRule="exact"/>
        <w:ind w:firstLine="640"/>
        <w:jc w:val="both"/>
      </w:pPr>
      <w:r>
        <w:t>谈、举止等综合素质的提高，更好的全心全意为顾客着想，减少</w:t>
      </w:r>
      <w:r>
        <w:t>投拆。</w:t>
      </w:r>
    </w:p>
    <w:p w:rsidR="006E51A8">
      <w:pPr>
        <w:pStyle w:val="1"/>
        <w:spacing w:line="625" w:lineRule="exact"/>
        <w:ind w:firstLine="640"/>
        <w:jc w:val="both"/>
      </w:pPr>
      <w:r>
        <w:t>三、经营管理</w:t>
      </w:r>
    </w:p>
    <w:p w:rsidR="006E51A8">
      <w:pPr>
        <w:pStyle w:val="1"/>
        <w:spacing w:line="625" w:lineRule="exact"/>
        <w:ind w:firstLine="640"/>
        <w:jc w:val="both"/>
      </w:pPr>
      <w:r>
        <w:rPr>
          <w:sz w:val="32"/>
          <w:szCs w:val="32"/>
        </w:rPr>
        <w:t>1</w:t>
      </w:r>
      <w:r>
        <w:t>、加强商品进、销、存的管理，掌握规律，提高商品库存</w:t>
      </w:r>
      <w:r>
        <w:t>周转率，不积压商品，不断货，使库房商品管理趋于科学化、合</w:t>
      </w:r>
      <w:r>
        <w:t>理化。</w:t>
      </w:r>
    </w:p>
    <w:p w:rsidR="006E51A8">
      <w:pPr>
        <w:pStyle w:val="1"/>
        <w:spacing w:line="634" w:lineRule="exact"/>
        <w:ind w:firstLine="620"/>
        <w:jc w:val="both"/>
      </w:pPr>
      <w:r>
        <w:rPr>
          <w:sz w:val="32"/>
          <w:szCs w:val="32"/>
        </w:rPr>
        <w:t>2</w:t>
      </w:r>
      <w:r>
        <w:t>、因店铺进商场之初没有进行装修及形象设计，希望公司</w:t>
      </w:r>
      <w:r>
        <w:t>于春节后及时作出升级店面形象的计划，我会积极配合公司做好</w:t>
      </w:r>
      <w:r>
        <w:t>装修期间一切工作。</w:t>
      </w:r>
    </w:p>
    <w:p w:rsidR="006E51A8">
      <w:pPr>
        <w:pStyle w:val="1"/>
        <w:spacing w:line="627" w:lineRule="exact"/>
        <w:ind w:firstLine="620"/>
        <w:jc w:val="both"/>
      </w:pPr>
      <w:r>
        <w:rPr>
          <w:sz w:val="32"/>
          <w:szCs w:val="32"/>
        </w:rPr>
        <w:t>3</w:t>
      </w:r>
      <w:r>
        <w:t>、利用节假日做文章，多做些促进销售的活动，如新品满</w:t>
      </w:r>
      <w:r>
        <w:t>额赠礼品等吸引顾客眼球的活动。另外因为我们品牌刚进入天津</w:t>
      </w:r>
      <w:r>
        <w:t>市场，与其它在天津已成熟品牌竞争缺乏竞争力的主要原因之一</w:t>
      </w:r>
      <w:r>
        <w:t>就是固定的顾客群，建议公司可以做一些鼓励顾客办理会员的优</w:t>
      </w:r>
      <w:r>
        <w:t>待政策，如入会有赠品等，我们会紧紧抓住有潜力的顾客，发展</w:t>
      </w:r>
      <w:r>
        <w:t>成为本品牌会员。</w:t>
      </w:r>
    </w:p>
    <w:p w:rsidR="006E51A8">
      <w:pPr>
        <w:pStyle w:val="1"/>
        <w:spacing w:line="627" w:lineRule="exact"/>
        <w:ind w:firstLine="620"/>
        <w:jc w:val="both"/>
      </w:pPr>
      <w:r>
        <w:rPr>
          <w:sz w:val="32"/>
          <w:szCs w:val="32"/>
        </w:rPr>
        <w:t>4</w:t>
      </w:r>
      <w:r>
        <w:t>、积极抓住大宗、集团购买的接待工作，做好一人接待，</w:t>
      </w:r>
      <w:r>
        <w:t>全面协调，让顾客感到热情、贴心的服务。</w:t>
      </w:r>
    </w:p>
    <w:p w:rsidR="006E51A8">
      <w:pPr>
        <w:pStyle w:val="1"/>
        <w:spacing w:line="627" w:lineRule="exact"/>
        <w:ind w:firstLine="620"/>
        <w:jc w:val="both"/>
      </w:pPr>
      <w:r>
        <w:rPr>
          <w:sz w:val="32"/>
          <w:szCs w:val="32"/>
        </w:rPr>
        <w:t>5</w:t>
      </w:r>
      <w:r>
        <w:t>、为了保障完成目标所指定的内部管理制度：</w:t>
      </w:r>
    </w:p>
    <w:p w:rsidR="006E51A8">
      <w:pPr>
        <w:pStyle w:val="1"/>
        <w:spacing w:line="627" w:lineRule="exact"/>
        <w:ind w:firstLine="620"/>
        <w:jc w:val="both"/>
      </w:pPr>
      <w:r>
        <w:rPr>
          <w:sz w:val="32"/>
          <w:szCs w:val="32"/>
        </w:rPr>
        <w:t>1</w:t>
      </w:r>
      <w:r>
        <w:rPr>
          <w:sz w:val="32"/>
          <w:szCs w:val="32"/>
        </w:rPr>
        <w:t>）</w:t>
      </w:r>
      <w:r>
        <w:t>店铺员工要做到积极维护卖场陈列，新货到店及时熨烫；</w:t>
      </w:r>
    </w:p>
    <w:p w:rsidR="006E51A8">
      <w:pPr>
        <w:pStyle w:val="1"/>
        <w:spacing w:line="643" w:lineRule="exact"/>
        <w:ind w:firstLine="620"/>
        <w:jc w:val="both"/>
      </w:pPr>
      <w:r>
        <w:rPr>
          <w:sz w:val="32"/>
          <w:szCs w:val="32"/>
        </w:rPr>
        <w:t>2</w:t>
      </w:r>
      <w:r>
        <w:rPr>
          <w:sz w:val="32"/>
          <w:szCs w:val="32"/>
        </w:rPr>
        <w:t>）</w:t>
      </w:r>
      <w:r>
        <w:t>工作时间电话必须静音，且接听私人电话不得超过</w:t>
      </w:r>
      <w:r>
        <w:rPr>
          <w:sz w:val="32"/>
          <w:szCs w:val="32"/>
        </w:rPr>
        <w:t>3</w:t>
      </w:r>
      <w:r>
        <w:t>分</w:t>
      </w:r>
      <w:r>
        <w:t>钟；</w:t>
      </w:r>
    </w:p>
    <w:p w:rsidR="006E51A8">
      <w:pPr>
        <w:pStyle w:val="1"/>
        <w:spacing w:line="624" w:lineRule="exact"/>
        <w:ind w:firstLine="620"/>
        <w:jc w:val="both"/>
      </w:pPr>
      <w:r>
        <w:rPr>
          <w:sz w:val="32"/>
          <w:szCs w:val="32"/>
        </w:rPr>
        <w:t>3</w:t>
      </w:r>
      <w:r>
        <w:rPr>
          <w:sz w:val="32"/>
          <w:szCs w:val="32"/>
        </w:rPr>
        <w:t>）</w:t>
      </w:r>
      <w:r>
        <w:t>无论</w:t>
      </w:r>
      <w:r>
        <w:t>任何班次必须保证门口有门迎，且顾客进店后必须放</w:t>
      </w:r>
      <w:r>
        <w:t>下手中任何工作接待顾客。</w:t>
      </w:r>
    </w:p>
    <w:p w:rsidR="006E51A8">
      <w:pPr>
        <w:pStyle w:val="1"/>
        <w:spacing w:after="280" w:line="624" w:lineRule="exact"/>
        <w:ind w:firstLine="620"/>
        <w:jc w:val="both"/>
        <w:sectPr>
          <w:type w:val="nextPage"/>
          <w:pgSz w:w="11900" w:h="16840"/>
          <w:pgMar w:top="1956" w:right="1334" w:bottom="2117" w:left="1562" w:header="1528" w:footer="1689" w:gutter="0"/>
          <w:pgNumType w:start="28"/>
          <w:cols w:space="720"/>
          <w:noEndnote/>
          <w:titlePg w:val="0"/>
          <w:docGrid w:linePitch="360"/>
        </w:sectPr>
      </w:pPr>
      <w:r>
        <w:rPr>
          <w:sz w:val="32"/>
          <w:szCs w:val="32"/>
        </w:rPr>
        <w:t>6</w:t>
      </w:r>
      <w:r>
        <w:t>、为了完成目标业绩需上级领导给予货品与活动方面支</w:t>
      </w:r>
    </w:p>
    <w:p w:rsidR="006E51A8">
      <w:pPr>
        <w:pStyle w:val="1"/>
        <w:spacing w:after="280" w:line="240" w:lineRule="auto"/>
        <w:ind w:firstLine="0"/>
        <w:jc w:val="both"/>
      </w:pPr>
      <w:r>
        <w:t>持，保证每款不断码及大量赠品支持。</w:t>
      </w:r>
    </w:p>
    <w:p w:rsidR="006E51A8">
      <w:pPr>
        <w:pStyle w:val="1"/>
        <w:spacing w:after="140" w:line="240" w:lineRule="auto"/>
        <w:ind w:firstLine="620"/>
        <w:jc w:val="both"/>
        <w:rPr>
          <w:sz w:val="32"/>
          <w:szCs w:val="32"/>
        </w:rPr>
      </w:pPr>
      <w:r>
        <w:t>有关服装销售工作计划汇编篇</w:t>
      </w:r>
      <w:r>
        <w:rPr>
          <w:sz w:val="32"/>
          <w:szCs w:val="32"/>
        </w:rPr>
        <w:t>14</w:t>
      </w:r>
    </w:p>
    <w:p w:rsidR="006E51A8">
      <w:pPr>
        <w:pStyle w:val="1"/>
        <w:spacing w:line="625" w:lineRule="exact"/>
        <w:ind w:firstLine="640"/>
        <w:jc w:val="both"/>
      </w:pPr>
      <w:r>
        <w:t>一、服装的陈列</w:t>
      </w:r>
    </w:p>
    <w:p w:rsidR="006E51A8">
      <w:pPr>
        <w:pStyle w:val="1"/>
        <w:spacing w:line="625" w:lineRule="exact"/>
        <w:ind w:firstLine="640"/>
        <w:jc w:val="both"/>
      </w:pPr>
      <w:r>
        <w:t>在卖场除了店铺的设计和橱窗的造型外，需要在服装的陈列</w:t>
      </w:r>
      <w:r>
        <w:t>上表新立异，以求强烈的视觉冲击力，营造成一种商业空间的销</w:t>
      </w:r>
      <w:r>
        <w:t>售环境，以浓重的设计烘托自身的卖场氛围，以独特的个性确立</w:t>
      </w:r>
      <w:r>
        <w:t>商圈的形象，以争取更多消费者的光顾，来获取更大的利润。因</w:t>
      </w:r>
      <w:r>
        <w:t>此，服装陈列也越来越受商家的注意，成为销售系统的重要环</w:t>
      </w:r>
      <w:r>
        <w:t>节。作为营销系统中</w:t>
      </w:r>
      <w:r>
        <w:t>重要的一环，如何陈列商品，有以下几点建</w:t>
      </w:r>
      <w:r>
        <w:t>议：</w:t>
      </w:r>
    </w:p>
    <w:p w:rsidR="006E51A8">
      <w:pPr>
        <w:pStyle w:val="1"/>
        <w:spacing w:line="625" w:lineRule="exact"/>
        <w:ind w:firstLine="640"/>
        <w:jc w:val="both"/>
      </w:pPr>
      <w:r>
        <w:rPr>
          <w:sz w:val="32"/>
          <w:szCs w:val="32"/>
        </w:rPr>
        <w:t>1</w:t>
      </w:r>
      <w:r>
        <w:t>、叠装陈列</w:t>
      </w:r>
    </w:p>
    <w:p w:rsidR="006E51A8">
      <w:pPr>
        <w:pStyle w:val="1"/>
        <w:spacing w:line="625" w:lineRule="exact"/>
        <w:ind w:firstLine="640"/>
        <w:jc w:val="both"/>
      </w:pPr>
      <w:r>
        <w:rPr>
          <w:sz w:val="32"/>
          <w:szCs w:val="32"/>
        </w:rPr>
        <w:t>(1)</w:t>
      </w:r>
      <w:r>
        <w:t>首先强调视觉，在色块掌握上，原则应是从外到内，有</w:t>
      </w:r>
      <w:r>
        <w:t>浅至深，</w:t>
      </w:r>
    </w:p>
    <w:p w:rsidR="006E51A8">
      <w:pPr>
        <w:pStyle w:val="1"/>
        <w:spacing w:line="625" w:lineRule="exact"/>
        <w:ind w:firstLine="640"/>
        <w:jc w:val="both"/>
      </w:pPr>
      <w:r>
        <w:t>由暖至冷，由明至暗，因为这是人观察事物的习性，这样也</w:t>
      </w:r>
      <w:r>
        <w:t>能使消费者对商品产生兴趣，从注意、吸引、观察、购买等几个</w:t>
      </w:r>
      <w:r>
        <w:t>环节进行购物。</w:t>
      </w:r>
    </w:p>
    <w:p w:rsidR="006E51A8">
      <w:pPr>
        <w:pStyle w:val="1"/>
        <w:spacing w:line="625" w:lineRule="exact"/>
        <w:ind w:firstLine="640"/>
        <w:jc w:val="both"/>
      </w:pPr>
      <w:r>
        <w:rPr>
          <w:sz w:val="32"/>
          <w:szCs w:val="32"/>
        </w:rPr>
        <w:t>(2)</w:t>
      </w:r>
      <w:r>
        <w:t>同季节同类型同系列的产品陈列同一区域。</w:t>
      </w:r>
    </w:p>
    <w:p w:rsidR="006E51A8">
      <w:pPr>
        <w:pStyle w:val="1"/>
        <w:spacing w:after="240" w:line="625" w:lineRule="exact"/>
        <w:ind w:firstLine="640"/>
        <w:jc w:val="both"/>
      </w:pPr>
      <w:r>
        <w:rPr>
          <w:sz w:val="32"/>
          <w:szCs w:val="32"/>
        </w:rPr>
        <w:t>(3)</w:t>
      </w:r>
      <w:r>
        <w:t>叠装区域附近位置尽量设计模特，展示叠装中的代表款</w:t>
      </w:r>
      <w:r>
        <w:t>式，以吸引注意增进视觉，并且可以摆放相应的服装的海报，宣</w:t>
      </w:r>
      <w:r>
        <w:t>传单张，以全方位位展示代表款。</w:t>
      </w:r>
    </w:p>
    <w:p w:rsidR="006E51A8">
      <w:pPr>
        <w:pStyle w:val="1"/>
        <w:spacing w:after="240" w:line="240" w:lineRule="auto"/>
        <w:ind w:firstLine="620"/>
        <w:jc w:val="both"/>
        <w:sectPr>
          <w:type w:val="nextPage"/>
          <w:pgSz w:w="11900" w:h="16840"/>
          <w:pgMar w:top="1956" w:right="1334" w:bottom="2117" w:left="1562" w:header="1528" w:footer="1689" w:gutter="0"/>
          <w:pgNumType w:start="29"/>
          <w:cols w:space="720"/>
          <w:noEndnote/>
          <w:titlePg w:val="0"/>
          <w:docGrid w:linePitch="360"/>
        </w:sectPr>
      </w:pPr>
      <w:r>
        <w:rPr>
          <w:sz w:val="32"/>
          <w:szCs w:val="32"/>
        </w:rPr>
        <w:t>2</w:t>
      </w:r>
      <w:r>
        <w:t>、挂装陈列</w:t>
      </w:r>
      <w:r>
        <w:t>:</w:t>
      </w:r>
    </w:p>
    <w:p w:rsidR="006E51A8">
      <w:pPr>
        <w:pStyle w:val="1"/>
        <w:spacing w:line="240" w:lineRule="auto"/>
        <w:ind w:firstLine="620"/>
        <w:jc w:val="both"/>
      </w:pPr>
      <w:r>
        <w:rPr>
          <w:sz w:val="32"/>
          <w:szCs w:val="32"/>
        </w:rPr>
        <w:t>(1)</w:t>
      </w:r>
      <w:r>
        <w:t>每款服饰应同时连续挂</w:t>
      </w:r>
      <w:r>
        <w:rPr>
          <w:sz w:val="32"/>
          <w:szCs w:val="32"/>
        </w:rPr>
        <w:t>2</w:t>
      </w:r>
      <w:r>
        <w:t>件以上，挂装应保持整洁，无</w:t>
      </w:r>
      <w:r>
        <w:t>折痕。</w:t>
      </w:r>
    </w:p>
    <w:p w:rsidR="006E51A8">
      <w:pPr>
        <w:pStyle w:val="1"/>
        <w:spacing w:line="627" w:lineRule="exact"/>
        <w:ind w:firstLine="640"/>
        <w:jc w:val="both"/>
      </w:pPr>
      <w:r>
        <w:rPr>
          <w:sz w:val="32"/>
          <w:szCs w:val="32"/>
        </w:rPr>
        <w:t>(2)</w:t>
      </w:r>
      <w:r>
        <w:t>挂装的陈列颜色应从外到内，从前到后，由浅到深，由</w:t>
      </w:r>
      <w:r>
        <w:t>明至暗，侧列从前到后，从外到内，由浅到深，由明至暗，这些</w:t>
      </w:r>
      <w:r>
        <w:t>得根据店铺的面积与服装的主推风格来定。</w:t>
      </w:r>
    </w:p>
    <w:p w:rsidR="006E51A8">
      <w:pPr>
        <w:pStyle w:val="1"/>
        <w:spacing w:line="627" w:lineRule="exact"/>
        <w:ind w:firstLine="640"/>
        <w:jc w:val="both"/>
      </w:pPr>
      <w:r>
        <w:rPr>
          <w:sz w:val="32"/>
          <w:szCs w:val="32"/>
        </w:rPr>
        <w:t>3</w:t>
      </w:r>
      <w:r>
        <w:t>、模特服装的陈列，二到三天则须更换一次，这样给顾客</w:t>
      </w:r>
      <w:r>
        <w:t>保持新鲜感，吸引人流进店。在细节决定成败的今天，商家想在</w:t>
      </w:r>
      <w:r>
        <w:t>激烈的市场竞争中，立于不败之地，就得从细微处入手，作为服</w:t>
      </w:r>
      <w:r>
        <w:t>装销售的专卖店，有三个因素决定着专卖店开得是否成功，一是</w:t>
      </w:r>
      <w:r>
        <w:t>硬件，二是其货品陈列，三是专卖店的员工素质，服务质量提高</w:t>
      </w:r>
      <w:r>
        <w:t>销售量也必将随之提高。</w:t>
      </w:r>
    </w:p>
    <w:p w:rsidR="006E51A8">
      <w:pPr>
        <w:pStyle w:val="1"/>
        <w:spacing w:line="627" w:lineRule="exact"/>
        <w:ind w:firstLine="640"/>
        <w:jc w:val="both"/>
      </w:pPr>
      <w:r>
        <w:t>二、提高服务</w:t>
      </w:r>
      <w:r>
        <w:t>质量：</w:t>
      </w:r>
    </w:p>
    <w:p w:rsidR="006E51A8">
      <w:pPr>
        <w:pStyle w:val="1"/>
        <w:spacing w:line="627" w:lineRule="exact"/>
        <w:ind w:firstLine="640"/>
        <w:jc w:val="both"/>
      </w:pPr>
      <w:r>
        <w:t>服装导购代表工作的目的不尽相同，有的是为了收入，有的</w:t>
      </w:r>
      <w:r>
        <w:t>是为了喜好，有的兼而有之，不论是那一种目的首先工作就必须</w:t>
      </w:r>
      <w:r>
        <w:t>具备工作责任心及工作要求，好的服务必将赢得顾客认同，获得</w:t>
      </w:r>
      <w:r>
        <w:t>顾客认同也必将提高销售量。</w:t>
      </w:r>
    </w:p>
    <w:p w:rsidR="006E51A8">
      <w:pPr>
        <w:pStyle w:val="1"/>
        <w:spacing w:line="627" w:lineRule="exact"/>
        <w:ind w:firstLine="640"/>
        <w:jc w:val="both"/>
      </w:pPr>
      <w:r>
        <w:rPr>
          <w:sz w:val="32"/>
          <w:szCs w:val="32"/>
        </w:rPr>
        <w:t>1</w:t>
      </w:r>
      <w:r>
        <w:t>、自身工作要求：</w:t>
      </w:r>
    </w:p>
    <w:p w:rsidR="006E51A8">
      <w:pPr>
        <w:pStyle w:val="1"/>
        <w:spacing w:line="627" w:lineRule="exact"/>
        <w:ind w:firstLine="620"/>
      </w:pPr>
      <w:r>
        <w:rPr>
          <w:sz w:val="32"/>
          <w:szCs w:val="32"/>
        </w:rPr>
        <w:t>(1)</w:t>
      </w:r>
      <w:r>
        <w:t>保证积极的工作态度，在工作中持有饱满的工作热情；</w:t>
      </w:r>
    </w:p>
    <w:p w:rsidR="006E51A8">
      <w:pPr>
        <w:pStyle w:val="1"/>
        <w:spacing w:line="627" w:lineRule="exact"/>
        <w:ind w:firstLine="640"/>
        <w:jc w:val="both"/>
      </w:pPr>
      <w:r>
        <w:rPr>
          <w:sz w:val="32"/>
          <w:szCs w:val="32"/>
        </w:rPr>
        <w:t>(2)</w:t>
      </w:r>
      <w:r>
        <w:t>善于与同事合作，精诚合作发挥团队销售力量；和公司其</w:t>
      </w:r>
      <w:r>
        <w:t>他员工要有良好的沟通，有团队意识，多交流，多探讨，才能不</w:t>
      </w:r>
      <w:r>
        <w:t>断增长业务技能；</w:t>
      </w:r>
    </w:p>
    <w:p w:rsidR="006E51A8">
      <w:pPr>
        <w:pStyle w:val="1"/>
        <w:spacing w:line="240" w:lineRule="auto"/>
        <w:ind w:firstLine="620"/>
        <w:jc w:val="both"/>
      </w:pPr>
      <w:r>
        <w:rPr>
          <w:sz w:val="32"/>
          <w:szCs w:val="32"/>
        </w:rPr>
        <w:t>(3)</w:t>
      </w:r>
      <w:r>
        <w:t>要有好业绩就得加强业务学习，开拓视野，丰富知识</w:t>
      </w:r>
      <w:r>
        <w:t>,</w:t>
      </w:r>
    </w:p>
    <w:p w:rsidR="006E51A8">
      <w:pPr>
        <w:pStyle w:val="1"/>
        <w:spacing w:line="630" w:lineRule="exact"/>
        <w:ind w:firstLine="0"/>
        <w:jc w:val="both"/>
        <w:sectPr>
          <w:type w:val="nextPage"/>
          <w:pgSz w:w="11900" w:h="16840"/>
          <w:pgMar w:top="1956" w:right="1334" w:bottom="2117" w:left="1562" w:header="1528" w:footer="1689" w:gutter="0"/>
          <w:pgNumType w:start="30"/>
          <w:cols w:space="720"/>
          <w:noEndnote/>
          <w:titlePg w:val="0"/>
          <w:docGrid w:linePitch="360"/>
        </w:sectPr>
      </w:pPr>
      <w:r>
        <w:t>采取多样化形式，把学业务与交流技能相结合。</w:t>
      </w:r>
    </w:p>
    <w:p w:rsidR="006E51A8">
      <w:pPr>
        <w:pStyle w:val="1"/>
        <w:spacing w:line="638" w:lineRule="exact"/>
        <w:ind w:firstLine="660"/>
      </w:pPr>
      <w:r>
        <w:rPr>
          <w:sz w:val="32"/>
          <w:szCs w:val="32"/>
        </w:rPr>
        <w:t>(4)</w:t>
      </w:r>
      <w:r>
        <w:t>对自己严格要求，学习亮剑精神，工作扎实细致，要不</w:t>
      </w:r>
      <w:r>
        <w:t>断加强业务方面的学习，多看书及相关产品知识，上网查阅相关</w:t>
      </w:r>
      <w:r>
        <w:t>资料，与同行们交流，向他们学习更好的方式方法。</w:t>
      </w:r>
    </w:p>
    <w:p w:rsidR="006E51A8">
      <w:pPr>
        <w:pStyle w:val="1"/>
        <w:spacing w:line="634" w:lineRule="exact"/>
        <w:ind w:firstLine="660"/>
      </w:pPr>
      <w:r>
        <w:rPr>
          <w:sz w:val="32"/>
          <w:szCs w:val="32"/>
        </w:rPr>
        <w:t>(5)</w:t>
      </w:r>
      <w:r>
        <w:t>善于做出工作总结，一周一小结，每月一大结，看看有</w:t>
      </w:r>
      <w:r>
        <w:t>哪些工作上的失误，及时改正下次不要再犯，学会自主严格要求</w:t>
      </w:r>
      <w:r>
        <w:t>自己。</w:t>
      </w:r>
    </w:p>
    <w:p w:rsidR="006E51A8">
      <w:pPr>
        <w:pStyle w:val="1"/>
        <w:spacing w:line="629" w:lineRule="exact"/>
        <w:ind w:firstLine="620"/>
        <w:jc w:val="both"/>
      </w:pPr>
      <w:r>
        <w:rPr>
          <w:sz w:val="32"/>
          <w:szCs w:val="32"/>
        </w:rPr>
        <w:t>2</w:t>
      </w:r>
      <w:r>
        <w:t>、客户维系要求：</w:t>
      </w:r>
    </w:p>
    <w:p w:rsidR="006E51A8">
      <w:pPr>
        <w:pStyle w:val="1"/>
        <w:spacing w:line="629" w:lineRule="exact"/>
        <w:ind w:firstLine="660"/>
      </w:pPr>
      <w:r>
        <w:rPr>
          <w:sz w:val="32"/>
          <w:szCs w:val="32"/>
        </w:rPr>
        <w:t>(1)</w:t>
      </w:r>
      <w:r>
        <w:t>知道顾客的真正需求，在了解顾客的需求同时，满足顾</w:t>
      </w:r>
      <w:r>
        <w:t>客提出的合理要求，提高与顾客之间的信任度，这是维系客户所</w:t>
      </w:r>
      <w:r>
        <w:t>必要的条件。</w:t>
      </w:r>
    </w:p>
    <w:p w:rsidR="006E51A8">
      <w:pPr>
        <w:pStyle w:val="1"/>
        <w:spacing w:line="630" w:lineRule="exact"/>
        <w:ind w:firstLine="660"/>
      </w:pPr>
      <w:r>
        <w:rPr>
          <w:sz w:val="32"/>
          <w:szCs w:val="32"/>
        </w:rPr>
        <w:t>(2)</w:t>
      </w:r>
      <w:r>
        <w:t>建立客户资料，对客服的喜好要清</w:t>
      </w:r>
      <w:r>
        <w:t>楚了解，客户电话必</w:t>
      </w:r>
      <w:r>
        <w:t>须详细记录，在每季有新产品上架时可以通知客户。</w:t>
      </w:r>
    </w:p>
    <w:p w:rsidR="006E51A8">
      <w:pPr>
        <w:pStyle w:val="1"/>
        <w:spacing w:line="630" w:lineRule="exact"/>
        <w:ind w:firstLine="660"/>
      </w:pPr>
      <w:r>
        <w:rPr>
          <w:sz w:val="32"/>
          <w:szCs w:val="32"/>
        </w:rPr>
        <w:t>(3)</w:t>
      </w:r>
      <w:r>
        <w:t>对于老客户，和固定客户，要经常保持联系，在有时间</w:t>
      </w:r>
      <w:r>
        <w:t>有条件的情况下，送一些小礼物或宴请客户，好稳定与客户关</w:t>
      </w:r>
      <w:r>
        <w:t>系。</w:t>
      </w:r>
    </w:p>
    <w:p w:rsidR="006E51A8">
      <w:pPr>
        <w:pStyle w:val="1"/>
        <w:spacing w:line="630" w:lineRule="exact"/>
        <w:ind w:firstLine="660"/>
      </w:pPr>
      <w:r>
        <w:rPr>
          <w:sz w:val="32"/>
          <w:szCs w:val="32"/>
        </w:rPr>
        <w:t>(4)</w:t>
      </w:r>
      <w:r>
        <w:t>对所有客户的工作态度都要一样，加强产品质量和服务</w:t>
      </w:r>
      <w:r>
        <w:t>意识，为公司树立更好的形象，让客户相信我们的工作实力，才</w:t>
      </w:r>
      <w:r>
        <w:t>能更好的完成任务。了解客户最需要的服务质量，尽自己最大的</w:t>
      </w:r>
    </w:p>
    <w:p w:rsidR="006E51A8">
      <w:pPr>
        <w:pStyle w:val="1"/>
        <w:spacing w:line="240" w:lineRule="auto"/>
        <w:ind w:firstLine="0"/>
        <w:jc w:val="both"/>
      </w:pPr>
      <w:r>
        <w:t>努力做的更好。</w:t>
      </w:r>
    </w:p>
    <w:p w:rsidR="006E51A8">
      <w:pPr>
        <w:pStyle w:val="1"/>
        <w:spacing w:line="630" w:lineRule="exact"/>
        <w:ind w:firstLine="620"/>
        <w:jc w:val="both"/>
      </w:pPr>
      <w:r>
        <w:t>三、具体工作计划</w:t>
      </w:r>
    </w:p>
    <w:p w:rsidR="006E51A8">
      <w:pPr>
        <w:pStyle w:val="1"/>
        <w:spacing w:line="630" w:lineRule="exact"/>
        <w:ind w:firstLine="640"/>
        <w:jc w:val="both"/>
        <w:sectPr>
          <w:type w:val="nextPage"/>
          <w:pgSz w:w="11900" w:h="16840"/>
          <w:pgMar w:top="1956" w:right="1334" w:bottom="2117" w:left="1562" w:header="1528" w:footer="1689" w:gutter="0"/>
          <w:pgNumType w:start="31"/>
          <w:cols w:space="720"/>
          <w:noEndnote/>
          <w:titlePg w:val="0"/>
          <w:docGrid w:linePitch="360"/>
        </w:sectPr>
      </w:pPr>
      <w:r>
        <w:rPr>
          <w:sz w:val="32"/>
          <w:szCs w:val="32"/>
        </w:rPr>
        <w:t>1</w:t>
      </w:r>
      <w:r>
        <w:t>、对销售任务的细化分解，将每月的任务量分配至每周、</w:t>
      </w:r>
      <w:r>
        <w:t>每天，每日当班工作结束后核对任务完成情况，总结工作得失；</w:t>
      </w:r>
    </w:p>
    <w:p w:rsidR="006E51A8">
      <w:pPr>
        <w:pStyle w:val="1"/>
        <w:spacing w:line="630" w:lineRule="exact"/>
        <w:ind w:firstLine="640"/>
        <w:jc w:val="both"/>
      </w:pPr>
      <w:r>
        <w:rPr>
          <w:sz w:val="32"/>
          <w:szCs w:val="32"/>
        </w:rPr>
        <w:t>2</w:t>
      </w:r>
      <w:r>
        <w:t>、于老客户保持良好关系，在周末时发送祝福短信，让客</w:t>
      </w:r>
      <w:r>
        <w:t>户感受到被重视。</w:t>
      </w:r>
    </w:p>
    <w:p w:rsidR="006E51A8">
      <w:pPr>
        <w:pStyle w:val="1"/>
        <w:spacing w:line="630" w:lineRule="exact"/>
        <w:ind w:firstLine="640"/>
        <w:jc w:val="both"/>
      </w:pPr>
      <w:r>
        <w:rPr>
          <w:sz w:val="32"/>
          <w:szCs w:val="32"/>
        </w:rPr>
        <w:t>3</w:t>
      </w:r>
      <w:r>
        <w:t>、新品上架或换季活动时主动通过电话通知顾客，邀约顾</w:t>
      </w:r>
      <w:r>
        <w:t>客到店消费。</w:t>
      </w:r>
    </w:p>
    <w:p w:rsidR="006E51A8">
      <w:pPr>
        <w:pStyle w:val="1"/>
        <w:spacing w:line="630" w:lineRule="exact"/>
        <w:ind w:firstLine="640"/>
        <w:jc w:val="both"/>
      </w:pPr>
      <w:r>
        <w:t>在日益激烈的竞争环境中，我将以公司利益为中心，以服务</w:t>
      </w:r>
      <w:r>
        <w:t>客户为宗旨、提高自身素质同时加强客户维系量。当稳定的客户</w:t>
      </w:r>
      <w:r>
        <w:t>群体带动散户消费群体，确保销售稳定才是面对竞争的利器。</w:t>
      </w:r>
    </w:p>
    <w:p w:rsidR="006E51A8">
      <w:pPr>
        <w:pStyle w:val="1"/>
        <w:spacing w:line="630" w:lineRule="exact"/>
        <w:ind w:firstLine="640"/>
        <w:jc w:val="both"/>
        <w:rPr>
          <w:sz w:val="32"/>
          <w:szCs w:val="32"/>
        </w:rPr>
      </w:pPr>
      <w:r>
        <w:t>有关服装销售工作计划汇编篇</w:t>
      </w:r>
      <w:r>
        <w:rPr>
          <w:sz w:val="32"/>
          <w:szCs w:val="32"/>
        </w:rPr>
        <w:t>15</w:t>
      </w:r>
    </w:p>
    <w:p w:rsidR="006E51A8">
      <w:pPr>
        <w:pStyle w:val="1"/>
        <w:spacing w:line="630" w:lineRule="exact"/>
        <w:ind w:firstLine="640"/>
        <w:jc w:val="both"/>
      </w:pPr>
      <w:r>
        <w:rPr>
          <w:sz w:val="32"/>
          <w:szCs w:val="32"/>
        </w:rPr>
        <w:t>20</w:t>
      </w:r>
      <w:r>
        <w:t>—</w:t>
      </w:r>
      <w:r>
        <w:t>年，新的开端，新的计划，为了在新的一年里达到业绩</w:t>
      </w:r>
      <w:r>
        <w:t>指标，特制定工作计划如下：</w:t>
      </w:r>
    </w:p>
    <w:p w:rsidR="006E51A8">
      <w:pPr>
        <w:pStyle w:val="1"/>
        <w:spacing w:line="630" w:lineRule="exact"/>
        <w:ind w:firstLine="640"/>
        <w:jc w:val="both"/>
      </w:pPr>
      <w:r>
        <w:t>一、主要的工作来做</w:t>
      </w:r>
    </w:p>
    <w:p w:rsidR="006E51A8">
      <w:pPr>
        <w:pStyle w:val="1"/>
        <w:spacing w:line="630" w:lineRule="exact"/>
        <w:ind w:firstLine="640"/>
        <w:jc w:val="both"/>
      </w:pPr>
      <w:r>
        <w:rPr>
          <w:sz w:val="32"/>
          <w:szCs w:val="32"/>
        </w:rPr>
        <w:t>1</w:t>
      </w:r>
      <w:r>
        <w:t>、建立一支熟悉业务，比较稳定的销售团队</w:t>
      </w:r>
    </w:p>
    <w:p w:rsidR="006E51A8">
      <w:pPr>
        <w:pStyle w:val="1"/>
        <w:spacing w:line="630" w:lineRule="exact"/>
        <w:ind w:firstLine="640"/>
        <w:jc w:val="both"/>
      </w:pPr>
      <w:r>
        <w:t>人才是企业最宝贵的资源，一切</w:t>
      </w:r>
      <w:r>
        <w:t>销售业绩都起源于有一个好</w:t>
      </w:r>
      <w:r>
        <w:t>的销售人员。没错，先制定出销售人员个人工作计划并监督完</w:t>
      </w:r>
      <w:r>
        <w:t>成。建立一支具有凝聚力，合作精神的销售团队是我们现在的一</w:t>
      </w:r>
      <w:r>
        <w:t>个重点。在工作中建立一个和谐，具有杀伤力的销售团队应作为</w:t>
      </w:r>
    </w:p>
    <w:p w:rsidR="006E51A8">
      <w:pPr>
        <w:pStyle w:val="1"/>
        <w:spacing w:line="240" w:lineRule="auto"/>
        <w:ind w:firstLine="0"/>
      </w:pPr>
      <w:r>
        <w:t>一项主要的工作来抓。</w:t>
      </w:r>
    </w:p>
    <w:p w:rsidR="006E51A8">
      <w:pPr>
        <w:pStyle w:val="1"/>
        <w:spacing w:line="653" w:lineRule="exact"/>
        <w:ind w:firstLine="620"/>
        <w:jc w:val="both"/>
      </w:pPr>
      <w:r>
        <w:rPr>
          <w:sz w:val="32"/>
          <w:szCs w:val="32"/>
        </w:rPr>
        <w:t>2</w:t>
      </w:r>
      <w:r>
        <w:t>、培养销售人员发现问题，总结问题，不断自我提高的习</w:t>
      </w:r>
      <w:r>
        <w:t>惯</w:t>
      </w:r>
    </w:p>
    <w:p w:rsidR="006E51A8">
      <w:pPr>
        <w:pStyle w:val="1"/>
        <w:spacing w:line="622" w:lineRule="exact"/>
        <w:ind w:firstLine="620"/>
        <w:jc w:val="both"/>
        <w:sectPr>
          <w:type w:val="nextPage"/>
          <w:pgSz w:w="11900" w:h="16840"/>
          <w:pgMar w:top="1956" w:right="1334" w:bottom="2117" w:left="1562" w:header="1528" w:footer="1689" w:gutter="0"/>
          <w:pgNumType w:start="32"/>
          <w:cols w:space="720"/>
          <w:noEndnote/>
          <w:titlePg w:val="0"/>
          <w:docGrid w:linePitch="360"/>
        </w:sectPr>
      </w:pPr>
      <w:r>
        <w:t>培养销售人员发现问题，总结问题目的在于提高销售人员综</w:t>
      </w:r>
      <w:r>
        <w:t>合素质，在工作中能发现问题总结问题并能提出自己的看法和建</w:t>
      </w:r>
      <w:r>
        <w:t>议，业务</w:t>
      </w:r>
    </w:p>
    <w:p w:rsidR="006E51A8">
      <w:pPr>
        <w:pStyle w:val="1"/>
        <w:spacing w:line="622" w:lineRule="exact"/>
        <w:ind w:firstLine="620"/>
        <w:jc w:val="both"/>
      </w:pPr>
      <w:r>
        <w:t>能力提高到一个成熟业务员的档次。</w:t>
      </w:r>
    </w:p>
    <w:p w:rsidR="006E51A8">
      <w:pPr>
        <w:pStyle w:val="1"/>
        <w:spacing w:line="622" w:lineRule="exact"/>
        <w:ind w:firstLine="620"/>
        <w:jc w:val="both"/>
      </w:pPr>
      <w:r>
        <w:rPr>
          <w:sz w:val="32"/>
          <w:szCs w:val="32"/>
        </w:rPr>
        <w:t>3</w:t>
      </w:r>
      <w:r>
        <w:t>、完善销售制度，建立一套明确系统的业务管理办法</w:t>
      </w:r>
    </w:p>
    <w:p w:rsidR="006E51A8">
      <w:pPr>
        <w:pStyle w:val="1"/>
        <w:spacing w:line="622" w:lineRule="exact"/>
        <w:ind w:firstLine="620"/>
        <w:jc w:val="both"/>
      </w:pPr>
      <w:r>
        <w:t>销售管理是企业的难问题，销售人</w:t>
      </w:r>
      <w:r>
        <w:t>员出差，见客户处于放任</w:t>
      </w:r>
      <w:r>
        <w:t>自流的状态。完善销售管理制度的目的是让销售人员在工作中发</w:t>
      </w:r>
      <w:r>
        <w:t>挥主观能动性，对工作有较强的责任心，提高销售人员的主人公</w:t>
      </w:r>
      <w:r>
        <w:t>意识。</w:t>
      </w:r>
    </w:p>
    <w:p w:rsidR="006E51A8">
      <w:pPr>
        <w:pStyle w:val="1"/>
        <w:spacing w:line="622" w:lineRule="exact"/>
        <w:ind w:firstLine="620"/>
        <w:jc w:val="both"/>
      </w:pPr>
      <w:r>
        <w:rPr>
          <w:sz w:val="32"/>
          <w:szCs w:val="32"/>
        </w:rPr>
        <w:t>4</w:t>
      </w:r>
      <w:r>
        <w:t>、市场分析</w:t>
      </w:r>
    </w:p>
    <w:p w:rsidR="006E51A8">
      <w:pPr>
        <w:pStyle w:val="1"/>
        <w:spacing w:line="622" w:lineRule="exact"/>
        <w:ind w:firstLine="620"/>
        <w:jc w:val="both"/>
      </w:pPr>
      <w:r>
        <w:t>也就是根据我们所了解到的市场情况，对我们公司产品的卖</w:t>
      </w:r>
      <w:r>
        <w:t>点，消费体，销量等进行适当的定位。</w:t>
      </w:r>
    </w:p>
    <w:p w:rsidR="006E51A8">
      <w:pPr>
        <w:pStyle w:val="1"/>
        <w:spacing w:line="622" w:lineRule="exact"/>
        <w:ind w:firstLine="620"/>
        <w:jc w:val="both"/>
      </w:pPr>
      <w:r>
        <w:rPr>
          <w:sz w:val="32"/>
          <w:szCs w:val="32"/>
        </w:rPr>
        <w:t>5</w:t>
      </w:r>
      <w:r>
        <w:t>、客户管理</w:t>
      </w:r>
    </w:p>
    <w:p w:rsidR="006E51A8">
      <w:pPr>
        <w:pStyle w:val="1"/>
        <w:spacing w:line="622" w:lineRule="exact"/>
        <w:ind w:firstLine="620"/>
        <w:jc w:val="both"/>
      </w:pPr>
      <w:r>
        <w:t>就是对一开发的客户如何进行服务和怎样促使他们提高销售</w:t>
      </w:r>
      <w:r>
        <w:t>或购买；对潜在客户怎样进行跟进。</w:t>
      </w:r>
    </w:p>
    <w:p w:rsidR="006E51A8">
      <w:pPr>
        <w:pStyle w:val="1"/>
        <w:spacing w:line="622" w:lineRule="exact"/>
        <w:ind w:firstLine="620"/>
        <w:jc w:val="both"/>
      </w:pPr>
      <w:r>
        <w:t>二、加强自已对于新品的认知度</w:t>
      </w:r>
    </w:p>
    <w:p w:rsidR="006E51A8">
      <w:pPr>
        <w:pStyle w:val="1"/>
        <w:spacing w:line="622" w:lineRule="exact"/>
        <w:ind w:firstLine="620"/>
        <w:jc w:val="both"/>
      </w:pPr>
      <w:r>
        <w:t>为了更好的向顾客介绍新的服装，可以从他的材质、面料、</w:t>
      </w:r>
      <w:r>
        <w:t>时尚、搭配等各方面向顾客介绍。作为一名销售人员，首先自已</w:t>
      </w:r>
      <w:r>
        <w:t>要清楚自已产品的优势在哪，才能提高顾客的购买欲望。</w:t>
      </w:r>
    </w:p>
    <w:p w:rsidR="006E51A8">
      <w:pPr>
        <w:pStyle w:val="1"/>
        <w:spacing w:line="629" w:lineRule="exact"/>
        <w:ind w:firstLine="620"/>
        <w:jc w:val="both"/>
      </w:pPr>
      <w:r>
        <w:t>总的来说，以上就是我对于</w:t>
      </w:r>
      <w:r>
        <w:rPr>
          <w:sz w:val="32"/>
          <w:szCs w:val="32"/>
        </w:rPr>
        <w:t>20</w:t>
      </w:r>
      <w:r>
        <w:t>年的工作计划。我坚信在</w:t>
      </w:r>
      <w:r>
        <w:t>自身的努力和公司的培训以及在工作的磨练下自己在这方面一定</w:t>
      </w:r>
      <w:r>
        <w:t>会有所成就！</w:t>
      </w:r>
    </w:p>
    <w:p w:rsidR="006E51A8">
      <w:pPr>
        <w:pStyle w:val="1"/>
        <w:spacing w:line="629" w:lineRule="exact"/>
        <w:ind w:firstLine="620"/>
        <w:jc w:val="both"/>
        <w:rPr>
          <w:sz w:val="32"/>
          <w:szCs w:val="32"/>
        </w:rPr>
      </w:pPr>
      <w:r>
        <w:t>有关服装销售工作计划汇编篇</w:t>
      </w:r>
      <w:r>
        <w:rPr>
          <w:sz w:val="32"/>
          <w:szCs w:val="32"/>
        </w:rPr>
        <w:t>16</w:t>
      </w:r>
    </w:p>
    <w:p w:rsidR="006E51A8">
      <w:pPr>
        <w:pStyle w:val="1"/>
        <w:spacing w:line="629" w:lineRule="exact"/>
        <w:ind w:firstLine="620"/>
        <w:jc w:val="both"/>
        <w:sectPr>
          <w:type w:val="nextPage"/>
          <w:pgSz w:w="11900" w:h="16840"/>
          <w:pgMar w:top="1956" w:right="1334" w:bottom="2117" w:left="1562" w:header="1528" w:footer="1689" w:gutter="0"/>
          <w:pgNumType w:start="33"/>
          <w:cols w:space="720"/>
          <w:noEndnote/>
          <w:titlePg w:val="0"/>
          <w:docGrid w:linePitch="360"/>
        </w:sectPr>
      </w:pPr>
      <w:r>
        <w:t>作为一名服装销售我深感到贲任的重大，多年来的工作经</w:t>
      </w:r>
      <w:r>
        <w:t>验，让我明白了这样一个道理：对于一个经济效益好的零售店来</w:t>
      </w:r>
      <w:r>
        <w:t>说，一是要</w:t>
      </w:r>
    </w:p>
    <w:p w:rsidR="006E51A8">
      <w:pPr>
        <w:pStyle w:val="1"/>
        <w:spacing w:line="629" w:lineRule="exact"/>
        <w:ind w:firstLine="620"/>
        <w:jc w:val="both"/>
      </w:pPr>
      <w:r>
        <w:t>有一个专业的管理者；二是要有良好的专业知识做后</w:t>
      </w:r>
      <w:r>
        <w:t>盾；三是要有一套良好的管理制度。用心去观察，用心去与顾客</w:t>
      </w:r>
      <w:r>
        <w:t>交流，你就可以做好。</w:t>
      </w:r>
    </w:p>
    <w:p w:rsidR="006E51A8">
      <w:pPr>
        <w:pStyle w:val="1"/>
        <w:spacing w:line="629" w:lineRule="exact"/>
        <w:ind w:firstLine="620"/>
        <w:jc w:val="both"/>
      </w:pPr>
      <w:r>
        <w:t>具体归纳为以下几点：</w:t>
      </w:r>
    </w:p>
    <w:p w:rsidR="006E51A8">
      <w:pPr>
        <w:pStyle w:val="1"/>
        <w:spacing w:line="629" w:lineRule="exact"/>
        <w:ind w:firstLine="620"/>
        <w:jc w:val="both"/>
      </w:pPr>
      <w:r>
        <w:rPr>
          <w:sz w:val="32"/>
          <w:szCs w:val="32"/>
        </w:rPr>
        <w:t>1</w:t>
      </w:r>
      <w:r>
        <w:t>、认真贯彻公司的经营方针，同时将</w:t>
      </w:r>
      <w:r>
        <w:t>公司的经营策略正确</w:t>
      </w:r>
      <w:r>
        <w:t>并及时的传达给每个员工，起好承上启下的桥梁作用。</w:t>
      </w:r>
    </w:p>
    <w:p w:rsidR="006E51A8">
      <w:pPr>
        <w:pStyle w:val="1"/>
        <w:spacing w:line="629" w:lineRule="exact"/>
        <w:ind w:firstLine="620"/>
        <w:jc w:val="both"/>
      </w:pPr>
      <w:r>
        <w:rPr>
          <w:sz w:val="32"/>
          <w:szCs w:val="32"/>
        </w:rPr>
        <w:t>2</w:t>
      </w:r>
      <w:r>
        <w:t>、做好员工的思想工作，团结好店内员工，充分调动和发</w:t>
      </w:r>
      <w:r>
        <w:t>挥员工的积极性，了解每一位员工的优点所在，并发挥其特长，</w:t>
      </w:r>
      <w:r>
        <w:t>做到量才适用。增强本店的凝聚力，使之成为一个团结的集体。</w:t>
      </w:r>
    </w:p>
    <w:p w:rsidR="006E51A8">
      <w:pPr>
        <w:pStyle w:val="1"/>
        <w:spacing w:after="240" w:line="629" w:lineRule="exact"/>
        <w:ind w:firstLine="620"/>
        <w:jc w:val="both"/>
      </w:pPr>
      <w:r>
        <w:rPr>
          <w:sz w:val="32"/>
          <w:szCs w:val="32"/>
        </w:rPr>
        <w:t>3</w:t>
      </w:r>
      <w:r>
        <w:t>、通过各种渠道了解同业信息，了解顾客的购物心理，做</w:t>
      </w:r>
      <w:r>
        <w:t>到知己知彼，心中有数，有的放矢，使我们的工作更具针对性，</w:t>
      </w:r>
      <w:r>
        <w:t>从而避免因此而带来的不必要的损失。</w:t>
      </w:r>
    </w:p>
    <w:p w:rsidR="006E51A8">
      <w:pPr>
        <w:pStyle w:val="1"/>
        <w:spacing w:line="240" w:lineRule="auto"/>
        <w:ind w:firstLine="620"/>
        <w:jc w:val="both"/>
      </w:pPr>
      <w:r>
        <w:rPr>
          <w:sz w:val="32"/>
          <w:szCs w:val="32"/>
        </w:rPr>
        <w:t>4</w:t>
      </w:r>
      <w:r>
        <w:t>、以身作则，做员工的表帅。不断的向员工灌输企业文</w:t>
      </w:r>
      <w:r>
        <w:t>化，教育员工有全局意识，做事情要从公司整体利益出发。</w:t>
      </w:r>
    </w:p>
    <w:p w:rsidR="006E51A8">
      <w:pPr>
        <w:pStyle w:val="1"/>
        <w:spacing w:line="625" w:lineRule="exact"/>
        <w:ind w:firstLine="640"/>
        <w:jc w:val="both"/>
      </w:pPr>
      <w:r>
        <w:rPr>
          <w:sz w:val="32"/>
          <w:szCs w:val="32"/>
        </w:rPr>
        <w:t>5</w:t>
      </w:r>
      <w:r>
        <w:t>、靠周到而细致的</w:t>
      </w:r>
      <w:r>
        <w:t>服务去吸引顾客。发挥所有员工的主动</w:t>
      </w:r>
      <w:r>
        <w:t>性和创作性，使员工从被动的</w:t>
      </w:r>
      <w:r>
        <w:t>“</w:t>
      </w:r>
      <w:r>
        <w:t>让我干</w:t>
      </w:r>
      <w:r>
        <w:t>”</w:t>
      </w:r>
      <w:r>
        <w:t>到积极的</w:t>
      </w:r>
      <w:r>
        <w:t>“</w:t>
      </w:r>
      <w:r>
        <w:t>我要干</w:t>
      </w:r>
      <w:r>
        <w:t>”</w:t>
      </w:r>
      <w:r>
        <w:t>。</w:t>
      </w:r>
      <w:r>
        <w:t>为了给顾客创造一个良好的购物环境，为公司创作更多的销售业</w:t>
      </w:r>
      <w:r>
        <w:t>绩，带领员工在以下几方面做好本职工作。</w:t>
      </w:r>
    </w:p>
    <w:p w:rsidR="006E51A8">
      <w:pPr>
        <w:pStyle w:val="1"/>
        <w:spacing w:line="625" w:lineRule="exact"/>
        <w:ind w:firstLine="640"/>
        <w:jc w:val="both"/>
        <w:sectPr>
          <w:type w:val="nextPage"/>
          <w:pgSz w:w="11900" w:h="16840"/>
          <w:pgMar w:top="1956" w:right="1334" w:bottom="2117" w:left="1562" w:header="1528" w:footer="1689" w:gutter="0"/>
          <w:pgNumType w:start="34"/>
          <w:cols w:space="720"/>
          <w:noEndnote/>
          <w:titlePg w:val="0"/>
          <w:docGrid w:linePitch="360"/>
        </w:sectPr>
      </w:pPr>
      <w:r>
        <w:t>首先，做好每天的清洁工作，为顾客营造一个舒心的购物环</w:t>
      </w:r>
      <w:r>
        <w:t>境：其次，积极主动的为顾客服务，尽可能的满足消费者需求；</w:t>
      </w:r>
      <w:r>
        <w:t>要不断强化服务意识，并以发自内心的微笑和礼貌的文明用语，</w:t>
      </w:r>
      <w:r>
        <w:t>使顾客满意的</w:t>
      </w:r>
    </w:p>
    <w:p w:rsidR="006E51A8">
      <w:pPr>
        <w:pStyle w:val="1"/>
        <w:spacing w:line="625" w:lineRule="exact"/>
        <w:ind w:firstLine="640"/>
        <w:jc w:val="both"/>
      </w:pPr>
      <w:r>
        <w:t>离开本店。</w:t>
      </w:r>
    </w:p>
    <w:p w:rsidR="006E51A8">
      <w:pPr>
        <w:pStyle w:val="1"/>
        <w:spacing w:line="625" w:lineRule="exact"/>
        <w:ind w:firstLine="640"/>
        <w:jc w:val="both"/>
      </w:pPr>
      <w:r>
        <w:rPr>
          <w:sz w:val="32"/>
          <w:szCs w:val="32"/>
        </w:rPr>
        <w:t>6</w:t>
      </w:r>
      <w:r>
        <w:t>、处理好部门间的合作、上下级之间的工作协作，少一些</w:t>
      </w:r>
      <w:r>
        <w:t>牢骚，多一些热情，客观的去看待工作中的问题，并以积极的态</w:t>
      </w:r>
      <w:r>
        <w:t>度去解决。</w:t>
      </w:r>
    </w:p>
    <w:p w:rsidR="006E51A8">
      <w:pPr>
        <w:pStyle w:val="1"/>
        <w:spacing w:line="630" w:lineRule="exact"/>
        <w:ind w:firstLine="640"/>
        <w:jc w:val="both"/>
      </w:pPr>
      <w:r>
        <w:t>现</w:t>
      </w:r>
      <w:r>
        <w:t>在，门店的管理正在逐步走向数据化、科学化，管理手段</w:t>
      </w:r>
      <w:r>
        <w:t>的提升，对店长提出了新的工作要求，熟练的业务将帮助我们实</w:t>
      </w:r>
      <w:r>
        <w:t>现各项营运指标。新的一年开始了，成绩只能代表过去。我将以</w:t>
      </w:r>
      <w:r>
        <w:t>更精湛熟练的业务治理好我们华东店。</w:t>
      </w:r>
    </w:p>
    <w:p w:rsidR="006E51A8">
      <w:pPr>
        <w:pStyle w:val="1"/>
        <w:spacing w:after="240" w:line="630" w:lineRule="exact"/>
        <w:ind w:firstLine="640"/>
        <w:jc w:val="both"/>
      </w:pPr>
      <w:r>
        <w:t>面对</w:t>
      </w:r>
      <w:r>
        <w:rPr>
          <w:sz w:val="32"/>
          <w:szCs w:val="32"/>
        </w:rPr>
        <w:t>20</w:t>
      </w:r>
      <w:r>
        <w:t>年的工作，我深感责任重大。要随时保持清醒</w:t>
      </w:r>
      <w:r>
        <w:t>的头脑，理清明年的工作思路，重点要在以下几个方面狠下功</w:t>
      </w:r>
      <w:r>
        <w:t>夫：</w:t>
      </w:r>
    </w:p>
    <w:p w:rsidR="006E51A8">
      <w:pPr>
        <w:pStyle w:val="1"/>
        <w:spacing w:after="120" w:line="240" w:lineRule="auto"/>
        <w:ind w:firstLine="640"/>
        <w:jc w:val="both"/>
      </w:pPr>
      <w:r>
        <w:rPr>
          <w:sz w:val="32"/>
          <w:szCs w:val="32"/>
        </w:rPr>
        <w:t>1</w:t>
      </w:r>
      <w:r>
        <w:t>、加强日常管理，特别是抓好基础工作的管理。</w:t>
      </w:r>
    </w:p>
    <w:p w:rsidR="006E51A8">
      <w:pPr>
        <w:pStyle w:val="1"/>
        <w:spacing w:after="240" w:line="240" w:lineRule="auto"/>
        <w:ind w:firstLine="620"/>
      </w:pPr>
      <w:r>
        <w:rPr>
          <w:sz w:val="32"/>
          <w:szCs w:val="32"/>
        </w:rPr>
        <w:t>2</w:t>
      </w:r>
      <w:r>
        <w:t>、对内加大员工的培训力度，全面提高员工的整体素质。</w:t>
      </w:r>
    </w:p>
    <w:p w:rsidR="006E51A8">
      <w:pPr>
        <w:pStyle w:val="1"/>
        <w:spacing w:line="240" w:lineRule="auto"/>
        <w:ind w:firstLine="620"/>
      </w:pPr>
      <w:r>
        <w:rPr>
          <w:sz w:val="32"/>
          <w:szCs w:val="32"/>
        </w:rPr>
        <w:t>3</w:t>
      </w:r>
      <w:r>
        <w:t>、树立对公司高度忠诚，爱岗敬业，顾全大局，一切为公</w:t>
      </w:r>
    </w:p>
    <w:p w:rsidR="006E51A8">
      <w:pPr>
        <w:pStyle w:val="1"/>
        <w:spacing w:line="634" w:lineRule="exact"/>
        <w:ind w:firstLine="0"/>
      </w:pPr>
      <w:r>
        <w:t>司着想，为公司全面提升经济效益增砖添瓦。</w:t>
      </w:r>
    </w:p>
    <w:p w:rsidR="006E51A8">
      <w:pPr>
        <w:pStyle w:val="1"/>
        <w:spacing w:line="634" w:lineRule="exact"/>
        <w:ind w:firstLine="620"/>
        <w:jc w:val="both"/>
      </w:pPr>
      <w:r>
        <w:rPr>
          <w:sz w:val="32"/>
          <w:szCs w:val="32"/>
        </w:rPr>
        <w:t>4</w:t>
      </w:r>
      <w:r>
        <w:t>、加强和各部门、各兄弟公司的团结协作，创造最良好、</w:t>
      </w:r>
      <w:r>
        <w:t>无间的工作环境，去掉不和一谐的音符，发挥员工最大的工作热</w:t>
      </w:r>
      <w:r>
        <w:t>情，逐步成为一个最优秀的团队。</w:t>
      </w:r>
    </w:p>
    <w:p w:rsidR="006E51A8">
      <w:pPr>
        <w:pStyle w:val="1"/>
        <w:spacing w:line="634" w:lineRule="exact"/>
        <w:ind w:firstLine="620"/>
        <w:jc w:val="both"/>
        <w:rPr>
          <w:sz w:val="32"/>
          <w:szCs w:val="32"/>
        </w:rPr>
      </w:pPr>
      <w:r>
        <w:t>有关服装销售工作计划汇编篇</w:t>
      </w:r>
      <w:r>
        <w:rPr>
          <w:sz w:val="32"/>
          <w:szCs w:val="32"/>
        </w:rPr>
        <w:t>17</w:t>
      </w:r>
    </w:p>
    <w:p w:rsidR="006E51A8">
      <w:pPr>
        <w:pStyle w:val="1"/>
        <w:spacing w:line="634" w:lineRule="exact"/>
        <w:ind w:firstLine="620"/>
        <w:jc w:val="both"/>
      </w:pPr>
      <w:r>
        <w:t>在接下来的一年当中本人将做好如下工作计划：</w:t>
      </w:r>
    </w:p>
    <w:p w:rsidR="006E51A8">
      <w:pPr>
        <w:pStyle w:val="1"/>
        <w:spacing w:line="634" w:lineRule="exact"/>
        <w:ind w:firstLine="620"/>
        <w:jc w:val="both"/>
      </w:pPr>
      <w:r>
        <w:t>一、清点货品，做到心中有数</w:t>
      </w:r>
    </w:p>
    <w:p w:rsidR="006E51A8">
      <w:pPr>
        <w:pStyle w:val="1"/>
        <w:spacing w:line="634" w:lineRule="exact"/>
        <w:ind w:firstLine="620"/>
        <w:jc w:val="both"/>
        <w:sectPr>
          <w:type w:val="nextPage"/>
          <w:pgSz w:w="11900" w:h="16840"/>
          <w:pgMar w:top="1956" w:right="1334" w:bottom="2117" w:left="1562" w:header="1528" w:footer="1689" w:gutter="0"/>
          <w:pgNumType w:start="35"/>
          <w:cols w:space="720"/>
          <w:noEndnote/>
          <w:titlePg w:val="0"/>
          <w:docGrid w:linePitch="360"/>
        </w:sectPr>
      </w:pPr>
      <w:r>
        <w:rPr>
          <w:sz w:val="32"/>
          <w:szCs w:val="32"/>
        </w:rPr>
        <w:t>1</w:t>
      </w:r>
      <w:r>
        <w:t>、掌握每款货品数量。</w:t>
      </w:r>
    </w:p>
    <w:p w:rsidR="006E51A8">
      <w:pPr>
        <w:pStyle w:val="1"/>
        <w:spacing w:line="634" w:lineRule="exact"/>
        <w:ind w:firstLine="620"/>
      </w:pPr>
      <w:r>
        <w:rPr>
          <w:sz w:val="32"/>
          <w:szCs w:val="32"/>
        </w:rPr>
        <w:t>2</w:t>
      </w:r>
      <w:r>
        <w:t>、掌握每款号码情况及数量。</w:t>
      </w:r>
    </w:p>
    <w:p w:rsidR="006E51A8">
      <w:pPr>
        <w:pStyle w:val="1"/>
        <w:spacing w:line="634" w:lineRule="exact"/>
        <w:ind w:firstLine="620"/>
        <w:jc w:val="both"/>
      </w:pPr>
      <w:r>
        <w:rPr>
          <w:sz w:val="32"/>
          <w:szCs w:val="32"/>
        </w:rPr>
        <w:t>3</w:t>
      </w:r>
      <w:r>
        <w:t>、掌握前十大货品库存情况及时补货，并让每位员了解。</w:t>
      </w:r>
    </w:p>
    <w:p w:rsidR="006E51A8">
      <w:pPr>
        <w:pStyle w:val="1"/>
        <w:spacing w:line="634" w:lineRule="exact"/>
        <w:ind w:firstLine="620"/>
      </w:pPr>
      <w:r>
        <w:rPr>
          <w:sz w:val="32"/>
          <w:szCs w:val="32"/>
        </w:rPr>
        <w:t>4</w:t>
      </w:r>
      <w:r>
        <w:t>、近期整理库房，做到井然有序，便于找货、盘货。</w:t>
      </w:r>
    </w:p>
    <w:p w:rsidR="006E51A8">
      <w:pPr>
        <w:pStyle w:val="1"/>
        <w:spacing w:line="634" w:lineRule="exact"/>
        <w:ind w:firstLine="620"/>
        <w:jc w:val="both"/>
      </w:pPr>
      <w:r>
        <w:t>二、管理好账目</w:t>
      </w:r>
    </w:p>
    <w:p w:rsidR="006E51A8">
      <w:pPr>
        <w:pStyle w:val="1"/>
        <w:spacing w:line="634" w:lineRule="exact"/>
        <w:ind w:firstLine="620"/>
        <w:jc w:val="both"/>
      </w:pPr>
      <w:r>
        <w:rPr>
          <w:sz w:val="32"/>
          <w:szCs w:val="32"/>
        </w:rPr>
        <w:t>1</w:t>
      </w:r>
      <w:r>
        <w:t>、做到日清、日结、日总、日存、日报。</w:t>
      </w:r>
    </w:p>
    <w:p w:rsidR="006E51A8">
      <w:pPr>
        <w:pStyle w:val="1"/>
        <w:spacing w:line="634" w:lineRule="exact"/>
        <w:ind w:firstLine="620"/>
      </w:pPr>
      <w:r>
        <w:rPr>
          <w:sz w:val="32"/>
          <w:szCs w:val="32"/>
        </w:rPr>
        <w:t>2</w:t>
      </w:r>
      <w:r>
        <w:t>、做到心中有数，每款每日销售数量及占比。并进行销售</w:t>
      </w:r>
      <w:r>
        <w:t>同比及环比分析，同时对货品进行调整。</w:t>
      </w:r>
    </w:p>
    <w:p w:rsidR="006E51A8">
      <w:pPr>
        <w:pStyle w:val="1"/>
        <w:spacing w:line="634" w:lineRule="exact"/>
        <w:ind w:firstLine="620"/>
      </w:pPr>
      <w:r>
        <w:t>三、管理好员工</w:t>
      </w:r>
    </w:p>
    <w:p w:rsidR="006E51A8">
      <w:pPr>
        <w:pStyle w:val="1"/>
        <w:spacing w:line="634" w:lineRule="exact"/>
        <w:ind w:firstLine="620"/>
      </w:pPr>
      <w:r>
        <w:rPr>
          <w:sz w:val="32"/>
          <w:szCs w:val="32"/>
        </w:rPr>
        <w:t>1</w:t>
      </w:r>
      <w:r>
        <w:t>、稳，稳定在职员工，逐一谈，了解内心需求及动向。</w:t>
      </w:r>
    </w:p>
    <w:p w:rsidR="006E51A8">
      <w:pPr>
        <w:pStyle w:val="1"/>
        <w:spacing w:after="120" w:line="634" w:lineRule="exact"/>
        <w:ind w:firstLine="620"/>
        <w:jc w:val="both"/>
      </w:pPr>
      <w:r>
        <w:rPr>
          <w:sz w:val="32"/>
          <w:szCs w:val="32"/>
        </w:rPr>
        <w:t>2</w:t>
      </w:r>
      <w:r>
        <w:t>、招，招聘新员工，做到招之能来，来之能用，用之能</w:t>
      </w:r>
    </w:p>
    <w:p w:rsidR="006E51A8">
      <w:pPr>
        <w:pStyle w:val="1"/>
        <w:spacing w:line="240" w:lineRule="auto"/>
        <w:ind w:firstLine="0"/>
        <w:jc w:val="both"/>
      </w:pPr>
      <w:r>
        <w:t>胜。</w:t>
      </w:r>
    </w:p>
    <w:p w:rsidR="006E51A8">
      <w:pPr>
        <w:pStyle w:val="1"/>
        <w:spacing w:line="629" w:lineRule="exact"/>
        <w:ind w:firstLine="620"/>
        <w:jc w:val="both"/>
      </w:pPr>
      <w:r>
        <w:rPr>
          <w:sz w:val="32"/>
          <w:szCs w:val="32"/>
        </w:rPr>
        <w:t>3</w:t>
      </w:r>
      <w:r>
        <w:t>、训，培训员工。</w:t>
      </w:r>
    </w:p>
    <w:p w:rsidR="006E51A8">
      <w:pPr>
        <w:pStyle w:val="1"/>
        <w:spacing w:line="629" w:lineRule="exact"/>
        <w:ind w:firstLine="780"/>
        <w:jc w:val="both"/>
      </w:pPr>
      <w:r>
        <w:rPr>
          <w:sz w:val="32"/>
          <w:szCs w:val="32"/>
        </w:rPr>
        <w:t>（</w:t>
      </w:r>
      <w:r>
        <w:rPr>
          <w:sz w:val="32"/>
          <w:szCs w:val="32"/>
        </w:rPr>
        <w:t>1</w:t>
      </w:r>
      <w:r>
        <w:rPr>
          <w:sz w:val="32"/>
          <w:szCs w:val="32"/>
        </w:rPr>
        <w:t>）</w:t>
      </w:r>
      <w:r>
        <w:t>做到每位员工均了解公司制度。</w:t>
      </w:r>
    </w:p>
    <w:p w:rsidR="006E51A8">
      <w:pPr>
        <w:pStyle w:val="1"/>
        <w:spacing w:line="576" w:lineRule="exact"/>
        <w:ind w:firstLine="780"/>
        <w:jc w:val="both"/>
      </w:pPr>
      <w:r>
        <w:rPr>
          <w:sz w:val="32"/>
          <w:szCs w:val="32"/>
        </w:rPr>
        <w:t>（</w:t>
      </w:r>
      <w:r>
        <w:rPr>
          <w:sz w:val="32"/>
          <w:szCs w:val="32"/>
        </w:rPr>
        <w:t>2</w:t>
      </w:r>
      <w:r>
        <w:rPr>
          <w:sz w:val="32"/>
          <w:szCs w:val="32"/>
        </w:rPr>
        <w:t>）</w:t>
      </w:r>
      <w:r>
        <w:t>在无顾客时，培训员工的销售技巧如服饰搭配、话术</w:t>
      </w:r>
      <w:r>
        <w:t>表达等知识技巧。</w:t>
      </w:r>
    </w:p>
    <w:p w:rsidR="006E51A8">
      <w:pPr>
        <w:pStyle w:val="1"/>
        <w:spacing w:line="629" w:lineRule="exact"/>
        <w:ind w:firstLine="640"/>
        <w:jc w:val="both"/>
      </w:pPr>
      <w:r>
        <w:rPr>
          <w:sz w:val="32"/>
          <w:szCs w:val="32"/>
        </w:rPr>
        <w:t>4</w:t>
      </w:r>
      <w:r>
        <w:t>、保，保证卖场有足够的销售人员，目的是保证销售额。</w:t>
      </w:r>
    </w:p>
    <w:p w:rsidR="006E51A8">
      <w:pPr>
        <w:pStyle w:val="1"/>
        <w:spacing w:line="629" w:lineRule="exact"/>
        <w:ind w:firstLine="640"/>
        <w:jc w:val="both"/>
      </w:pPr>
      <w:r>
        <w:rPr>
          <w:sz w:val="32"/>
          <w:szCs w:val="32"/>
        </w:rPr>
        <w:t>5</w:t>
      </w:r>
      <w:r>
        <w:t>、提，提高销售人员的销售技巧，货品知识等，便销售人</w:t>
      </w:r>
      <w:r>
        <w:t>员成为一顶一的干将，并为企业提供优秀的管理人员。</w:t>
      </w:r>
    </w:p>
    <w:p w:rsidR="006E51A8">
      <w:pPr>
        <w:pStyle w:val="1"/>
        <w:spacing w:line="629" w:lineRule="exact"/>
        <w:ind w:firstLine="640"/>
        <w:jc w:val="both"/>
      </w:pPr>
      <w:r>
        <w:t>四、商品陈列</w:t>
      </w:r>
    </w:p>
    <w:p w:rsidR="006E51A8">
      <w:pPr>
        <w:pStyle w:val="1"/>
        <w:spacing w:line="629" w:lineRule="exact"/>
        <w:ind w:firstLine="640"/>
        <w:jc w:val="both"/>
        <w:sectPr>
          <w:type w:val="nextPage"/>
          <w:pgSz w:w="11900" w:h="16840"/>
          <w:pgMar w:top="1956" w:right="1334" w:bottom="2117" w:left="1562" w:header="1528" w:footer="1689" w:gutter="0"/>
          <w:pgNumType w:start="36"/>
          <w:cols w:space="720"/>
          <w:noEndnote/>
          <w:titlePg w:val="0"/>
          <w:docGrid w:linePitch="360"/>
        </w:sectPr>
      </w:pPr>
      <w:r>
        <w:rPr>
          <w:sz w:val="32"/>
          <w:szCs w:val="32"/>
        </w:rPr>
        <w:t>1</w:t>
      </w:r>
      <w:r>
        <w:t>、按公司要求，做好服装陈列。做到精中有细，细中有</w:t>
      </w:r>
    </w:p>
    <w:p w:rsidR="006E51A8">
      <w:pPr>
        <w:pStyle w:val="1"/>
        <w:spacing w:line="629" w:lineRule="exact"/>
        <w:ind w:firstLine="640"/>
        <w:jc w:val="both"/>
      </w:pPr>
      <w:r>
        <w:t>致。通过</w:t>
      </w:r>
      <w:r>
        <w:t>陈列使顾客产生购买行为。</w:t>
      </w:r>
    </w:p>
    <w:p w:rsidR="006E51A8">
      <w:pPr>
        <w:pStyle w:val="1"/>
        <w:spacing w:line="629" w:lineRule="exact"/>
        <w:ind w:firstLine="640"/>
        <w:jc w:val="both"/>
      </w:pPr>
      <w:r>
        <w:rPr>
          <w:sz w:val="32"/>
          <w:szCs w:val="32"/>
        </w:rPr>
        <w:t>2</w:t>
      </w:r>
      <w:r>
        <w:t>、在陈列上争取创新，开发员工的创新思维，激发员工创</w:t>
      </w:r>
      <w:r>
        <w:t>新力，并根据创新结果绐予物质奖励。目的是挖掘员工潜力，激</w:t>
      </w:r>
      <w:r>
        <w:t>励员工创新思想。</w:t>
      </w:r>
    </w:p>
    <w:p w:rsidR="006E51A8">
      <w:pPr>
        <w:pStyle w:val="1"/>
        <w:spacing w:line="629" w:lineRule="exact"/>
        <w:ind w:firstLine="640"/>
        <w:jc w:val="both"/>
      </w:pPr>
      <w:r>
        <w:rPr>
          <w:sz w:val="32"/>
          <w:szCs w:val="32"/>
        </w:rPr>
        <w:t>3</w:t>
      </w:r>
      <w:r>
        <w:t>、调整服装陈列，随时变换搭配，让新顾客有耳目一新的</w:t>
      </w:r>
      <w:r>
        <w:t>感觉，老顾客有新感觉。</w:t>
      </w:r>
    </w:p>
    <w:p w:rsidR="006E51A8">
      <w:pPr>
        <w:pStyle w:val="1"/>
        <w:spacing w:line="629" w:lineRule="exact"/>
        <w:ind w:firstLine="640"/>
        <w:jc w:val="both"/>
      </w:pPr>
      <w:r>
        <w:t>五、增加销售额</w:t>
      </w:r>
    </w:p>
    <w:p w:rsidR="006E51A8">
      <w:pPr>
        <w:pStyle w:val="1"/>
        <w:spacing w:after="240" w:line="629" w:lineRule="exact"/>
        <w:ind w:firstLine="640"/>
        <w:jc w:val="both"/>
      </w:pPr>
      <w:r>
        <w:rPr>
          <w:sz w:val="32"/>
          <w:szCs w:val="32"/>
        </w:rPr>
        <w:t>1</w:t>
      </w:r>
      <w:r>
        <w:t>、通过培训指导员工，从单个顾客销售数量上入手，挖掘</w:t>
      </w:r>
      <w:r>
        <w:t>顾客需求分析顾客类型，多做销售附加。</w:t>
      </w:r>
    </w:p>
    <w:p w:rsidR="006E51A8">
      <w:pPr>
        <w:pStyle w:val="1"/>
        <w:spacing w:line="240" w:lineRule="auto"/>
        <w:ind w:firstLine="640"/>
        <w:jc w:val="both"/>
      </w:pPr>
      <w:r>
        <w:rPr>
          <w:sz w:val="32"/>
          <w:szCs w:val="32"/>
        </w:rPr>
        <w:t>2</w:t>
      </w:r>
      <w:r>
        <w:t>、掌握每次促销活动，在活动前与所有员工共同分析，做</w:t>
      </w:r>
      <w:r>
        <w:t>到事前的准备，事中有跟进，事后有总结。</w:t>
      </w:r>
    </w:p>
    <w:p w:rsidR="006E51A8">
      <w:pPr>
        <w:pStyle w:val="1"/>
        <w:spacing w:line="635" w:lineRule="exact"/>
        <w:ind w:firstLine="620"/>
      </w:pPr>
      <w:r>
        <w:rPr>
          <w:sz w:val="32"/>
          <w:szCs w:val="32"/>
        </w:rPr>
        <w:t>3</w:t>
      </w:r>
      <w:r>
        <w:t>、促销宣传方面，对老顾客通过电话、手机短信等方式将</w:t>
      </w:r>
      <w:r>
        <w:t>信息及时发出；对新顾客通过宣传页等方式，争取更大的宣传范</w:t>
      </w:r>
      <w:r>
        <w:t>围。</w:t>
      </w:r>
    </w:p>
    <w:p w:rsidR="006E51A8">
      <w:pPr>
        <w:pStyle w:val="1"/>
        <w:spacing w:line="635" w:lineRule="exact"/>
        <w:ind w:firstLine="620"/>
      </w:pPr>
      <w:r>
        <w:rPr>
          <w:sz w:val="32"/>
          <w:szCs w:val="32"/>
        </w:rPr>
        <w:t>4</w:t>
      </w:r>
      <w:r>
        <w:t>、对于销售业绩较高的员工和销售附加较高的员工，做到</w:t>
      </w:r>
      <w:r>
        <w:t>业绩分享，共同学习提高，增加整体销售业绩。</w:t>
      </w:r>
    </w:p>
    <w:p w:rsidR="006E51A8">
      <w:pPr>
        <w:pStyle w:val="1"/>
        <w:numPr>
          <w:ilvl w:val="0"/>
          <w:numId w:val="2"/>
        </w:numPr>
        <w:tabs>
          <w:tab w:val="left" w:pos="920"/>
        </w:tabs>
        <w:spacing w:line="635" w:lineRule="exact"/>
        <w:ind w:firstLine="620"/>
      </w:pPr>
      <w:r>
        <w:t>.</w:t>
      </w:r>
      <w:r>
        <w:t>了解品牌的经营方针，依据品牌的特色和风格执行销售策</w:t>
      </w:r>
      <w:r>
        <w:t>略。</w:t>
      </w:r>
    </w:p>
    <w:p w:rsidR="006E51A8">
      <w:pPr>
        <w:pStyle w:val="1"/>
        <w:numPr>
          <w:ilvl w:val="0"/>
          <w:numId w:val="2"/>
        </w:numPr>
        <w:tabs>
          <w:tab w:val="left" w:pos="1398"/>
        </w:tabs>
        <w:spacing w:line="635" w:lineRule="exact"/>
        <w:ind w:firstLine="620"/>
      </w:pPr>
      <w:r>
        <w:t>.</w:t>
      </w:r>
      <w:r>
        <w:t>遵守公司各项规定，执行上级指示，完成公司下达任务。</w:t>
      </w:r>
    </w:p>
    <w:p w:rsidR="006E51A8">
      <w:pPr>
        <w:pStyle w:val="1"/>
        <w:numPr>
          <w:ilvl w:val="0"/>
          <w:numId w:val="2"/>
        </w:numPr>
        <w:tabs>
          <w:tab w:val="left" w:pos="939"/>
        </w:tabs>
        <w:spacing w:line="635" w:lineRule="exact"/>
        <w:ind w:firstLine="620"/>
        <w:sectPr>
          <w:type w:val="nextPage"/>
          <w:pgSz w:w="11900" w:h="16840"/>
          <w:pgMar w:top="1956" w:right="1334" w:bottom="2117" w:left="1562" w:header="1528" w:footer="1689" w:gutter="0"/>
          <w:pgNumType w:start="37"/>
          <w:cols w:space="720"/>
          <w:noEndnote/>
          <w:titlePg w:val="0"/>
          <w:docGrid w:linePitch="360"/>
        </w:sectPr>
      </w:pPr>
      <w:r>
        <w:t>.</w:t>
      </w:r>
      <w:r>
        <w:t>负责管理专柜的日常工作，监督考核导购的工作表现，及</w:t>
      </w:r>
      <w:r>
        <w:t>时</w:t>
      </w:r>
    </w:p>
    <w:p w:rsidR="006E51A8">
      <w:pPr>
        <w:pStyle w:val="1"/>
        <w:numPr>
          <w:ilvl w:val="0"/>
          <w:numId w:val="0"/>
        </w:numPr>
        <w:tabs>
          <w:tab w:val="left" w:pos="939"/>
        </w:tabs>
        <w:spacing w:line="635" w:lineRule="exact"/>
        <w:ind w:left="0" w:firstLine="620"/>
      </w:pPr>
      <w:r>
        <w:t>反映员工动态，并对导购进行培训。</w:t>
      </w:r>
    </w:p>
    <w:p w:rsidR="006E51A8">
      <w:pPr>
        <w:pStyle w:val="1"/>
        <w:numPr>
          <w:ilvl w:val="0"/>
          <w:numId w:val="2"/>
        </w:numPr>
        <w:tabs>
          <w:tab w:val="left" w:pos="1398"/>
        </w:tabs>
        <w:spacing w:line="635" w:lineRule="exact"/>
        <w:ind w:firstLine="620"/>
        <w:jc w:val="both"/>
      </w:pPr>
      <w:r>
        <w:t>.</w:t>
      </w:r>
      <w:r>
        <w:t>负责盘点、帐簿制作、商品交接的准确无误。</w:t>
      </w:r>
    </w:p>
    <w:p w:rsidR="006E51A8">
      <w:pPr>
        <w:pStyle w:val="1"/>
        <w:numPr>
          <w:ilvl w:val="0"/>
          <w:numId w:val="2"/>
        </w:numPr>
        <w:tabs>
          <w:tab w:val="left" w:pos="1398"/>
        </w:tabs>
        <w:spacing w:line="635" w:lineRule="exact"/>
        <w:ind w:firstLine="620"/>
        <w:jc w:val="both"/>
      </w:pPr>
      <w:r>
        <w:t>.</w:t>
      </w:r>
      <w:r>
        <w:t>负责店铺内货品补齐，商品陈列。</w:t>
      </w:r>
    </w:p>
    <w:p w:rsidR="006E51A8">
      <w:pPr>
        <w:pStyle w:val="1"/>
        <w:numPr>
          <w:ilvl w:val="0"/>
          <w:numId w:val="2"/>
        </w:numPr>
        <w:tabs>
          <w:tab w:val="left" w:pos="1398"/>
        </w:tabs>
        <w:spacing w:line="635" w:lineRule="exact"/>
        <w:ind w:firstLine="620"/>
        <w:jc w:val="both"/>
      </w:pPr>
      <w:r>
        <w:rPr>
          <w:sz w:val="32"/>
          <w:szCs w:val="32"/>
          <w:lang w:val="en-US" w:eastAsia="en-US" w:bidi="en-US"/>
        </w:rPr>
        <w:t>.</w:t>
      </w:r>
      <w:r>
        <w:t>协助主管处理与改善专柜运作的问题。</w:t>
      </w:r>
    </w:p>
    <w:p w:rsidR="006E51A8">
      <w:pPr>
        <w:pStyle w:val="1"/>
        <w:numPr>
          <w:ilvl w:val="0"/>
          <w:numId w:val="2"/>
        </w:numPr>
        <w:tabs>
          <w:tab w:val="left" w:pos="1398"/>
        </w:tabs>
        <w:spacing w:line="635" w:lineRule="exact"/>
        <w:ind w:firstLine="620"/>
        <w:jc w:val="both"/>
      </w:pPr>
      <w:r>
        <w:rPr>
          <w:sz w:val="32"/>
          <w:szCs w:val="32"/>
          <w:lang w:val="en-US" w:eastAsia="en-US" w:bidi="en-US"/>
        </w:rPr>
        <w:t>.</w:t>
      </w:r>
      <w:r>
        <w:t>协助主管与所在商场的沟通与协调。</w:t>
      </w:r>
    </w:p>
    <w:p w:rsidR="006E51A8">
      <w:pPr>
        <w:pStyle w:val="1"/>
        <w:numPr>
          <w:ilvl w:val="0"/>
          <w:numId w:val="2"/>
        </w:numPr>
        <w:tabs>
          <w:tab w:val="left" w:pos="1398"/>
        </w:tabs>
        <w:spacing w:line="635" w:lineRule="exact"/>
        <w:ind w:firstLine="620"/>
        <w:jc w:val="both"/>
      </w:pPr>
      <w:r>
        <w:rPr>
          <w:sz w:val="32"/>
          <w:szCs w:val="32"/>
          <w:lang w:val="en-US" w:eastAsia="en-US" w:bidi="en-US"/>
        </w:rPr>
        <w:t>.</w:t>
      </w:r>
      <w:r>
        <w:t>定时按要求提供周围品牌在商场的公关推广活动。</w:t>
      </w:r>
    </w:p>
    <w:p w:rsidR="006E51A8">
      <w:pPr>
        <w:pStyle w:val="1"/>
        <w:numPr>
          <w:ilvl w:val="0"/>
          <w:numId w:val="2"/>
        </w:numPr>
        <w:tabs>
          <w:tab w:val="left" w:pos="958"/>
        </w:tabs>
        <w:spacing w:after="240" w:line="635" w:lineRule="exact"/>
        <w:ind w:firstLine="620"/>
        <w:jc w:val="both"/>
      </w:pPr>
      <w:r>
        <w:t>.</w:t>
      </w:r>
      <w:r>
        <w:t>了解周围品牌销售情况，登记并提供每天店内客流量资</w:t>
      </w:r>
      <w:r>
        <w:t>料。</w:t>
      </w:r>
    </w:p>
    <w:p w:rsidR="006E51A8">
      <w:pPr>
        <w:pStyle w:val="1"/>
        <w:numPr>
          <w:ilvl w:val="0"/>
          <w:numId w:val="2"/>
        </w:numPr>
        <w:tabs>
          <w:tab w:val="left" w:pos="1398"/>
        </w:tabs>
        <w:spacing w:after="280" w:line="240" w:lineRule="auto"/>
        <w:ind w:firstLine="620"/>
        <w:jc w:val="both"/>
      </w:pPr>
      <w:r>
        <w:t>.</w:t>
      </w:r>
      <w:r>
        <w:t>激发导购工作热情，调节货场购物气氛。</w:t>
      </w:r>
    </w:p>
    <w:p w:rsidR="006E51A8">
      <w:pPr>
        <w:pStyle w:val="1"/>
        <w:spacing w:after="260" w:line="240" w:lineRule="auto"/>
        <w:ind w:firstLine="620"/>
        <w:jc w:val="both"/>
      </w:pPr>
      <w:r>
        <w:t>工作重点：</w:t>
      </w:r>
    </w:p>
    <w:p w:rsidR="006E51A8">
      <w:pPr>
        <w:pStyle w:val="1"/>
        <w:spacing w:line="621" w:lineRule="exact"/>
        <w:ind w:firstLine="620"/>
      </w:pPr>
      <w:r>
        <w:t>我不能定位为促销员或领班，她的心态就是老板，如何培养</w:t>
      </w:r>
      <w:r>
        <w:t>这种心态，这跟公司的文化体制有很大关系，这是管理艺术，士</w:t>
      </w:r>
      <w:r>
        <w:t>为知己者死；作为一个有责任心的</w:t>
      </w:r>
      <w:r>
        <w:t>'</w:t>
      </w:r>
      <w:r>
        <w:t>我，对于每天的工作细节，</w:t>
      </w:r>
      <w:r>
        <w:t>都要留心。店面营运通常分为三个时段。</w:t>
      </w:r>
    </w:p>
    <w:p w:rsidR="006E51A8">
      <w:pPr>
        <w:pStyle w:val="1"/>
        <w:spacing w:line="621" w:lineRule="exact"/>
        <w:ind w:firstLine="600"/>
      </w:pPr>
      <w:r>
        <w:t>营业前：</w:t>
      </w:r>
    </w:p>
    <w:p w:rsidR="006E51A8">
      <w:pPr>
        <w:pStyle w:val="1"/>
        <w:numPr>
          <w:ilvl w:val="0"/>
          <w:numId w:val="3"/>
        </w:numPr>
        <w:tabs>
          <w:tab w:val="left" w:pos="867"/>
        </w:tabs>
        <w:spacing w:line="621" w:lineRule="exact"/>
        <w:ind w:firstLine="600"/>
      </w:pPr>
      <w:r>
        <w:t>.</w:t>
      </w:r>
      <w:r>
        <w:t>开启电器及照明设备。</w:t>
      </w:r>
    </w:p>
    <w:p w:rsidR="006E51A8">
      <w:pPr>
        <w:pStyle w:val="1"/>
        <w:numPr>
          <w:ilvl w:val="0"/>
          <w:numId w:val="3"/>
        </w:numPr>
        <w:tabs>
          <w:tab w:val="left" w:pos="934"/>
        </w:tabs>
        <w:spacing w:line="621" w:lineRule="exact"/>
        <w:ind w:firstLine="600"/>
      </w:pPr>
      <w:r>
        <w:rPr>
          <w:sz w:val="32"/>
          <w:szCs w:val="32"/>
          <w:lang w:val="en-US" w:eastAsia="en-US" w:bidi="en-US"/>
        </w:rPr>
        <w:t>.</w:t>
      </w:r>
      <w:r>
        <w:t>带领店员打扫店面卫生。</w:t>
      </w:r>
    </w:p>
    <w:p w:rsidR="006E51A8">
      <w:pPr>
        <w:pStyle w:val="1"/>
        <w:numPr>
          <w:ilvl w:val="0"/>
          <w:numId w:val="3"/>
        </w:numPr>
        <w:tabs>
          <w:tab w:val="left" w:pos="925"/>
        </w:tabs>
        <w:spacing w:line="621" w:lineRule="exact"/>
        <w:ind w:firstLine="600"/>
      </w:pPr>
      <w:r>
        <w:rPr>
          <w:sz w:val="32"/>
          <w:szCs w:val="32"/>
          <w:lang w:val="en-US" w:eastAsia="en-US" w:bidi="en-US"/>
        </w:rPr>
        <w:t>.</w:t>
      </w:r>
      <w:r>
        <w:t>召开晨会：</w:t>
      </w:r>
    </w:p>
    <w:p w:rsidR="006E51A8">
      <w:pPr>
        <w:pStyle w:val="1"/>
        <w:spacing w:line="621" w:lineRule="exact"/>
        <w:ind w:firstLine="600"/>
      </w:pPr>
      <w:r>
        <w:t>①</w:t>
      </w:r>
      <w:r>
        <w:t>公司政策及当天营业活动的公布与传达。</w:t>
      </w:r>
    </w:p>
    <w:p w:rsidR="006E51A8">
      <w:pPr>
        <w:pStyle w:val="1"/>
        <w:spacing w:line="621" w:lineRule="exact"/>
        <w:ind w:firstLine="600"/>
        <w:sectPr>
          <w:type w:val="nextPage"/>
          <w:pgSz w:w="11900" w:h="16840"/>
          <w:pgMar w:top="1956" w:right="1334" w:bottom="2117" w:left="1562" w:header="1528" w:footer="1689" w:gutter="0"/>
          <w:pgNumType w:start="38"/>
          <w:cols w:space="720"/>
          <w:noEndnote/>
          <w:titlePg w:val="0"/>
          <w:docGrid w:linePitch="360"/>
        </w:sectPr>
      </w:pPr>
      <w:r>
        <w:t>②</w:t>
      </w:r>
      <w:r>
        <w:t>前日营业情况的分析，工作表现的检讨。</w:t>
      </w:r>
    </w:p>
    <w:p w:rsidR="006E51A8">
      <w:pPr>
        <w:pStyle w:val="1"/>
        <w:spacing w:line="621" w:lineRule="exact"/>
        <w:ind w:firstLine="600"/>
      </w:pPr>
      <w:r>
        <w:t>③</w:t>
      </w:r>
      <w:r>
        <w:t>培训新员工，交流成功售卖技巧。</w:t>
      </w:r>
    </w:p>
    <w:p w:rsidR="006E51A8">
      <w:pPr>
        <w:pStyle w:val="1"/>
        <w:spacing w:line="621" w:lineRule="exact"/>
        <w:ind w:firstLine="600"/>
      </w:pPr>
      <w:r>
        <w:t>④</w:t>
      </w:r>
      <w:r>
        <w:t>激发工作热情，鼓舞员工士气。</w:t>
      </w:r>
    </w:p>
    <w:p w:rsidR="006E51A8">
      <w:pPr>
        <w:pStyle w:val="1"/>
        <w:numPr>
          <w:ilvl w:val="0"/>
          <w:numId w:val="3"/>
        </w:numPr>
        <w:tabs>
          <w:tab w:val="left" w:pos="925"/>
        </w:tabs>
        <w:spacing w:line="621" w:lineRule="exact"/>
        <w:ind w:firstLine="600"/>
      </w:pPr>
      <w:r>
        <w:t>.</w:t>
      </w:r>
      <w:r>
        <w:t>点货品，专卖店要清点备用金。</w:t>
      </w:r>
    </w:p>
    <w:p w:rsidR="006E51A8">
      <w:pPr>
        <w:pStyle w:val="1"/>
        <w:numPr>
          <w:ilvl w:val="0"/>
          <w:numId w:val="3"/>
        </w:numPr>
        <w:tabs>
          <w:tab w:val="left" w:pos="925"/>
        </w:tabs>
        <w:spacing w:line="621" w:lineRule="exact"/>
        <w:ind w:firstLine="600"/>
      </w:pPr>
      <w:r>
        <w:t>.</w:t>
      </w:r>
      <w:r>
        <w:t>核对前日营业报表，传送公司。</w:t>
      </w:r>
    </w:p>
    <w:p w:rsidR="006E51A8">
      <w:pPr>
        <w:pStyle w:val="1"/>
        <w:spacing w:line="621" w:lineRule="exact"/>
        <w:ind w:firstLine="600"/>
        <w:jc w:val="both"/>
      </w:pPr>
      <w:r>
        <w:t>营业中：</w:t>
      </w:r>
    </w:p>
    <w:p w:rsidR="006E51A8">
      <w:pPr>
        <w:pStyle w:val="1"/>
        <w:numPr>
          <w:ilvl w:val="0"/>
          <w:numId w:val="4"/>
        </w:numPr>
        <w:tabs>
          <w:tab w:val="left" w:pos="867"/>
        </w:tabs>
        <w:spacing w:line="621" w:lineRule="exact"/>
        <w:ind w:firstLine="600"/>
      </w:pPr>
      <w:r>
        <w:t>.</w:t>
      </w:r>
      <w:r>
        <w:t>检查营业员仪容仪表，整理工服，佩带工牌。</w:t>
      </w:r>
    </w:p>
    <w:p w:rsidR="006E51A8">
      <w:pPr>
        <w:pStyle w:val="1"/>
        <w:numPr>
          <w:ilvl w:val="0"/>
          <w:numId w:val="4"/>
        </w:numPr>
        <w:tabs>
          <w:tab w:val="left" w:pos="925"/>
        </w:tabs>
        <w:spacing w:line="621" w:lineRule="exact"/>
        <w:ind w:firstLine="600"/>
      </w:pPr>
      <w:r>
        <w:t>.</w:t>
      </w:r>
      <w:r>
        <w:t>专卖店的店长需督导收银作业，掌握销售情况。</w:t>
      </w:r>
    </w:p>
    <w:p w:rsidR="006E51A8">
      <w:pPr>
        <w:pStyle w:val="1"/>
        <w:numPr>
          <w:ilvl w:val="0"/>
          <w:numId w:val="4"/>
        </w:numPr>
        <w:tabs>
          <w:tab w:val="left" w:pos="925"/>
        </w:tabs>
        <w:spacing w:line="621" w:lineRule="exact"/>
        <w:ind w:firstLine="600"/>
      </w:pPr>
      <w:r>
        <w:t>.</w:t>
      </w:r>
      <w:r>
        <w:t>控制卖场的电器及音箱设备（专卖店）。</w:t>
      </w:r>
    </w:p>
    <w:p w:rsidR="006E51A8">
      <w:pPr>
        <w:pStyle w:val="1"/>
        <w:numPr>
          <w:ilvl w:val="0"/>
          <w:numId w:val="4"/>
        </w:numPr>
        <w:tabs>
          <w:tab w:val="left" w:pos="925"/>
        </w:tabs>
        <w:spacing w:line="621" w:lineRule="exact"/>
        <w:ind w:firstLine="600"/>
      </w:pPr>
      <w:r>
        <w:t>.</w:t>
      </w:r>
      <w:r>
        <w:t>备齐包装纸、包装袋，以便随时使用。</w:t>
      </w:r>
    </w:p>
    <w:p w:rsidR="006E51A8">
      <w:pPr>
        <w:pStyle w:val="1"/>
        <w:numPr>
          <w:ilvl w:val="0"/>
          <w:numId w:val="4"/>
        </w:numPr>
        <w:tabs>
          <w:tab w:val="left" w:pos="925"/>
        </w:tabs>
        <w:spacing w:line="621" w:lineRule="exact"/>
        <w:ind w:firstLine="600"/>
      </w:pPr>
      <w:r>
        <w:t>.</w:t>
      </w:r>
      <w:r>
        <w:t>维护卖场、库房、试衣间的环境整洁。</w:t>
      </w:r>
    </w:p>
    <w:p w:rsidR="006E51A8">
      <w:pPr>
        <w:pStyle w:val="1"/>
        <w:numPr>
          <w:ilvl w:val="0"/>
          <w:numId w:val="4"/>
        </w:numPr>
        <w:tabs>
          <w:tab w:val="left" w:pos="974"/>
        </w:tabs>
        <w:spacing w:line="634" w:lineRule="exact"/>
        <w:ind w:firstLine="640"/>
      </w:pPr>
      <w:r>
        <w:t>.</w:t>
      </w:r>
      <w:r>
        <w:t>即使更换橱窗、模特展示，商品陈列。</w:t>
      </w:r>
    </w:p>
    <w:p w:rsidR="006E51A8">
      <w:pPr>
        <w:pStyle w:val="1"/>
        <w:numPr>
          <w:ilvl w:val="0"/>
          <w:numId w:val="4"/>
        </w:numPr>
        <w:tabs>
          <w:tab w:val="left" w:pos="965"/>
        </w:tabs>
        <w:spacing w:line="634" w:lineRule="exact"/>
        <w:ind w:firstLine="640"/>
      </w:pPr>
      <w:r>
        <w:t>.</w:t>
      </w:r>
      <w:r>
        <w:t>注意形迹可疑人员，防止货物丢失和意外事故的发生</w:t>
      </w:r>
      <w:r>
        <w:t>。</w:t>
      </w:r>
    </w:p>
    <w:p w:rsidR="006E51A8">
      <w:pPr>
        <w:pStyle w:val="1"/>
        <w:numPr>
          <w:ilvl w:val="0"/>
          <w:numId w:val="4"/>
        </w:numPr>
        <w:tabs>
          <w:tab w:val="left" w:pos="974"/>
        </w:tabs>
        <w:spacing w:line="634" w:lineRule="exact"/>
        <w:ind w:firstLine="640"/>
      </w:pPr>
      <w:r>
        <w:rPr>
          <w:sz w:val="32"/>
          <w:szCs w:val="32"/>
          <w:lang w:val="en-US" w:eastAsia="en-US" w:bidi="en-US"/>
        </w:rPr>
        <w:t>.</w:t>
      </w:r>
      <w:r>
        <w:t>及时主动协助顾客解决消费过程中的问题。</w:t>
      </w:r>
    </w:p>
    <w:p w:rsidR="006E51A8">
      <w:pPr>
        <w:pStyle w:val="1"/>
        <w:numPr>
          <w:ilvl w:val="0"/>
          <w:numId w:val="4"/>
        </w:numPr>
        <w:tabs>
          <w:tab w:val="left" w:pos="974"/>
        </w:tabs>
        <w:spacing w:line="634" w:lineRule="exact"/>
        <w:ind w:firstLine="640"/>
      </w:pPr>
      <w:r>
        <w:t>.</w:t>
      </w:r>
      <w:r>
        <w:t>收集市场信息，做好销售分析。</w:t>
      </w:r>
    </w:p>
    <w:p w:rsidR="006E51A8">
      <w:pPr>
        <w:pStyle w:val="1"/>
        <w:numPr>
          <w:ilvl w:val="0"/>
          <w:numId w:val="4"/>
        </w:numPr>
        <w:tabs>
          <w:tab w:val="left" w:pos="1112"/>
        </w:tabs>
        <w:spacing w:line="634" w:lineRule="exact"/>
        <w:ind w:firstLine="660"/>
      </w:pPr>
      <w:r>
        <w:rPr>
          <w:sz w:val="32"/>
          <w:szCs w:val="32"/>
          <w:lang w:val="en-US" w:eastAsia="en-US" w:bidi="en-US"/>
        </w:rPr>
        <w:t>.</w:t>
      </w:r>
      <w:r>
        <w:t>整理公司公文及通知，做好促销活动的开展前准备和结</w:t>
      </w:r>
      <w:r>
        <w:t>束后的收尾工作。</w:t>
      </w:r>
    </w:p>
    <w:p w:rsidR="006E51A8">
      <w:pPr>
        <w:pStyle w:val="1"/>
        <w:spacing w:line="634" w:lineRule="exact"/>
        <w:ind w:firstLine="660"/>
      </w:pPr>
      <w:r>
        <w:t>营业后：</w:t>
      </w:r>
    </w:p>
    <w:p w:rsidR="006E51A8">
      <w:pPr>
        <w:pStyle w:val="1"/>
        <w:numPr>
          <w:ilvl w:val="0"/>
          <w:numId w:val="5"/>
        </w:numPr>
        <w:tabs>
          <w:tab w:val="left" w:pos="937"/>
        </w:tabs>
        <w:spacing w:line="634" w:lineRule="exact"/>
        <w:ind w:firstLine="660"/>
      </w:pPr>
      <w:r>
        <w:t>.</w:t>
      </w:r>
      <w:r>
        <w:t>核对帐物，填写好当日营业报表。</w:t>
      </w:r>
    </w:p>
    <w:p w:rsidR="006E51A8">
      <w:pPr>
        <w:pStyle w:val="1"/>
        <w:numPr>
          <w:ilvl w:val="0"/>
          <w:numId w:val="5"/>
        </w:numPr>
        <w:tabs>
          <w:tab w:val="left" w:pos="955"/>
        </w:tabs>
        <w:spacing w:line="634" w:lineRule="exact"/>
        <w:ind w:firstLine="640"/>
      </w:pPr>
      <w:r>
        <w:t>.</w:t>
      </w:r>
      <w:r>
        <w:t>营业款核对并妥善保存。留好备用金。</w:t>
      </w:r>
    </w:p>
    <w:p w:rsidR="006E51A8">
      <w:pPr>
        <w:pStyle w:val="1"/>
        <w:numPr>
          <w:ilvl w:val="0"/>
          <w:numId w:val="5"/>
        </w:numPr>
        <w:tabs>
          <w:tab w:val="left" w:pos="965"/>
        </w:tabs>
        <w:spacing w:line="634" w:lineRule="exact"/>
        <w:ind w:firstLine="640"/>
      </w:pPr>
      <w:r>
        <w:t>.</w:t>
      </w:r>
      <w:r>
        <w:t>检查电器设备是否关闭。杜绝火灾隐患。</w:t>
      </w:r>
      <w:r>
        <w:br/>
      </w:r>
      <w:r>
        <w:br/>
      </w:r>
    </w:p>
    <w:p>
      <w:pPr>
        <w:widowControl/>
        <w:rPr>
          <w:rFonts w:ascii="SimSun" w:eastAsia="SimSun" w:hAnsi="SimSun" w:cs="SimSun"/>
          <w:b/>
          <w:bCs/>
          <w:sz w:val="30"/>
          <w:szCs w:val="30"/>
        </w:rPr>
      </w:pPr>
      <w:r>
        <w:rPr>
          <w:rFonts w:ascii="SimSun" w:eastAsia="SimSun" w:hAnsi="SimSun" w:cs="SimSun"/>
          <w:b/>
          <w:bCs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https://d.book118.com/475012220031011044</w:t>
        </w:r>
      </w:hyperlink>
    </w:p>
    <w:p w:rsidR="006E51A8">
      <w:pPr>
        <w:pStyle w:val="1"/>
        <w:numPr>
          <w:ilvl w:val="0"/>
          <w:numId w:val="5"/>
        </w:numPr>
        <w:tabs>
          <w:tab w:val="left" w:pos="965"/>
        </w:tabs>
        <w:spacing w:line="634" w:lineRule="exact"/>
        <w:ind w:firstLine="640"/>
      </w:pPr>
    </w:p>
    <w:sectPr>
      <w:type w:val="nextPage"/>
      <w:pgSz w:w="11900" w:h="16840"/>
      <w:pgMar w:top="1956" w:right="1334" w:bottom="2117" w:left="1562" w:header="1528" w:footer="1689" w:gutter="0"/>
      <w:pgNumType w:start="39"/>
      <w:cols w:space="720"/>
      <w:noEndnote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7B1524"/>
    <w:multiLevelType w:val="multilevel"/>
    <w:tmpl w:val="60B2FDF8"/>
    <w:lvl w:ilvl="0">
      <w:start w:val="2"/>
      <w:numFmt w:val="decimal"/>
      <w:lvlText w:val="%1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zh-CN" w:eastAsia="zh-CN" w:bidi="zh-CN"/>
      </w:rPr>
    </w:lvl>
    <w:lvl w:ilvl="1">
      <w:start w:val="0"/>
      <w:numFmt w:val="decimal"/>
      <w:lvlJc w:val="left"/>
    </w:lvl>
    <w:lvl w:ilvl="2">
      <w:start w:val="0"/>
      <w:numFmt w:val="decimal"/>
      <w:lvlJc w:val="left"/>
    </w:lvl>
    <w:lvl w:ilvl="3">
      <w:start w:val="0"/>
      <w:numFmt w:val="decimal"/>
      <w:lvlJc w:val="left"/>
    </w:lvl>
    <w:lvl w:ilvl="4">
      <w:start w:val="0"/>
      <w:numFmt w:val="decimal"/>
      <w:lvlJc w:val="left"/>
    </w:lvl>
    <w:lvl w:ilvl="5">
      <w:start w:val="0"/>
      <w:numFmt w:val="decimal"/>
      <w:lvlJc w:val="left"/>
    </w:lvl>
    <w:lvl w:ilvl="6">
      <w:start w:val="0"/>
      <w:numFmt w:val="decimal"/>
      <w:lvlJc w:val="left"/>
    </w:lvl>
    <w:lvl w:ilvl="7">
      <w:start w:val="0"/>
      <w:numFmt w:val="decimal"/>
      <w:lvlJc w:val="left"/>
    </w:lvl>
    <w:lvl w:ilvl="8">
      <w:start w:val="0"/>
      <w:numFmt w:val="decimal"/>
      <w:lvlJc w:val="left"/>
    </w:lvl>
  </w:abstractNum>
  <w:abstractNum w:abstractNumId="1">
    <w:nsid w:val="0F182B9D"/>
    <w:multiLevelType w:val="multilevel"/>
    <w:tmpl w:val="B3FA1472"/>
    <w:lvl w:ilvl="0">
      <w:start w:val="1"/>
      <w:numFmt w:val="decimal"/>
      <w:lvlText w:val="%1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zh-CN" w:eastAsia="zh-CN" w:bidi="zh-CN"/>
      </w:rPr>
    </w:lvl>
    <w:lvl w:ilvl="1">
      <w:start w:val="0"/>
      <w:numFmt w:val="decimal"/>
      <w:lvlJc w:val="left"/>
    </w:lvl>
    <w:lvl w:ilvl="2">
      <w:start w:val="0"/>
      <w:numFmt w:val="decimal"/>
      <w:lvlJc w:val="left"/>
    </w:lvl>
    <w:lvl w:ilvl="3">
      <w:start w:val="0"/>
      <w:numFmt w:val="decimal"/>
      <w:lvlJc w:val="left"/>
    </w:lvl>
    <w:lvl w:ilvl="4">
      <w:start w:val="0"/>
      <w:numFmt w:val="decimal"/>
      <w:lvlJc w:val="left"/>
    </w:lvl>
    <w:lvl w:ilvl="5">
      <w:start w:val="0"/>
      <w:numFmt w:val="decimal"/>
      <w:lvlJc w:val="left"/>
    </w:lvl>
    <w:lvl w:ilvl="6">
      <w:start w:val="0"/>
      <w:numFmt w:val="decimal"/>
      <w:lvlJc w:val="left"/>
    </w:lvl>
    <w:lvl w:ilvl="7">
      <w:start w:val="0"/>
      <w:numFmt w:val="decimal"/>
      <w:lvlJc w:val="left"/>
    </w:lvl>
    <w:lvl w:ilvl="8">
      <w:start w:val="0"/>
      <w:numFmt w:val="decimal"/>
      <w:lvlJc w:val="left"/>
    </w:lvl>
  </w:abstractNum>
  <w:abstractNum w:abstractNumId="2">
    <w:nsid w:val="10DB4894"/>
    <w:multiLevelType w:val="multilevel"/>
    <w:tmpl w:val="2174D6A2"/>
    <w:lvl w:ilvl="0">
      <w:start w:val="1"/>
      <w:numFmt w:val="decimal"/>
      <w:lvlText w:val="%1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zh-CN" w:eastAsia="zh-CN" w:bidi="zh-CN"/>
      </w:rPr>
    </w:lvl>
    <w:lvl w:ilvl="1">
      <w:start w:val="0"/>
      <w:numFmt w:val="decimal"/>
      <w:lvlJc w:val="left"/>
    </w:lvl>
    <w:lvl w:ilvl="2">
      <w:start w:val="0"/>
      <w:numFmt w:val="decimal"/>
      <w:lvlJc w:val="left"/>
    </w:lvl>
    <w:lvl w:ilvl="3">
      <w:start w:val="0"/>
      <w:numFmt w:val="decimal"/>
      <w:lvlJc w:val="left"/>
    </w:lvl>
    <w:lvl w:ilvl="4">
      <w:start w:val="0"/>
      <w:numFmt w:val="decimal"/>
      <w:lvlJc w:val="left"/>
    </w:lvl>
    <w:lvl w:ilvl="5">
      <w:start w:val="0"/>
      <w:numFmt w:val="decimal"/>
      <w:lvlJc w:val="left"/>
    </w:lvl>
    <w:lvl w:ilvl="6">
      <w:start w:val="0"/>
      <w:numFmt w:val="decimal"/>
      <w:lvlJc w:val="left"/>
    </w:lvl>
    <w:lvl w:ilvl="7">
      <w:start w:val="0"/>
      <w:numFmt w:val="decimal"/>
      <w:lvlJc w:val="left"/>
    </w:lvl>
    <w:lvl w:ilvl="8">
      <w:start w:val="0"/>
      <w:numFmt w:val="decimal"/>
      <w:lvlJc w:val="left"/>
    </w:lvl>
  </w:abstractNum>
  <w:abstractNum w:abstractNumId="3">
    <w:nsid w:val="126D00EA"/>
    <w:multiLevelType w:val="multilevel"/>
    <w:tmpl w:val="72886CB0"/>
    <w:lvl w:ilvl="0">
      <w:start w:val="1"/>
      <w:numFmt w:val="decimal"/>
      <w:lvlText w:val="%1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zh-CN" w:eastAsia="zh-CN" w:bidi="zh-CN"/>
      </w:rPr>
    </w:lvl>
    <w:lvl w:ilvl="1">
      <w:start w:val="0"/>
      <w:numFmt w:val="decimal"/>
      <w:lvlJc w:val="left"/>
    </w:lvl>
    <w:lvl w:ilvl="2">
      <w:start w:val="0"/>
      <w:numFmt w:val="decimal"/>
      <w:lvlJc w:val="left"/>
    </w:lvl>
    <w:lvl w:ilvl="3">
      <w:start w:val="0"/>
      <w:numFmt w:val="decimal"/>
      <w:lvlJc w:val="left"/>
    </w:lvl>
    <w:lvl w:ilvl="4">
      <w:start w:val="0"/>
      <w:numFmt w:val="decimal"/>
      <w:lvlJc w:val="left"/>
    </w:lvl>
    <w:lvl w:ilvl="5">
      <w:start w:val="0"/>
      <w:numFmt w:val="decimal"/>
      <w:lvlJc w:val="left"/>
    </w:lvl>
    <w:lvl w:ilvl="6">
      <w:start w:val="0"/>
      <w:numFmt w:val="decimal"/>
      <w:lvlJc w:val="left"/>
    </w:lvl>
    <w:lvl w:ilvl="7">
      <w:start w:val="0"/>
      <w:numFmt w:val="decimal"/>
      <w:lvlJc w:val="left"/>
    </w:lvl>
    <w:lvl w:ilvl="8">
      <w:start w:val="0"/>
      <w:numFmt w:val="decimal"/>
      <w:lvlJc w:val="left"/>
    </w:lvl>
  </w:abstractNum>
  <w:abstractNum w:abstractNumId="4">
    <w:nsid w:val="138E5A80"/>
    <w:multiLevelType w:val="multilevel"/>
    <w:tmpl w:val="60FAE204"/>
    <w:lvl w:ilvl="0">
      <w:start w:val="1"/>
      <w:numFmt w:val="decimal"/>
      <w:lvlText w:val="%1、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zh-CN" w:eastAsia="zh-CN" w:bidi="zh-CN"/>
      </w:rPr>
    </w:lvl>
    <w:lvl w:ilvl="1">
      <w:start w:val="0"/>
      <w:numFmt w:val="decimal"/>
      <w:lvlJc w:val="left"/>
    </w:lvl>
    <w:lvl w:ilvl="2">
      <w:start w:val="0"/>
      <w:numFmt w:val="decimal"/>
      <w:lvlJc w:val="left"/>
    </w:lvl>
    <w:lvl w:ilvl="3">
      <w:start w:val="0"/>
      <w:numFmt w:val="decimal"/>
      <w:lvlJc w:val="left"/>
    </w:lvl>
    <w:lvl w:ilvl="4">
      <w:start w:val="0"/>
      <w:numFmt w:val="decimal"/>
      <w:lvlJc w:val="left"/>
    </w:lvl>
    <w:lvl w:ilvl="5">
      <w:start w:val="0"/>
      <w:numFmt w:val="decimal"/>
      <w:lvlJc w:val="left"/>
    </w:lvl>
    <w:lvl w:ilvl="6">
      <w:start w:val="0"/>
      <w:numFmt w:val="decimal"/>
      <w:lvlJc w:val="left"/>
    </w:lvl>
    <w:lvl w:ilvl="7">
      <w:start w:val="0"/>
      <w:numFmt w:val="decimal"/>
      <w:lvlJc w:val="left"/>
    </w:lvl>
    <w:lvl w:ilvl="8">
      <w:start w:val="0"/>
      <w:numFmt w:val="decimal"/>
      <w:lvlJc w:val="left"/>
    </w:lvl>
  </w:abstractNum>
  <w:abstractNum w:abstractNumId="5">
    <w:nsid w:val="201903C3"/>
    <w:multiLevelType w:val="multilevel"/>
    <w:tmpl w:val="DB2249EC"/>
    <w:lvl w:ilvl="0">
      <w:start w:val="1"/>
      <w:numFmt w:val="decimal"/>
      <w:lvlText w:val="%1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zh-CN" w:eastAsia="zh-CN" w:bidi="zh-CN"/>
      </w:rPr>
    </w:lvl>
    <w:lvl w:ilvl="1">
      <w:start w:val="0"/>
      <w:numFmt w:val="decimal"/>
      <w:lvlJc w:val="left"/>
    </w:lvl>
    <w:lvl w:ilvl="2">
      <w:start w:val="0"/>
      <w:numFmt w:val="decimal"/>
      <w:lvlJc w:val="left"/>
    </w:lvl>
    <w:lvl w:ilvl="3">
      <w:start w:val="0"/>
      <w:numFmt w:val="decimal"/>
      <w:lvlJc w:val="left"/>
    </w:lvl>
    <w:lvl w:ilvl="4">
      <w:start w:val="0"/>
      <w:numFmt w:val="decimal"/>
      <w:lvlJc w:val="left"/>
    </w:lvl>
    <w:lvl w:ilvl="5">
      <w:start w:val="0"/>
      <w:numFmt w:val="decimal"/>
      <w:lvlJc w:val="left"/>
    </w:lvl>
    <w:lvl w:ilvl="6">
      <w:start w:val="0"/>
      <w:numFmt w:val="decimal"/>
      <w:lvlJc w:val="left"/>
    </w:lvl>
    <w:lvl w:ilvl="7">
      <w:start w:val="0"/>
      <w:numFmt w:val="decimal"/>
      <w:lvlJc w:val="left"/>
    </w:lvl>
    <w:lvl w:ilvl="8">
      <w:start w:val="0"/>
      <w:numFmt w:val="decimal"/>
      <w:lvlJc w:val="left"/>
    </w:lvl>
  </w:abstractNum>
  <w:abstractNum w:abstractNumId="6">
    <w:nsid w:val="28324462"/>
    <w:multiLevelType w:val="multilevel"/>
    <w:tmpl w:val="44920E2E"/>
    <w:lvl w:ilvl="0">
      <w:start w:val="1"/>
      <w:numFmt w:val="decimal"/>
      <w:lvlText w:val="%1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zh-CN" w:eastAsia="zh-CN" w:bidi="zh-CN"/>
      </w:rPr>
    </w:lvl>
    <w:lvl w:ilvl="1">
      <w:start w:val="0"/>
      <w:numFmt w:val="decimal"/>
      <w:lvlJc w:val="left"/>
    </w:lvl>
    <w:lvl w:ilvl="2">
      <w:start w:val="0"/>
      <w:numFmt w:val="decimal"/>
      <w:lvlJc w:val="left"/>
    </w:lvl>
    <w:lvl w:ilvl="3">
      <w:start w:val="0"/>
      <w:numFmt w:val="decimal"/>
      <w:lvlJc w:val="left"/>
    </w:lvl>
    <w:lvl w:ilvl="4">
      <w:start w:val="0"/>
      <w:numFmt w:val="decimal"/>
      <w:lvlJc w:val="left"/>
    </w:lvl>
    <w:lvl w:ilvl="5">
      <w:start w:val="0"/>
      <w:numFmt w:val="decimal"/>
      <w:lvlJc w:val="left"/>
    </w:lvl>
    <w:lvl w:ilvl="6">
      <w:start w:val="0"/>
      <w:numFmt w:val="decimal"/>
      <w:lvlJc w:val="left"/>
    </w:lvl>
    <w:lvl w:ilvl="7">
      <w:start w:val="0"/>
      <w:numFmt w:val="decimal"/>
      <w:lvlJc w:val="left"/>
    </w:lvl>
    <w:lvl w:ilvl="8">
      <w:start w:val="0"/>
      <w:numFmt w:val="decimal"/>
      <w:lvlJc w:val="left"/>
    </w:lvl>
  </w:abstractNum>
  <w:abstractNum w:abstractNumId="7">
    <w:nsid w:val="337E2A31"/>
    <w:multiLevelType w:val="multilevel"/>
    <w:tmpl w:val="88EAE3A2"/>
    <w:lvl w:ilvl="0">
      <w:start w:val="2"/>
      <w:numFmt w:val="decimal"/>
      <w:lvlText w:val="%1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zh-CN" w:eastAsia="zh-CN" w:bidi="zh-CN"/>
      </w:rPr>
    </w:lvl>
    <w:lvl w:ilvl="1">
      <w:start w:val="0"/>
      <w:numFmt w:val="decimal"/>
      <w:lvlJc w:val="left"/>
    </w:lvl>
    <w:lvl w:ilvl="2">
      <w:start w:val="0"/>
      <w:numFmt w:val="decimal"/>
      <w:lvlJc w:val="left"/>
    </w:lvl>
    <w:lvl w:ilvl="3">
      <w:start w:val="0"/>
      <w:numFmt w:val="decimal"/>
      <w:lvlJc w:val="left"/>
    </w:lvl>
    <w:lvl w:ilvl="4">
      <w:start w:val="0"/>
      <w:numFmt w:val="decimal"/>
      <w:lvlJc w:val="left"/>
    </w:lvl>
    <w:lvl w:ilvl="5">
      <w:start w:val="0"/>
      <w:numFmt w:val="decimal"/>
      <w:lvlJc w:val="left"/>
    </w:lvl>
    <w:lvl w:ilvl="6">
      <w:start w:val="0"/>
      <w:numFmt w:val="decimal"/>
      <w:lvlJc w:val="left"/>
    </w:lvl>
    <w:lvl w:ilvl="7">
      <w:start w:val="0"/>
      <w:numFmt w:val="decimal"/>
      <w:lvlJc w:val="left"/>
    </w:lvl>
    <w:lvl w:ilvl="8">
      <w:start w:val="0"/>
      <w:numFmt w:val="decimal"/>
      <w:lvlJc w:val="left"/>
    </w:lvl>
  </w:abstractNum>
  <w:abstractNum w:abstractNumId="8">
    <w:nsid w:val="36B037E2"/>
    <w:multiLevelType w:val="multilevel"/>
    <w:tmpl w:val="565439DC"/>
    <w:lvl w:ilvl="0">
      <w:start w:val="1"/>
      <w:numFmt w:val="decimal"/>
      <w:lvlText w:val="%1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en-US" w:eastAsia="en-US" w:bidi="en-US"/>
      </w:rPr>
    </w:lvl>
    <w:lvl w:ilvl="1">
      <w:start w:val="0"/>
      <w:numFmt w:val="decimal"/>
      <w:lvlJc w:val="left"/>
    </w:lvl>
    <w:lvl w:ilvl="2">
      <w:start w:val="0"/>
      <w:numFmt w:val="decimal"/>
      <w:lvlJc w:val="left"/>
    </w:lvl>
    <w:lvl w:ilvl="3">
      <w:start w:val="0"/>
      <w:numFmt w:val="decimal"/>
      <w:lvlJc w:val="left"/>
    </w:lvl>
    <w:lvl w:ilvl="4">
      <w:start w:val="0"/>
      <w:numFmt w:val="decimal"/>
      <w:lvlJc w:val="left"/>
    </w:lvl>
    <w:lvl w:ilvl="5">
      <w:start w:val="0"/>
      <w:numFmt w:val="decimal"/>
      <w:lvlJc w:val="left"/>
    </w:lvl>
    <w:lvl w:ilvl="6">
      <w:start w:val="0"/>
      <w:numFmt w:val="decimal"/>
      <w:lvlJc w:val="left"/>
    </w:lvl>
    <w:lvl w:ilvl="7">
      <w:start w:val="0"/>
      <w:numFmt w:val="decimal"/>
      <w:lvlJc w:val="left"/>
    </w:lvl>
    <w:lvl w:ilvl="8">
      <w:start w:val="0"/>
      <w:numFmt w:val="decimal"/>
      <w:lvlJc w:val="left"/>
    </w:lvl>
  </w:abstractNum>
  <w:abstractNum w:abstractNumId="9">
    <w:nsid w:val="3AE775A0"/>
    <w:multiLevelType w:val="multilevel"/>
    <w:tmpl w:val="763AFB6A"/>
    <w:lvl w:ilvl="0">
      <w:start w:val="2"/>
      <w:numFmt w:val="decimal"/>
      <w:lvlText w:val="%1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zh-CN" w:eastAsia="zh-CN" w:bidi="zh-CN"/>
      </w:rPr>
    </w:lvl>
    <w:lvl w:ilvl="1">
      <w:start w:val="0"/>
      <w:numFmt w:val="decimal"/>
      <w:lvlJc w:val="left"/>
    </w:lvl>
    <w:lvl w:ilvl="2">
      <w:start w:val="0"/>
      <w:numFmt w:val="decimal"/>
      <w:lvlJc w:val="left"/>
    </w:lvl>
    <w:lvl w:ilvl="3">
      <w:start w:val="0"/>
      <w:numFmt w:val="decimal"/>
      <w:lvlJc w:val="left"/>
    </w:lvl>
    <w:lvl w:ilvl="4">
      <w:start w:val="0"/>
      <w:numFmt w:val="decimal"/>
      <w:lvlJc w:val="left"/>
    </w:lvl>
    <w:lvl w:ilvl="5">
      <w:start w:val="0"/>
      <w:numFmt w:val="decimal"/>
      <w:lvlJc w:val="left"/>
    </w:lvl>
    <w:lvl w:ilvl="6">
      <w:start w:val="0"/>
      <w:numFmt w:val="decimal"/>
      <w:lvlJc w:val="left"/>
    </w:lvl>
    <w:lvl w:ilvl="7">
      <w:start w:val="0"/>
      <w:numFmt w:val="decimal"/>
      <w:lvlJc w:val="left"/>
    </w:lvl>
    <w:lvl w:ilvl="8">
      <w:start w:val="0"/>
      <w:numFmt w:val="decimal"/>
      <w:lvlJc w:val="left"/>
    </w:lvl>
  </w:abstractNum>
  <w:abstractNum w:abstractNumId="10">
    <w:nsid w:val="429D5265"/>
    <w:multiLevelType w:val="multilevel"/>
    <w:tmpl w:val="85B63220"/>
    <w:lvl w:ilvl="0">
      <w:start w:val="1"/>
      <w:numFmt w:val="decimal"/>
      <w:lvlText w:val="%1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zh-CN" w:eastAsia="zh-CN" w:bidi="zh-CN"/>
      </w:rPr>
    </w:lvl>
    <w:lvl w:ilvl="1">
      <w:start w:val="0"/>
      <w:numFmt w:val="decimal"/>
      <w:lvlJc w:val="left"/>
    </w:lvl>
    <w:lvl w:ilvl="2">
      <w:start w:val="0"/>
      <w:numFmt w:val="decimal"/>
      <w:lvlJc w:val="left"/>
    </w:lvl>
    <w:lvl w:ilvl="3">
      <w:start w:val="0"/>
      <w:numFmt w:val="decimal"/>
      <w:lvlJc w:val="left"/>
    </w:lvl>
    <w:lvl w:ilvl="4">
      <w:start w:val="0"/>
      <w:numFmt w:val="decimal"/>
      <w:lvlJc w:val="left"/>
    </w:lvl>
    <w:lvl w:ilvl="5">
      <w:start w:val="0"/>
      <w:numFmt w:val="decimal"/>
      <w:lvlJc w:val="left"/>
    </w:lvl>
    <w:lvl w:ilvl="6">
      <w:start w:val="0"/>
      <w:numFmt w:val="decimal"/>
      <w:lvlJc w:val="left"/>
    </w:lvl>
    <w:lvl w:ilvl="7">
      <w:start w:val="0"/>
      <w:numFmt w:val="decimal"/>
      <w:lvlJc w:val="left"/>
    </w:lvl>
    <w:lvl w:ilvl="8">
      <w:start w:val="0"/>
      <w:numFmt w:val="decimal"/>
      <w:lvlJc w:val="left"/>
    </w:lvl>
  </w:abstractNum>
  <w:abstractNum w:abstractNumId="11">
    <w:nsid w:val="4F3158AF"/>
    <w:multiLevelType w:val="multilevel"/>
    <w:tmpl w:val="11C29DD8"/>
    <w:lvl w:ilvl="0">
      <w:start w:val="1"/>
      <w:numFmt w:val="decimal"/>
      <w:lvlText w:val="%1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zh-CN" w:eastAsia="zh-CN" w:bidi="zh-CN"/>
      </w:rPr>
    </w:lvl>
    <w:lvl w:ilvl="1">
      <w:start w:val="0"/>
      <w:numFmt w:val="decimal"/>
      <w:lvlJc w:val="left"/>
    </w:lvl>
    <w:lvl w:ilvl="2">
      <w:start w:val="0"/>
      <w:numFmt w:val="decimal"/>
      <w:lvlJc w:val="left"/>
    </w:lvl>
    <w:lvl w:ilvl="3">
      <w:start w:val="0"/>
      <w:numFmt w:val="decimal"/>
      <w:lvlJc w:val="left"/>
    </w:lvl>
    <w:lvl w:ilvl="4">
      <w:start w:val="0"/>
      <w:numFmt w:val="decimal"/>
      <w:lvlJc w:val="left"/>
    </w:lvl>
    <w:lvl w:ilvl="5">
      <w:start w:val="0"/>
      <w:numFmt w:val="decimal"/>
      <w:lvlJc w:val="left"/>
    </w:lvl>
    <w:lvl w:ilvl="6">
      <w:start w:val="0"/>
      <w:numFmt w:val="decimal"/>
      <w:lvlJc w:val="left"/>
    </w:lvl>
    <w:lvl w:ilvl="7">
      <w:start w:val="0"/>
      <w:numFmt w:val="decimal"/>
      <w:lvlJc w:val="left"/>
    </w:lvl>
    <w:lvl w:ilvl="8">
      <w:start w:val="0"/>
      <w:numFmt w:val="decimal"/>
      <w:lvlJc w:val="left"/>
    </w:lvl>
  </w:abstractNum>
  <w:abstractNum w:abstractNumId="12">
    <w:nsid w:val="533B44B0"/>
    <w:multiLevelType w:val="multilevel"/>
    <w:tmpl w:val="C3A648E2"/>
    <w:lvl w:ilvl="0">
      <w:start w:val="1"/>
      <w:numFmt w:val="decimal"/>
      <w:lvlText w:val="%1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en-US" w:eastAsia="en-US" w:bidi="en-US"/>
      </w:rPr>
    </w:lvl>
    <w:lvl w:ilvl="1">
      <w:start w:val="0"/>
      <w:numFmt w:val="decimal"/>
      <w:lvlJc w:val="left"/>
    </w:lvl>
    <w:lvl w:ilvl="2">
      <w:start w:val="0"/>
      <w:numFmt w:val="decimal"/>
      <w:lvlJc w:val="left"/>
    </w:lvl>
    <w:lvl w:ilvl="3">
      <w:start w:val="0"/>
      <w:numFmt w:val="decimal"/>
      <w:lvlJc w:val="left"/>
    </w:lvl>
    <w:lvl w:ilvl="4">
      <w:start w:val="0"/>
      <w:numFmt w:val="decimal"/>
      <w:lvlJc w:val="left"/>
    </w:lvl>
    <w:lvl w:ilvl="5">
      <w:start w:val="0"/>
      <w:numFmt w:val="decimal"/>
      <w:lvlJc w:val="left"/>
    </w:lvl>
    <w:lvl w:ilvl="6">
      <w:start w:val="0"/>
      <w:numFmt w:val="decimal"/>
      <w:lvlJc w:val="left"/>
    </w:lvl>
    <w:lvl w:ilvl="7">
      <w:start w:val="0"/>
      <w:numFmt w:val="decimal"/>
      <w:lvlJc w:val="left"/>
    </w:lvl>
    <w:lvl w:ilvl="8">
      <w:start w:val="0"/>
      <w:numFmt w:val="decimal"/>
      <w:lvlJc w:val="left"/>
    </w:lvl>
  </w:abstractNum>
  <w:abstractNum w:abstractNumId="13">
    <w:nsid w:val="538425B2"/>
    <w:multiLevelType w:val="multilevel"/>
    <w:tmpl w:val="A15CEC0C"/>
    <w:lvl w:ilvl="0">
      <w:start w:val="1"/>
      <w:numFmt w:val="decimal"/>
      <w:lvlText w:val="%1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zh-CN" w:eastAsia="zh-CN" w:bidi="zh-CN"/>
      </w:rPr>
    </w:lvl>
    <w:lvl w:ilvl="1">
      <w:start w:val="0"/>
      <w:numFmt w:val="decimal"/>
      <w:lvlJc w:val="left"/>
    </w:lvl>
    <w:lvl w:ilvl="2">
      <w:start w:val="0"/>
      <w:numFmt w:val="decimal"/>
      <w:lvlJc w:val="left"/>
    </w:lvl>
    <w:lvl w:ilvl="3">
      <w:start w:val="0"/>
      <w:numFmt w:val="decimal"/>
      <w:lvlJc w:val="left"/>
    </w:lvl>
    <w:lvl w:ilvl="4">
      <w:start w:val="0"/>
      <w:numFmt w:val="decimal"/>
      <w:lvlJc w:val="left"/>
    </w:lvl>
    <w:lvl w:ilvl="5">
      <w:start w:val="0"/>
      <w:numFmt w:val="decimal"/>
      <w:lvlJc w:val="left"/>
    </w:lvl>
    <w:lvl w:ilvl="6">
      <w:start w:val="0"/>
      <w:numFmt w:val="decimal"/>
      <w:lvlJc w:val="left"/>
    </w:lvl>
    <w:lvl w:ilvl="7">
      <w:start w:val="0"/>
      <w:numFmt w:val="decimal"/>
      <w:lvlJc w:val="left"/>
    </w:lvl>
    <w:lvl w:ilvl="8">
      <w:start w:val="0"/>
      <w:numFmt w:val="decimal"/>
      <w:lvlJc w:val="left"/>
    </w:lvl>
  </w:abstractNum>
  <w:abstractNum w:abstractNumId="14">
    <w:nsid w:val="60112A2C"/>
    <w:multiLevelType w:val="multilevel"/>
    <w:tmpl w:val="36B064C4"/>
    <w:lvl w:ilvl="0">
      <w:start w:val="1"/>
      <w:numFmt w:val="decimal"/>
      <w:lvlText w:val="%1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en-US" w:eastAsia="en-US" w:bidi="en-US"/>
      </w:rPr>
    </w:lvl>
    <w:lvl w:ilvl="1">
      <w:start w:val="0"/>
      <w:numFmt w:val="decimal"/>
      <w:lvlJc w:val="left"/>
    </w:lvl>
    <w:lvl w:ilvl="2">
      <w:start w:val="0"/>
      <w:numFmt w:val="decimal"/>
      <w:lvlJc w:val="left"/>
    </w:lvl>
    <w:lvl w:ilvl="3">
      <w:start w:val="0"/>
      <w:numFmt w:val="decimal"/>
      <w:lvlJc w:val="left"/>
    </w:lvl>
    <w:lvl w:ilvl="4">
      <w:start w:val="0"/>
      <w:numFmt w:val="decimal"/>
      <w:lvlJc w:val="left"/>
    </w:lvl>
    <w:lvl w:ilvl="5">
      <w:start w:val="0"/>
      <w:numFmt w:val="decimal"/>
      <w:lvlJc w:val="left"/>
    </w:lvl>
    <w:lvl w:ilvl="6">
      <w:start w:val="0"/>
      <w:numFmt w:val="decimal"/>
      <w:lvlJc w:val="left"/>
    </w:lvl>
    <w:lvl w:ilvl="7">
      <w:start w:val="0"/>
      <w:numFmt w:val="decimal"/>
      <w:lvlJc w:val="left"/>
    </w:lvl>
    <w:lvl w:ilvl="8">
      <w:start w:val="0"/>
      <w:numFmt w:val="decimal"/>
      <w:lvlJc w:val="left"/>
    </w:lvl>
  </w:abstractNum>
  <w:abstractNum w:abstractNumId="15">
    <w:nsid w:val="68387694"/>
    <w:multiLevelType w:val="multilevel"/>
    <w:tmpl w:val="DB1441AE"/>
    <w:lvl w:ilvl="0">
      <w:start w:val="1"/>
      <w:numFmt w:val="decimal"/>
      <w:lvlText w:val="%1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zh-CN" w:eastAsia="zh-CN" w:bidi="zh-CN"/>
      </w:rPr>
    </w:lvl>
    <w:lvl w:ilvl="1">
      <w:start w:val="0"/>
      <w:numFmt w:val="decimal"/>
      <w:lvlJc w:val="left"/>
    </w:lvl>
    <w:lvl w:ilvl="2">
      <w:start w:val="0"/>
      <w:numFmt w:val="decimal"/>
      <w:lvlJc w:val="left"/>
    </w:lvl>
    <w:lvl w:ilvl="3">
      <w:start w:val="0"/>
      <w:numFmt w:val="decimal"/>
      <w:lvlJc w:val="left"/>
    </w:lvl>
    <w:lvl w:ilvl="4">
      <w:start w:val="0"/>
      <w:numFmt w:val="decimal"/>
      <w:lvlJc w:val="left"/>
    </w:lvl>
    <w:lvl w:ilvl="5">
      <w:start w:val="0"/>
      <w:numFmt w:val="decimal"/>
      <w:lvlJc w:val="left"/>
    </w:lvl>
    <w:lvl w:ilvl="6">
      <w:start w:val="0"/>
      <w:numFmt w:val="decimal"/>
      <w:lvlJc w:val="left"/>
    </w:lvl>
    <w:lvl w:ilvl="7">
      <w:start w:val="0"/>
      <w:numFmt w:val="decimal"/>
      <w:lvlJc w:val="left"/>
    </w:lvl>
    <w:lvl w:ilvl="8">
      <w:start w:val="0"/>
      <w:numFmt w:val="decimal"/>
      <w:lvlJc w:val="left"/>
    </w:lvl>
  </w:abstractNum>
  <w:abstractNum w:abstractNumId="16">
    <w:nsid w:val="6F8D39CD"/>
    <w:multiLevelType w:val="multilevel"/>
    <w:tmpl w:val="7E6C643C"/>
    <w:lvl w:ilvl="0">
      <w:start w:val="1"/>
      <w:numFmt w:val="decimal"/>
      <w:lvlText w:val="%1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zh-CN" w:eastAsia="zh-CN" w:bidi="zh-CN"/>
      </w:rPr>
    </w:lvl>
    <w:lvl w:ilvl="1">
      <w:start w:val="0"/>
      <w:numFmt w:val="decimal"/>
      <w:lvlJc w:val="left"/>
    </w:lvl>
    <w:lvl w:ilvl="2">
      <w:start w:val="0"/>
      <w:numFmt w:val="decimal"/>
      <w:lvlJc w:val="left"/>
    </w:lvl>
    <w:lvl w:ilvl="3">
      <w:start w:val="0"/>
      <w:numFmt w:val="decimal"/>
      <w:lvlJc w:val="left"/>
    </w:lvl>
    <w:lvl w:ilvl="4">
      <w:start w:val="0"/>
      <w:numFmt w:val="decimal"/>
      <w:lvlJc w:val="left"/>
    </w:lvl>
    <w:lvl w:ilvl="5">
      <w:start w:val="0"/>
      <w:numFmt w:val="decimal"/>
      <w:lvlJc w:val="left"/>
    </w:lvl>
    <w:lvl w:ilvl="6">
      <w:start w:val="0"/>
      <w:numFmt w:val="decimal"/>
      <w:lvlJc w:val="left"/>
    </w:lvl>
    <w:lvl w:ilvl="7">
      <w:start w:val="0"/>
      <w:numFmt w:val="decimal"/>
      <w:lvlJc w:val="left"/>
    </w:lvl>
    <w:lvl w:ilvl="8">
      <w:start w:val="0"/>
      <w:numFmt w:val="decimal"/>
      <w:lvlJc w:val="left"/>
    </w:lvl>
  </w:abstractNum>
  <w:num w:numId="1">
    <w:abstractNumId w:val="9"/>
  </w:num>
  <w:num w:numId="2">
    <w:abstractNumId w:val="11"/>
  </w:num>
  <w:num w:numId="3">
    <w:abstractNumId w:val="16"/>
  </w:num>
  <w:num w:numId="4">
    <w:abstractNumId w:val="12"/>
  </w:num>
  <w:num w:numId="5">
    <w:abstractNumId w:val="10"/>
  </w:num>
  <w:num w:numId="6">
    <w:abstractNumId w:val="8"/>
  </w:num>
  <w:num w:numId="7">
    <w:abstractNumId w:val="3"/>
  </w:num>
  <w:num w:numId="8">
    <w:abstractNumId w:val="0"/>
  </w:num>
  <w:num w:numId="9">
    <w:abstractNumId w:val="13"/>
  </w:num>
  <w:num w:numId="10">
    <w:abstractNumId w:val="1"/>
  </w:num>
  <w:num w:numId="11">
    <w:abstractNumId w:val="15"/>
  </w:num>
  <w:num w:numId="12">
    <w:abstractNumId w:val="2"/>
  </w:num>
  <w:num w:numId="13">
    <w:abstractNumId w:val="14"/>
  </w:num>
  <w:num w:numId="14">
    <w:abstractNumId w:val="4"/>
  </w:num>
  <w:num w:numId="15">
    <w:abstractNumId w:val="7"/>
  </w:num>
  <w:num w:numId="16">
    <w:abstractNumId w:val="6"/>
  </w:num>
  <w:num w:numId="1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HorizontalSpacing w:val="181"/>
  <w:drawingGridVerticalSpacing w:val="181"/>
  <w:characterSpacingControl w:val="compressPunctuation"/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51A8"/>
    <w:rsid w:val="006E51A8"/>
    <w:rsid w:val="008558D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68902821-D67A-4A94-B119-0AC4F6F30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hAnsi="Courier New" w:eastAsiaTheme="minorEastAsia" w:cs="Courier New"/>
        <w:sz w:val="24"/>
        <w:szCs w:val="24"/>
        <w:lang w:val="en-US" w:eastAsia="en-US" w:bidi="en-US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eastAsia="Courier New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">
    <w:name w:val="正文文本_"/>
    <w:basedOn w:val="DefaultParagraphFont"/>
    <w:link w:val="1"/>
    <w:rPr>
      <w:rFonts w:ascii="宋体" w:eastAsia="宋体" w:hAnsi="宋体" w:cs="宋体"/>
      <w:b w:val="0"/>
      <w:bCs w:val="0"/>
      <w:i w:val="0"/>
      <w:iCs w:val="0"/>
      <w:smallCaps w:val="0"/>
      <w:strike w:val="0"/>
      <w:sz w:val="30"/>
      <w:szCs w:val="30"/>
      <w:u w:val="none"/>
      <w:lang w:val="zh-CN" w:eastAsia="zh-CN" w:bidi="zh-CN"/>
    </w:rPr>
  </w:style>
  <w:style w:type="paragraph" w:customStyle="1" w:styleId="1">
    <w:name w:val="正文文本1"/>
    <w:basedOn w:val="Normal"/>
    <w:link w:val="a"/>
    <w:pPr>
      <w:spacing w:line="434" w:lineRule="auto"/>
      <w:ind w:firstLine="400"/>
    </w:pPr>
    <w:rPr>
      <w:rFonts w:ascii="宋体" w:eastAsia="宋体" w:hAnsi="宋体" w:cs="宋体"/>
      <w:sz w:val="30"/>
      <w:szCs w:val="30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475012220031011044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45</Pages>
  <Words>6263</Words>
  <Characters>35704</Characters>
  <Application>Microsoft Office Word</Application>
  <DocSecurity>0</DocSecurity>
  <Lines>297</Lines>
  <Paragraphs>83</Paragraphs>
  <ScaleCrop>false</ScaleCrop>
  <Company/>
  <LinksUpToDate>false</LinksUpToDate>
  <CharactersWithSpaces>41884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hck</cp:lastModifiedBy>
  <cp:revision>2</cp:revision>
  <dcterms:created xsi:type="dcterms:W3CDTF">2024-01-21T13:17:00Z</dcterms:created>
  <dcterms:modified xsi:type="dcterms:W3CDTF">2024-01-21T13:17:00Z</dcterms:modified>
</cp:coreProperties>
</file>