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E24C8">
        <w:rPr>
          <w:rFonts w:ascii="微软雅黑" w:eastAsia="微软雅黑" w:hAnsi="微软雅黑"/>
          <w:sz w:val="28"/>
          <w:szCs w:val="28"/>
        </w:rPr>
        <w:t>最新新年贺词新年祝福语(9篇)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E24C8">
        <w:rPr>
          <w:rFonts w:ascii="微软雅黑" w:eastAsia="微软雅黑" w:hAnsi="微软雅黑"/>
          <w:sz w:val="24"/>
          <w:szCs w:val="24"/>
        </w:rPr>
        <w:t xml:space="preserve"> 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新年贺词新年祝福语篇1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1、清晨的每一束阳光都糅合了我的心意，希望你新的一年有新气息，得到新的胜利！人生偶尔崎岖，可前方的希望更是动力，新年到，记得加油，愿永远快乐！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2、我预定了明天第一缕阳光给您，祝您一生幸福，预定了明天第一阵晨风给你，祝您一切顺利！预定了明天第一声鸟鸣给您，祝您及家人新年快乐！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3、月亮还没有升起，天上有几颗小星星在眨眼，田野上一片漆黑，伸手不见五指。我像个盲人一样，深一脚浅一脚地踩着田更，向瓜地走去。祝：新年快乐！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4、头顶着蓝天，脚踏着大地，中国人几经努力圆了嫦娥奔月梦；我们为之骄傲自豪，祖国啊你有那么多为祖国争光的儿女，我向他们祝福道声新年好！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5、时间在走，人在成长，冬天已去，春天来到。新的一年里，一条短信问候。祝我们中国人民身体健康，万事如意。同时也向歌手们问候，祝你们新年快乐。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6、初一大拜年，初二回娘家，初三送年日，送走新年，迎来忙碌，送走冬日，迎来春日。在这新年开始的日子里，祝愿你事业步步高，永远春风得意！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7、正月初三，走亲访友，正值祝寿日，祝福送给你。祝愿你新年快乐不断，幸福绵绵；祝愿你身体健康，一生平安；祝愿你合家团圆，精彩生活永不变！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8、过年好，乐逍遥，迎春接福，放鞭炮，喜气洋洋一飞冲天，好运连成一串串，好事围成一团团，吉祥如意常相伴，幸福快乐到永远。祝你新年快乐，幸福平安！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9、恭喜恭喜恭喜你，新年财运送给你。正月财神惦记你，初五送来新年礼。美元英镑人民币，珍珠玛瑙钻石雨。健康好运伴着你，平安快乐无绝期！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10、正月到，初三闹。送年日，好运到，财神到，送你金银加红包。喜神到，送你双喜临门开口笑。福神到，送你一年好运乐逍遥！新年快乐！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11、很可惜没能陪你一起度过新年的第一天，我在忙着收集春的花香，夏的清凉，秋的硕果，冬的温暖，终于赶在年初二这天送给你，祝你新年快乐，四季平安！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12、新年快乐，祝福送到，好运来到，问候也到。祝愿你新年新气象，事业步步高；快乐总依然，心情永远好；幸福总绵绵，生活永远好。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13、年初二到了，很可惜不能和你一起度过新年的第一天，在我的心中布满了对你的思念，愿我美好的祝福永远环绕在你的身边。祝你在新的一年里健康平安！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14、财神来了，祝福来了。新年新气象，新年新问候，愿财神绕着你，福神想着你，幸运之神跟着你，爱情之神恋着你，福神永远念着你！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15、值此春节来临之际，一送你缘分的“缘”，送一个祝福是一种缘；二送你财源的“源”，祝你新的一年有财源；三送圆满的“圆”，愿你家庭幸福团团圆圆！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16、圆圆的梦想，七色的花；圆圆的人生，五彩的画；圆圆的春节，幸福的家；圆圆的问候，事业大发；圆圆的`祝福，你笑哈哈！祝你春节快乐！</w:t>
        <w:br/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</w:t>
      </w:r>
      <w:r w:rsidR="003E24C8">
        <w:rPr>
          <w:rFonts w:ascii="微软雅黑" w:eastAsia="微软雅黑" w:hAnsi="微软雅黑"/>
          <w:sz w:val="24"/>
          <w:szCs w:val="24"/>
        </w:rPr>
        <w:t xml:space="preserve"> 17、有人牵挂的路程不叫漂泊，有人关心的岁月不会失落，有人思念的夜晚不会寂寞，别让美梦化为泡沫，别让幸福擦肩而过，新年新起点，愿你的快乐比谁都多！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https://d.book118.com/477132056022006034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E24C8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7132056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2433</Words>
  <Characters>13872</Characters>
  <Application>Microsoft Office Word</Application>
  <DocSecurity>0</DocSecurity>
  <Lines>115</Lines>
  <Paragraphs>32</Paragraphs>
  <ScaleCrop>false</ScaleCrop>
  <Company/>
  <LinksUpToDate>false</LinksUpToDate>
  <CharactersWithSpaces>16273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