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幼儿园游戏活动总结</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幼儿园游戏活动总结1</w:t>
      </w:r>
      <w:r>
        <w:rPr>
          <w:rFonts w:ascii="仿宋" w:eastAsia="仿宋" w:hAnsi="仿宋"/>
          <w:sz w:val="32"/>
          <w:szCs w:val="32"/>
        </w:rPr>
        <w:br/>
      </w:r>
      <w:r>
        <w:rPr>
          <w:rFonts w:ascii="仿宋" w:eastAsia="仿宋" w:hAnsi="仿宋"/>
          <w:sz w:val="32"/>
          <w:szCs w:val="32"/>
        </w:rPr>
        <w:t xml:space="preserve">    为了让留守儿童真切感受到学校、老师、同学的关爱，20__年6月17日在班上召开了“关爱留守儿童”主题班会，6月18日张仕江和岑琴老师利用放学后的时间深入留守儿童租住房子了解孩子的居住、生活、学习等现状。 </w:t>
      </w:r>
      <w:r>
        <w:rPr>
          <w:rFonts w:ascii="仿宋" w:eastAsia="仿宋" w:hAnsi="仿宋"/>
          <w:sz w:val="32"/>
          <w:szCs w:val="32"/>
        </w:rPr>
        <w:br/>
      </w:r>
      <w:r>
        <w:rPr>
          <w:rFonts w:ascii="仿宋" w:eastAsia="仿宋" w:hAnsi="仿宋"/>
          <w:sz w:val="32"/>
          <w:szCs w:val="32"/>
        </w:rPr>
        <w:t>　　当晚走访了黄厂开、杨永梦、杨茜、韦廷芬、龙彪、熊春鹏6名学生的居住房子。从走访中发现，多数留守儿童都来自边远的乡镇，父母都外出打工，平时很少和孩子联系。老师走进学生租住的民房，与学生亲切交流，了解他们的生活、学习情况，了解他们平时是怎么和父母联系，生活费用是谁提供，父母一年回来几次等情况，对学生的饮食起居进行指导，对住房环境进行细致排查，看看电线有无裸露、插板是否破损、门窗有无损坏，发现有安全隐患的及时与房东联系，要求房东及时整改，确保孩子生活在安全的.环境中。对性格内向、个性孤僻的孩子进行心理疏导，鼓励孩子勇敢面对生活。</w:t>
      </w:r>
      <w:r>
        <w:rPr>
          <w:rFonts w:ascii="仿宋" w:eastAsia="仿宋" w:hAnsi="仿宋"/>
          <w:sz w:val="32"/>
          <w:szCs w:val="32"/>
        </w:rPr>
        <w:br/>
      </w:r>
      <w:r>
        <w:rPr>
          <w:rFonts w:ascii="仿宋" w:eastAsia="仿宋" w:hAnsi="仿宋"/>
          <w:sz w:val="32"/>
          <w:szCs w:val="32"/>
        </w:rPr>
        <w:t>　　通过本次走访，我们不仅了解了留守儿童的现实生活状况，也基本掌握了学生家长外出打工的地址和联系方式，我们将与留守儿童手牵手、心连心，保证孩子们开心健康成长。幼儿园游戏活动总结2</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为了进一步贯彻落实《幼儿园教育指导纲要》及《3—6岁儿童学习与发展指南》中“坚持以游戏为基本活动，以游戏为幼儿的主要生活和学习方式”这一重要指导思想，充分发挥环境材料的教育功能和互动功能，让幼儿根据自己的需要在比较宽松、随意的氛围中自由选择，自主活动，以促进幼儿身心健康、和谐发展，本学期我们继续活动区游戏的研讨观摩，我班想用两天对全园教师开设了活动区游戏。 </w:t>
      </w:r>
      <w:r>
        <w:rPr>
          <w:rFonts w:ascii="仿宋" w:eastAsia="仿宋" w:hAnsi="仿宋"/>
          <w:sz w:val="32"/>
          <w:szCs w:val="32"/>
        </w:rPr>
        <w:br/>
      </w:r>
      <w:r>
        <w:rPr>
          <w:rFonts w:ascii="仿宋" w:eastAsia="仿宋" w:hAnsi="仿宋"/>
          <w:sz w:val="32"/>
          <w:szCs w:val="32"/>
        </w:rPr>
        <w:t>　　进入中班下学期，我们在活动区游戏的环境创设、游戏材料投放、游戏开展等方面力争做到既有多样性又有独特性，既有延续性又有创新性，注重材料玩法的层次性和适宜性。</w:t>
      </w:r>
      <w:r>
        <w:rPr>
          <w:rFonts w:ascii="仿宋" w:eastAsia="仿宋" w:hAnsi="仿宋"/>
          <w:sz w:val="32"/>
          <w:szCs w:val="32"/>
        </w:rPr>
        <w:br/>
      </w:r>
      <w:r>
        <w:rPr>
          <w:rFonts w:ascii="仿宋" w:eastAsia="仿宋" w:hAnsi="仿宋"/>
          <w:sz w:val="32"/>
          <w:szCs w:val="32"/>
        </w:rPr>
        <w:t>　　本学期我班老师在增添活动区材料时的做法是：凡是能在淘宝网上买到的我们就买，即使老师自己掏腰包也要买。不将老师大量的时间和精力花费在制作活动区材料上，而将老师解放出来，多花时间和精力组织孩子们游戏，观察孩子们在游戏中表现，参与孩子们的游戏，提高孩子们的游戏质量和深度。本学期我班添置的材料几乎都是网上购买的，表演区、美工区、益智区等等，花费了近200元。</w:t>
      </w:r>
      <w:r>
        <w:rPr>
          <w:rFonts w:ascii="仿宋" w:eastAsia="仿宋" w:hAnsi="仿宋"/>
          <w:sz w:val="32"/>
          <w:szCs w:val="32"/>
        </w:rPr>
        <w:br/>
      </w:r>
      <w:r>
        <w:rPr>
          <w:rFonts w:ascii="仿宋" w:eastAsia="仿宋" w:hAnsi="仿宋"/>
          <w:sz w:val="32"/>
          <w:szCs w:val="32"/>
        </w:rPr>
        <w:t>　　下面我把我班的部分区域向大家介绍一下。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首先我们新增加了一个“表演区”，励志，搭建了一个小舞台，设置了观众席，提供了很多演出时用的道具、服装，比如有草裙、花环、面具、头饰，还训练了一位能干的小主持人，小主持人负责安排演出的`人员、报节目顺序、收观众的门票，还要播放音乐等。小主持人就像一位小老师，管理、安排着表演区有序地开展。选择表演区的小演员们可以自娱自乐地装扮自己，大大方方地展现自己，锻炼孩子们表现自我的能力。自由人可以到表演区来购票观看精彩的演出，孩子们很是开心，演得开心，看得开心。</w:t>
      </w:r>
      <w:r>
        <w:rPr>
          <w:rFonts w:ascii="仿宋" w:eastAsia="仿宋" w:hAnsi="仿宋"/>
          <w:sz w:val="32"/>
          <w:szCs w:val="32"/>
        </w:rPr>
        <w:br/>
      </w:r>
      <w:r>
        <w:rPr>
          <w:rFonts w:ascii="仿宋" w:eastAsia="仿宋" w:hAnsi="仿宋"/>
          <w:sz w:val="32"/>
          <w:szCs w:val="32"/>
        </w:rPr>
        <w:t>　　我们感觉这个表演区一个重要的特色，也是我们设置时的一个主要指导思想就是：以对环境的创设来引发幼儿的表演欲望，使他们自然地进入情境。首先我们想尽办法投入了大量的材料供幼儿们选择，让他们对表演产生兴趣；并且我们把表演区放在了闲置的教师办公室里，那里比较安静人少，让演员们尽情表演，不受别人干扰又不干扰其他区域。</w:t>
      </w:r>
      <w:r>
        <w:rPr>
          <w:rFonts w:ascii="仿宋" w:eastAsia="仿宋" w:hAnsi="仿宋"/>
          <w:sz w:val="32"/>
          <w:szCs w:val="32"/>
        </w:rPr>
        <w:br/>
      </w:r>
      <w:r>
        <w:rPr>
          <w:rFonts w:ascii="仿宋" w:eastAsia="仿宋" w:hAnsi="仿宋"/>
          <w:sz w:val="32"/>
          <w:szCs w:val="32"/>
        </w:rPr>
        <w:t>　　我们班还有一个比较有特色的区域就是“建筑区”。在小班时，我们只给孩子们提供旺仔牛奶罐，并在地上用即时贴贴上很多的线路，组成迷宫。孩子们由最先的按地上的标志线拼搭，一个挨一个或一大一小的拼搭成线；慢慢地发展到自主的搭建，一层一层的垒高，或由多到少地垒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到了中班上学期，孩子们能力提高了，要适度地增大难度才能吸引孩子们更多的兴趣，于是我们添加了新材料——鞋盒盖。这下激发了孩子们的创意，孩子们自发的创造出多种搭建的方法，将牛奶罐和鞋盒盖组合起来垒高，搭建出各种形式的城堡，现在是中班下学期，孩子们又长大了一些，能力也提高了，要更进一步增大游戏难度才能更好地发挥孩子们的创造力和想象力，于是我们又一次改变了游戏材料。将上学期孩子们玩的早已破损的鞋盒盖全部丢弃，收集了很多大大小小的长方形纸盒，有各种牛奶包装盒、毛线包装盒、茶叶包装盒，还有大一点的奶粉罐等等。孩子们非常喜欢用纸箱、易拉罐的拼拼搭搭，玩得非常有创意。孩子们有创意的作品有“战斗机”、“万里长城”、“豪华战舰”。</w:t>
      </w:r>
      <w:r>
        <w:rPr>
          <w:rFonts w:ascii="仿宋" w:eastAsia="仿宋" w:hAnsi="仿宋"/>
          <w:sz w:val="32"/>
          <w:szCs w:val="32"/>
        </w:rPr>
        <w:br/>
      </w:r>
      <w:r>
        <w:rPr>
          <w:rFonts w:ascii="仿宋" w:eastAsia="仿宋" w:hAnsi="仿宋"/>
          <w:sz w:val="32"/>
          <w:szCs w:val="32"/>
        </w:rPr>
        <w:t>　　点心店里给厨师、服务员都统一服装和帽子，这下孩子们玩得就更加得投入了。为了便于顾客点单，我们新添加了点菜单，让服务员用点菜单让客人点单。我们还提醒服务员接待顾客要热情，要服务周到。游戏中点心店的生意是最“兴隆”的，孩子们玩得可是像模像样，就像真的一样哦！</w:t>
      </w:r>
      <w:r>
        <w:rPr>
          <w:rFonts w:ascii="仿宋" w:eastAsia="仿宋" w:hAnsi="仿宋"/>
          <w:sz w:val="32"/>
          <w:szCs w:val="32"/>
        </w:rPr>
        <w:br/>
      </w:r>
      <w:r>
        <w:rPr>
          <w:rFonts w:ascii="仿宋" w:eastAsia="仿宋" w:hAnsi="仿宋"/>
          <w:sz w:val="32"/>
          <w:szCs w:val="32"/>
        </w:rPr>
        <w:t>　　语言区对孩子们提出了新的要求，老师投放了很多故事挂图的照片，让孩子们练习看图讲故事。还让孩子们用手偶进行故事表演。这个区域的游戏锻炼孩子们的语言能力，培养了孩子们看图编故事的能力。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运动会中很多孩子学会了系鞋带，为了巩固孩子们对系鞋带的兴趣，我们在巧手区增添了很多鞋板，让孩子们模拟在鞋上穿鞋带、系鞋带，锻炼孩子们的动手能力和生活自理能力。孩子们虽然都系鞋带，可不会穿鞋带，所以个个学起来都很认真，但是鞋带一会儿穿左边，一会儿穿右边，一会儿向上穿，一会儿向下穿，可不太好学，要耐下心哦！</w:t>
      </w:r>
      <w:r>
        <w:rPr>
          <w:rFonts w:ascii="仿宋" w:eastAsia="仿宋" w:hAnsi="仿宋"/>
          <w:sz w:val="32"/>
          <w:szCs w:val="32"/>
        </w:rPr>
        <w:br/>
      </w:r>
      <w:r>
        <w:rPr>
          <w:rFonts w:ascii="仿宋" w:eastAsia="仿宋" w:hAnsi="仿宋"/>
          <w:sz w:val="32"/>
          <w:szCs w:val="32"/>
        </w:rPr>
        <w:t>　　巧手区我们还增添了用纸条编织的材料，这种材料以前的班级也有，这次我们只是给编织材料加了一个镂空的边框，这样一来，材料更美观了，更容易吸引孩子。</w:t>
      </w:r>
      <w:r>
        <w:rPr>
          <w:rFonts w:ascii="仿宋" w:eastAsia="仿宋" w:hAnsi="仿宋"/>
          <w:sz w:val="32"/>
          <w:szCs w:val="32"/>
        </w:rPr>
        <w:br/>
      </w:r>
      <w:r>
        <w:rPr>
          <w:rFonts w:ascii="仿宋" w:eastAsia="仿宋" w:hAnsi="仿宋"/>
          <w:sz w:val="32"/>
          <w:szCs w:val="32"/>
        </w:rPr>
        <w:t>　　我们还在淘宝网上为孩子们淘来很多的“宝贝”，孩子们可喜欢玩了。益智区的益智拼珠、各种不同难度的拼图；美工区的立体创意手工粘贴画、马赛格贴画。幼儿园游戏活动总结3</w:t>
      </w:r>
      <w:r>
        <w:rPr>
          <w:rFonts w:ascii="仿宋" w:eastAsia="仿宋" w:hAnsi="仿宋"/>
          <w:sz w:val="32"/>
          <w:szCs w:val="32"/>
        </w:rPr>
        <w:br/>
      </w:r>
      <w:r>
        <w:rPr>
          <w:rFonts w:ascii="仿宋" w:eastAsia="仿宋" w:hAnsi="仿宋"/>
          <w:sz w:val="32"/>
          <w:szCs w:val="32"/>
        </w:rPr>
        <w:t xml:space="preserve">    4月22日是世界地球日，在这一天，新城花园幼儿园开展了爱心蓝丝带传递活动。今天，新城幼儿园的师生、家长和来园的客人都接受到一根美丽的蓝丝带和一份真诚的祝福。 </w:t>
      </w:r>
      <w:r>
        <w:rPr>
          <w:rFonts w:ascii="仿宋" w:eastAsia="仿宋" w:hAnsi="仿宋"/>
          <w:sz w:val="32"/>
          <w:szCs w:val="32"/>
        </w:rPr>
        <w:br/>
      </w:r>
      <w:r>
        <w:rPr>
          <w:rFonts w:ascii="仿宋" w:eastAsia="仿宋" w:hAnsi="仿宋"/>
          <w:sz w:val="32"/>
          <w:szCs w:val="32"/>
        </w:rPr>
        <w:t>　　清晨，11位年轻的老师站在大门口，为自己班级每一位家长系上一根蓝丝带，并真诚地说上一句：“谢谢您”、“有你真好”、“这是爱的丝带，希望您能传递下去”、“关爱地球、关爱人类”……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据该园负责人介绍，新城幼儿园从98年至今形成了求真、崇善、尚美、至爱的园风，世界地球日这个特殊的日子给新城幼儿园的“爱心蓝丝带”传递活动予以更深刻的含义，美化环境从净化心灵开始。蓝丝带代表了爱和付出，用爱去对待身边的一切，一切也会因为爱和付出而改变，用爱和付出的心去感受这个世界，我们将会拥有一个美好、宁静、和谐的世界。我们传递蓝丝带，就传递着爱心，也共享着爱和付出。</w:t>
      </w:r>
      <w:r>
        <w:rPr>
          <w:rFonts w:ascii="仿宋" w:eastAsia="仿宋" w:hAnsi="仿宋"/>
          <w:sz w:val="32"/>
          <w:szCs w:val="32"/>
        </w:rPr>
        <w:br/>
      </w:r>
      <w:r>
        <w:rPr>
          <w:rFonts w:ascii="仿宋" w:eastAsia="仿宋" w:hAnsi="仿宋"/>
          <w:sz w:val="32"/>
          <w:szCs w:val="32"/>
        </w:rPr>
        <w:t>　　据悉，爱心蓝丝带传递活动不是一天，他们会一直传递下去，幼儿园开展生活化、游戏化的环保低碳、爱心蓝丝带等系列活动，旨在养成用一颗爱心对待周边的人、对待周围的环境的良好行为；大家人人珍藏一根爱心蓝丝带，时刻提醒自己：关爱彼此、关爱地球从自己做起、从身边的小事做起！教师和家长都心中有目标、眼中有孩子、处处有教育，用好榜样激励孩子的成长，让爱的心灵滋润幼儿心田。幼儿园开展这样的活动是幼儿园多元文化背景下幼儿民族精神孕育的新举措，更是秉承了幼儿园健体、启智、育能的'办园宗旨。</w:t>
      </w:r>
      <w:r>
        <w:rPr>
          <w:rFonts w:ascii="仿宋" w:eastAsia="仿宋" w:hAnsi="仿宋"/>
          <w:sz w:val="32"/>
          <w:szCs w:val="32"/>
        </w:rPr>
        <w:br/>
      </w:r>
      <w:r>
        <w:rPr>
          <w:rFonts w:ascii="仿宋" w:eastAsia="仿宋" w:hAnsi="仿宋"/>
          <w:sz w:val="32"/>
          <w:szCs w:val="32"/>
        </w:rPr>
        <w:t>　　他们的理念是：传递爱的人才是幸福的人，充满爱的地球才是美满的地球……传递爱，共享爱！幼儿园游戏活动总结4</w:t>
      </w:r>
      <w:r>
        <w:rPr>
          <w:rFonts w:ascii="仿宋" w:eastAsia="仿宋" w:hAnsi="仿宋"/>
          <w:sz w:val="32"/>
          <w:szCs w:val="32"/>
        </w:rPr>
        <w:br/>
      </w:r>
      <w:r>
        <w:rPr>
          <w:rFonts w:ascii="仿宋" w:eastAsia="仿宋" w:hAnsi="仿宋"/>
          <w:sz w:val="32"/>
          <w:szCs w:val="32"/>
        </w:rPr>
        <w:t xml:space="preserve">    地球是我们唯一的家园，保护资源环境，善待地球是人类的共同责任。4月22日是“世界地球日”，为了让孩子们从小树立环保意识，保护环境，珍爱地球，让我们拥有一个绿色家园，近日，城关镇中心幼儿园开展了“我爱地球妈妈”的主题教育活动。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小班的幼儿看着爱护地球的`宣传片，念起绿色环保童谣《我是地球宝宝》，中班幼儿在老师的引领下，讨论着如何让地球妈妈轻松的呼吸，大班幼儿则用自己的画笔画出未来地球科幻画，幻想着未来地球色彩绚丽的明天。老师还倡导孩子们从生活中的点滴做起，从身边的小事做起，不浪费水、电，爱惜粮食、爱护花草树木、不乱扔垃圾，懂得节俭，努力争做环保小卫士。爱护地球妈妈，积极参加植树活动，种养绿色植物，努力保护身边的每一片绿色；保护我们美丽的家园。</w:t>
      </w:r>
      <w:r>
        <w:rPr>
          <w:rFonts w:ascii="仿宋" w:eastAsia="仿宋" w:hAnsi="仿宋"/>
          <w:sz w:val="32"/>
          <w:szCs w:val="32"/>
        </w:rPr>
        <w:br/>
      </w:r>
      <w:r>
        <w:rPr>
          <w:rFonts w:ascii="仿宋" w:eastAsia="仿宋" w:hAnsi="仿宋"/>
          <w:sz w:val="32"/>
          <w:szCs w:val="32"/>
        </w:rPr>
        <w:t>　　地球的未来是属于孩子们的，对幼儿进行“世界地球日”教育，不仅让小朋友了解了世界地球日的相关知识，同时也让孩子懂得保护地球的重要性，帮助孩子从小树立环保意识，让保护环境成为每个孩子的自觉行动。幼儿园游戏活动总结5</w:t>
      </w:r>
      <w:r>
        <w:rPr>
          <w:rFonts w:ascii="仿宋" w:eastAsia="仿宋" w:hAnsi="仿宋"/>
          <w:sz w:val="32"/>
          <w:szCs w:val="32"/>
        </w:rPr>
        <w:br/>
      </w:r>
      <w:r>
        <w:rPr>
          <w:rFonts w:ascii="仿宋" w:eastAsia="仿宋" w:hAnsi="仿宋"/>
          <w:sz w:val="32"/>
          <w:szCs w:val="32"/>
        </w:rPr>
        <w:t xml:space="preserve">    __日，健康幼儿园开展庆元旦亲子活动，让家长和孩子们一起享受活动的乐趣，共同庆祝元旦的到来。 </w:t>
      </w:r>
      <w:r>
        <w:rPr>
          <w:rFonts w:ascii="仿宋" w:eastAsia="仿宋" w:hAnsi="仿宋"/>
          <w:sz w:val="32"/>
          <w:szCs w:val="32"/>
        </w:rPr>
        <w:br/>
      </w:r>
      <w:r>
        <w:rPr>
          <w:rFonts w:ascii="仿宋" w:eastAsia="仿宋" w:hAnsi="仿宋"/>
          <w:sz w:val="32"/>
          <w:szCs w:val="32"/>
        </w:rPr>
        <w:t>　　为了确保此次活动的圆满成功，该园老师们精心准备了各种小活动，有知识竞赛、抢椅子、踩气球、贴鼻子、母子一双脚等。活动现场气氛热烈，笑声、喝彩声不断。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据该园负责人介绍，该园一直以来十分注重游戏活动的开展，着力通过课程游戏化，培养孩子的综合素质和能力。此次活动作为课程游戏化的一个项目，通过家长与幼儿共同参与，为孩子创设了一个大胆与人交流互动的'环境，增进了家长与子女之间的情感交流，也让孩子家长一起快乐迎接元旦佳节。幼儿园游戏活动总结6</w:t>
      </w:r>
      <w:r>
        <w:rPr>
          <w:rFonts w:ascii="仿宋" w:eastAsia="仿宋" w:hAnsi="仿宋"/>
          <w:sz w:val="32"/>
          <w:szCs w:val="32"/>
        </w:rPr>
        <w:br/>
      </w:r>
      <w:r>
        <w:rPr>
          <w:rFonts w:ascii="仿宋" w:eastAsia="仿宋" w:hAnsi="仿宋"/>
          <w:sz w:val="32"/>
          <w:szCs w:val="32"/>
        </w:rPr>
        <w:t xml:space="preserve">    在各项教学活动中，区角活动有着它的独特之处，它不仅深深地吸引每一位幼儿而且还使幼儿在其中得到发展。因此重视区角活动，合理开展丰富的区角活动，必将使每一位幼儿得到更深的发展。走进童心世界，不仅仅是尊重、了解、理解幼儿，还应努力促进其发展。然而“养料”从哪里来，仅仅靠在集体教育活动中汲取的那些是远远不够的。因为，一是幼儿们对该教育活动内容不一定会充满兴趣;二是在集体教育活动中幼儿们动手参与的机会太少。这不免让他们觉得乏味，于是幼儿的积极性就不是很高。这就需要我们通过观察与分析，找到一种使幼儿得到发展与提高的途径，这种途径便是区角活动。因为区角活动有着它的优越条件： </w:t>
      </w:r>
      <w:r>
        <w:rPr>
          <w:rFonts w:ascii="仿宋" w:eastAsia="仿宋" w:hAnsi="仿宋"/>
          <w:sz w:val="32"/>
          <w:szCs w:val="32"/>
        </w:rPr>
        <w:br/>
      </w:r>
      <w:r>
        <w:rPr>
          <w:rFonts w:ascii="仿宋" w:eastAsia="仿宋" w:hAnsi="仿宋"/>
          <w:sz w:val="32"/>
          <w:szCs w:val="32"/>
        </w:rPr>
        <w:t>　　1、参与区角活动完全是幼儿自愿的，幼儿可以自主行为，不受控制，没有被强制之感。</w:t>
      </w:r>
      <w:r>
        <w:rPr>
          <w:rFonts w:ascii="仿宋" w:eastAsia="仿宋" w:hAnsi="仿宋"/>
          <w:sz w:val="32"/>
          <w:szCs w:val="32"/>
        </w:rPr>
        <w:br/>
      </w:r>
      <w:r>
        <w:rPr>
          <w:rFonts w:ascii="仿宋" w:eastAsia="仿宋" w:hAnsi="仿宋"/>
          <w:sz w:val="32"/>
          <w:szCs w:val="32"/>
        </w:rPr>
        <w:t>　　2、在区角活动中幼儿各反面都得到发挥和体现。由此可见，区角活动已成为幼儿园教学活动中的必然所在。对大班的孩子来讲，对事物的兴趣显得极为重要。因为这一年龄段幼儿的理想、信念尚未形成，知识经验的积累来自于兴趣，兴趣能把幼儿的认知与行为统一起来，集中幼儿的注意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3、在观察中我们不难发现幼儿对区角活动往往是兴致很高，每次到活动结束时，仍有许多幼儿玩的乐此不彼，总是要求老师再玩一会，这就表明幼儿对区角活动充满兴趣。当幼儿对某一事物</w:t>
      </w:r>
      <w:r>
        <w:rPr>
          <w:rFonts w:ascii="仿宋" w:eastAsia="仿宋" w:hAnsi="仿宋"/>
          <w:sz w:val="32"/>
          <w:szCs w:val="32"/>
        </w:rPr>
        <w:br/>
      </w:r>
      <w:r>
        <w:rPr>
          <w:rFonts w:ascii="仿宋" w:eastAsia="仿宋" w:hAnsi="仿宋"/>
          <w:sz w:val="32"/>
          <w:szCs w:val="32"/>
        </w:rPr>
        <w:t>　　充满兴趣的同时，他们就会从中学到很多东西，也就是吸取养料而这种学是积极的学，主动的学，快乐的.学。区角活动属自由的游戏活动，幼儿的自由度很高，在高度的自由活动中，难免会出现这样那样的问题，这时就又需要教师发挥其主导作用，熟练，灵活的运用技巧来解决问题，由于我们的参与，孩子们自然很高兴的玩起了游戏，在游戏中，孩子们学会了“您好，欢迎光临，欢迎下次再来”等礼貌用语。</w:t>
      </w:r>
      <w:r>
        <w:rPr>
          <w:rFonts w:ascii="仿宋" w:eastAsia="仿宋" w:hAnsi="仿宋"/>
          <w:sz w:val="32"/>
          <w:szCs w:val="32"/>
        </w:rPr>
        <w:br/>
      </w:r>
      <w:r>
        <w:rPr>
          <w:rFonts w:ascii="仿宋" w:eastAsia="仿宋" w:hAnsi="仿宋"/>
          <w:sz w:val="32"/>
          <w:szCs w:val="32"/>
        </w:rPr>
        <w:t>　　4、在区角活动中，我们需要研究教育对象，依据特定的教育对象的实际，主动创造适宜有效的指导方法，不断的发现问题，就不断的进步，例如：我们班有几个小朋友，理解问题的能力比较差，因此，在数学集体教育活动中对比较抽象的问题不能接受，于是，我们在区角里专门为他们创设了数学操作区角，让他们在实际操作中来理解，来感知，在他们操作的过程中我们给予指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5、这学期创设区角活动的时候，难免会让家长帮助我们搜集一些废旧材料，为此还得到了家长们的不理解，可是通过我们的亲子活动，让家长同孩子们一起同孩子操作的教学活动，让家长们真正的了解了教学活动的意义所在，在亲子活动中，我们班的家长感慨的说：“你们真正能挖掘孩子们的潜能，开发孩子的智力，培养孩子们的学习兴趣，让在家不敢想象的孩子能做的事情变成了可能。”可见，我们创设的游戏区角也得到了家长的认同。幼儿园游戏活动总结7</w:t>
      </w:r>
      <w:r>
        <w:rPr>
          <w:rFonts w:ascii="仿宋" w:eastAsia="仿宋" w:hAnsi="仿宋"/>
          <w:sz w:val="32"/>
          <w:szCs w:val="32"/>
        </w:rPr>
        <w:br/>
      </w:r>
      <w:r>
        <w:rPr>
          <w:rFonts w:ascii="仿宋" w:eastAsia="仿宋" w:hAnsi="仿宋"/>
          <w:sz w:val="32"/>
          <w:szCs w:val="32"/>
        </w:rPr>
        <w:t xml:space="preserve">    “春天在哪里呀，春天在哪里，春天在那小朋友眼睛里……”在随处都是暖暖春景春色的美好时节中，20--年4月8日——9日蓝天家长和宝宝参加--幼儿园组织的春游亲子游戏运动，一起踏着轻快的方式，沐浴着温暖的阳光，去寻找春天的足迹了。在运动中我们的家长看到了宝宝的勇敢、年夜方、积极的表示，还感触感染到了--幼儿园家长们的辛苦与热情、负责任。 </w:t>
      </w:r>
      <w:r>
        <w:rPr>
          <w:rFonts w:ascii="仿宋" w:eastAsia="仿宋" w:hAnsi="仿宋"/>
          <w:sz w:val="32"/>
          <w:szCs w:val="32"/>
        </w:rPr>
        <w:br/>
      </w:r>
      <w:r>
        <w:rPr>
          <w:rFonts w:ascii="仿宋" w:eastAsia="仿宋" w:hAnsi="仿宋"/>
          <w:sz w:val="32"/>
          <w:szCs w:val="32"/>
        </w:rPr>
        <w:t>　　随着比赛的进行，家长和先生们看到了孩子们身上的年夜方与勇敢;看到了孩子们身上蕴含的年夜能量;看到了孩子们身上的无限潜能。孩子们，看着你们一个个冲向终点时脸上绽放的笑容，我们的.心一次又一次的悸动，一次又一次的热泪盈眶!当最后一个孩子即将达到终点时，小伙伴们、爸爸妈妈们、先生们的加油呐喊声热情的响起，因为这样的助威与勉励，他自信的冲向了终点线。相信在此刻，孩子们深切地感触感染到了何为保持就是胜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本次运动不只给小朋友们提供了认识、亲近年夜自然的机会，同时充分体现了亲子相互和家园合作的趣味户外教育运动，为幼儿创设了开放的学习空间，不仅使孩子们拓展了眼界，富厚了知识，也进一步加深了对年夜自然的情感。幼儿园游戏活动总结8</w:t>
      </w:r>
      <w:r>
        <w:rPr>
          <w:rFonts w:ascii="仿宋" w:eastAsia="仿宋" w:hAnsi="仿宋"/>
          <w:sz w:val="32"/>
          <w:szCs w:val="32"/>
        </w:rPr>
        <w:br/>
      </w:r>
      <w:r>
        <w:rPr>
          <w:rFonts w:ascii="仿宋" w:eastAsia="仿宋" w:hAnsi="仿宋"/>
          <w:sz w:val="32"/>
          <w:szCs w:val="32"/>
        </w:rPr>
        <w:t xml:space="preserve">    父亲是一艘船，载着我们的期待和梦幻；父亲是一棵树，为我们遮挡风雪和严寒；父亲是一盏灯，给了我们光明和温暖。然而你可曾留意过以往我们总是过三八妇女节、母亲节、唱的歌也总是“世上只有妈妈好”，爸爸被我们遗忘了吗？没有，你们看是西门社区新都幼儿园的小朋友们拉着爸爸的大手在玩游戏呢！ </w:t>
      </w:r>
      <w:r>
        <w:rPr>
          <w:rFonts w:ascii="仿宋" w:eastAsia="仿宋" w:hAnsi="仿宋"/>
          <w:sz w:val="32"/>
          <w:szCs w:val="32"/>
        </w:rPr>
        <w:br/>
      </w:r>
      <w:r>
        <w:rPr>
          <w:rFonts w:ascii="仿宋" w:eastAsia="仿宋" w:hAnsi="仿宋"/>
          <w:sz w:val="32"/>
          <w:szCs w:val="32"/>
        </w:rPr>
        <w:t>　　20__年6月14日，西门社区与辖区新都艺术幼儿园在父亲节来临之际，联合举办了一场《大手拉小手，快乐亲子情》亲子活动。幼儿园的导师给每个家庭发了一张报纸，让爸爸们把报纸铺在地面上，然后与自己孩子面对面，手牵着手站着，当导师吹口哨时，两个人共同跳进报纸里面，两人的脚都没有露在报纸外面便成功。成功后再把报纸对折，把报纸面积缩小一半再重复以上的动作，最后谁的报纸最小且双脚又不着地谁就获得最后的胜利。看，场上的孩子们蹦蹦跳跳，像不倒翁，也像一群快乐的小兔子，追逐着林间跳跃的阳光，时时传来欢天喜地的'笑声。</w:t>
      </w:r>
      <w:r>
        <w:rPr>
          <w:rFonts w:ascii="仿宋" w:eastAsia="仿宋" w:hAnsi="仿宋"/>
          <w:sz w:val="32"/>
          <w:szCs w:val="32"/>
        </w:rPr>
        <w:br/>
      </w:r>
      <w:r>
        <w:rPr>
          <w:rFonts w:ascii="仿宋" w:eastAsia="仿宋" w:hAnsi="仿宋"/>
          <w:sz w:val="32"/>
          <w:szCs w:val="32"/>
        </w:rPr>
        <w:t>　　这次活动让家长和孩子们在共同学习、游戏中，相互促进提高，增进亲情，让平时忙碌工作的爸爸，回归爸爸的身份，让我们可爱的孩子们好好亲密接触一下爸爸，也让孩子感受成长中的快乐。幼儿园游戏活动总结9</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让胡路区教育局根据区妇联开展关爱农村留守儿童的文件精神，结合学校留守儿童成长状况及实际需求，积极发挥学校实践育人的功能，先后开展文体活动、心理健康教育等，利用放假前，区教育局到北湖学校检查了留守儿童教育活动的开展实施情况。 </w:t>
      </w:r>
      <w:r>
        <w:rPr>
          <w:rFonts w:ascii="仿宋" w:eastAsia="仿宋" w:hAnsi="仿宋"/>
          <w:sz w:val="32"/>
          <w:szCs w:val="32"/>
        </w:rPr>
        <w:br/>
      </w:r>
      <w:r>
        <w:rPr>
          <w:rFonts w:ascii="仿宋" w:eastAsia="仿宋" w:hAnsi="仿宋"/>
          <w:sz w:val="32"/>
          <w:szCs w:val="32"/>
        </w:rPr>
        <w:t>　　首先查阅了计划安排、活动开展的`文字资料，翻看了活动的图片信息等，然后又来到留守儿童教室与留守儿童进行了交流，聆听孩子们的希望。最后与其结对留守儿童吴思文、陈晓琪同学进行了谈心交流。根据活动的要求积极为留守儿童营造有人关心有人爱的社会氛围，组织发动“五老”队伍、爱心妈妈、爱心老师、代理家长及志愿者开展与留守儿童结对帮扶等各类关爱活动，帮助解决贫困、单亲家庭等特殊留守儿童的实际困难，保证留守儿童之家有一支相对稳定的爱心志愿者队伍。</w:t>
      </w:r>
      <w:r>
        <w:rPr>
          <w:rFonts w:ascii="仿宋" w:eastAsia="仿宋" w:hAnsi="仿宋"/>
          <w:sz w:val="32"/>
          <w:szCs w:val="32"/>
        </w:rPr>
        <w:br/>
      </w:r>
      <w:r>
        <w:rPr>
          <w:rFonts w:ascii="仿宋" w:eastAsia="仿宋" w:hAnsi="仿宋"/>
          <w:sz w:val="32"/>
          <w:szCs w:val="32"/>
        </w:rPr>
        <w:t>　　同时，也希望社会各界人士都来关注留守儿童，让所有留守儿童的心得到“冰释”，让留守儿童和其他孩子一样过上幸福的生活，这是我们共同的愿望。幼儿园游戏活动总结10</w:t>
      </w:r>
      <w:r>
        <w:rPr>
          <w:rFonts w:ascii="仿宋" w:eastAsia="仿宋" w:hAnsi="仿宋"/>
          <w:sz w:val="32"/>
          <w:szCs w:val="32"/>
        </w:rPr>
        <w:br/>
      </w:r>
      <w:r>
        <w:rPr>
          <w:rFonts w:ascii="仿宋" w:eastAsia="仿宋" w:hAnsi="仿宋"/>
          <w:sz w:val="32"/>
          <w:szCs w:val="32"/>
        </w:rPr>
        <w:t xml:space="preserve">    记得刚开学，我们班就来了23位天真的幼儿，在他们灿烂的笑脸上看到了儿时的自我。随着时间的推移，我班的手指游戏活动也开展起来了，没有一点手指游戏经验的孩子们，他们显得无从下手。为了更好的引导他们，我们作出了努力，现将这一学期来通过手指游戏总结如下：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一、根据幼儿的实际，培养幼儿的手指游戏兴趣</w:t>
      </w:r>
      <w:r>
        <w:rPr>
          <w:rFonts w:ascii="仿宋" w:eastAsia="仿宋" w:hAnsi="仿宋"/>
          <w:sz w:val="32"/>
          <w:szCs w:val="32"/>
        </w:rPr>
        <w:br/>
      </w:r>
      <w:r>
        <w:rPr>
          <w:rFonts w:ascii="仿宋" w:eastAsia="仿宋" w:hAnsi="仿宋"/>
          <w:sz w:val="32"/>
          <w:szCs w:val="32"/>
        </w:rPr>
        <w:t>　　由于没有经验，在手指游戏的环境中，我班采取区角不分的布置，投入的种类在幼儿的经验所及的范围如：根据小班幼儿在生活、认知和自我发展上的需要，区角有些关于《小被子》等种类的手指游戏，在表达区角中，引导幼儿发现美、创造美(搭积木/秋叶飘)，有目的的学习，使孩子在丰富的活动环境中，具有充分的活动自主权，且让孩子按自己的方式在活动中边探索边学习发展。使幼儿的`手指游戏兴趣得到了进一步提高。</w:t>
      </w:r>
      <w:r>
        <w:rPr>
          <w:rFonts w:ascii="仿宋" w:eastAsia="仿宋" w:hAnsi="仿宋"/>
          <w:sz w:val="32"/>
          <w:szCs w:val="32"/>
        </w:rPr>
        <w:br/>
      </w:r>
      <w:r>
        <w:rPr>
          <w:rFonts w:ascii="仿宋" w:eastAsia="仿宋" w:hAnsi="仿宋"/>
          <w:sz w:val="32"/>
          <w:szCs w:val="32"/>
        </w:rPr>
        <w:t>　　二、在手指游戏中渗透德育</w:t>
      </w:r>
      <w:r>
        <w:rPr>
          <w:rFonts w:ascii="仿宋" w:eastAsia="仿宋" w:hAnsi="仿宋"/>
          <w:sz w:val="32"/>
          <w:szCs w:val="32"/>
        </w:rPr>
        <w:br/>
      </w:r>
      <w:r>
        <w:rPr>
          <w:rFonts w:ascii="仿宋" w:eastAsia="仿宋" w:hAnsi="仿宋"/>
          <w:sz w:val="32"/>
          <w:szCs w:val="32"/>
        </w:rPr>
        <w:t>　　小班幼儿在礼貌方面有待于进一步培养，在游戏时，我们注重这方面的渗透，比如，在玩积木时，就有关于搭积木的手指游戏。针对这一现象，我们就将这一环节放入手指游戏中，在去娃娃家作客时，里面就有关于小被子的手指游戏。有了这一环节，幼儿都非常喜欢进入到去叫游戏中，一边做游戏，一边念手指游戏，从手指游戏中知道了学习了很多关于礼貌方面的用语。</w:t>
      </w:r>
      <w:r>
        <w:rPr>
          <w:rFonts w:ascii="仿宋" w:eastAsia="仿宋" w:hAnsi="仿宋"/>
          <w:sz w:val="32"/>
          <w:szCs w:val="32"/>
        </w:rPr>
        <w:br/>
      </w:r>
      <w:r>
        <w:rPr>
          <w:rFonts w:ascii="仿宋" w:eastAsia="仿宋" w:hAnsi="仿宋"/>
          <w:sz w:val="32"/>
          <w:szCs w:val="32"/>
        </w:rPr>
        <w:t>　　三、发挥幼儿参与的自主性，让他们在玩中学，在学中乐</w:t>
      </w:r>
      <w:r>
        <w:rPr>
          <w:rFonts w:ascii="仿宋" w:eastAsia="仿宋" w:hAnsi="仿宋"/>
          <w:sz w:val="32"/>
          <w:szCs w:val="32"/>
        </w:rPr>
        <w:br/>
      </w:r>
      <w:r>
        <w:rPr>
          <w:rFonts w:ascii="仿宋" w:eastAsia="仿宋" w:hAnsi="仿宋"/>
          <w:sz w:val="32"/>
          <w:szCs w:val="32"/>
        </w:rPr>
        <w:t>　　为了在游手指戏中充分把权利交给孩子，我们在选择手指游戏时，有个人玩的，有两个人玩的，有多人玩的等等，可以让幼儿自主选择，和自己的好朋友在学中玩，玩中学。</w:t>
      </w:r>
      <w:r>
        <w:rPr>
          <w:rFonts w:ascii="仿宋" w:eastAsia="仿宋" w:hAnsi="仿宋"/>
          <w:sz w:val="32"/>
          <w:szCs w:val="32"/>
        </w:rPr>
        <w:br/>
      </w:r>
      <w:r>
        <w:rPr>
          <w:rFonts w:ascii="仿宋" w:eastAsia="仿宋" w:hAnsi="仿宋"/>
          <w:sz w:val="32"/>
          <w:szCs w:val="32"/>
        </w:rPr>
        <w:t>　　四、亲自参与，培养幼儿的交往能力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游戏中，我们主张亲自参与，让自己与幼儿间没的距离，这样才能让幼儿没有心理负担的去玩。老师参与，能引导幼儿学会最基本的交往能力，遇到问题自己商量解决。达到完美的结果。且让幼儿自己去结伴，以培养幼儿的交往能力。</w:t>
      </w:r>
      <w:r>
        <w:rPr>
          <w:rFonts w:ascii="仿宋" w:eastAsia="仿宋" w:hAnsi="仿宋"/>
          <w:sz w:val="32"/>
          <w:szCs w:val="32"/>
        </w:rPr>
        <w:br/>
      </w:r>
      <w:r>
        <w:rPr>
          <w:rFonts w:ascii="仿宋" w:eastAsia="仿宋" w:hAnsi="仿宋"/>
          <w:sz w:val="32"/>
          <w:szCs w:val="32"/>
        </w:rPr>
        <w:t>　　五、以后的打算</w:t>
      </w:r>
      <w:r>
        <w:rPr>
          <w:rFonts w:ascii="仿宋" w:eastAsia="仿宋" w:hAnsi="仿宋"/>
          <w:sz w:val="32"/>
          <w:szCs w:val="32"/>
        </w:rPr>
        <w:br/>
      </w:r>
      <w:r>
        <w:rPr>
          <w:rFonts w:ascii="仿宋" w:eastAsia="仿宋" w:hAnsi="仿宋"/>
          <w:sz w:val="32"/>
          <w:szCs w:val="32"/>
        </w:rPr>
        <w:t>　　在往后的手指游戏中，我们会更注重对幼儿手指游戏能力的培养，使幼儿的手指游戏水平在原有的基础上得到更进一步的提高。多开展综合性手指游戏，充分发挥幼儿参与的自主性。幼儿园游戏活动总结11</w:t>
      </w:r>
      <w:r>
        <w:rPr>
          <w:rFonts w:ascii="仿宋" w:eastAsia="仿宋" w:hAnsi="仿宋"/>
          <w:sz w:val="32"/>
          <w:szCs w:val="32"/>
        </w:rPr>
        <w:br/>
      </w:r>
      <w:r>
        <w:rPr>
          <w:rFonts w:ascii="仿宋" w:eastAsia="仿宋" w:hAnsi="仿宋"/>
          <w:sz w:val="32"/>
          <w:szCs w:val="32"/>
        </w:rPr>
        <w:t xml:space="preserve">    为了让孩子们度过一个欢乐祥和而有意义的元旦佳节，增进家园之间的联系，__月__日，莱山区实验幼儿园开展了“庆元旦亲子联欢活动”。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早在一个月前，园里各年级就商讨制定了详细的活动方案，并跟孩子们一起，将教室、走廊环境进行了精心的装扮。活动当天，孩子们早早起床，身穿节日盛装，与家长们欢聚一堂，老师则忙着将半年的教育成果以歌表演、儿歌、诗朗诵、舞蹈等各种形式，一一展现给家长，孩子们大放自如的精彩表演，博得了在场家长们热烈的掌声，欢乐与自信洋溢在每个孩子的脸上。在一阵阵喝彩声中，小班级部请来了“小丑叔叔”进行杂技表演，刚开始，个别胆子小的姑娘竟躲在妈妈的身后偷偷观看，一会儿看到并不可怕，才肯往前凑一凑，好可爱哦!更热闹的是手工制作环节，小班宝贝们用笨拙的小手跟爸爸妈妈一起制作小面点，蔬菜汁和面团做出的'五彩甜蜜棒棒糖，让人垂涎三尺;中班宝贝们在家长的指导下包新年饺子，擀起饺子皮来好有范啊!大班的哥哥姐姐跟爸爸妈妈一起包糖包，聪明的宝贝们在老师及家长的耐心示范下，也能包出一个个漂亮的糖包……欢声笑语回荡在幼儿园的上空。</w:t>
      </w:r>
      <w:r>
        <w:rPr>
          <w:rFonts w:ascii="仿宋" w:eastAsia="仿宋" w:hAnsi="仿宋"/>
          <w:sz w:val="32"/>
          <w:szCs w:val="32"/>
        </w:rPr>
        <w:br/>
      </w:r>
      <w:r>
        <w:rPr>
          <w:rFonts w:ascii="仿宋" w:eastAsia="仿宋" w:hAnsi="仿宋"/>
          <w:sz w:val="32"/>
          <w:szCs w:val="32"/>
        </w:rPr>
        <w:t>　　本次庆新年亲子活动，不仅让孩子们体会到了自己动手制作美食的快乐，感受到了浓厚的节日氛围，同时也增进了亲子之间的感情，让家长了解了幼儿在园的活动情况，有力促进了家园之间的沟通与合作。幼儿园游戏活动总结12</w:t>
      </w:r>
      <w:r>
        <w:rPr>
          <w:rFonts w:ascii="仿宋" w:eastAsia="仿宋" w:hAnsi="仿宋"/>
          <w:sz w:val="32"/>
          <w:szCs w:val="32"/>
        </w:rPr>
        <w:br/>
      </w:r>
      <w:r>
        <w:rPr>
          <w:rFonts w:ascii="仿宋" w:eastAsia="仿宋" w:hAnsi="仿宋"/>
          <w:sz w:val="32"/>
          <w:szCs w:val="32"/>
        </w:rPr>
        <w:t xml:space="preserve">    在角色游戏中，角色是游戏的中心。幼儿在游戏中的通过扮演某一种假想的角色，以假想的方式把头脑中已有的表想重新组合，从而反映对社会生活的认识，并参与成人的社会生活。幼儿在游戏中，经常会发生这样或那样的问题，并为之争吵不休，对于我们大班的孩子，不仅要进行品德教育，让他们懂得互相谦让，同时在本学期着重对幼儿协作意识进行培养。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一，利用游戏规则诱发幼儿的协作行为。规则的提出，不仅是为幼儿的活动提出要求，也是对幼儿行为及其游戏开展一种暗示。如，在娃娃家，我们这样引导幼儿确立规则：“小朋友在游戏开始前，要先商量，确定各扮演什么角色，然后再游戏。爸爸妈妈、爷爷奶奶和孩子是一家人，每人都要关心家里的事情和家里的人，不能想做什么就怎么做”。要求幼儿能提出自己想要担任的角色，并相互协商。用“一家人”将他们间关系明确，暗示他们在行为上要有协作。</w:t>
      </w:r>
      <w:r>
        <w:rPr>
          <w:rFonts w:ascii="仿宋" w:eastAsia="仿宋" w:hAnsi="仿宋"/>
          <w:sz w:val="32"/>
          <w:szCs w:val="32"/>
        </w:rPr>
        <w:br/>
      </w:r>
      <w:r>
        <w:rPr>
          <w:rFonts w:ascii="仿宋" w:eastAsia="仿宋" w:hAnsi="仿宋"/>
          <w:sz w:val="32"/>
          <w:szCs w:val="32"/>
        </w:rPr>
        <w:t>　　第二，教师主动加入幼儿游戏。老师加入幼儿的活动中，可以激发幼儿的游戏兴趣，也能为幼儿做出良好的榜样。如：一次，我在娃娃家当“妈妈”，晋杰当“爸爸”。早晨起来，我对晋杰说：“我给孩子穿衣服，你去买早点吧。”他回来时对我说：“我买了蛋糕。”吃过早点，我看了一眼手表说：“哎呀，我要迟到了，来不及送宝宝了，”晋杰说：“你快点走吧，我去送他”。开始时，晋杰是被动的与我交往，后来就变被动为主动，协调我们之间的行为。</w:t>
      </w:r>
      <w:r>
        <w:rPr>
          <w:rFonts w:ascii="仿宋" w:eastAsia="仿宋" w:hAnsi="仿宋"/>
          <w:sz w:val="32"/>
          <w:szCs w:val="32"/>
        </w:rPr>
        <w:br/>
      </w:r>
      <w:r>
        <w:rPr>
          <w:rFonts w:ascii="仿宋" w:eastAsia="仿宋" w:hAnsi="仿宋"/>
          <w:sz w:val="32"/>
          <w:szCs w:val="32"/>
        </w:rPr>
        <w:t>　　此外，由于幼儿年龄小，他们参与角色的'主要动力是兴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趣和好动性。因此本学期在组织角色游戏时，在设置情景，激发幼儿的活动兴趣的基础上，注意引导和鼓励幼儿去大胆尝试获取经验，从亲身体验中逐步认识自己。这样才能逐步变自发的好动为主动的活动，有利于幼儿自身潜力的发展。例如，在“小老鼠面包房”这一角色游戏中，我们的小朋友能选择、利用各种材料制作他们心目中的特色蛋糕。他们在游戏中可以自由自在地随意选用材料制成心中所想的东西，大家都玩得十分开心。由此可见，在游戏中，幼儿通过自身的体验从中获取了经验，选择了自己感到好的方法，这样使他们在更好更快地掌握技能的同时，更增强了他们对角色游戏的兴趣和信心。幼儿园游戏活动总结13</w:t>
      </w:r>
      <w:r>
        <w:rPr>
          <w:rFonts w:ascii="仿宋" w:eastAsia="仿宋" w:hAnsi="仿宋"/>
          <w:sz w:val="32"/>
          <w:szCs w:val="32"/>
        </w:rPr>
        <w:br/>
      </w:r>
      <w:r>
        <w:rPr>
          <w:rFonts w:ascii="仿宋" w:eastAsia="仿宋" w:hAnsi="仿宋"/>
          <w:sz w:val="32"/>
          <w:szCs w:val="32"/>
        </w:rPr>
        <w:t xml:space="preserve">    在4月22日“世界地球日”来临之际，为了培养幼儿的环保意识，增强幼儿保护环境的责任感，益思幼儿园结合这一绿色节日，开展了“爱护地球，绿色行动”主题教育活动。 </w:t>
      </w:r>
      <w:r>
        <w:rPr>
          <w:rFonts w:ascii="仿宋" w:eastAsia="仿宋" w:hAnsi="仿宋"/>
          <w:sz w:val="32"/>
          <w:szCs w:val="32"/>
        </w:rPr>
        <w:br/>
      </w:r>
      <w:r>
        <w:rPr>
          <w:rFonts w:ascii="仿宋" w:eastAsia="仿宋" w:hAnsi="仿宋"/>
          <w:sz w:val="32"/>
          <w:szCs w:val="32"/>
        </w:rPr>
        <w:t>　　“我要给地球妈妈穿上绿裙子”“我要给地球妈妈戴上最美丽的小花”……小班孩子们的想法在老师的帮助下变成了现实，孩子们用自己的小手为“地球妈妈”进行了打扮，通过撕、画、贴、印的形式，诠释了自己心目中“地球妈妈”的美丽模样，让我们看到了一个个美好的愿望。</w:t>
      </w:r>
      <w:r>
        <w:rPr>
          <w:rFonts w:ascii="仿宋" w:eastAsia="仿宋" w:hAnsi="仿宋"/>
          <w:sz w:val="32"/>
          <w:szCs w:val="32"/>
        </w:rPr>
        <w:br/>
      </w:r>
      <w:r>
        <w:rPr>
          <w:rFonts w:ascii="仿宋" w:eastAsia="仿宋" w:hAnsi="仿宋"/>
          <w:sz w:val="32"/>
          <w:szCs w:val="32"/>
        </w:rPr>
        <w:t>　　为了让幼儿带动家庭和社会一起行动起来，培养幼儿从小养成节约资源的好习惯，倡导低碳环保的生活理念。中班幼儿集思广益，想出了许多节约能源的好办法：节约洗澡用水，缩短淋浴时间；安装节水龙头；用节水型抽水马桶；节省纸张，少寄些贺卡；随时关紧电冰箱的门；爱护公共绿地；尽量减少生活垃圾等。孩子们还向爸爸妈妈、爷爷奶奶以及周围更多的人宣传保护环境，让更多的人参与到爱护地球、保护环境的行列中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为进一步提高幼儿的动手、创造想象能力，为了让家长和孩子都能感受到亲子合作共同创作的乐趣，增进亲子感情。大班年级组举行了“低碳生活，保卫家园”亲子环保时装秀活动。亲子制作活动得到了家长们的热情支持，各种废旧材料（报纸、旧布料、垃圾袋、旧光碟、等等）通过家长、孩子们巧妙的创作和利用，变成了各式各样的环保包、环保帽子、环保时装。作品创意新颖、手工精致，将教育、娱乐、装饰等作用融为一体，富有创造性，充分体现了家长和幼儿的`智慧，也有着对浓浓亲情的体验，更有着对废物利用、环保意识的培养。</w:t>
      </w:r>
      <w:r>
        <w:rPr>
          <w:rFonts w:ascii="仿宋" w:eastAsia="仿宋" w:hAnsi="仿宋"/>
          <w:sz w:val="32"/>
          <w:szCs w:val="32"/>
        </w:rPr>
        <w:br/>
      </w:r>
      <w:r>
        <w:rPr>
          <w:rFonts w:ascii="仿宋" w:eastAsia="仿宋" w:hAnsi="仿宋"/>
          <w:sz w:val="32"/>
          <w:szCs w:val="32"/>
        </w:rPr>
        <w:t>　　爱护家园，从我做起，从每一件小事做起。地球的未来是属于孩子们的，在幼儿中开展环境教育，树立可持续发展意识，将会使人类拥有一个更加绿色的未来。幼儿园游戏活动总结14</w:t>
      </w:r>
      <w:r>
        <w:rPr>
          <w:rFonts w:ascii="仿宋" w:eastAsia="仿宋" w:hAnsi="仿宋"/>
          <w:sz w:val="32"/>
          <w:szCs w:val="32"/>
        </w:rPr>
        <w:br/>
      </w:r>
      <w:r>
        <w:rPr>
          <w:rFonts w:ascii="仿宋" w:eastAsia="仿宋" w:hAnsi="仿宋"/>
          <w:sz w:val="32"/>
          <w:szCs w:val="32"/>
        </w:rPr>
        <w:t xml:space="preserve">    此次活动的开展，同学们不仅增强了彼此间的沟通和集体荣誉感，而且从中找到共同的兴趣爱好，产生共鸣，增强了班集体的凝聚力。同学们在参与的同时，感受到班级的进步和改变，励志，增强对班级的归属感，积极投身于班级建设中，为班级出谋划策，共建美好的09物流管理(1)班。现将此次活动总结如下。 </w:t>
      </w:r>
      <w:r>
        <w:rPr>
          <w:rFonts w:ascii="仿宋" w:eastAsia="仿宋" w:hAnsi="仿宋"/>
          <w:sz w:val="32"/>
          <w:szCs w:val="32"/>
        </w:rPr>
        <w:br/>
      </w:r>
      <w:r>
        <w:rPr>
          <w:rFonts w:ascii="仿宋" w:eastAsia="仿宋" w:hAnsi="仿宋"/>
          <w:sz w:val="32"/>
          <w:szCs w:val="32"/>
        </w:rPr>
        <w:t>　　一、本次活动的主要内容</w:t>
      </w:r>
      <w:r>
        <w:rPr>
          <w:rFonts w:ascii="仿宋" w:eastAsia="仿宋" w:hAnsi="仿宋"/>
          <w:sz w:val="32"/>
          <w:szCs w:val="32"/>
        </w:rPr>
        <w:br/>
      </w:r>
      <w:r>
        <w:rPr>
          <w:rFonts w:ascii="仿宋" w:eastAsia="仿宋" w:hAnsi="仿宋"/>
          <w:sz w:val="32"/>
          <w:szCs w:val="32"/>
        </w:rPr>
        <w:t>　　(一)策划书。由负责本次活动的小组撰写本次活动策划书;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(二)宣传。将此次主题班会的策划书上传到Q群共享，让同学们清楚班会的活动方式，了解游戏规则。在班会举行的前四天，在班里宣传此次班会的主要内容;</w:t>
      </w:r>
      <w:r>
        <w:rPr>
          <w:rFonts w:ascii="仿宋" w:eastAsia="仿宋" w:hAnsi="仿宋"/>
          <w:sz w:val="32"/>
          <w:szCs w:val="32"/>
        </w:rPr>
        <w:br/>
      </w:r>
      <w:r>
        <w:rPr>
          <w:rFonts w:ascii="仿宋" w:eastAsia="仿宋" w:hAnsi="仿宋"/>
          <w:sz w:val="32"/>
          <w:szCs w:val="32"/>
        </w:rPr>
        <w:t>　　(三)报名。游戏选择：将同学们所报的游戏进行分组，并制作各项比赛名单和号码牌，构思布置会场;裁判报名：自由报名;</w:t>
      </w:r>
      <w:r>
        <w:rPr>
          <w:rFonts w:ascii="仿宋" w:eastAsia="仿宋" w:hAnsi="仿宋"/>
          <w:sz w:val="32"/>
          <w:szCs w:val="32"/>
        </w:rPr>
        <w:br/>
      </w:r>
      <w:r>
        <w:rPr>
          <w:rFonts w:ascii="仿宋" w:eastAsia="仿宋" w:hAnsi="仿宋"/>
          <w:sz w:val="32"/>
          <w:szCs w:val="32"/>
        </w:rPr>
        <w:t>　　(四)活动开展。主持人开场白——辅导员致辞——比赛人员就坐(同学们按照手中的号码牌入座)——比赛开始，本着友谊第一，比赛第二的精神，同学们展开激烈的角逐终极对抗，决出三项比赛的.冠军;</w:t>
      </w:r>
      <w:r>
        <w:rPr>
          <w:rFonts w:ascii="仿宋" w:eastAsia="仿宋" w:hAnsi="仿宋"/>
          <w:sz w:val="32"/>
          <w:szCs w:val="32"/>
        </w:rPr>
        <w:br/>
      </w:r>
      <w:r>
        <w:rPr>
          <w:rFonts w:ascii="仿宋" w:eastAsia="仿宋" w:hAnsi="仿宋"/>
          <w:sz w:val="32"/>
          <w:szCs w:val="32"/>
        </w:rPr>
        <w:t>　　(五)颁奖。辅导员给三项比赛的冠、亚、季军颁发奖品和证书;</w:t>
      </w:r>
      <w:r>
        <w:rPr>
          <w:rFonts w:ascii="仿宋" w:eastAsia="仿宋" w:hAnsi="仿宋"/>
          <w:sz w:val="32"/>
          <w:szCs w:val="32"/>
        </w:rPr>
        <w:br/>
      </w:r>
      <w:r>
        <w:rPr>
          <w:rFonts w:ascii="仿宋" w:eastAsia="仿宋" w:hAnsi="仿宋"/>
          <w:sz w:val="32"/>
          <w:szCs w:val="32"/>
        </w:rPr>
        <w:t>　　(六)总结。辅导员做活动总结，并宣布活动结束。</w:t>
      </w:r>
      <w:r>
        <w:rPr>
          <w:rFonts w:ascii="仿宋" w:eastAsia="仿宋" w:hAnsi="仿宋"/>
          <w:sz w:val="32"/>
          <w:szCs w:val="32"/>
        </w:rPr>
        <w:br/>
      </w:r>
      <w:r>
        <w:rPr>
          <w:rFonts w:ascii="仿宋" w:eastAsia="仿宋" w:hAnsi="仿宋"/>
          <w:sz w:val="32"/>
          <w:szCs w:val="32"/>
        </w:rPr>
        <w:t>　　二、完成情况</w:t>
      </w:r>
      <w:r>
        <w:rPr>
          <w:rFonts w:ascii="仿宋" w:eastAsia="仿宋" w:hAnsi="仿宋"/>
          <w:sz w:val="32"/>
          <w:szCs w:val="32"/>
        </w:rPr>
        <w:br/>
      </w:r>
      <w:r>
        <w:rPr>
          <w:rFonts w:ascii="仿宋" w:eastAsia="仿宋" w:hAnsi="仿宋"/>
          <w:sz w:val="32"/>
          <w:szCs w:val="32"/>
        </w:rPr>
        <w:t>　　(一)策划书按时完成并上交到辅导员处;</w:t>
      </w:r>
      <w:r>
        <w:rPr>
          <w:rFonts w:ascii="仿宋" w:eastAsia="仿宋" w:hAnsi="仿宋"/>
          <w:sz w:val="32"/>
          <w:szCs w:val="32"/>
        </w:rPr>
        <w:br/>
      </w:r>
      <w:r>
        <w:rPr>
          <w:rFonts w:ascii="仿宋" w:eastAsia="仿宋" w:hAnsi="仿宋"/>
          <w:sz w:val="32"/>
          <w:szCs w:val="32"/>
        </w:rPr>
        <w:t>　　(二)宣传、报名也顺利完成;</w:t>
      </w:r>
      <w:r>
        <w:rPr>
          <w:rFonts w:ascii="仿宋" w:eastAsia="仿宋" w:hAnsi="仿宋"/>
          <w:sz w:val="32"/>
          <w:szCs w:val="32"/>
        </w:rPr>
        <w:br/>
      </w:r>
      <w:r>
        <w:rPr>
          <w:rFonts w:ascii="仿宋" w:eastAsia="仿宋" w:hAnsi="仿宋"/>
          <w:sz w:val="32"/>
          <w:szCs w:val="32"/>
        </w:rPr>
        <w:t>　　(三)所有同学都能参加本次活动，对每种益智游戏的好处都有了大概的了解。因事先没有与课室管理员沟通，导致在预定的时间内未能准备好活动开展的场所，活动推迟半个小时举行。虽推迟，但是比赛依然有秩序的进行，并圆满结束。</w:t>
      </w:r>
      <w:r>
        <w:rPr>
          <w:rFonts w:ascii="仿宋" w:eastAsia="仿宋" w:hAnsi="仿宋"/>
          <w:sz w:val="32"/>
          <w:szCs w:val="32"/>
        </w:rPr>
        <w:br/>
      </w:r>
      <w:r>
        <w:rPr>
          <w:rFonts w:ascii="仿宋" w:eastAsia="仿宋" w:hAnsi="仿宋"/>
          <w:sz w:val="32"/>
          <w:szCs w:val="32"/>
        </w:rPr>
        <w:t>　　三、成绩、缺点以及经验</w:t>
      </w:r>
      <w:r>
        <w:rPr>
          <w:rFonts w:ascii="仿宋" w:eastAsia="仿宋" w:hAnsi="仿宋"/>
          <w:sz w:val="32"/>
          <w:szCs w:val="32"/>
        </w:rPr>
        <w:br/>
      </w:r>
      <w:r>
        <w:rPr>
          <w:rFonts w:ascii="仿宋" w:eastAsia="仿宋" w:hAnsi="仿宋"/>
          <w:sz w:val="32"/>
          <w:szCs w:val="32"/>
        </w:rPr>
        <w:t>　　(一)基本上都能够按时按质的完成每一项工作。这具体表现在工作的完成情况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(1)在活动开展前一天，所需物品买齐，比赛名单如期交至班长，号码牌制作完成</w:t>
      </w:r>
      <w:r>
        <w:rPr>
          <w:rFonts w:ascii="仿宋" w:eastAsia="仿宋" w:hAnsi="仿宋"/>
          <w:sz w:val="32"/>
          <w:szCs w:val="32"/>
        </w:rPr>
        <w:br/>
      </w:r>
      <w:r>
        <w:rPr>
          <w:rFonts w:ascii="仿宋" w:eastAsia="仿宋" w:hAnsi="仿宋"/>
          <w:sz w:val="32"/>
          <w:szCs w:val="32"/>
        </w:rPr>
        <w:t>　　(2)对于课室晚开门这个意外，班干部们不惊不慌，冷静处理，第一时间通知同学们活动推迟半个小时，并在课室开门15分钟后布置完会场，说明了班干部们工作认真，在其位，谋其职</w:t>
      </w:r>
      <w:r>
        <w:rPr>
          <w:rFonts w:ascii="仿宋" w:eastAsia="仿宋" w:hAnsi="仿宋"/>
          <w:sz w:val="32"/>
          <w:szCs w:val="32"/>
        </w:rPr>
        <w:br/>
      </w:r>
      <w:r>
        <w:rPr>
          <w:rFonts w:ascii="仿宋" w:eastAsia="仿宋" w:hAnsi="仿宋"/>
          <w:sz w:val="32"/>
          <w:szCs w:val="32"/>
        </w:rPr>
        <w:t>　　(3)报了名没有来参加的同学，一律不给予加此项活动的分数，由于人数不够，游戏难开展，班长果断改变游戏方式，使得整个活动如期开展下去，并角逐出三项游戏的冠亚季军</w:t>
      </w:r>
      <w:r>
        <w:rPr>
          <w:rFonts w:ascii="仿宋" w:eastAsia="仿宋" w:hAnsi="仿宋"/>
          <w:sz w:val="32"/>
          <w:szCs w:val="32"/>
        </w:rPr>
        <w:br/>
      </w:r>
      <w:r>
        <w:rPr>
          <w:rFonts w:ascii="仿宋" w:eastAsia="仿宋" w:hAnsi="仿宋"/>
          <w:sz w:val="32"/>
          <w:szCs w:val="32"/>
        </w:rPr>
        <w:t>　　(二)虽然按时的完成了此次的活动，但在工作中也出现了许多错误。例如：工作分配不均，个别班干对工作不积极;没有提前通知管理员来开教室，导致活动不能按时开展;</w:t>
      </w:r>
      <w:r>
        <w:rPr>
          <w:rFonts w:ascii="仿宋" w:eastAsia="仿宋" w:hAnsi="仿宋"/>
          <w:sz w:val="32"/>
          <w:szCs w:val="32"/>
        </w:rPr>
        <w:br/>
      </w:r>
      <w:r>
        <w:rPr>
          <w:rFonts w:ascii="仿宋" w:eastAsia="仿宋" w:hAnsi="仿宋"/>
          <w:sz w:val="32"/>
          <w:szCs w:val="32"/>
        </w:rPr>
        <w:t>　　(三)在此次活动中有成绩也有不足，我们应该发扬优点，改正错误，特别是细节问题。积累经验，在下次的活动中做得更好。</w:t>
      </w:r>
      <w:r>
        <w:rPr>
          <w:rFonts w:ascii="仿宋" w:eastAsia="仿宋" w:hAnsi="仿宋"/>
          <w:sz w:val="32"/>
          <w:szCs w:val="32"/>
        </w:rPr>
        <w:br/>
      </w:r>
      <w:r>
        <w:rPr>
          <w:rFonts w:ascii="仿宋" w:eastAsia="仿宋" w:hAnsi="仿宋"/>
          <w:sz w:val="32"/>
          <w:szCs w:val="32"/>
        </w:rPr>
        <w:t>　　四、今后应该努力的方向</w:t>
      </w:r>
      <w:r>
        <w:rPr>
          <w:rFonts w:ascii="仿宋" w:eastAsia="仿宋" w:hAnsi="仿宋"/>
          <w:sz w:val="32"/>
          <w:szCs w:val="32"/>
        </w:rPr>
        <w:br/>
      </w:r>
      <w:r>
        <w:rPr>
          <w:rFonts w:ascii="仿宋" w:eastAsia="仿宋" w:hAnsi="仿宋"/>
          <w:sz w:val="32"/>
          <w:szCs w:val="32"/>
        </w:rPr>
        <w:t>　　(一)多开展类似的活动，使同学们更深的了解彼此，促进同学之间的交流，从而增强班级凝聚力;</w:t>
      </w:r>
      <w:r>
        <w:rPr>
          <w:rFonts w:ascii="仿宋" w:eastAsia="仿宋" w:hAnsi="仿宋"/>
          <w:sz w:val="32"/>
          <w:szCs w:val="32"/>
        </w:rPr>
        <w:br/>
      </w:r>
      <w:r>
        <w:rPr>
          <w:rFonts w:ascii="仿宋" w:eastAsia="仿宋" w:hAnsi="仿宋"/>
          <w:sz w:val="32"/>
          <w:szCs w:val="32"/>
        </w:rPr>
        <w:t>　　(二)尽量将工作合理分配，提高大家的办事效率。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班级活动是进行教育、教学的单位，只有营造一种活泼、和谐的班级氛围，彰显我们学生的主体地位，才能充分调动我们的积极参与意识，培养大家的创新精神形式多样，趣味性强，有了显示自己才华的机会，参与意识日益加强，自理自治能力在潜移默化中逐渐形成，培养了我们的竞争意识、合作精神、自理能力、交往能力和耐受挫折的能力，充分体现了学生的主体地位，发掘了学生的创新精神。幼儿园游戏活动总结15</w:t>
      </w:r>
      <w:r>
        <w:rPr>
          <w:rFonts w:ascii="仿宋" w:eastAsia="仿宋" w:hAnsi="仿宋"/>
          <w:sz w:val="32"/>
          <w:szCs w:val="32"/>
        </w:rPr>
        <w:br/>
      </w:r>
      <w:r>
        <w:rPr>
          <w:rFonts w:ascii="仿宋" w:eastAsia="仿宋" w:hAnsi="仿宋"/>
          <w:sz w:val="32"/>
          <w:szCs w:val="32"/>
        </w:rPr>
        <w:t xml:space="preserve">    在五一劳动节即将到来之际，为使幼儿了解和懂得尊重他人的劳动，培养其劳动意识和劳动能力，济南市历下区第一实验幼儿园开展了“劳动真光荣”系列主题活动。 </w:t>
      </w:r>
      <w:r>
        <w:rPr>
          <w:rFonts w:ascii="仿宋" w:eastAsia="仿宋" w:hAnsi="仿宋"/>
          <w:sz w:val="32"/>
          <w:szCs w:val="32"/>
        </w:rPr>
        <w:br/>
      </w:r>
      <w:r>
        <w:rPr>
          <w:rFonts w:ascii="仿宋" w:eastAsia="仿宋" w:hAnsi="仿宋"/>
          <w:sz w:val="32"/>
          <w:szCs w:val="32"/>
        </w:rPr>
        <w:t>　　在升旗活动中，幼儿表演了精彩的舞蹈“劳动最光荣”，教师向幼儿介绍了五一劳动节的来历，让幼儿深知劳动是最光荣的事情，潜移默化的培养幼儿的劳动意识。然后，在各班教师的引导下，幼儿做一些力所能及的事情，把自己的`衣服、被子叠整齐，帮助老师打扫班级环境，擦干净桌椅及班中的玩教具，整理图书等。最后，哥哥姐姐带领弟弟妹妹感谢幼儿园的老师、阿姨，将自己亲手制作的太阳花送给幼儿园教职工，并祝他们节日快乐。</w:t>
      </w:r>
      <w:r>
        <w:rPr>
          <w:rFonts w:ascii="仿宋" w:eastAsia="仿宋" w:hAnsi="仿宋"/>
          <w:sz w:val="32"/>
          <w:szCs w:val="32"/>
        </w:rPr>
        <w:br/>
      </w:r>
      <w:r>
        <w:rPr>
          <w:rFonts w:ascii="仿宋" w:eastAsia="仿宋" w:hAnsi="仿宋"/>
          <w:sz w:val="32"/>
          <w:szCs w:val="32"/>
        </w:rPr>
        <w:t>　　通过开展这一主题教育活动，增强了幼儿理解劳动、尊重劳动、热爱劳动的意识，增添了丰富的教育内涵，让孩子传承了“劳动光荣”的传统美德。幼儿园游戏活动总结16</w:t>
      </w:r>
      <w:r>
        <w:rPr>
          <w:rFonts w:ascii="仿宋" w:eastAsia="仿宋" w:hAnsi="仿宋"/>
          <w:sz w:val="32"/>
          <w:szCs w:val="32"/>
        </w:rPr>
        <w:br/>
      </w:r>
      <w:r>
        <w:rPr>
          <w:rFonts w:ascii="仿宋" w:eastAsia="仿宋" w:hAnsi="仿宋"/>
          <w:sz w:val="32"/>
          <w:szCs w:val="32"/>
        </w:rPr>
        <w:t xml:space="preserve">    4月10日，正值春暖花开的季节，我园成功的开展了全园家长参与的亲子远足活动。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了搞好此次活动，我园各年龄段负责人牵头商量本年龄段远足地点，线路，提前布置任务到各年龄组长负责人，商讨适合本年龄段出行的地方与具体行程，根据各班幼儿的特点最终分别选择在象棋广场、体育场、植物园、京襄城、兴国寺、刘禹锡进行了亲子远足活动。</w:t>
      </w:r>
      <w:r>
        <w:rPr>
          <w:rFonts w:ascii="仿宋" w:eastAsia="仿宋" w:hAnsi="仿宋"/>
          <w:sz w:val="32"/>
          <w:szCs w:val="32"/>
        </w:rPr>
        <w:br/>
      </w:r>
      <w:r>
        <w:rPr>
          <w:rFonts w:ascii="仿宋" w:eastAsia="仿宋" w:hAnsi="仿宋"/>
          <w:sz w:val="32"/>
          <w:szCs w:val="32"/>
        </w:rPr>
        <w:t>　　活动前每班由一位老师到目的地踩点，做到心中有数，活动前一天各班老师对幼儿开展远足安全教育、增强环保意识、学会自己的事情自己做。同时组织召开家长会，让家长了解户外活动对孩子发展的重要性，让家长也乐意参加幼儿园组织的户外活动。并在会议上落实出行车辆数量并合理地分配搭乘车辆的人员，保证每个远足活动家长和幼儿有车乘坐。年龄段负责人统一规划出行车辆标记以方便各班家长区分辨认。特别是领路的车辆标记要明显，负责收队的'车辆尽职尽责，保证班级人员安全到达地点。班级三位老师提前分工，时刻提醒督促家长注意安全，并协助好孩子的安全工作，活动当天各班带着班级医药箱，准备好碘伏、棉签等应急药品。参与活动的老师要有带队负责人电话，双方随时保证畅通无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早上9点，到达目的地之后，各班老师集中家长和幼儿清点了人数，以确保幼儿及家长全部安全到达。活动都以近两个小时的徒步活动开始，徒步春游活动既锻炼了孩子们的意志力，又让孩子们亲密接触了大自然的春天，在途中，老师与家长引导孩子们一起观察，一起看一看，说一说，听一听，发展了孩子们的观察能力，又促进了孩子们的口语表达能力与交往能力。</w:t>
      </w:r>
      <w:r>
        <w:rPr>
          <w:rFonts w:ascii="仿宋" w:eastAsia="仿宋" w:hAnsi="仿宋"/>
          <w:sz w:val="32"/>
          <w:szCs w:val="32"/>
        </w:rPr>
        <w:br/>
      </w:r>
      <w:r>
        <w:rPr>
          <w:rFonts w:ascii="仿宋" w:eastAsia="仿宋" w:hAnsi="仿宋"/>
          <w:sz w:val="32"/>
          <w:szCs w:val="32"/>
        </w:rPr>
        <w:t>　　徒步活动结束后各组分别开展的拉歌比赛、亲子钻山洞、踩气球、集体舞、讲故事、老鹰捉小鸡、彩虹伞、跳锅庄等游戏活动，这些活动让孩子与家长从中体会到了快乐，促进了亲子交流，培养了亲子感情。丰富多彩的游戏活动把孩子们乐得开怀大笑，也使家长们回味了童年的乐趣。</w:t>
      </w:r>
      <w:r>
        <w:rPr>
          <w:rFonts w:ascii="仿宋" w:eastAsia="仿宋" w:hAnsi="仿宋"/>
          <w:sz w:val="32"/>
          <w:szCs w:val="32"/>
        </w:rPr>
        <w:br/>
      </w:r>
      <w:r>
        <w:rPr>
          <w:rFonts w:ascii="仿宋" w:eastAsia="仿宋" w:hAnsi="仿宋"/>
          <w:sz w:val="32"/>
          <w:szCs w:val="32"/>
        </w:rPr>
        <w:t>　　亲子远足活动不仅让孩子们亲近了大自然，感受了人与自然的和谐，也增进了幼儿与家长的感情。幼儿园游戏活动总结17</w:t>
      </w:r>
      <w:r>
        <w:rPr>
          <w:rFonts w:ascii="仿宋" w:eastAsia="仿宋" w:hAnsi="仿宋"/>
          <w:sz w:val="32"/>
          <w:szCs w:val="32"/>
        </w:rPr>
        <w:br/>
      </w:r>
      <w:r>
        <w:rPr>
          <w:rFonts w:ascii="仿宋" w:eastAsia="仿宋" w:hAnsi="仿宋"/>
          <w:sz w:val="32"/>
          <w:szCs w:val="32"/>
        </w:rPr>
        <w:t xml:space="preserve">    为了庆祝这温馨甜蜜的节日，____市围子街办宋庄幼儿园于5月6日下午，举行了“感恩母爱，祝福妈妈”的亲子活动，让孩子们学会感恩，也进一步加深了家校之间的联系。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据悉，在活动现场，孩子们亲手制作各种各样的爱心贺卡，写上自己想说的话，然后送给妈妈，并和妈妈来一个紧紧的拥抱，让很多妈妈感动地久久说不出话来。此外，幼儿园还安排每位小朋友都亲子为妈妈唱了一首“妈妈你辛苦了”。稚嫩而响亮的歌声，一遍遍在校园内回荡，让大家沉浸在感恩母爱的浓厚氛围之中。在“爱要大声说出来”环节，孩子们用天真的童声大声地喊着“妈妈，我爱你”，更是让妈妈们感动的热泪盈眶。整个亲子活动在这些活动的推动下，取得了圆满的成功。活动结束后，很多家长表示，十分感谢学校举办的此次亲子活动，希望以后有更多的`机会与孩子们互动交流，能更好地为学校发展贡献自己的一份力量。</w:t>
      </w:r>
      <w:r>
        <w:rPr>
          <w:rFonts w:ascii="仿宋" w:eastAsia="仿宋" w:hAnsi="仿宋"/>
          <w:sz w:val="32"/>
          <w:szCs w:val="32"/>
        </w:rPr>
        <w:br/>
      </w:r>
      <w:r>
        <w:rPr>
          <w:rFonts w:ascii="仿宋" w:eastAsia="仿宋" w:hAnsi="仿宋"/>
          <w:sz w:val="32"/>
          <w:szCs w:val="32"/>
        </w:rPr>
        <w:t>　　宋庄幼儿园通过本次活动，不仅增强了家园沟通，更让孩子从小学会学会感谢妈妈，感恩母爱，让他们懂得了母爱是世界上最伟大、最无私的爱，而“妈妈”是人世间最美最伟大的称呼。幼儿园游戏活动总结18</w:t>
      </w:r>
      <w:r>
        <w:rPr>
          <w:rFonts w:ascii="仿宋" w:eastAsia="仿宋" w:hAnsi="仿宋"/>
          <w:sz w:val="32"/>
          <w:szCs w:val="32"/>
        </w:rPr>
        <w:br/>
      </w:r>
      <w:r>
        <w:rPr>
          <w:rFonts w:ascii="仿宋" w:eastAsia="仿宋" w:hAnsi="仿宋"/>
          <w:sz w:val="32"/>
          <w:szCs w:val="32"/>
        </w:rPr>
        <w:t xml:space="preserve">    户外体育活动是幼儿园体育活动的重要组织形式，然而，长久以来，教师们已经习惯性的将健康领域的游戏内容变成一种集体教育活动，以口授方式的教育居多。在学期末的幼儿测评中，由于器械、场地、组织等多方面的原因，也是以谈话方式对幼儿的体能的发展做以简单评价，存在着很多弊端。为了改变这一现状，为了让孩子们真正地在户外活动中得到健康发展，城内幼儿园于20__年4月16日下午2:30，精心开展了一次户外游戏展示活动。 </w:t>
      </w:r>
      <w:r>
        <w:rPr>
          <w:rFonts w:ascii="仿宋" w:eastAsia="仿宋" w:hAnsi="仿宋"/>
          <w:sz w:val="32"/>
          <w:szCs w:val="32"/>
        </w:rPr>
        <w:br/>
      </w:r>
      <w:r>
        <w:rPr>
          <w:rFonts w:ascii="仿宋" w:eastAsia="仿宋" w:hAnsi="仿宋"/>
          <w:sz w:val="32"/>
          <w:szCs w:val="32"/>
        </w:rPr>
        <w:t>　　本次活动由园领导和副班主任担任评委，展示班级顺序依次为：小班、中班、大一班、大二班。本次活动各班各具特色：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小班：准备充足，游戏设计新颖，层次很分明，且具有趣味性，符合小班孩子年龄小的特点，结束环节以太阳、毛毛虫、小草组合成“春天的图画”令孩子欣喜若狂，充分感受到运动后的满足感。令评委们一致称赞的还有小班的几位老师分工明确，配合默契，对于游戏的顺利开展起到了举足轻重的作用。</w:t>
      </w:r>
      <w:r>
        <w:rPr>
          <w:rFonts w:ascii="仿宋" w:eastAsia="仿宋" w:hAnsi="仿宋"/>
          <w:sz w:val="32"/>
          <w:szCs w:val="32"/>
        </w:rPr>
        <w:br/>
      </w:r>
      <w:r>
        <w:rPr>
          <w:rFonts w:ascii="仿宋" w:eastAsia="仿宋" w:hAnsi="仿宋"/>
          <w:sz w:val="32"/>
          <w:szCs w:val="32"/>
        </w:rPr>
        <w:t>　　中班：张海霞老师的组织能力很强，一方面，她善于运用鼓励性的语言，让每个幼儿都能快乐融入到游戏当中；另一方面，在游戏的规则和玩法的讲解上，她的语言非常精炼准确，孩子们都能按照教师要求进行游戏。</w:t>
      </w:r>
      <w:r>
        <w:rPr>
          <w:rFonts w:ascii="仿宋" w:eastAsia="仿宋" w:hAnsi="仿宋"/>
          <w:sz w:val="32"/>
          <w:szCs w:val="32"/>
        </w:rPr>
        <w:br/>
      </w:r>
      <w:r>
        <w:rPr>
          <w:rFonts w:ascii="仿宋" w:eastAsia="仿宋" w:hAnsi="仿宋"/>
          <w:sz w:val="32"/>
          <w:szCs w:val="32"/>
        </w:rPr>
        <w:t>　　大一班：从孩子们的队列有序排列、归位，器械的整理等环节中，看得出，大班的孩子良好的'游戏习惯已经养成。孩子们游戏目标的有效达成充分说明负责教师在组织户外游戏中所付出的心血，功到渠成。</w:t>
      </w:r>
      <w:r>
        <w:rPr>
          <w:rFonts w:ascii="仿宋" w:eastAsia="仿宋" w:hAnsi="仿宋"/>
          <w:sz w:val="32"/>
          <w:szCs w:val="32"/>
        </w:rPr>
        <w:br/>
      </w:r>
      <w:r>
        <w:rPr>
          <w:rFonts w:ascii="仿宋" w:eastAsia="仿宋" w:hAnsi="仿宋"/>
          <w:sz w:val="32"/>
          <w:szCs w:val="32"/>
        </w:rPr>
        <w:t>　　大二班：小小的呼啦圈，孩子们一会胳膊上转，一会当方向盘，扮演小司机，一会当成车轮看谁滚得远，一种器械玩出了多种花样。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此次活动的有效开展，不仅了解了孩子们在户外游戏中发展状况，更重要的对于刚刚开始的健康领域相关的户外游戏的有效开展起到了很好的督促作用。欣喜之余，我们也发现了诸多问题：例如：热身运动、整理运动如能有效利用轻音乐这一辅助手段，则会更好地激发所有幼儿参与游戏的积极性。除了大一班，其他班级的共性问题，游戏常规的管理需要加强。另外，个别班级的教师在组织落实中，没有结合本班孩子的年龄特点，目标过于简单，孩子的探索性和发展程度不高。在以后的工作中，我们会汲取经验，弥补户外游戏组织中存在的不足，让城内幼儿园所有的宝贝们在幼儿园这块乐土上，在快乐的游戏中得到更全面的发展。幼儿园游戏活动总结19</w:t>
      </w:r>
      <w:r>
        <w:rPr>
          <w:rFonts w:ascii="仿宋" w:eastAsia="仿宋" w:hAnsi="仿宋"/>
          <w:sz w:val="32"/>
          <w:szCs w:val="32"/>
        </w:rPr>
        <w:br/>
      </w:r>
      <w:r>
        <w:rPr>
          <w:rFonts w:ascii="仿宋" w:eastAsia="仿宋" w:hAnsi="仿宋"/>
          <w:sz w:val="32"/>
          <w:szCs w:val="32"/>
        </w:rPr>
        <w:t xml:space="preserve">    游戏是为了寻求快乐而自愿参加的一种活动。但幼儿游戏决不是单纯感觉上的快乐，而是伴有生命充实感的快乐。游戏是幼儿的活动，与学习活动，劳动活动有着不少的区别。它有这样的一些特点：第一：游戏是幼儿主动自愿的活动，游戏是幼儿的天性，幼儿游戏不是在外强制的情况下进行的，而是幼儿出于自己的兴趣与愿望自发自愿主动进行的活动。幼儿游戏的类型很多，本学期我们班创设了教育区角游戏、角色游戏和晨间自选活动，其中包括益智区、美工区、科学区、建构区、生活区、语言区以及银行、幼儿园、娃娃家、小老鼠面包房、正仪青团店等游戏。下面对我们班本学期的游戏活动，作一总结。 </w:t>
      </w:r>
      <w:r>
        <w:rPr>
          <w:rFonts w:ascii="仿宋" w:eastAsia="仿宋" w:hAnsi="仿宋"/>
          <w:sz w:val="32"/>
          <w:szCs w:val="32"/>
        </w:rPr>
        <w:br/>
      </w:r>
      <w:r>
        <w:rPr>
          <w:rFonts w:ascii="仿宋" w:eastAsia="仿宋" w:hAnsi="仿宋"/>
          <w:sz w:val="32"/>
          <w:szCs w:val="32"/>
        </w:rPr>
        <w:t>　　一、角色游戏中，角色是游戏的中心。</w:t>
      </w:r>
      <w:r>
        <w:rPr>
          <w:rFonts w:ascii="仿宋" w:eastAsia="仿宋" w:hAnsi="仿宋"/>
          <w:sz w:val="32"/>
          <w:szCs w:val="32"/>
        </w:rPr>
        <w:br/>
      </w:r>
      <w:r>
        <w:rPr>
          <w:rFonts w:ascii="仿宋" w:eastAsia="仿宋" w:hAnsi="仿宋"/>
          <w:sz w:val="32"/>
          <w:szCs w:val="32"/>
        </w:rPr>
        <w:t>　　幼儿在游戏中的通过扮演某一种假想的角色，以假想的方式把头脑中已有的表想重新组合，从而反映对社会生活的认识，并参与成人的社会生活。幼儿在游戏中，经常会发生这样或那样的问题，并为之争吵不休，对于我们大班的孩子，不仅要进行品德教育，让他们懂得互相谦让，同时在本学期着重对幼儿协作意识进行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一，利用游戏规则诱发幼儿的协作行为。规则的提出，不仅是为幼儿的`活动提出要求，也是对幼儿行为及其游戏开展一种暗示。如，在娃娃家，我们这样引导幼儿确立规则：“小朋友在游戏开始前，要先商量，确定各扮演什么角色，然后再游戏。爸爸妈妈、爷爷奶奶和孩子是一家人，每人都要关心家里的事情和家里的人，不能想做什么就怎么做”。要求幼儿能提出自己想要担任的角色，并相互协商。用“一家人”将他们间关系明确，暗示他们在行为上要有协作。</w:t>
      </w:r>
      <w:r>
        <w:rPr>
          <w:rFonts w:ascii="仿宋" w:eastAsia="仿宋" w:hAnsi="仿宋"/>
          <w:sz w:val="32"/>
          <w:szCs w:val="32"/>
        </w:rPr>
        <w:br/>
      </w:r>
      <w:r>
        <w:rPr>
          <w:rFonts w:ascii="仿宋" w:eastAsia="仿宋" w:hAnsi="仿宋"/>
          <w:sz w:val="32"/>
          <w:szCs w:val="32"/>
        </w:rPr>
        <w:t>　　第二，教师主动加入幼儿游戏。老师加入幼儿的活动中，可以激发幼儿的游戏兴趣，也能为幼儿做出良好的榜样。如：一次，我在娃娃家当“妈妈”，晋杰当“爸爸”。早晨起来，我对晋杰说：“我给孩子穿衣服，你去买早点吧。”他回来时对我说：“我买了蛋糕。”吃过早点，我看了一眼手表说：“哎呀，我要迟到了，来不及送宝宝了，”晋杰说：“你快点走吧，我去送他”。开始时，晋杰是被动的与我交往，后来就变被动为主动，协调我们之间的行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此外，由于幼儿年龄小，他们参与角色的主要动力是兴趣和好动性。因此本学期在组织角色游戏时，在设置情景，激发幼儿的活动兴趣的基础上，注意引导和鼓励幼儿去大胆尝试获取经验，从亲身体验中逐步认识自己。这样才能逐步变自发的好动为主动的活动，有利于幼儿自身潜力的发展。例如，在“小老鼠面包房”这一角色游戏中，我们的小朋友能选择、利用各种材料制作他们心目中的特色蛋糕。他们在游戏中可以自由自在地随意选用材料制成心中所想的东西，大家都玩得十分开心。由此可见，在游戏中，幼儿通过自身的体验从中获取了经验，选择了自己感到好的方法，这样使他们在更好更快地掌握技能的同时，更增强了他们对角色游戏的兴趣和信心。</w:t>
      </w:r>
      <w:r>
        <w:rPr>
          <w:rFonts w:ascii="仿宋" w:eastAsia="仿宋" w:hAnsi="仿宋"/>
          <w:sz w:val="32"/>
          <w:szCs w:val="32"/>
        </w:rPr>
        <w:br/>
      </w:r>
      <w:r>
        <w:rPr>
          <w:rFonts w:ascii="仿宋" w:eastAsia="仿宋" w:hAnsi="仿宋"/>
          <w:sz w:val="32"/>
          <w:szCs w:val="32"/>
        </w:rPr>
        <w:t>　　二、教育区角游戏</w:t>
      </w:r>
      <w:r>
        <w:rPr>
          <w:rFonts w:ascii="仿宋" w:eastAsia="仿宋" w:hAnsi="仿宋"/>
          <w:sz w:val="32"/>
          <w:szCs w:val="32"/>
        </w:rPr>
        <w:br/>
      </w:r>
      <w:r>
        <w:rPr>
          <w:rFonts w:ascii="仿宋" w:eastAsia="仿宋" w:hAnsi="仿宋"/>
          <w:sz w:val="32"/>
          <w:szCs w:val="32"/>
        </w:rPr>
        <w:t>　　教育区角游戏突破了传统教育中幼儿处于被动、静止状态的局面，不是教师把知识告诉幼儿，让幼儿被动、静止地接受，而是教师通过设计、提供可供幼儿操作的环境特别是各种活动材料，让幼儿在和环境的相互作用中主动地得到发展。结合《丛书》中提出的“区域活动建议”，本学期我们班的教育区角游戏开展情况。</w:t>
      </w:r>
      <w:r>
        <w:rPr>
          <w:rFonts w:ascii="仿宋" w:eastAsia="仿宋" w:hAnsi="仿宋"/>
          <w:sz w:val="32"/>
          <w:szCs w:val="32"/>
        </w:rPr>
        <w:br/>
      </w:r>
      <w:r>
        <w:rPr>
          <w:rFonts w:ascii="仿宋" w:eastAsia="仿宋" w:hAnsi="仿宋"/>
          <w:sz w:val="32"/>
          <w:szCs w:val="32"/>
        </w:rPr>
        <w:t>　　首先，教育区角游戏的设置是灵活的，我们依据主题活动的内容在多方面考虑下进行了设置：如《我们身边的科学》的主题活动中，就设置了美工区、科学区、语言区、益智区、建构区等。而在《我找到了春天》主题活动中，就设置了生活区、美工区、语言区、建构区、益智区、科学区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其次，各个区角的创设也根据主题的具体情况而定。语言区通常投放一些与主题相关的图书、卡片、指偶等资料，张贴一些有趣的图画和一些幼儿仿编的儿歌，同时也放置一些空白纸，铅笔等习作物品；美工区投放的东西除一些常规的幼儿幼儿练习用品外，如剪刀、橡皮泥、彩纸、油画棒等，还投放一些简单手工作品的示范图，同时鼓励幼儿粘贴自己觉得满意的绘画及其他的作品；在科学区通常提供一些幼儿操作材料，操作材料与主题相关；通常建构区是根据主题而定。</w:t>
      </w:r>
      <w:r>
        <w:rPr>
          <w:rFonts w:ascii="仿宋" w:eastAsia="仿宋" w:hAnsi="仿宋"/>
          <w:sz w:val="32"/>
          <w:szCs w:val="32"/>
        </w:rPr>
        <w:br/>
      </w:r>
      <w:r>
        <w:rPr>
          <w:rFonts w:ascii="仿宋" w:eastAsia="仿宋" w:hAnsi="仿宋"/>
          <w:sz w:val="32"/>
          <w:szCs w:val="32"/>
        </w:rPr>
        <w:t>　　三、晨间自选活动</w:t>
      </w:r>
      <w:r>
        <w:rPr>
          <w:rFonts w:ascii="仿宋" w:eastAsia="仿宋" w:hAnsi="仿宋"/>
          <w:sz w:val="32"/>
          <w:szCs w:val="32"/>
        </w:rPr>
        <w:br/>
      </w:r>
      <w:r>
        <w:rPr>
          <w:rFonts w:ascii="仿宋" w:eastAsia="仿宋" w:hAnsi="仿宋"/>
          <w:sz w:val="32"/>
          <w:szCs w:val="32"/>
        </w:rPr>
        <w:t>　　除了角色游戏和教育区角游戏，晨间自选活动也是幼儿在园游戏的一部分。它是幼儿园一日教育教学活动的开始，因而要精心组织每日的晨间活动，做到有目的、有计划，让每个孩子都能积极愉快地参加，每天都有新收获。为了让幼儿轻松愉快的进行晨间活动，我们采取了让幼儿自由组合、自由选择。如：有的幼儿愿意画画，就让他自由的想象涂画；有的幼儿喜欢玩彩泥就让他自由的去捏、去塑造形象；喜欢玩积木的幼儿可任意搭建高楼。因此，我们会提前做好准备，对幼儿的兴趣爱好做到心中有数，在幼儿来园之前准备好各种活动材料，使幼儿一到幼儿园就能投入到活动之中去。在活动过程中，我们注意观察每个幼儿表现出的兴趣，个性语言发展水平，和同伴的交往能力，便于因人施教，帮助幼儿解决在活动中遇到的问题，使活动顺利进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不论是角色游戏、教育区角游戏，还是晨间自选活动，我们都会在活动结束后进行总结评价。评价的方式有很多，有时是全班进行，有时是分组讨论，也可以让幼儿自己评价，由老师指点迷津等。幼儿的自主评价主要是鼓励幼儿把自己在游戏中的所见所闻、感受体验表达出来，与同伴交流分享，如：以教师的鼓励性言语来鼓励幼儿的“你搭建的楼房可真高，可以向大家介绍一下你的搭建经验吗？你游戏玩的很开心，把你游戏中最快乐、最有趣的事情讲给大家听好吗？”由幼儿主动评价的“我发现了什么问题？为了以后玩得更好，我们还应该做些什么？我觉得谁玩得好，谁玩得不好。”又如：以教师的全面评价为主的“今天哪一组小朋友收拾玩具最快？”“发现有的小朋友在更换游戏的时候，没有将原来的游戏的玩具收拾好再到另一个游戏去，下次活动中不能再出现这种情况了。”“你学习了什么新本领？”“为了使下次游戏玩得更开心，还需要做什么？”等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当然，在本学期的游戏活动中，还存在着一些问题需要我们去注意和改善。如在分配游戏角色、游戏任务时，我们会指定几个能力强的幼儿为负责人，负责人再去邀请其他人。我们发现，负责人在班上走动召唤伙伴时，大多数的幼儿两眼紧张地注视着他们，小手举得高高，嘴里不停地说着：“我，我！”可是，每次被召唤走的总是那么一些人，剩下的往往是常规习惯较差，或者是能力较弱的。剩下的孩子常常由教师另行安排：去看图书吧，去玩插塑吧。沮丧、难过、不满，种种表情立即会出现在这些孩子们的脸上，而那些被召唤的孩子对教师或小负责人指定的角色也不一定满意。</w:t>
      </w:r>
      <w:r>
        <w:rPr>
          <w:rFonts w:ascii="仿宋" w:eastAsia="仿宋" w:hAnsi="仿宋"/>
          <w:sz w:val="32"/>
          <w:szCs w:val="32"/>
        </w:rPr>
        <w:br/>
      </w:r>
      <w:r>
        <w:rPr>
          <w:rFonts w:ascii="仿宋" w:eastAsia="仿宋" w:hAnsi="仿宋"/>
          <w:sz w:val="32"/>
          <w:szCs w:val="32"/>
        </w:rPr>
        <w:t>　　在实践中我们体会到，是游戏激起了幼儿的学习兴趣，增长了幼儿的生活知识。在以后的游戏活动中，我们会加强对幼儿游戏的观察和指导，让幼儿在游戏中快乐地成长和学习。幼儿园游戏活动总结20</w:t>
      </w:r>
      <w:r>
        <w:rPr>
          <w:rFonts w:ascii="仿宋" w:eastAsia="仿宋" w:hAnsi="仿宋"/>
          <w:sz w:val="32"/>
          <w:szCs w:val="32"/>
        </w:rPr>
        <w:br/>
      </w:r>
      <w:r>
        <w:rPr>
          <w:rFonts w:ascii="仿宋" w:eastAsia="仿宋" w:hAnsi="仿宋"/>
          <w:sz w:val="32"/>
          <w:szCs w:val="32"/>
        </w:rPr>
        <w:t xml:space="preserve">    幼儿在游戏中的通过扮演某一种假想的角色，以假想的方式把头脑中已有的想法重新组合，从而反映对社会生活的认识，并参与成人的社会生活。幼儿在游戏中，经常会发生这样或那样的问题，并为之争吵不休，对于大班的孩子，不仅要进行品德教育，让他们懂得互相谦让，同时在本学期着重对幼儿协作意识进行培养。 </w:t>
      </w:r>
      <w:r>
        <w:rPr>
          <w:rFonts w:ascii="仿宋" w:eastAsia="仿宋" w:hAnsi="仿宋"/>
          <w:sz w:val="32"/>
          <w:szCs w:val="32"/>
        </w:rPr>
        <w:br/>
      </w:r>
      <w:r>
        <w:rPr>
          <w:rFonts w:ascii="仿宋" w:eastAsia="仿宋" w:hAnsi="仿宋"/>
          <w:sz w:val="32"/>
          <w:szCs w:val="32"/>
        </w:rPr>
        <w:t>　　利用游戏规则诱发幼儿的协作行为。规则的提出，不仅是为幼儿的活动提出要求，也是对幼儿行为及其游戏开展一种暗示。要求幼儿能提出自己想要担任的`角色，并相互协商。</w:t>
      </w:r>
      <w:r>
        <w:rPr>
          <w:rFonts w:ascii="仿宋" w:eastAsia="仿宋" w:hAnsi="仿宋"/>
          <w:sz w:val="32"/>
          <w:szCs w:val="32"/>
        </w:rPr>
        <w:br/>
      </w:r>
      <w:r>
        <w:rPr>
          <w:rFonts w:ascii="仿宋" w:eastAsia="仿宋" w:hAnsi="仿宋"/>
          <w:sz w:val="32"/>
          <w:szCs w:val="32"/>
        </w:rPr>
        <w:t>　　教师主动加入幼儿游戏。老师加入幼儿的活动中，可以激发幼儿的游戏兴趣，也能为幼儿做出良好的榜样</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https://d.book118.com/527043152042006046</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3733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85155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15837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9823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67235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81433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49657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50071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36762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81687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10888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6847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25855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27146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48585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76446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7755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8408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0777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52051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0203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88146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36731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91207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6250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4828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92331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4983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67902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88513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82309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97250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79857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76918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59830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28199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0229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65892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37491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93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03371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70992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69364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54887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34325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63045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32360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62083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55150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90295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66063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3276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06102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08719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59908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18759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53198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77538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3178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71792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27043152042006046"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