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2024年润滑油清净剂行业分析报告及未来五到十年行业发展趋势报告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018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84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3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8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2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_Toc32322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32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_Toc10320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_Toc1895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76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_Toc21076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13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_Toc31013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91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_Toc27991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7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_Toc6273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0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_Toc31406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1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_Toc30811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_Toc25902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80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1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_Toc25711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_Toc1317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_Toc31181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1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_Toc30114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5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_Toc3450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3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98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_Toc17198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4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_Toc28747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6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8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_Toc17780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1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2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_Toc5522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0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_Toc9305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9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_Toc31967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9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_Toc11398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_Toc31292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7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_Toc30777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7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_Toc21975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3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_Toc20335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2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_Toc8126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9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2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_Toc16525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3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_Toc17532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73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_Toc27473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9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62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_Toc15962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26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_Toc19326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2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_Toc21323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94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2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_Toc25225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66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_Toc25666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3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_Toc25338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3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_Toc13339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9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4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4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_Toc28047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9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7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_Toc26372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2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0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74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_Toc6574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51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_Toc25551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_Toc3186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8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润滑油清净剂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_Toc14882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46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润滑油清净剂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8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_Toc3780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17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90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_Toc26190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12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_Toc16312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35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_Toc8035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9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_Toc2329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https://d.book118.com/558056012053006022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58056012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