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2023年中考模拟试卷语文卷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考生须知: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1.本试卷分满分120分，考试时间120分钟。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2、所有答案都必须做在答题卷标定的位置上，务必注意试题序号和答题序号相对应。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卷首语：习总书记曾指出：“浙江省‘七山一水两分田’，许多地方‘绿水逶迤去，青山相向开’。”山，构成了浙江的主导风景，映射出浙江的文化厚度。学校开展“我看浙江无数山”为主题的语文学习系列活动，引导同学们在实践中积累知识，在阅读中涵养心灵，在写作中学会思考。请同学们积极参与，开启一场“寻山之旅”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专题一 定格山之形(20分)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在前期筹划阶段，活动策划组要进行展厅布置，请你一起参与展板的制作。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【展板一：旅程起点】（9分）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根据要求填空。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小语：展厅的序言我已经写完了，只是有两个字我不确定该怎么写，用了拼音代替。</w:t>
      </w:r>
      <w:r>
        <w:rPr>
          <w:rFonts w:ascii="宋体" w:eastAsia="宋体" w:hAnsi="宋体" w:cs="宋体" w:hint="eastAsia"/>
          <w:i w:val="0"/>
          <w:iCs w:val="0"/>
          <w:caps w:val="0"/>
          <w:color w:val="444444"/>
          <w:spacing w:val="0"/>
          <w:sz w:val="28"/>
          <w:szCs w:val="28"/>
          <w:bdr w:val="none" w:sz="0" w:space="0" w:color="auto"/>
          <w:shd w:val="clear" w:color="auto" w:fill="FFFFFF"/>
        </w:rPr>
        <w:t xml:space="preserve"> 你：我会！我来填上，依次：（1）____、_____。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小语：还有开头这个分句，我一时想不起来浙江还有什么名山，请大家帮我补全。</w:t>
      </w:r>
      <w:r>
        <w:rPr>
          <w:rFonts w:ascii="宋体" w:eastAsia="宋体" w:hAnsi="宋体" w:cs="宋体" w:hint="eastAsia"/>
          <w:i w:val="0"/>
          <w:iCs w:val="0"/>
          <w:caps w:val="0"/>
          <w:color w:val="444444"/>
          <w:spacing w:val="0"/>
          <w:sz w:val="28"/>
          <w:szCs w:val="28"/>
          <w:bdr w:val="none" w:sz="0" w:space="0" w:color="auto"/>
          <w:shd w:val="clear" w:color="auto" w:fill="FFFFFF"/>
        </w:rPr>
        <w:t xml:space="preserve"> 你：让我想想，你可以这么写：……晨起如春，夜眠如秋的避暑胜地莫干山；（2）________。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小语：你真棒！小文，序言的录音工作就交给你了。</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小文：没问题！初步读了一遍，有两个字我担心会读错，加了点号。请大家帮我选一下正确的读音。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你：我看看，（3）巍(A.wēi</w:t>
      </w:r>
      <w:r>
        <w:rPr>
          <w:rFonts w:ascii="宋体" w:eastAsia="宋体" w:hAnsi="宋体" w:cs="宋体" w:hint="eastAsia"/>
          <w:i w:val="0"/>
          <w:iCs w:val="0"/>
          <w:caps w:val="0"/>
          <w:color w:val="444444"/>
          <w:spacing w:val="0"/>
          <w:sz w:val="28"/>
          <w:szCs w:val="28"/>
          <w:bdr w:val="none" w:sz="0" w:space="0" w:color="auto"/>
          <w:shd w:val="clear" w:color="auto" w:fill="FFFFFF"/>
        </w:rPr>
        <w:t xml:space="preserve"> B.wèi)选__，毓(A.yú</w:t>
      </w:r>
      <w:r>
        <w:rPr>
          <w:rFonts w:ascii="宋体" w:eastAsia="宋体" w:hAnsi="宋体" w:cs="宋体" w:hint="eastAsia"/>
          <w:i w:val="0"/>
          <w:iCs w:val="0"/>
          <w:caps w:val="0"/>
          <w:color w:val="444444"/>
          <w:spacing w:val="0"/>
          <w:sz w:val="28"/>
          <w:szCs w:val="28"/>
          <w:bdr w:val="none" w:sz="0" w:space="0" w:color="auto"/>
          <w:shd w:val="clear" w:color="auto" w:fill="FFFFFF"/>
        </w:rPr>
        <w:t xml:space="preserve"> B.yù)选_____。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小文：小语，我还有一个问题，“大树华盖”这个短语我不太明白它的意思。</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小语：我想你应该是不理解“华盖”这个词，我们可以查阅词典。“华盖”原指帝王或贵官车上的伞盖，了解了什么是“华盖”，“大树华盖”的意思就不难理了，即（4）___________。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序言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浙江山地和丘陵众多，许多名山以其秀美的风光和深厚的人文沉积著称于世，如大树华盖，享誉九州的天目山；晨起如春，夜眠如秋的避暑胜地莫干山； ……走进浙江，犹如走进一个山的世界，或绵延秀美，或静mì□柔美，或巍兀奇美，或刚毅俊美，或险jùn□壮美，无不展示着大自然的神奇造化。“我看浙江无数山”系列活动将带你领略浙江群山的钟灵毓秀、奇异雄浑，聆听千百年来流传于群山间的动人故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【展板二：山字溯源】（5分）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根据要求填空。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“山”的字源解说 “山”的字义引申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山与历史，神话建筑、文学、生态、地理等，都密切相关，不仅有着博大的精神象征，也有丰富的文明史迹。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小语：关于“山”字字源解说，我查了字典。“山”是象形字，字形像地平线与起伏连绵的群峰的组合，因此“山”的本义是（1）________。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小文：但是，“山”的字源解说展板上的这个句子有语病。</w:t>
      </w:r>
      <w:r>
        <w:rPr>
          <w:rFonts w:ascii="宋体" w:eastAsia="宋体" w:hAnsi="宋体" w:cs="宋体" w:hint="eastAsia"/>
          <w:i w:val="0"/>
          <w:iCs w:val="0"/>
          <w:caps w:val="0"/>
          <w:color w:val="444444"/>
          <w:spacing w:val="0"/>
          <w:sz w:val="28"/>
          <w:szCs w:val="28"/>
          <w:bdr w:val="none" w:sz="0" w:space="0" w:color="auto"/>
          <w:shd w:val="clear" w:color="auto" w:fill="FFFFFF"/>
        </w:rPr>
        <w:t xml:space="preserve"> 你：我也发现了，可以改为（2）__________________。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小语：谢谢大家，我这就修改。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小文：“山”字的字义引申这块儿用了思维导图的形式，我在录音时应该如何去解说呢？</w:t>
      </w:r>
      <w:r>
        <w:rPr>
          <w:rFonts w:ascii="宋体" w:eastAsia="宋体" w:hAnsi="宋体" w:cs="宋体" w:hint="eastAsia"/>
          <w:i w:val="0"/>
          <w:iCs w:val="0"/>
          <w:caps w:val="0"/>
          <w:color w:val="444444"/>
          <w:spacing w:val="0"/>
          <w:sz w:val="28"/>
          <w:szCs w:val="28"/>
          <w:bdr w:val="none" w:sz="0" w:space="0" w:color="auto"/>
          <w:shd w:val="clear" w:color="auto" w:fill="FFFFFF"/>
        </w:rPr>
        <w:t xml:space="preserve"> 你：不妨这样说，由山的本义出发，首先比喻引申出（3）________这个意义，比如词语“冰山”中的“山”就是这个意思；接着又根据山的特征，引申出“巨大的、巨量的”这个意思，比如“山盟海誓”中的“山”就是这个意思。</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【展板三：山意千解】（6分）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根据要求填空。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小语：万物一体、天人合一的思想自古有之。在古人眼中，意象“山”含义丰富。我想再做一块展板，解析意象“山”的多种意义。 你：好主意！我们学过的古诗文中就有多个意象之“山”，比如李清照《渔家傲》（1）“风休住，________”一句中的“山”代表的是“理想”；陶渊明《饮酒（其五）》（2）“_______，_______”一句中的“山”代表的是“隐逸”；曹操《观沧海》（3）“_______，山岛竦峙”一句中的“山”代表的是“雄心”。 小文：但是《愚公移山》中的“山”代表的却是（4）“______”，另外《木兰诗》（5）“不闻爷娘唤女声，_______”一句中的“山”还代表“敌方”。可见意象“山”蕴含的含义非常丰富！ 小语：太棒了！大家的文学涵养真不错！ 古诗文中的意象“山”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理想：风休住，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隐逸： ，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雄心： ，山岛竦峙。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：惩山北之塞，出入之迂也。</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敌方：不闻爷娘唤女声，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专题二 考察山之性(8分)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活动之一“品读名著，聆听山语”阅读成果交流会首先开展，请你参与并完成下列任务。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【任务一：名著中的山】（4分）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山，推动了精彩故事的发生，涵养了人物的品性。请你根据给所的线索，完成下列名著知识表单。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山名 线索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名著 描写/情节 山之品性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（1）______ 《西游记》 笔峰挺立，曲涧深沉……世上名山无数多，花开花谢蘩还众。争如此景永长存，八节四时浑不动。诚为三界坎源山，滋养五行水帘洞。 自由不羁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炮铜岗 （2）《_____》 在空气稀薄的山顶向西南望去，只见一片白雪皑皑的山顶……一路砍伐长竹，在齐胸深的泥淖上铺出一条曲折的路来……在这个山峰上，有一个军团死掉了三分之二的驮畜。 坚韧不屈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（3）______ 《水浒传》 ……山上有座寺，唤做宝珠寺。那座山生来却好裹着这座寺，只有一条路上的去。如今寺里住持还了俗，养了头发，余者和尚，都随顺了。说道他聚集的四五百人，打家劫舍。为头那人，唤做金眼虎邓龙。制使若有心落草时，到去那里入伙，足可安身。 智慧勇武</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会稽山</w:t>
      </w:r>
      <w:r>
        <w:rPr>
          <w:rFonts w:ascii="宋体" w:eastAsia="宋体" w:hAnsi="宋体" w:cs="宋体" w:hint="eastAsia"/>
          <w:i w:val="0"/>
          <w:iCs w:val="0"/>
          <w:caps w:val="0"/>
          <w:color w:val="444444"/>
          <w:spacing w:val="0"/>
          <w:sz w:val="28"/>
          <w:szCs w:val="28"/>
          <w:bdr w:val="none" w:sz="0" w:space="0" w:color="auto"/>
          <w:shd w:val="clear" w:color="auto" w:fill="FFFFFF"/>
        </w:rPr>
        <w:t xml:space="preserve"> 《儒林外史》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自此以后，时常有人传说：朝廷行文到浙江布政司，要征聘王冕出来做官。初时不在意里，后来渐渐说的多了，王冕并不通知秦老，私自收拾，连夜逃往……</w:t>
      </w:r>
      <w:r>
        <w:rPr>
          <w:rFonts w:ascii="宋体" w:eastAsia="宋体" w:hAnsi="宋体" w:cs="宋体" w:hint="eastAsia"/>
          <w:i w:val="0"/>
          <w:iCs w:val="0"/>
          <w:caps w:val="0"/>
          <w:color w:val="444444"/>
          <w:spacing w:val="0"/>
          <w:sz w:val="28"/>
          <w:szCs w:val="28"/>
          <w:bdr w:val="none" w:sz="0" w:space="0" w:color="auto"/>
          <w:shd w:val="clear" w:color="auto" w:fill="FFFFFF"/>
        </w:rPr>
        <w:t xml:space="preserve"> （4）_____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【任务二：名山代言人】（4分）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根据要求填空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浙省名山名片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天目山”的叫法始于战国末期，《水经注》中记载，“（山）有两目，左目高三千丈、右目高二千五百丈……”古人以东为右，以西为左，把天目山大体划分为了东西两座。传说两座山原本就是双生姐妹，一个用清纯净化海王，另一个以内秀安抚山神。但，传说归传说，她们只是以自然之力贡献给人们以青山绿水和带着青草香的空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小语：天目山不愧是名山，简直像一位名士。 你：是啊，无论是传说还是现实，我们都可以用（1）______这个词来概括山的品性。 小语：我们读过的名著中，拥有这样品格的人物也有不少，比如藤野先生、保尔、鲍文卿，我们不妨从这三个人中选一个作为天目山的代言人吧！。 你：那我一定选（2）_____ ，因为 ______________。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专题三 刻画山之神(18分)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校电视台拟为浙江名山拍摄系列短片，首先要根据下面的散文完成大盘山宣传片的制作，邀请你一起参加并完成相关任务。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山水有清音（节选）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李俏红</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①巍巍大盘山，自古以来是括苍山、天台山、四明山、会稽山、龙门山、仙霞岭的发脉处；瓯江、鹜江、灵江、曹娥江也由此发源。大盘山不是寻常之山，所以它在那一年迎来了不寻常之人。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②那一年是哪一年？我们无从知晓，正史没有记载，口口相传的只是民间的故事。然而民间的传说往往有更神奇的成分，各种传说经过历朝历代文人的演绎，变得如此丰富。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③传说中那一年，昭明太子骑着白马，一袭青衣，英俊潇洒，风度翩翩，他的随从挑着一捆捆的书籍，跟着他千里迢迢来到大盘山。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④当年，昭明太子为避谗言之诬，不远千里，带着一批人，辗转来到磐安大盘山麓。想来此时他的心境是复杂的，朝廷的勾心斗角和风风雨雨横亘在他的心里，犹如一块沉重的石头。然而，当他沿着山道往大盘山深处行走时，鸟啼婉转，流水潺潺，奇峰异石，风光旖旎，不由被深深吸引。左手边，清凉的涧水清澈见底；右手边，古木葱郁，环境幽静。抬头望着眼前这片青翠的山野，风若有若无地吹着，夹杂着无边的凉意和清雅的花香。不知名的小花开在身旁，与野石斛、野杜仲等草木相映成趣。一时间，太子被大盘山那沁人心脾的山野风情所诱惑，停下了前行的脚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⑤随从告诉他，这个大盘山是群山的发脉处、诸江的发源地，风水好得没话说。昭明太子见如此清幽之境，烦恼渐渐忘却。从此定居下来，结庐读书，不再过问朝廷纷争，过起了清心寡欲的隐居生活。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⑥“白云飞兮江上阻，北流分兮山风举。山万仞兮多高峰，流九派兮饶江渚。”这是昭明太子写大盘山的诗，写得大气磅礴、卓而不凡，大盘山的巍然气势跃然纸上。</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⑦磐安大盘岭头有昭明院，始建于唐咸通八年。据说，原先的书院早已被火焚于清末，民国期间复建的又毁于“文革”时期。想来此前也曾几毁几建，古道尚在，原院无存。现在的昭明院是1994年邻近乡民筹资重建的。坐南朝北，三递三进的大院，飞檐高挑，雕梁画栋，总面积约一千八百平方米。大殿内塑有五米高的昭明太子像，顶部和四周墙壁横梁有精美的图画和木雕。如今，书院读书的功能没有了，倒成了一处以净、静、幽、美取胜的风景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⑧在昭明院西北，有一高约三米的巨石，巨石上方岩体略突为御印手柄，整块巨石相传为昭明太子之王印，故称“御印石”。御印石北侧现建有雕龙八角石亭，名“御印亭”。大盘山上还有“仙人洞”。相传当年，每逢夏天，昭明太子便来此洞纳凉读书，下棋休闲。</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⑨过了仙人洞，再往上爬，就是天池。天池中泉水终年上涌，不溢不涸。经地质专家实地考察认定，这池是亿万年前火山喷发后留下的火山口。春末夏初，池边萱草花开，一片耀眼的黄金，成为山中奇景。站在此处，极目远眺，群山连绵起伏，直入白云深处。附近还有清泉岩洞，相传昭明太子曾躺在山涧的巨石上脱衣袒腹，让清清的山泉从身上流淌而过，以此洗刷心中的百结愁肠。山水怡情是有道理的，想来当时大盘山的秀水清山，曾给昭明太子带来莫大的安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⑩事实上，萧统两岁被立为太子，三十一岁病卒，他以太子身之尊，位之重，离开京城到这么多地方读书、编书几乎没有可能性。然而江南关于太子的各种纪念性建筑如此之多，也正因为太子聪明、仁爱、孝顺，各地百姓总是一厢情愿把他与当地联系起来，编出了许多佳话，并对他进行纪念。这种纪念是真切的，是自发的。</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在磐安，昭明太子还被尊为盘山圣帝。相传昭明太子在大盘山读书著文之余，还常入深山采药救助山民，深得山民爱戴。磐安百姓正是以这种朴素深沉的情感方式，来纪念着昭明这位博学仁爱的太子，世代相传，并在大盘山衍生出独特的昭明文化。</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大盘山，我去过很多次。可每一次去，都觉得我还不如一只飞鸟对它的了解。远远地望着它，我的目光所及可能不及它的千万分之一，即便如此，一旦我走进大盘山，内心的浮躁就会被花叶覆盖。枕着山石，看云朵舒卷自如，日子就像林间的新叶一样慢慢生长……</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大盘山民风纯朴，岁月悠长，自古是隐居的好地方。《昭明文选》历代注疏本层出不穷，版本极多。在我想来，只要《昭明文选》不朽，大盘山的昭明文化就会一代一代地传承下去。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 摄制组想以“山水怡情”作为大盘山宣传片的第一个单元主题，呈现大盘山景物与昭明太子的联系，请你思考大盘山是如何给昭明太子带去安慰的，完成下列思维导图。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 为帮助演员深入把握昭明太子的形象，请赏析文章划“ ”的句子。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传说中那一年，昭明太子骑着白马，一袭青衣，英俊潇洒，风度翩翩，他的随从挑着一捆捆的书籍，跟着他千里迢迢来到大盘山。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摄制组认为散文划“ ”处虽然很美，但删去似乎也可以，说说你的看法。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抬头望着眼前这片青翠的山野，风若有若无地吹着，夹杂着无边的凉意和清雅的花香。不知名的小花开在身旁，与野石斛、野杜仲等草木相映成趣。</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9. 旁白录制演员称自己不理解文章划“ ”的句子，请帮助演员谈谈你的理解。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大盘山，我去过很多次。可每一次去，都觉得我还不如一只飞鸟对它的了解。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 文章题目“山水有清音”出自魏晋左思的《招隐二首》，摄制组将沿用这句诗作为宣传片的题目，认为它很好地代表了大盘山的精神。请你谈谈大盘山的“山水”有怎样的“清音”。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专题四 评估山之价(14分)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作为活动策划组负责人，小语接到校团委通知，要求挑选浙省“两山”理论实践的案例并邀请生态环境局的领导来校宣讲。小语收集了丽水的实践案例，但对材料分析没把握，请你参与完成阅读研讨任务。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提到浙江丽水，许多人的第一印象是山清水秀、空气清新，而绝不会和经济发展这四个字联系在一起。但当你在网上搜索丽水近几年来的经济数据，你会惊讶地发现，这个森林覆盖率达到81.7%、因鲜少发展工业而水气质量常年居全国前十的生态绿城，至2019年的GDP增速已连续8个季度稳定在8.0%以上，全年增速位居浙江省第二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在这样的战绩之下，2019年，丽水生态环境状况指数继续保持浙江省“十六连冠”，Ⅰ类水质断面从2018年的15个上升为18个，成为唯一一个空气和水环境质量均进入全国前十的城市。</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作为习近平总书记“两山”理念的重要萌发地和先行实践地，丽水通过自身的实践和创新，告诉世人，生态环境保护与经济效益真的可以实现双赢。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丽水市生态战略发展史</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2003年 提出“生态立市、工业强市、绿色兴市”的“三市并举”发展战略。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2007年 提出建设生态文明的整体战略构想。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2008年 提出要把丽水建设成为“全国生态文明建设先行区和示范区”。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2009年 研究制定《丽水市生态文明指标体系及考核办法》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2012年 提出“绿色崛起、科学跨越”战略总要求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2013年 把“绿水青山就是金山银山”确定为全市唯一的战略指导思想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上世纪九十年代，遂昌有一个纤维板厂，专门收购林木。大田村随随便便上山砍点树，就能卖上百万元。面对这样的诱惑，村民确实心动了。但是村里合计来合计去，最终还是做了决定：宁肯勒紧裤腰带，也不能干砍树的活！大田村党支部书记高桂松说，这项规定沿用至今，并重新修订成了大田的“封山护林公约”，村委会成立了护林组，两人一班，轮流看护。在大田村有一面白墙，上面满满记载着破坏生态的惩罚和后果。“我们就是用这种方式告诉村民，要牢记保护环境的重要性。”高桂松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材料四：</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对丽水来说，点绿成金不能坐等天上掉馅饼，在好山好水增值的前提下还要变现，必须充分发挥主观能动性，在经济增长方式和发展路径上来一场深刻的革命。在经历一段时间的探索和实践后，丽水给出了自己的答案——因地制宜，让生态优势成为经济优势。</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丽水龙泉的唯珍堂是一家主营铁皮石斛种植销售的中医药企业。“我们家五代都是种植铁皮石斛的，对它的生长环境要求再熟悉不过。在选择前我实地考察了国内许多地方，最后还是觉得这里的环境最好。”唯珍堂老板吴纪贤表示，铁皮石斛若是在生长时受到空气的污染，味道会吃起来涩涩的，而丽水的好水好空气可以养出高品质的铁皮石斛。现在，他们的产品价格最高能卖到市场均价十倍以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“虽然加强环保给人的感觉是会牺牲一部分经济效益，但好的生态本身就是非常稀缺的，把生态搞好了，会有越来越多优质的大企业被吸引到丽水来，实现良性循环。”丽水市创新办专职副主任周海忠说。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（来源：学习强国浙江学习平台）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请对材料进行理解和分析，选出正确的一项（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丽水不仅GDP增速稳定，还是省内森林和水环境质量进入全国前十的唯一城市。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丽水能在生态环境保护与经济效益方面取得骄人成绩的原因是实践了习总书记“两山”理念，并在此基础上进行创新。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大田村曾施行的“不能干砍树的活”的规定让保护环境的意识深入村民心中。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丽水的实践告诉我们，好的生态难免会牺牲经济效益，但总体利大于弊。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 阅读材料二，说说你得到的结论。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综合四则材料，谈谈丽水将“绿水青山”变现成“金山银山”的秘诀是什么。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 在分析整理完丽水的案例材料后，小语开始着手举办宣讲会，首要任务是邀请丽水市生态环境局的雷局长来校宣讲。请你结合小语的预案，代校团委向雷局长拟写一则邀请函。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*要求：格式正确，表述完整，字数在100字左右。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专题五 丈量山之高(20分)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阅读材料，完成各题。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天姥山地属天台山脉，它是“浙东唐诗之路上”一颗耀眼的明珠，《全唐诗》收录的2000余位唐代诗人中有450多位诗人都曾将目光定格于此。日本唐诗研究学者松浦友久曾说过，某一特定的山河湖泊，成为诗歌体裁的时候，山河具有的风光土地、历史、文学方面的特性发挥着重要作用。请你研读下列诗文，丈量天姥山的文化高度。</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【甲】 游天台山（节选） 张祜（唐） 崔嵬①海西镇，灵迹传万古。 群峰日来朝，累累孙侍祖。 视听出尘埃，处高心渐苦。 才登招手石，肘底笑天姥。 【乙】 登临海峤初发彊中 作与从弟惠连可见羊何共和之②（节选） 谢灵运（南朝宋） 攒念③攻别心，旦发清溪阴。 暝投剡中宿，明登天姥岑。 高高入云霓，还期④那可寻。 傥遇浮丘公⑤，长绝子徽音⑥。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【丙】</w:t>
      </w:r>
      <w:r>
        <w:rPr>
          <w:rFonts w:ascii="宋体" w:eastAsia="宋体" w:hAnsi="宋体" w:cs="宋体" w:hint="eastAsia"/>
          <w:i w:val="0"/>
          <w:iCs w:val="0"/>
          <w:caps w:val="0"/>
          <w:color w:val="444444"/>
          <w:spacing w:val="0"/>
          <w:sz w:val="28"/>
          <w:szCs w:val="28"/>
          <w:bdr w:val="none" w:sz="0" w:space="0" w:color="auto"/>
          <w:shd w:val="clear" w:color="auto" w:fill="FFFFFF"/>
        </w:rPr>
        <w:t xml:space="preserve"> 游天台山赋（节选）</w:t>
      </w:r>
      <w:r>
        <w:rPr>
          <w:rFonts w:ascii="宋体" w:eastAsia="宋体" w:hAnsi="宋体" w:cs="宋体" w:hint="eastAsia"/>
          <w:i w:val="0"/>
          <w:iCs w:val="0"/>
          <w:caps w:val="0"/>
          <w:color w:val="444444"/>
          <w:spacing w:val="0"/>
          <w:sz w:val="28"/>
          <w:szCs w:val="28"/>
          <w:bdr w:val="none" w:sz="0" w:space="0" w:color="auto"/>
          <w:shd w:val="clear" w:color="auto" w:fill="FFFFFF"/>
        </w:rPr>
        <w:t xml:space="preserve"> 孙绰（东晋）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天台山者，盖山岳之神秀者也。涉海则有方丈、蓬莱，登陆则有四明、天台。皆玄圣之所游化，灵仙之所窟宅。夫其峻极之状、嘉祥之美，穷山海之瑰富，尽人情⑦之壮丽矣。所以不列于五岳、阙载于常典者，岂不以所立冥奥，其路幽迥⑧。或倒景于重溟，或匿峰于千岭；始经魑魅之涂，卒践无人之境；举世罕能登陟王者莫由堙祀⑨故事绝于常篇名标于奇纪。然图像之兴，岂虚也哉！夫遗世玩道、绝粒茹芝⑩者，乌能轻举而宅之？非夫远寄冥搜、笃信通神者，何肯遥想而存之？余所以驰神运思，昼咏宵兴，俯仰之间，若已再升者也。方解缨络</w:t>
      </w:r>
      <w:r>
        <w:rPr>
          <w:rFonts w:ascii="宋体" w:eastAsia="宋体" w:hAnsi="宋体" w:cs="宋体" w:hint="eastAsia"/>
          <w:i w:val="0"/>
          <w:iCs w:val="0"/>
          <w:caps w:val="0"/>
          <w:color w:val="444444"/>
          <w:spacing w:val="0"/>
          <w:sz w:val="28"/>
          <w:szCs w:val="28"/>
          <w:bdr w:val="none" w:sz="0" w:space="0" w:color="auto"/>
          <w:shd w:val="clear" w:color="auto" w:fill="FFFFFF"/>
        </w:rPr>
        <w:t xml:space="preserve"> ，永托兹岭，不任吟想之至，聊奋藻以散怀。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注]①崔嵬：高峻。②此诗作于作者从弟赴任离乡不久。峤（qiáo）：尖锐而高峻的山。彊中：地名。③念：思念。④还期：回家的日期。⑤《列仙传》载：“王子乔好吹笙，道人浮丘公接以上嵩山。⑥徽音：佳音，美好的消息。⑦人情：人间。⑧迥：远。⑨堙祀：祭祀。⑩绝粒茹芝：辟谷食芝。 缨络：世俗尘网。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15. “文化高度”是相对于“地理高度”而言的，无论何种高度都需要一个对照物，与天姥山形成比照的，是天台山。【甲】诗以纪实之笔揭示了天台山与天姥山的地理高度，尤其是尾联，从天台望天姥，得出了 的结论。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16. 为了疏通【丙】文文意，请你完成以下子任务：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子任务一：下列句子中加点词语词性意思完全相同的一组是（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A．阙载于常典者/两岸连山，略无阙处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B.岂不以所立冥奥/薄暮冥冥，虎啸猿啼</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C.夫遗世玩道/路不拾遗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D.聊奋藻以散怀/悉以咨之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子任务二：为文中划波浪线的句子断句，限段三处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举 世 罕 能 登 陟 王 者 莫 由 堙 祀 故 事 绝 于 常 篇 名 标 于 奇 纪。</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子任务三：用现代汉语写出下列句子意思。</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（1）岂不以所立冥奥，其路幽迥。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（2）不任吟想之至，聊奋藻以散怀。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17. 从文化意蕴上说，天台上是一座仙山。请你从【丙】文中寻找天台山称得上是“山岳之神秀者”的依据。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18. 天姥山能激发唐代诗人们的创作热情，显然归功于其文化高度。天姥山也和天台山一样是一座“仙山”吗？天台山的文化意蕴由【乙】诗奠定，请你从诗的主旨出发，结合诗歌前两联探索天台山的文化意蕴。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专题六 抒发山之思(40分)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 活动策划组将在整个“我看浙江无数山”系列活动结尾组织“抒发山之思”的征文比赛，写作赛道有二，请你任选其一参赛。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【赛道一】</w:t>
      </w:r>
      <w:r>
        <w:rPr>
          <w:rFonts w:ascii="宋体" w:eastAsia="宋体" w:hAnsi="宋体" w:cs="宋体" w:hint="eastAsia"/>
          <w:i w:val="0"/>
          <w:iCs w:val="0"/>
          <w:caps w:val="0"/>
          <w:color w:val="444444"/>
          <w:spacing w:val="0"/>
          <w:sz w:val="28"/>
          <w:szCs w:val="28"/>
          <w:bdr w:val="none" w:sz="0" w:space="0" w:color="auto"/>
          <w:shd w:val="clear" w:color="auto" w:fill="FFFFFF"/>
        </w:rPr>
        <w:t xml:space="preserve"> 一个句子，使用不同的标点符号或者语气助词，往往表达不同的意思和情感。它们可能会引发你不同的感受，让你回想起不同的经历。比如：</w:t>
      </w:r>
      <w:r>
        <w:rPr>
          <w:rFonts w:ascii="宋体" w:eastAsia="宋体" w:hAnsi="宋体" w:cs="宋体" w:hint="eastAsia"/>
          <w:i w:val="0"/>
          <w:iCs w:val="0"/>
          <w:caps w:val="0"/>
          <w:color w:val="444444"/>
          <w:spacing w:val="0"/>
          <w:sz w:val="28"/>
          <w:szCs w:val="28"/>
          <w:bdr w:val="none" w:sz="0" w:space="0" w:color="auto"/>
          <w:shd w:val="clear" w:color="auto" w:fill="FFFFFF"/>
        </w:rPr>
        <w:t xml:space="preserve"> ①越过那座山。②越过那座山？③越过那座山！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请你在上面三个句子中任选一句作为文章开篇，自拟题目，展开写一篇不少于600字的文章。要求:诗歌除外，不抄袭，不套作，不出现真实学校和师生姓名，并用规范汉字书写。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【赛道二】 宋代禅宗大师青原行思提出，参禅有三重意境： 参禅之初：看山是山，看水是水。 禅有悟时：看山不是山，看水不是水。 禅中彻悟：看山还是山，看水还是水。 哪一重境界引发了你的共鸣与思考？请将你的见闻与思考写下来。 要求:诗歌除外，不抄袭，不套作，不出现真实学校和师生姓名，并用规范汉字书写不少于600字。2023年中考模拟试卷语文卷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考生须知: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1.本试卷分满分120分，考试时间120分钟。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2、所有答案都必须做在答题卷标定的位置上，务必注意试题序号和答题序号相对应。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卷首语：习总书记曾指出：“浙江省‘七山一水两分田’，许多地方‘绿水逶迤去，青山相向开’。”山，构成了浙江的主导风景，映射出浙江的文化厚度。学校开展“我看浙江无数山”为主题的语文学习系列活动，引导同学们在实践中积累知识，在阅读中涵养心灵，在写作中学会思考。请同学们积极参与，开启一场“寻山之旅”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专题一 定格山之形(20分)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在前期筹划阶段，活动策划组要进行展厅布置，请你一起参与展板的制作。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【展板一：旅程起点】（9分）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根据要求填空。</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小语：展厅的序言我已经写完了，只是有两个字我不确定该怎么写，用了拼音代替。</w:t>
      </w:r>
      <w:r>
        <w:rPr>
          <w:rFonts w:ascii="宋体" w:eastAsia="宋体" w:hAnsi="宋体" w:cs="宋体" w:hint="eastAsia"/>
          <w:i w:val="0"/>
          <w:iCs w:val="0"/>
          <w:caps w:val="0"/>
          <w:color w:val="444444"/>
          <w:spacing w:val="0"/>
          <w:sz w:val="28"/>
          <w:szCs w:val="28"/>
          <w:bdr w:val="none" w:sz="0" w:space="0" w:color="auto"/>
          <w:shd w:val="clear" w:color="auto" w:fill="FFFFFF"/>
        </w:rPr>
        <w:t xml:space="preserve"> 你：我会！我来填上，依次是：（1）____、_____。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小语：还有开头这个分句，我一时想不起来浙江还有什么名山，请大家帮我补全。</w:t>
      </w:r>
      <w:r>
        <w:rPr>
          <w:rFonts w:ascii="宋体" w:eastAsia="宋体" w:hAnsi="宋体" w:cs="宋体" w:hint="eastAsia"/>
          <w:i w:val="0"/>
          <w:iCs w:val="0"/>
          <w:caps w:val="0"/>
          <w:color w:val="444444"/>
          <w:spacing w:val="0"/>
          <w:sz w:val="28"/>
          <w:szCs w:val="28"/>
          <w:bdr w:val="none" w:sz="0" w:space="0" w:color="auto"/>
          <w:shd w:val="clear" w:color="auto" w:fill="FFFFFF"/>
        </w:rPr>
        <w:t xml:space="preserve"> 你：让我想想，你可以这么写：……晨起如春，夜眠如秋的避暑胜地莫干山；（2）________。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小语：你真棒！小文，序言的录音工作就交给你了。</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小文：没问题！初步读了一遍，有两个字我担心会读错，加了点号。请大家帮我选一下正确的读音。</w:t>
      </w:r>
      <w:r>
        <w:rPr>
          <w:rFonts w:ascii="宋体" w:eastAsia="宋体" w:hAnsi="宋体" w:cs="宋体" w:hint="eastAsia"/>
          <w:i w:val="0"/>
          <w:iCs w:val="0"/>
          <w:caps w:val="0"/>
          <w:color w:val="444444"/>
          <w:spacing w:val="0"/>
          <w:sz w:val="28"/>
          <w:szCs w:val="28"/>
          <w:bdr w:val="none" w:sz="0" w:space="0" w:color="auto"/>
          <w:shd w:val="clear" w:color="auto" w:fill="FFFFFF"/>
        </w:rPr>
        <w:t xml:space="preserve"> 你：我看看，（3）巍(A.wēi</w:t>
      </w:r>
      <w:r>
        <w:rPr>
          <w:rFonts w:ascii="宋体" w:eastAsia="宋体" w:hAnsi="宋体" w:cs="宋体" w:hint="eastAsia"/>
          <w:i w:val="0"/>
          <w:iCs w:val="0"/>
          <w:caps w:val="0"/>
          <w:color w:val="444444"/>
          <w:spacing w:val="0"/>
          <w:sz w:val="28"/>
          <w:szCs w:val="28"/>
          <w:bdr w:val="none" w:sz="0" w:space="0" w:color="auto"/>
          <w:shd w:val="clear" w:color="auto" w:fill="FFFFFF"/>
        </w:rPr>
        <w:t xml:space="preserve"> B.wèi)选__，毓(A.yú</w:t>
      </w:r>
      <w:r>
        <w:rPr>
          <w:rFonts w:ascii="宋体" w:eastAsia="宋体" w:hAnsi="宋体" w:cs="宋体" w:hint="eastAsia"/>
          <w:i w:val="0"/>
          <w:iCs w:val="0"/>
          <w:caps w:val="0"/>
          <w:color w:val="444444"/>
          <w:spacing w:val="0"/>
          <w:sz w:val="28"/>
          <w:szCs w:val="28"/>
          <w:bdr w:val="none" w:sz="0" w:space="0" w:color="auto"/>
          <w:shd w:val="clear" w:color="auto" w:fill="FFFFFF"/>
        </w:rPr>
        <w:t xml:space="preserve"> B.yù)选_____。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小文：小语，我还有一个问题，“大树华盖”这个短语我不太明白它的意思。</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小语：我想你应该是不理解“华盖”这个词，我们可以查阅词典。“华盖”原指帝王或贵官车上的伞盖，了解了什么是“华盖”，“大树华盖”的意思就不难理了，即（4）___________。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序言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浙江山地和丘陵众多，许多名山以其秀美的风光和深厚的人文沉积著称于世，如大树华盖，享誉九州的天目山；晨起如春，夜眠如秋的避暑胜地莫干山； ……走进浙江，犹如走进一个山的世界，或绵延秀美，或静mì□柔美，或巍兀奇美，或刚毅俊美，或险jùn□壮美，无不展示着大自然的神奇造化。“我看浙江无数山”系列活动将带你领略浙江群山的钟灵毓秀、奇异雄浑，聆听千百年来流传于群山间的动人故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 ①. 谧 ②. 峻 ③. 四面环海，海天佛国的普陀山 ④. A ⑤. B ⑥. 指树木高大茂盛如伞状。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【详解】本题考查基础知识综合</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（1）本题考查字形。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①静谧：读音为jìng mì，意思是安静。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②险峻：读音xiǎn jùn，意思是陡峭险恶的山势。</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（2）本题考查句子的仿写。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根据“晨起如春，夜眠如秋的避暑胜地莫干山”的样式，来描绘一处浙江的名山，言简意赅，表达清晰即可。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示例：奇峰怪石、飞瀑流泉的雁荡山。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（3）本题考查字音。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①巍：读音为wēi，本义指高大。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②钟灵毓秀：读音为zhōng líng yù xiù，意思是凝聚了天地间的灵气，孕育着优秀的人物。指山川秀美，人才辈出。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（4）本题考查词语的意思。</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结合语境分析，“大树华盖”，“华盖”原指帝王或贵官车上的伞盖。这里是说树木高达茂盛，犹如大伞。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【展板二：山字溯源】（5分）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根据要求填空。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“山”的字源解说 “山”的字义引申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山与历史，神话建筑、文学、生态、地理等，都密切相关，不仅有着博大的精神象征，也有丰富的文明史迹。</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小语：关于“山”字的字源解说，我查了字典。“山”是象形字，字形像地平线与起伏连绵的群峰的组合，因此“山”的本义是（1）________。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小文：但是，“山”的字源解说展板上的这个句子有语病。</w:t>
      </w:r>
      <w:r>
        <w:rPr>
          <w:rFonts w:ascii="宋体" w:eastAsia="宋体" w:hAnsi="宋体" w:cs="宋体" w:hint="eastAsia"/>
          <w:i w:val="0"/>
          <w:iCs w:val="0"/>
          <w:caps w:val="0"/>
          <w:color w:val="444444"/>
          <w:spacing w:val="0"/>
          <w:sz w:val="28"/>
          <w:szCs w:val="28"/>
          <w:bdr w:val="none" w:sz="0" w:space="0" w:color="auto"/>
          <w:shd w:val="clear" w:color="auto" w:fill="FFFFFF"/>
        </w:rPr>
        <w:t xml:space="preserve"> 你：我也发现了，可以改为（2）__________________。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小语：谢谢大家，我这就修改。</w:t>
      </w:r>
      <w:r>
        <w:rPr>
          <w:rFonts w:ascii="宋体" w:eastAsia="宋体" w:hAnsi="宋体" w:cs="宋体" w:hint="eastAsia"/>
          <w:i w:val="0"/>
          <w:iCs w:val="0"/>
          <w:caps w:val="0"/>
          <w:color w:val="444444"/>
          <w:spacing w:val="0"/>
          <w:sz w:val="28"/>
          <w:szCs w:val="28"/>
          <w:bdr w:val="none" w:sz="0" w:space="0" w:color="auto"/>
          <w:shd w:val="clear" w:color="auto" w:fill="FFFFFF"/>
        </w:rPr>
        <w:t xml:space="preserve"> 小文：“山”字的字义引申这块儿用了思维导图的形式，我在录音时应该如何去解说呢？</w:t>
      </w:r>
      <w:r>
        <w:rPr>
          <w:rFonts w:ascii="宋体" w:eastAsia="宋体" w:hAnsi="宋体" w:cs="宋体" w:hint="eastAsia"/>
          <w:i w:val="0"/>
          <w:iCs w:val="0"/>
          <w:caps w:val="0"/>
          <w:color w:val="444444"/>
          <w:spacing w:val="0"/>
          <w:sz w:val="28"/>
          <w:szCs w:val="28"/>
          <w:bdr w:val="none" w:sz="0" w:space="0" w:color="auto"/>
          <w:shd w:val="clear" w:color="auto" w:fill="FFFFFF"/>
        </w:rPr>
        <w:t xml:space="preserve"> 你：不妨这样说，由山的本义出发，首先比喻引申出（3）________这个意义，比如词语“冰山”中的“山”就是这个意思；接着又根据山的特征，引申出“巨大的、巨量的”这个意思，比如“山盟海誓”中的“山”就是这个意思。</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 ①. 陆地上起伏连绵的峰岭 ②. “不仅有着丰富的文明史迹，也有博大的精神象征” ③. 高大、众多</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【详解】本题考查基础知识。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第一空：在字源解说中，“山”作为象形字，其字形模拟了地平线与起伏连绵的群峰的组合。因此，从字形的构造上，我们可以推断出“山”的本义是代表陆地上那些起伏连绵的峰岭，即自然中形成的山脉或山峰。这个答案直接对应了“山”字的直观形象和基本含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第二空：原句“不仅有着博大的精神象征，也有丰富的文明史迹”存在语序不当的语病，应将“博大的精神象征”和“丰富的文明史迹”的进行交换。正确的句子为：“不仅有着丰富的文明史迹，也有博大的精神象征”。</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3）第三空：在解释“山”字引申意义时，首先提到的是比喻引申出的意义。由于“山”代表着高耸的自然景观，因此很容易联想到“高大”的意义，比如“冰山”一词中的“山”就是用来形容冰的巨大和坚固。同时，“山”由多个峰岭组成，也常用来形容事物的“众多”，但在这个语境中，更强调的是“高大”的意义。故其中“高大”是主要的引申意义，而“众多”是隐含的或次要的引申意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【展板三：山意千解】（6分）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根据要求填空。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小语：万物一体、天人合一的思想自古有之。在古人眼中，意象“山”含义丰富。我想再做一块展板，解析意象“山”的多种意义。 你：好主意！我们学过的古诗文中就有多个意象之“山”，比如李清照《渔家傲》（1）“风休住，________”一句中的“山”代表的是“理想”；陶渊明《饮酒（其五）》（2）“_______，_______”一句中的“山”代表的是“隐逸”；曹操《观沧海》（3）“_______，山岛竦峙”一句中的“山”代表的是“雄心”。 小文：但是《愚公移山》中的“山”代表的却是（4）“______”，另外《木兰诗》（5）“不闻爷娘唤女声，_______”一句中的“山”还代表“敌方”。可见意象“山”蕴含的含义非常丰富！ 小语：太棒了！大家的文学涵养真不错！ 古诗文中的意象“山”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理想：风休住，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隐逸： ，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雄心： ，山岛竦峙。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：惩山北之塞，出入之迂也。</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敌方：不闻爷娘唤女声，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 ①. 蓬舟吹取三山去 ②. 采菊东篱下 ③. 悠然见南山 ④. 水何澹澹 ⑤. 困难/挫折 ⑥. 但闻燕山胡骑鸣啾啾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【详解】本题考查名句名篇默写。注意本题中的易错字：蓬、篱、澹、燕、啾。第（4）小题，“惩北山之塞，出入之迂也”，说明愚公深受交通阻塞之苦，“山”代表的是困难或挫折。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专题二 考察山之性(8分)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活动之一“品读名著，聆听山语”阅读成果交流会首先开展，请你参与并完成下列任务。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【任务一：名著中的山】（4分）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山，推动了精彩故事的发生，涵养了人物的品性。请你根据给所的线索，完成下列名著知识表单。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山名 线索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名著 描写/情节 山之品性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（1）______ 《西游记》 笔峰挺立，曲涧深沉……世上名山无数多，花开花谢蘩还众。争如此景永长存，八节四时浑不动。诚为三界坎源山，滋养五行水帘洞。 自由不羁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炮铜岗 （2）《_____》 在空气稀薄的山顶向西南望去，只见一片白雪皑皑的山顶……一路砍伐长竹，在齐胸深的泥淖上铺出一条曲折的路来……在这个山峰上，有一个军团死掉了三分之二的驮畜。 坚韧不屈</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（3）______ 《水浒传》 ……山上有座寺，唤做宝珠寺。那座山生来却好裹着这座寺，只有一条路上的去。如今寺里住持还了俗，养了头发，余者和尚，都随顺了。说道他聚集的四五百人，打家劫舍。为头那人，唤做金眼虎邓龙。制使若有心落草时，到去那里入伙，足可安身。 智慧勇武</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会稽山 《儒林外史》 自此以后，时常有人传说：朝廷行文到浙江布政司，要征聘王冕出来做官。初时不在意里，后来渐渐说的多了，王冕并不通知秦老，私自收拾，连夜逃往…… （4）_____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 ①. 花果山 ②. 红星照耀中国 ③. 二龙山 ④. 淡泊隐逸（意思对即可）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【详解】本题考查名著内容。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（1）这个文段，描写的是孙悟空出生地花果山的美景，把山名“花果山”填入空中即可。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（2）这个文段，写的是红军长征途中经过的一座名叫炮铜岗的高山，选自美国记者埃德加 斯诺的纪实作品《红星照耀中国》。《红星照耀中国》曾易名《西行漫记》，是美国著名记者埃德加 斯诺的不朽名著，一部文笔优美的纪实性很强的报道性作品。作者真实记录了自1936年6月至10月在中国西北根据地（以延安为中心的陕甘宁边区）进行实地采访的所见所闻，向全世界真实报道了中国共产党和中国工农红军以及许多红军领袖、红军将领的情况。毛泽东、周恩来和朱德等是书中最具代表性的人物形象。</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i w:val="0"/>
          <w:iCs w:val="0"/>
          <w:caps w:val="0"/>
          <w:color w:val="444444"/>
          <w:spacing w:val="0"/>
          <w:sz w:val="28"/>
          <w:szCs w:val="28"/>
          <w:bdr w:val="none" w:sz="0" w:space="0" w:color="auto"/>
          <w:shd w:val="clear" w:color="auto" w:fill="FFFFFF"/>
        </w:rPr>
        <w:t>（3）根据《水浒传》与“宝珠寺”可知，这段情节选自“花和尚单打二龙山，青面兽双夺宝珠寺”，其中“花和尚”指的是鲁智深，“青面兽”指的是杨志。杨志丢失了生辰纲没法回去复命，遇到了林冲的徒弟操刀鬼曹正在二龙山下开店，说不如去投奔二龙山。但杨志去了被赶下山来，一个人又难敌众伙。正好遇到树林里休息的鲁智深，二人不打不相识，原来鲁智深也被拒绝入伙上山。二人一起联合曹正夫妇装作被擒，来到山上巢穴宝珠寺见匪首邓龙，于是一起杀掉邓龙占了二龙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王冕是《儒林外史》中的一个正面形象，他性格孤傲，鄙视权贵，轻视功名利禄。为逃避朝廷征如，“王冕并不通知秦老，私自收拾，连夜逃往会稽山”隐居起来。会稽山的隐居生活是王冕淡泊隐逸的象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【任务二：名山代言人】（4分）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根据要求填空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浙省名山名片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天目山”的叫法始于战国末期，《水经注》中记载，“（山）有两目，左目高三千丈、右目高二千五百丈……”古人以东为右，以西为左，把天目山大体划分为了东西两座。传说两座山原本就是双生姐妹，一个用清纯净化海王，另一个以内秀安抚山神。但，传说归传说，她们只是以自然之力贡献给人们以青山绿水和带着青草香的空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小语：天目山不愧是名山，简直像一位名士。</w:t>
      </w:r>
      <w:r>
        <w:rPr>
          <w:rFonts w:ascii="宋体" w:eastAsia="宋体" w:hAnsi="宋体" w:cs="宋体" w:hint="eastAsia"/>
          <w:i w:val="0"/>
          <w:iCs w:val="0"/>
          <w:caps w:val="0"/>
          <w:color w:val="444444"/>
          <w:spacing w:val="0"/>
          <w:sz w:val="28"/>
          <w:szCs w:val="28"/>
          <w:bdr w:val="none" w:sz="0" w:space="0" w:color="auto"/>
          <w:shd w:val="clear" w:color="auto" w:fill="FFFFFF"/>
        </w:rPr>
        <w:t xml:space="preserve"> 你：是啊，无论是传说还是现实，我们都可以用（1）______这个词来概括山的品性。</w:t>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https://d.book118.com/596140022240010103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2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Rockwell Extra Bold">
    <w:panose1 w:val="02060903040505020403"/>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E4913"/>
    <w:rsid w:val="011C07DF"/>
    <w:rsid w:val="01C25065"/>
    <w:rsid w:val="06D0743C"/>
    <w:rsid w:val="07585F66"/>
    <w:rsid w:val="07DF75F9"/>
    <w:rsid w:val="08273E74"/>
    <w:rsid w:val="0D0A5F71"/>
    <w:rsid w:val="0D9B5860"/>
    <w:rsid w:val="0EC87299"/>
    <w:rsid w:val="0FF56939"/>
    <w:rsid w:val="10E51AC5"/>
    <w:rsid w:val="124D7D92"/>
    <w:rsid w:val="13DD7ADC"/>
    <w:rsid w:val="14A82170"/>
    <w:rsid w:val="16AD7C3A"/>
    <w:rsid w:val="196562B6"/>
    <w:rsid w:val="1968723B"/>
    <w:rsid w:val="1BA57132"/>
    <w:rsid w:val="1C7162B9"/>
    <w:rsid w:val="1E4E1FC7"/>
    <w:rsid w:val="22EE0D5B"/>
    <w:rsid w:val="233C7974"/>
    <w:rsid w:val="258272FE"/>
    <w:rsid w:val="25B150E7"/>
    <w:rsid w:val="26AE4913"/>
    <w:rsid w:val="26D82161"/>
    <w:rsid w:val="27921D79"/>
    <w:rsid w:val="282412E8"/>
    <w:rsid w:val="2B023C9F"/>
    <w:rsid w:val="2D4860D7"/>
    <w:rsid w:val="2F794705"/>
    <w:rsid w:val="2F964A23"/>
    <w:rsid w:val="396025CB"/>
    <w:rsid w:val="3A227FEF"/>
    <w:rsid w:val="3B236AE5"/>
    <w:rsid w:val="40387BEA"/>
    <w:rsid w:val="47226493"/>
    <w:rsid w:val="48D6720F"/>
    <w:rsid w:val="49BC6207"/>
    <w:rsid w:val="50D91050"/>
    <w:rsid w:val="5E652175"/>
    <w:rsid w:val="5EDA6CAA"/>
    <w:rsid w:val="60B707B9"/>
    <w:rsid w:val="61D76693"/>
    <w:rsid w:val="62083543"/>
    <w:rsid w:val="62CD0461"/>
    <w:rsid w:val="66D200BF"/>
    <w:rsid w:val="684756A2"/>
    <w:rsid w:val="68A142B8"/>
    <w:rsid w:val="6B32606A"/>
    <w:rsid w:val="6B6F1752"/>
    <w:rsid w:val="6B814EF0"/>
    <w:rsid w:val="6D4F63E5"/>
    <w:rsid w:val="6E6B2034"/>
    <w:rsid w:val="6ECC3352"/>
    <w:rsid w:val="6EE367FB"/>
    <w:rsid w:val="72193DBF"/>
    <w:rsid w:val="726B602C"/>
    <w:rsid w:val="762A1FEB"/>
    <w:rsid w:val="76A96C4B"/>
    <w:rsid w:val="772A1B8E"/>
    <w:rsid w:val="78A03975"/>
    <w:rsid w:val="7B4C38D7"/>
    <w:rsid w:val="7BF97273"/>
    <w:rsid w:val="7C793044"/>
    <w:rsid w:val="7E4E00D8"/>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96140022240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79</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2024-03-21T06:26:00Z</dcterms:created>
  <dcterms:modified xsi:type="dcterms:W3CDTF">2024-03-21T08:06:57Z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B617DC3468AC443EB9FF5C91BD045D80_13</vt:lpwstr>
  </property>
  <property fmtid="{D5CDD505-2E9C-101B-9397-08002B2CF9AE}" pid="3" name="KSOProductBuildVer">
    <vt:lpwstr>2052-12.1.0.16250</vt:lpwstr>
  </property>
</Properties>
</file>