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350EB" w14:paraId="49509F8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50EB" w14:paraId="74B548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50EB" w14:paraId="27372C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50EB" w:rsidRPr="008350EB" w14:paraId="798EB1B6" w14:textId="4ED3735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350EB">
        <w:rPr>
          <w:rFonts w:ascii="宋体" w:eastAsia="宋体" w:hAnsi="宋体" w:hint="eastAsia"/>
          <w:b/>
          <w:sz w:val="60"/>
        </w:rPr>
        <w:t>聚芳砜</w:t>
      </w:r>
      <w:r w:rsidRPr="008350EB">
        <w:rPr>
          <w:rFonts w:ascii="宋体" w:eastAsia="宋体" w:hAnsi="宋体"/>
          <w:b/>
          <w:sz w:val="60"/>
        </w:rPr>
        <w:t>PAS项目安全评估报告</w:t>
      </w:r>
    </w:p>
    <w:p w:rsidR="008350EB" w:rsidP="008350EB" w14:paraId="10855090" w14:textId="767ECD1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350EB">
        <w:rPr>
          <w:rFonts w:ascii="仿宋" w:eastAsia="仿宋" w:hAnsi="仿宋" w:hint="eastAsia"/>
          <w:b/>
          <w:sz w:val="40"/>
        </w:rPr>
        <w:t>目录</w:t>
      </w:r>
    </w:p>
    <w:p w:rsidR="008350EB" w14:paraId="4759A889" w14:textId="72AF1F9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50EB" w14:paraId="55A37B5E" w14:textId="277619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50EB" w14:paraId="7BC098B1" w14:textId="645B91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50EB" w14:paraId="26AEAC72" w14:textId="535B3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350EB" w14:paraId="161A6BDB" w14:textId="4C67E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350EB" w14:paraId="0EA86D41" w14:textId="25AF45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_Toc160098020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350EB" w14:paraId="6E740F08" w14:textId="52941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350EB" w14:paraId="75719D7D" w14:textId="5958D6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350EB" w14:paraId="22B3C0B8" w14:textId="3CAE2D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350EB" w14:paraId="64F51381" w14:textId="227E8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350EB" w14:paraId="28FA32B4" w14:textId="0B182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350EB" w14:paraId="2177DA04" w14:textId="55008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350EB" w14:paraId="0DF38EE4" w14:textId="2A7FBD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_Toc160098027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350EB" w14:paraId="53BD8696" w14:textId="391FCE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350EB" w14:paraId="28E10674" w14:textId="4FCCC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350EB" w14:paraId="5BC16170" w14:textId="4AEDE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350EB" w14:paraId="24C3E29A" w14:textId="7E136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_Toc160098031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350EB" w14:paraId="09D8EA6B" w14:textId="32AA4D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_Toc160098032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350EB" w14:paraId="61A5AE63" w14:textId="74EDD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_Toc160098033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350EB" w14:paraId="2C1FE98D" w14:textId="7303CA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(二)、评价聚芳砜PAS项目概况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_Toc160098034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350EB" w14:paraId="5F4F9B0A" w14:textId="3CA16FF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350EB" w14:paraId="0BFBC027" w14:textId="0A351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350EB" w14:paraId="540752C3" w14:textId="044F3C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_Toc160098037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350EB" w14:paraId="37FEDE54" w14:textId="5477F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350EB" w14:paraId="47A40E0A" w14:textId="040A90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350EB" w14:paraId="7BBB6115" w14:textId="73C69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_Toc160098040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350EB" w14:paraId="5E885F75" w14:textId="6E693D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_Toc160098041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350EB" w14:paraId="30C2FD06" w14:textId="0FE63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_Toc160098042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350EB" w14:paraId="437189C6" w14:textId="138EE6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_Toc160098043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350EB" w14:paraId="75BF4C6A" w14:textId="0BCDB9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350EB" w14:paraId="46E37665" w14:textId="07E44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_Toc160098045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350EB" w14:paraId="1F41CC26" w14:textId="3ACAF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(二)、聚芳砜PAS项目对当地经济的影响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_Toc160098046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350EB" w14:paraId="3A417DE9" w14:textId="5D149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(三)、聚芳砜PAS项目对当地社会的影响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_Toc160098047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350EB" w14:paraId="7D881EA5" w14:textId="377AF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(四)、聚芳砜PAS项目对当地文化的影响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350EB" w14:paraId="6A0C9953" w14:textId="6F93DB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_Toc160098049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350EB" w14:paraId="0062E8E3" w14:textId="2D280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350EB" w14:paraId="6D8CF6DF" w14:textId="2AFEB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_Toc160098051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350EB" w14:paraId="53E7C1DF" w14:textId="325B9E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350EB" w14:paraId="7D056FC9" w14:textId="3E4A9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350EB" w14:paraId="549E61D0" w14:textId="0682B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_Toc160098054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350EB" w14:paraId="5B1B42B3" w14:textId="40C5A0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_Toc160098055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350EB" w14:paraId="3FDABA93" w14:textId="49B2F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_Toc160098056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350EB" w14:paraId="4534624F" w14:textId="5DB8E02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_Toc160098057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350EB" w14:paraId="05AC406D" w14:textId="65CECF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_Toc160098058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350EB" w14:paraId="3C305344" w14:textId="6FF62E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_Toc160098059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350EB" w14:paraId="24F71DFD" w14:textId="15225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_Toc160098060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350EB" w14:paraId="374634EC" w14:textId="09CBD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_Toc160098061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350EB" w14:paraId="1B691C8D" w14:textId="7A0CD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_Toc160098062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350EB" w14:paraId="2A790665" w14:textId="741AE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_Toc160098063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350EB" w14:paraId="7FF71ADE" w14:textId="39FB25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_Toc160098064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350EB" w14:paraId="45CEB01B" w14:textId="5A9326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九、聚芳砜PAS项目安全现状评价报告的存档与发布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_Toc160098065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350EB" w14:paraId="2546E695" w14:textId="20B241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_Toc160098066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350EB" w14:paraId="2C08B5C0" w14:textId="745D8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_Toc160098067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350EB" w14:paraId="6531557F" w14:textId="1BC65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_Toc160098068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350EB" w14:paraId="30A9E5AB" w14:textId="569A69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_Toc160098069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350EB" w14:paraId="00DCA69E" w14:textId="251A13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_Toc160098070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350EB" w14:paraId="2BF0B88B" w14:textId="616FB2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_Toc160098071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350EB" w14:paraId="4CE4685D" w14:textId="497D7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_Toc160098072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350EB" w14:paraId="7184A225" w14:textId="703FE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_Toc160098073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350EB" w14:paraId="084D4C3F" w14:textId="4C1D2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_Toc160098074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350EB" w14:paraId="1872C875" w14:textId="27985F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_Toc160098075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350EB" w14:paraId="0680F37E" w14:textId="0416C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_Toc160098076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350EB" w14:paraId="1C09EB16" w14:textId="4AEED0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_Toc160098077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8350EB" w14:paraId="438C7B51" w14:textId="60BA7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_Toc160098078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8350EB" w14:paraId="7F63A179" w14:textId="6115B68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_Toc160098079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350EB" w14:paraId="2C369100" w14:textId="36D8E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_Toc160098080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8350EB" w14:paraId="44657229" w14:textId="3CA16E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_Toc160098081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8350EB" w14:paraId="02D95B7A" w14:textId="51CB6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_Toc160098082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8350EB" w14:paraId="6796FCDB" w14:textId="0AD0A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_Toc160098083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8350EB" w14:paraId="266F5DD7" w14:textId="657421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_Toc160098084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8350EB" w14:paraId="196FCA63" w14:textId="5A3C68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_Toc160098085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8350EB" w14:paraId="70B4042A" w14:textId="672B6A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_Toc160098086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8350EB" w14:paraId="4510B50C" w14:textId="60D0E1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_Toc160098087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8350EB" w14:paraId="2CFE5584" w14:textId="00057D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_Toc160098088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8350EB" w14:paraId="34237FB9" w14:textId="6254A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_Toc160098089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8350EB" w14:paraId="50E79CB8" w14:textId="30CAEB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_Toc160098090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8350EB" w14:paraId="607427BE" w14:textId="482B65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_Toc160098091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8350EB" w14:paraId="63258940" w14:textId="750862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_Toc160098092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8350EB" w14:paraId="320F454D" w14:textId="721891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_Toc160098093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8350EB" w14:paraId="0EE267C7" w14:textId="05A5D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_Toc160098094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8350EB" w14:paraId="1EB3F7BD" w14:textId="308EE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_Toc160098095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8350EB" w:rsidP="008350EB" w14:paraId="57A57970" w14:textId="7933DB3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https://d.book118.com/617054010141006050</w:t>
        </w:r>
      </w:hyperlink>
    </w:p>
    <w:p w:rsidR="008350EB" w:rsidP="008350EB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:rsidP="00C2736C" w14:paraId="699C0F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50EB" w14:paraId="6258833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:rsidP="00C2736C" w14:paraId="231847E1" w14:textId="569E7B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350EB" w14:paraId="69AA95E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14:paraId="7258F51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:rsidP="00C273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50E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:rsidP="00C2736C" w14:textId="569E7B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350E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:rsidP="00C273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50E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:rsidP="00C2736C" w14:textId="569E7B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350E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:rsidP="00C273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50E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:rsidP="00C2736C" w14:textId="569E7B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350E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:rsidP="00C273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50E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:rsidP="00C2736C" w14:textId="569E7B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350E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14:paraId="0D74D42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:rsidRPr="008350EB" w:rsidP="008350EB" w14:paraId="1A756870" w14:textId="3239BD77">
    <w:pPr>
      <w:pStyle w:val="Header"/>
      <w:rPr>
        <w:rFonts w:ascii="仿宋" w:eastAsia="仿宋" w:hAnsi="仿宋"/>
      </w:rPr>
    </w:pPr>
    <w:r w:rsidRPr="008350EB">
      <w:rPr>
        <w:rFonts w:ascii="仿宋" w:eastAsia="仿宋" w:hAnsi="仿宋" w:hint="eastAsia"/>
      </w:rPr>
      <w:t>聚芳砜</w:t>
    </w:r>
    <w:r w:rsidRPr="008350EB">
      <w:rPr>
        <w:rFonts w:ascii="仿宋" w:eastAsia="仿宋" w:hAnsi="仿宋"/>
      </w:rPr>
      <w:t>PAS项目安全评估报告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14:paraId="29B75BB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:rsidRPr="008350EB" w:rsidP="008350EB" w14:textId="3239BD77">
    <w:pPr>
      <w:pStyle w:val="Header"/>
      <w:rPr>
        <w:rFonts w:ascii="仿宋" w:eastAsia="仿宋" w:hAnsi="仿宋"/>
      </w:rPr>
    </w:pPr>
    <w:r w:rsidRPr="008350EB">
      <w:rPr>
        <w:rFonts w:ascii="仿宋" w:eastAsia="仿宋" w:hAnsi="仿宋" w:hint="eastAsia"/>
      </w:rPr>
      <w:t>聚芳砜</w:t>
    </w:r>
    <w:r w:rsidRPr="008350EB">
      <w:rPr>
        <w:rFonts w:ascii="仿宋" w:eastAsia="仿宋" w:hAnsi="仿宋"/>
      </w:rPr>
      <w:t>PAS项目安全评估报告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:rsidRPr="008350EB" w:rsidP="008350EB" w14:textId="3239BD77">
    <w:pPr>
      <w:pStyle w:val="Header"/>
      <w:rPr>
        <w:rFonts w:ascii="仿宋" w:eastAsia="仿宋" w:hAnsi="仿宋"/>
      </w:rPr>
    </w:pPr>
    <w:r w:rsidRPr="008350EB">
      <w:rPr>
        <w:rFonts w:ascii="仿宋" w:eastAsia="仿宋" w:hAnsi="仿宋" w:hint="eastAsia"/>
      </w:rPr>
      <w:t>聚芳砜</w:t>
    </w:r>
    <w:r w:rsidRPr="008350EB">
      <w:rPr>
        <w:rFonts w:ascii="仿宋" w:eastAsia="仿宋" w:hAnsi="仿宋"/>
      </w:rPr>
      <w:t>PAS项目安全评估报告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:rsidRPr="008350EB" w:rsidP="008350EB" w14:textId="3239BD77">
    <w:pPr>
      <w:pStyle w:val="Header"/>
      <w:rPr>
        <w:rFonts w:ascii="仿宋" w:eastAsia="仿宋" w:hAnsi="仿宋"/>
      </w:rPr>
    </w:pPr>
    <w:r w:rsidRPr="008350EB">
      <w:rPr>
        <w:rFonts w:ascii="仿宋" w:eastAsia="仿宋" w:hAnsi="仿宋" w:hint="eastAsia"/>
      </w:rPr>
      <w:t>聚芳砜</w:t>
    </w:r>
    <w:r w:rsidRPr="008350EB">
      <w:rPr>
        <w:rFonts w:ascii="仿宋" w:eastAsia="仿宋" w:hAnsi="仿宋"/>
      </w:rPr>
      <w:t>PAS项目安全评估报告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:rsidRPr="008350EB" w:rsidP="008350EB" w14:textId="3239BD77">
    <w:pPr>
      <w:pStyle w:val="Header"/>
      <w:rPr>
        <w:rFonts w:ascii="仿宋" w:eastAsia="仿宋" w:hAnsi="仿宋"/>
      </w:rPr>
    </w:pPr>
    <w:r w:rsidRPr="008350EB">
      <w:rPr>
        <w:rFonts w:ascii="仿宋" w:eastAsia="仿宋" w:hAnsi="仿宋" w:hint="eastAsia"/>
      </w:rPr>
      <w:t>聚芳砜</w:t>
    </w:r>
    <w:r w:rsidRPr="008350EB">
      <w:rPr>
        <w:rFonts w:ascii="仿宋" w:eastAsia="仿宋" w:hAnsi="仿宋"/>
      </w:rPr>
      <w:t>PAS项目安全评估报告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0E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0EB"/>
    <w:rsid w:val="008350EB"/>
    <w:rsid w:val="00C2736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D51CCA"/>
  <w15:chartTrackingRefBased/>
  <w15:docId w15:val="{E68D77CD-23D9-48DD-BEB2-5B8D121C1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350E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350E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350E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350E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350E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350E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35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350E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350EB"/>
  </w:style>
  <w:style w:type="paragraph" w:styleId="TOC1">
    <w:name w:val="toc 1"/>
    <w:basedOn w:val="Normal"/>
    <w:next w:val="Normal"/>
    <w:autoRedefine/>
    <w:uiPriority w:val="39"/>
    <w:unhideWhenUsed/>
    <w:rsid w:val="008350EB"/>
  </w:style>
  <w:style w:type="paragraph" w:styleId="TOC2">
    <w:name w:val="toc 2"/>
    <w:basedOn w:val="Normal"/>
    <w:next w:val="Normal"/>
    <w:autoRedefine/>
    <w:uiPriority w:val="39"/>
    <w:unhideWhenUsed/>
    <w:rsid w:val="008350E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1705401014100605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7499</Words>
  <Characters>42745</Characters>
  <Application>Microsoft Office Word</Application>
  <DocSecurity>0</DocSecurity>
  <Lines>356</Lines>
  <Paragraphs>100</Paragraphs>
  <ScaleCrop>false</ScaleCrop>
  <Company/>
  <LinksUpToDate>false</LinksUpToDate>
  <CharactersWithSpaces>50144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2024-02-29T03:19:00Z</dcterms:created>
  <dcterms:modified xsi:type="dcterms:W3CDTF">2024-02-29T03:20:00Z</dcterms:modified>
</cp:coreProperties>
</file>