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415E" w14:paraId="7FE6D0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15E" w14:paraId="742A04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15E" w14:paraId="641D6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415E" w:rsidRPr="00DD415E" w14:paraId="05C845EC" w14:textId="4F25CF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415E">
        <w:rPr>
          <w:rFonts w:ascii="宋体" w:eastAsia="宋体" w:hAnsi="宋体" w:hint="eastAsia"/>
          <w:b/>
          <w:sz w:val="60"/>
        </w:rPr>
        <w:t>办公家具项目安全评估报告</w:t>
      </w:r>
    </w:p>
    <w:p w:rsidR="00DD415E" w:rsidP="00DD415E" w14:paraId="00FC135E" w14:textId="1530A2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415E">
        <w:rPr>
          <w:rFonts w:ascii="仿宋" w:eastAsia="仿宋" w:hAnsi="仿宋" w:hint="eastAsia"/>
          <w:b/>
          <w:sz w:val="40"/>
        </w:rPr>
        <w:t>目录</w:t>
      </w:r>
    </w:p>
    <w:p w:rsidR="00DD415E" w14:paraId="101E1D1E" w14:textId="138A95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15E" w14:paraId="6E4FCDA7" w14:textId="26789F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15E" w14:paraId="069183FF" w14:textId="0DA89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415E" w14:paraId="178178B9" w14:textId="40364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415E" w14:paraId="5D0115B1" w14:textId="5AB1E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415E" w14:paraId="0DAA01E4" w14:textId="2670D1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415E" w14:paraId="4E175275" w14:textId="4C81D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415E" w14:paraId="6FC3290B" w14:textId="5F0D9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D415E" w14:paraId="2D0A8355" w14:textId="1ED82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415E" w14:paraId="075D22EF" w14:textId="34172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415E" w14:paraId="1B11D024" w14:textId="45AFE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415E" w14:paraId="156ABA17" w14:textId="74A64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D415E" w14:paraId="3A71C2FF" w14:textId="04641E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415E" w14:paraId="395284C8" w14:textId="59111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415E" w14:paraId="2DBCC5D3" w14:textId="7DDB5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415E" w14:paraId="3DFDE8F9" w14:textId="49535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415E" w14:paraId="50DF7092" w14:textId="0C4F2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415E" w14:paraId="26EE8242" w14:textId="144051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415E" w14:paraId="2707E310" w14:textId="3C676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415E" w14:paraId="749EA26B" w14:textId="18B84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415E" w14:paraId="04C9D943" w14:textId="2FEF894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415E" w14:paraId="4EA09284" w14:textId="7BCC2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415E" w14:paraId="0121AE1E" w14:textId="790F0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415E" w14:paraId="0421786A" w14:textId="280BB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415E" w14:paraId="131520E0" w14:textId="646EB7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415E" w14:paraId="2C9AF059" w14:textId="46E2B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415E" w14:paraId="4F035F07" w14:textId="699226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415E" w14:paraId="4F6173A6" w14:textId="41A6C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415E" w14:paraId="689E748E" w14:textId="60AC4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415E" w14:paraId="21EA4FD8" w14:textId="7998A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415E" w14:paraId="3505C64B" w14:textId="3FEB4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415E" w14:paraId="39950742" w14:textId="21C43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415E" w14:paraId="25444AEA" w14:textId="6441F9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415E" w14:paraId="47FAC7FA" w14:textId="1C8B0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D415E" w14:paraId="7AD69AE8" w14:textId="589EA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D415E" w14:paraId="1601B55D" w14:textId="7CC89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D415E" w14:paraId="5A9766A8" w14:textId="362CF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D415E" w14:paraId="7D4A2BDF" w14:textId="73CCF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D415E" w14:paraId="2181F8FC" w14:textId="61DFF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415E" w14:paraId="12398F7A" w14:textId="042E0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D415E" w14:paraId="4541EA13" w14:textId="461F5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(二)、办公家具项目对当地经济的影响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D415E" w14:paraId="0CBDC1EF" w14:textId="3305C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(三)、办公家具项目对当地社会的影响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D415E" w14:paraId="66C597EF" w14:textId="1AC8D08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(四)、办公家具项目对当地文化的影响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D415E" w14:paraId="456288CF" w14:textId="288EF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D415E" w14:paraId="702756FF" w14:textId="5B22B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D415E" w14:paraId="304160C2" w14:textId="65554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D415E" w14:paraId="5729D083" w14:textId="76A58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D415E" w14:paraId="7A3109DA" w14:textId="48AF2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D415E" w14:paraId="4653EF59" w14:textId="02E2B0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D415E" w14:paraId="1D120C9D" w14:textId="68B41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D415E" w14:paraId="587AB05C" w14:textId="3F336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D415E" w14:paraId="75CCA4A4" w14:textId="071B4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_Toc158882369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D415E" w14:paraId="46D52502" w14:textId="0009A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D415E" w14:paraId="79F99A43" w14:textId="66356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十一、办公家具项目安全现状评价报告的审核与批准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415E" w14:paraId="779FE2B0" w14:textId="08B86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D415E" w14:paraId="4BC87EEF" w14:textId="559E0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D415E" w14:paraId="65BA808C" w14:textId="16703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D415E" w14:paraId="3EE26003" w14:textId="35542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D415E" w14:paraId="0D8A352D" w14:textId="38C46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十二、办公家具项目安全现状评价报告的存档与发布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415E" w14:paraId="0A26A9E9" w14:textId="41C8B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D415E" w14:paraId="085109B8" w14:textId="378BD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D415E" w14:paraId="27EE828E" w14:textId="4B489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_Toc158882379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D415E" w14:paraId="04134999" w14:textId="234D0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D415E" w14:paraId="72FB150C" w14:textId="7087AA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D415E" w14:paraId="25635C7B" w14:textId="71D6D32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D415E" w14:paraId="6FDF9C8B" w14:textId="677E4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D415E" w14:paraId="708573BC" w14:textId="0931E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D415E" w14:paraId="4AB5DB39" w14:textId="23502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D415E" w14:paraId="3DA7F126" w14:textId="23BB37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D415E" w14:paraId="6EDB17AB" w14:textId="4CDAF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D415E" w14:paraId="6627E54B" w14:textId="00238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D415E" w14:paraId="239456EC" w14:textId="76577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_Toc158882389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D415E" w:rsidP="00DD415E" w14:paraId="4E8E51CF" w14:textId="0CD76C1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https://d.book118.com/667162001154006043</w:t>
        </w:r>
      </w:hyperlink>
    </w:p>
    <w:p w:rsidR="00DD415E" w:rsidP="00DD415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paraId="1E0549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15E" w14:paraId="4A0F76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paraId="4BDD4390" w14:textId="7E6095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415E" w14:paraId="625B8A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paraId="39C2D0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E6095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E6095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E6095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P="00D86A51" w14:textId="7E6095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415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paraId="7786D3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RPr="00DD415E" w:rsidP="00DD415E" w14:paraId="7F2F47D1" w14:textId="01D52AAD">
    <w:pPr>
      <w:pStyle w:val="Header"/>
      <w:rPr>
        <w:rFonts w:ascii="仿宋" w:eastAsia="仿宋" w:hAnsi="仿宋"/>
      </w:rPr>
    </w:pPr>
    <w:r w:rsidRPr="00DD415E">
      <w:rPr>
        <w:rFonts w:ascii="仿宋" w:eastAsia="仿宋" w:hAnsi="仿宋" w:hint="eastAsia"/>
      </w:rPr>
      <w:t>办公家具项目安全评估报告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paraId="6588C3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RPr="00DD415E" w:rsidP="00DD415E" w14:textId="01D52AAD">
    <w:pPr>
      <w:pStyle w:val="Header"/>
      <w:rPr>
        <w:rFonts w:ascii="仿宋" w:eastAsia="仿宋" w:hAnsi="仿宋"/>
      </w:rPr>
    </w:pPr>
    <w:r w:rsidRPr="00DD415E">
      <w:rPr>
        <w:rFonts w:ascii="仿宋" w:eastAsia="仿宋" w:hAnsi="仿宋" w:hint="eastAsia"/>
      </w:rPr>
      <w:t>办公家具项目安全评估报告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RPr="00DD415E" w:rsidP="00DD415E" w14:textId="01D52AAD">
    <w:pPr>
      <w:pStyle w:val="Header"/>
      <w:rPr>
        <w:rFonts w:ascii="仿宋" w:eastAsia="仿宋" w:hAnsi="仿宋"/>
      </w:rPr>
    </w:pPr>
    <w:r w:rsidRPr="00DD415E">
      <w:rPr>
        <w:rFonts w:ascii="仿宋" w:eastAsia="仿宋" w:hAnsi="仿宋" w:hint="eastAsia"/>
      </w:rPr>
      <w:t>办公家具项目安全评估报告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RPr="00DD415E" w:rsidP="00DD415E" w14:textId="01D52AAD">
    <w:pPr>
      <w:pStyle w:val="Header"/>
      <w:rPr>
        <w:rFonts w:ascii="仿宋" w:eastAsia="仿宋" w:hAnsi="仿宋"/>
      </w:rPr>
    </w:pPr>
    <w:r w:rsidRPr="00DD415E">
      <w:rPr>
        <w:rFonts w:ascii="仿宋" w:eastAsia="仿宋" w:hAnsi="仿宋" w:hint="eastAsia"/>
      </w:rPr>
      <w:t>办公家具项目安全评估报告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:rsidRPr="00DD415E" w:rsidP="00DD415E" w14:textId="01D52AAD">
    <w:pPr>
      <w:pStyle w:val="Header"/>
      <w:rPr>
        <w:rFonts w:ascii="仿宋" w:eastAsia="仿宋" w:hAnsi="仿宋"/>
      </w:rPr>
    </w:pPr>
    <w:r w:rsidRPr="00DD415E">
      <w:rPr>
        <w:rFonts w:ascii="仿宋" w:eastAsia="仿宋" w:hAnsi="仿宋" w:hint="eastAsia"/>
      </w:rPr>
      <w:t>办公家具项目安全评估报告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41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15E"/>
    <w:rsid w:val="00D86A51"/>
    <w:rsid w:val="00DD41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795F03"/>
  <w15:chartTrackingRefBased/>
  <w15:docId w15:val="{D404F679-B474-4668-BCD6-4A923508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41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41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41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41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41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41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4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41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415E"/>
  </w:style>
  <w:style w:type="paragraph" w:styleId="TOC1">
    <w:name w:val="toc 1"/>
    <w:basedOn w:val="Normal"/>
    <w:next w:val="Normal"/>
    <w:autoRedefine/>
    <w:uiPriority w:val="39"/>
    <w:unhideWhenUsed/>
    <w:rsid w:val="00DD415E"/>
  </w:style>
  <w:style w:type="paragraph" w:styleId="TOC2">
    <w:name w:val="toc 2"/>
    <w:basedOn w:val="Normal"/>
    <w:next w:val="Normal"/>
    <w:autoRedefine/>
    <w:uiPriority w:val="39"/>
    <w:unhideWhenUsed/>
    <w:rsid w:val="00DD41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67162001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6900</Words>
  <Characters>39335</Characters>
  <Application>Microsoft Office Word</Application>
  <DocSecurity>0</DocSecurity>
  <Lines>327</Lines>
  <Paragraphs>92</Paragraphs>
  <ScaleCrop>false</ScaleCrop>
  <Company/>
  <LinksUpToDate>false</LinksUpToDate>
  <CharactersWithSpaces>46143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2024-02-15T01:37:00Z</dcterms:created>
  <dcterms:modified xsi:type="dcterms:W3CDTF">2024-02-15T01:38:00Z</dcterms:modified>
</cp:coreProperties>
</file>