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59" w:lineRule="exact"/>
        <w:ind w:left="1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04988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49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9"/>
        </w:rPr>
      </w:pPr>
      <w:r>
        <w:pict>
          <v:group id="_x0000_s1025" style="width:630pt;height:89pt;margin-top:18.67pt;margin-left:132pt;mso-position-horizontal-relative:page;mso-wrap-distance-left:0;mso-wrap-distance-right:0;position:absolute;z-index:-251658240" coordorigin="2640,373" coordsize="12600,17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1780;left:2640;position:absolute;top:373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050;height:290;left:6557;position:absolute;top:587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29"/>
                      </w:rPr>
                      <w:t>茶话会筹划方案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8" style="width:194pt;height:36.15pt;margin-top:127.55pt;margin-left:135pt;mso-position-horizontal-relative:page;mso-wrap-distance-left:0;mso-wrap-distance-right:0;position:absolute;z-index:-251657216" coordorigin="2700,2551" coordsize="3880,723">
            <v:shape id="_x0000_s1029" type="#_x0000_t75" style="width:3880;height:680;left:2700;position:absolute;top:2593" stroked="f">
              <v:imagedata r:id="rId6" o:title=""/>
            </v:shape>
            <v:shape id="_x0000_s1030" type="#_x0000_t202" style="width:3880;height:723;left:2700;position:absolute;top:2551" filled="f" stroked="f">
              <v:textbox inset="0,0,0,0">
                <w:txbxContent>
                  <w:p>
                    <w:pPr>
                      <w:spacing w:before="0" w:line="565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b/>
                        <w:sz w:val="49"/>
                      </w:rPr>
                    </w:pPr>
                    <w:r>
                      <w:rPr>
                        <w:rFonts w:ascii="楷体" w:eastAsia="楷体" w:hint="eastAsia"/>
                        <w:b/>
                        <w:color w:val="0083FF"/>
                        <w:spacing w:val="-11"/>
                        <w:sz w:val="49"/>
                      </w:rPr>
                      <w:t xml:space="preserve">茶话会筹划方案 </w:t>
                    </w:r>
                    <w:r>
                      <w:rPr>
                        <w:rFonts w:ascii="楷体" w:eastAsia="楷体" w:hint="eastAsia"/>
                        <w:b/>
                        <w:color w:val="0083FF"/>
                        <w:sz w:val="49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7" w:line="240" w:lineRule="auto"/>
        <w:rPr>
          <w:sz w:val="28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27"/>
        </w:rPr>
      </w:pPr>
      <w:r>
        <w:pict>
          <v:group id="_x0000_s1031" style="width:160pt;height:31.3pt;margin-top:17.78pt;margin-left:135pt;mso-position-horizontal-relative:page;mso-wrap-distance-left:0;mso-wrap-distance-right:0;position:absolute;z-index:-251656192" coordorigin="2700,356" coordsize="3200,626">
            <v:shape id="_x0000_s1032" type="#_x0000_t75" style="width:3200;height:620;left:2700;position:absolute;top:361" stroked="f">
              <v:imagedata r:id="rId7" o:title=""/>
            </v:shape>
            <v:shape id="_x0000_s1033" type="#_x0000_t202" style="width:3200;height:626;left:2700;position:absolute;top:35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活动背景：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29"/>
        </w:rPr>
      </w:pPr>
      <w:r>
        <w:pict>
          <v:group id="_x0000_s1034" style="width:625pt;height:32.25pt;margin-top:18.83pt;margin-left:135pt;mso-position-horizontal-relative:page;mso-wrap-distance-left:0;mso-wrap-distance-right:0;position:absolute;z-index:-251655168" coordorigin="2700,377" coordsize="12500,645">
            <v:shape id="_x0000_s1035" type="#_x0000_t75" style="width:12500;height:620;left:2700;position:absolute;top:401" stroked="f">
              <v:imagedata r:id="rId8" o:title=""/>
            </v:shape>
            <v:shape id="_x0000_s1036" type="#_x0000_t202" style="width:12500;height:645;left:2700;position:absolute;top:376" filled="f" stroked="f">
              <v:textbox inset="0,0,0,0">
                <w:txbxContent>
                  <w:p>
                    <w:pPr>
                      <w:tabs>
                        <w:tab w:val="left" w:pos="1804"/>
                      </w:tabs>
                      <w:spacing w:before="0" w:line="528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20</w:t>
                    </w:r>
                    <w:r>
                      <w:rPr>
                        <w:sz w:val="45"/>
                        <w:u w:val="single"/>
                      </w:rPr>
                      <w:tab/>
                    </w:r>
                    <w:r>
                      <w:rPr>
                        <w:rFonts w:ascii="宋体" w:eastAsia="宋体" w:hint="eastAsia"/>
                        <w:spacing w:val="59"/>
                        <w:w w:val="95"/>
                        <w:sz w:val="45"/>
                      </w:rPr>
                      <w:t xml:space="preserve">年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4</w:t>
                    </w:r>
                    <w:r>
                      <w:rPr>
                        <w:rFonts w:ascii="宋体" w:eastAsia="宋体" w:hint="eastAsia"/>
                        <w:spacing w:val="-7"/>
                        <w:w w:val="95"/>
                        <w:sz w:val="45"/>
                      </w:rPr>
                      <w:t xml:space="preserve"> 月份某某学院将迎来教育部本科教育水平评估。全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627.95pt;height:31.75pt;margin-top:66.35pt;margin-left:135pt;mso-position-horizontal-relative:page;mso-wrap-distance-left:0;mso-wrap-distance-right:0;position:absolute;z-index:-251654144" coordorigin="2700,1327" coordsize="12559,635">
            <v:shape id="_x0000_s1038" type="#_x0000_t75" style="width:12500;height:620;left:2700;position:absolute;top:1341" stroked="f">
              <v:imagedata r:id="rId9" o:title=""/>
            </v:shape>
            <v:shape id="_x0000_s1039" type="#_x0000_t202" style="width:12559;height:635;left:2700;position:absolute;top:132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5"/>
                        <w:sz w:val="45"/>
                      </w:rPr>
                      <w:t>院上下都在开展各项工作，争取到达 创优保良 。为此，学院对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630.05pt;height:31.95pt;margin-top:113.15pt;margin-left:135pt;mso-position-horizontal-relative:page;mso-wrap-distance-left:0;mso-wrap-distance-right:0;position:absolute;z-index:-251653120" coordorigin="2700,2263" coordsize="12601,639">
            <v:shape id="_x0000_s1041" type="#_x0000_t75" style="width:12500;height:620;left:2700;position:absolute;top:2281" stroked="f">
              <v:imagedata r:id="rId9" o:title=""/>
            </v:shape>
            <v:shape id="_x0000_s1042" type="#_x0000_t202" style="width:12601;height:639;left:2700;position:absolute;top:226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各个院系也有相应的要求，对全院的学生也实行了肯定的措施。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634.2pt;height:32.15pt;margin-top:159.95pt;margin-left:135pt;mso-position-horizontal-relative:page;mso-wrap-distance-left:0;mso-wrap-distance-right:0;position:absolute;z-index:-251652096" coordorigin="2700,3199" coordsize="12684,643">
            <v:shape id="_x0000_s1044" type="#_x0000_t75" style="width:12500;height:640;left:2700;position:absolute;top:3201" stroked="f">
              <v:imagedata r:id="rId10" o:title=""/>
            </v:shape>
            <v:shape id="_x0000_s1045" type="#_x0000_t202" style="width:12684;height:643;left:2700;position:absolute;top:319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21"/>
                        <w:sz w:val="45"/>
                      </w:rPr>
                      <w:t>人人都是评估对象，事事都是评估重点。学院正在通过各种途径，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634.45pt;height:31.35pt;margin-top:206.75pt;margin-left:135pt;mso-position-horizontal-relative:page;mso-wrap-distance-left:0;mso-wrap-distance-right:0;position:absolute;z-index:-251651072" coordorigin="2700,4135" coordsize="12689,627">
            <v:shape id="_x0000_s1047" type="#_x0000_t75" style="width:12500;height:620;left:2700;position:absolute;top:4141" stroked="f">
              <v:imagedata r:id="rId11" o:title=""/>
            </v:shape>
            <v:shape id="_x0000_s1048" type="#_x0000_t202" style="width:12689;height:627;left:2700;position:absolute;top:413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2"/>
                        <w:sz w:val="45"/>
                      </w:rPr>
                      <w:t>转变学生的精神面貌，端正学习态度。三早一晚 就是一个方面。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7" w:line="240" w:lineRule="auto"/>
        <w:rPr>
          <w:sz w:val="20"/>
        </w:rPr>
      </w:pPr>
    </w:p>
    <w:p>
      <w:pPr>
        <w:spacing w:before="3" w:line="240" w:lineRule="auto"/>
        <w:rPr>
          <w:sz w:val="20"/>
        </w:rPr>
      </w:pPr>
    </w:p>
    <w:p>
      <w:pPr>
        <w:spacing w:before="11" w:line="240" w:lineRule="auto"/>
        <w:rPr>
          <w:sz w:val="19"/>
        </w:rPr>
      </w:pPr>
    </w:p>
    <w:p>
      <w:pPr>
        <w:spacing w:before="7" w:line="240" w:lineRule="auto"/>
        <w:rPr>
          <w:sz w:val="19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0"/>
        </w:rPr>
      </w:pPr>
      <w:r>
        <w:pict>
          <v:group id="_x0000_s1049" style="width:193pt;height:31.6pt;margin-top:7.97pt;margin-left:135pt;mso-position-horizontal-relative:page;mso-wrap-distance-left:0;mso-wrap-distance-right:0;position:absolute;z-index:-251650048" coordorigin="2700,159" coordsize="3860,632">
            <v:shape id="_x0000_s1050" type="#_x0000_t75" style="width:3860;height:620;left:2700;position:absolute;top:171" stroked="f">
              <v:imagedata r:id="rId12" o:title=""/>
            </v:shape>
            <v:shape id="_x0000_s1051" type="#_x0000_t202" style="width:3860;height:632;left:2700;position:absolute;top:15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3"/>
                        <w:sz w:val="45"/>
                      </w:rPr>
                      <w:t>一。 根本状况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10"/>
        </w:rPr>
      </w:pPr>
      <w:r>
        <w:pict>
          <v:group id="_x0000_s1052" style="width:625pt;height:31.85pt;margin-top:7.72pt;margin-left:135pt;mso-position-horizontal-relative:page;mso-wrap-distance-left:0;mso-wrap-distance-right:0;position:absolute;z-index:-251649024" coordorigin="2700,154" coordsize="12500,637">
            <v:shape id="_x0000_s1053" type="#_x0000_t75" style="width:12500;height:620;left:2700;position:absolute;top:171" stroked="f">
              <v:imagedata r:id="rId9" o:title=""/>
            </v:shape>
            <v:shape id="_x0000_s1054" type="#_x0000_t202" style="width:12500;height:637;left:2700;position:absolute;top:15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3"/>
                        <w:sz w:val="45"/>
                      </w:rPr>
                      <w:t>活动目的：本次活动经过班委的认真争论，针对当前学校的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5" style="width:625pt;height:31.9pt;margin-top:54.7pt;margin-left:135pt;mso-position-horizontal-relative:page;mso-wrap-distance-left:0;mso-wrap-distance-right:0;position:absolute;z-index:-251648000" coordorigin="2700,1094" coordsize="12500,638">
            <v:shape id="_x0000_s1056" type="#_x0000_t75" style="width:12500;height:620;left:2700;position:absolute;top:1111" stroked="f">
              <v:imagedata r:id="rId9" o:title=""/>
            </v:shape>
            <v:shape id="_x0000_s1057" type="#_x0000_t202" style="width:12500;height:638;left:2700;position:absolute;top:109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1"/>
                        <w:sz w:val="45"/>
                      </w:rPr>
                      <w:t>要求及结合本班的实际状况，我们觉得很有必要开一个与大家心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8" style="width:634.2pt;height:32.1pt;margin-top:101.5pt;margin-left:135pt;mso-position-horizontal-relative:page;mso-wrap-distance-left:0;mso-wrap-distance-right:0;position:absolute;z-index:-251646976" coordorigin="2700,2030" coordsize="12684,642">
            <v:shape id="_x0000_s1059" type="#_x0000_t75" style="width:12500;height:640;left:2700;position:absolute;top:2031" stroked="f">
              <v:imagedata r:id="rId10" o:title=""/>
            </v:shape>
            <v:shape id="_x0000_s1060" type="#_x0000_t202" style="width:12684;height:642;left:2700;position:absolute;top:202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21"/>
                        <w:sz w:val="45"/>
                      </w:rPr>
                      <w:t>灵沟通的主题班会，我们期望通过沟通，来生疏我们自身的缺乏，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1" style="width:630.05pt;height:31.3pt;margin-top:148.3pt;margin-left:135pt;mso-position-horizontal-relative:page;mso-wrap-distance-left:0;mso-wrap-distance-right:0;position:absolute;z-index:-251645952" coordorigin="2700,2966" coordsize="12601,626">
            <v:shape id="_x0000_s1062" type="#_x0000_t75" style="width:12500;height:620;left:2700;position:absolute;top:2971" stroked="f">
              <v:imagedata r:id="rId11" o:title=""/>
            </v:shape>
            <v:shape id="_x0000_s1063" type="#_x0000_t202" style="width:12601;height:626;left:2700;position:absolute;top:296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让我们了解你的真实想法，对班级的建议。通过此次茶话会，让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4" style="width:630.05pt;height:31.5pt;margin-top:195.1pt;margin-left:135pt;mso-position-horizontal-relative:page;mso-wrap-distance-left:0;mso-wrap-distance-right:0;position:absolute;z-index:-251644928" coordorigin="2700,3902" coordsize="12601,630">
            <v:shape id="_x0000_s1065" type="#_x0000_t75" style="width:12500;height:620;left:2700;position:absolute;top:3911" stroked="f">
              <v:imagedata r:id="rId11" o:title=""/>
            </v:shape>
            <v:shape id="_x0000_s1066" type="#_x0000_t202" style="width:12601;height:630;left:2700;position:absolute;top:390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班级的班风、学风得到一个好转，让同学们的集体荣誉感增加，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7" style="width:609pt;height:31.65pt;margin-top:241.94pt;margin-left:135pt;mso-position-horizontal-relative:page;mso-wrap-distance-left:0;mso-wrap-distance-right:0;position:absolute;z-index:-251643904" coordorigin="2700,4839" coordsize="12180,633">
            <v:shape id="_x0000_s1068" type="#_x0000_t75" style="width:12180;height:620;left:2700;position:absolute;top:4851" stroked="f">
              <v:imagedata r:id="rId13" o:title=""/>
            </v:shape>
            <v:shape id="_x0000_s1069" type="#_x0000_t202" style="width:12180;height:633;left:2700;position:absolute;top:4838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0"/>
                        <w:sz w:val="45"/>
                      </w:rPr>
                      <w:t xml:space="preserve">让大家团结起来，使土木 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12"/>
                        <w:sz w:val="45"/>
                      </w:rPr>
                      <w:t xml:space="preserve"> 班这个集体变的更强，走的更远！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4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19"/>
        </w:rPr>
      </w:pPr>
    </w:p>
    <w:p>
      <w:pPr>
        <w:spacing w:before="1" w:line="240" w:lineRule="auto"/>
        <w:rPr>
          <w:sz w:val="21"/>
        </w:rPr>
      </w:pPr>
    </w:p>
    <w:p>
      <w:pPr>
        <w:spacing w:before="9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0" w:line="240" w:lineRule="auto"/>
        <w:rPr>
          <w:sz w:val="29"/>
        </w:rPr>
      </w:pPr>
      <w:r>
        <w:pict>
          <v:group id="_x0000_s1070" style="width:609pt;height:31.9pt;margin-top:19.16pt;margin-left:135pt;mso-position-horizontal-relative:page;mso-wrap-distance-left:0;mso-wrap-distance-right:0;position:absolute;z-index:-251642880" coordorigin="2700,383" coordsize="12180,638">
            <v:shape id="_x0000_s1071" type="#_x0000_t75" style="width:12180;height:620;left:2700;position:absolute;top:401" stroked="f">
              <v:imagedata r:id="rId14" o:title=""/>
            </v:shape>
            <v:shape id="_x0000_s1072" type="#_x0000_t202" style="width:12180;height:638;left:2700;position:absolute;top:38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活动主题：增进内部团结、活泼班级气氛、构建和协班风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29"/>
        </w:rPr>
      </w:pPr>
      <w:r>
        <w:pict>
          <v:group id="_x0000_s1073" style="width:227pt;height:31.2pt;margin-top:18.88pt;margin-left:135pt;mso-position-horizontal-relative:page;mso-wrap-distance-left:0;mso-wrap-distance-right:0;position:absolute;z-index:-251641856" coordorigin="2700,378" coordsize="4540,624">
            <v:shape id="_x0000_s1074" type="#_x0000_t75" style="width:4540;height:620;left:2700;position:absolute;top:381" stroked="f">
              <v:imagedata r:id="rId15" o:title=""/>
            </v:shape>
            <v:shape id="_x0000_s1075" type="#_x0000_t202" style="width:4540;height:624;left:2700;position:absolute;top:37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活动形式：茶话会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type w:val="continuous"/>
          <w:pgSz w:w="17860" w:h="25260"/>
          <w:pgMar w:top="2060" w:right="2220" w:bottom="280" w:left="2540" w:header="708" w:footer="708"/>
          <w:cols w:space="708"/>
        </w:sectPr>
      </w:pPr>
    </w:p>
    <w:p>
      <w:pPr>
        <w:spacing w:line="240" w:lineRule="auto"/>
        <w:ind w:left="160" w:right="0" w:firstLine="0"/>
        <w:rPr>
          <w:sz w:val="20"/>
        </w:rPr>
      </w:pPr>
      <w:r>
        <w:rPr>
          <w:sz w:val="20"/>
        </w:rPr>
        <w:pict>
          <v:group id="_x0000_i1076" style="width:294pt;height:32.85pt;mso-position-horizontal-relative:char;mso-position-vertical-relative:line" coordorigin="0,0" coordsize="5880,657">
            <v:shape id="_x0000_s1077" type="#_x0000_t75" style="width:5880;height:640;position:absolute;top:17" stroked="f">
              <v:imagedata r:id="rId16" o:title=""/>
            </v:shape>
            <v:shape id="_x0000_s1078" type="#_x0000_t202" style="width:5880;height:657;position:absolute" filled="f" stroked="f">
              <v:textbox inset="0,0,0,0">
                <w:txbxContent>
                  <w:p>
                    <w:pPr>
                      <w:tabs>
                        <w:tab w:val="left" w:pos="4480"/>
                      </w:tabs>
                      <w:spacing w:before="0" w:line="528" w:lineRule="exact"/>
                      <w:ind w:left="875" w:right="0" w:firstLine="0"/>
                      <w:jc w:val="center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活动组织：土木</w:t>
                    </w:r>
                    <w:r>
                      <w:rPr>
                        <w:sz w:val="45"/>
                        <w:u w:val="single"/>
                      </w:rPr>
                      <w:tab/>
                    </w:r>
                    <w:r>
                      <w:rPr>
                        <w:rFonts w:ascii="宋体" w:eastAsia="宋体" w:hint="eastAsia"/>
                        <w:sz w:val="45"/>
                      </w:rPr>
                      <w:t>班班委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10" w:line="240" w:lineRule="auto"/>
        <w:rPr>
          <w:sz w:val="29"/>
        </w:rPr>
      </w:pPr>
      <w:r>
        <w:pict>
          <v:group id="_x0000_s1079" style="width:339pt;height:32.15pt;margin-top:19.14pt;margin-left:135pt;mso-position-horizontal-relative:page;mso-wrap-distance-left:0;mso-wrap-distance-right:0;position:absolute;z-index:-251640832" coordorigin="2700,383" coordsize="6780,643">
            <v:shape id="_x0000_s1080" type="#_x0000_t75" style="width:6780;height:620;left:2700;position:absolute;top:405" stroked="f">
              <v:imagedata r:id="rId17" o:title=""/>
            </v:shape>
            <v:shape id="_x0000_s1081" type="#_x0000_t202" style="width:6780;height:643;left:2700;position:absolute;top:382" filled="f" stroked="f">
              <v:textbox inset="0,0,0,0">
                <w:txbxContent>
                  <w:p>
                    <w:pPr>
                      <w:tabs>
                        <w:tab w:val="left" w:pos="4480"/>
                      </w:tabs>
                      <w:spacing w:before="0" w:line="528" w:lineRule="exact"/>
                      <w:ind w:left="875" w:right="0" w:firstLine="0"/>
                      <w:jc w:val="center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活动对象：土木</w:t>
                    </w:r>
                    <w:r>
                      <w:rPr>
                        <w:sz w:val="45"/>
                        <w:u w:val="single"/>
                      </w:rPr>
                      <w:tab/>
                    </w:r>
                    <w:r>
                      <w:rPr>
                        <w:rFonts w:ascii="宋体" w:eastAsia="宋体" w:hint="eastAsia"/>
                        <w:sz w:val="45"/>
                      </w:rPr>
                      <w:t>班全体同学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9"/>
        </w:rPr>
      </w:pPr>
      <w:r>
        <w:pict>
          <v:group id="_x0000_s1082" style="width:339pt;height:32.45pt;margin-top:18.64pt;margin-left:135pt;mso-position-horizontal-relative:page;mso-wrap-distance-left:0;mso-wrap-distance-right:0;position:absolute;z-index:-251639808" coordorigin="2700,373" coordsize="6780,649">
            <v:shape id="_x0000_s1083" type="#_x0000_t75" style="width:6780;height:620;left:2700;position:absolute;top:401" stroked="f">
              <v:imagedata r:id="rId18" o:title=""/>
            </v:shape>
            <v:shape id="_x0000_s1084" type="#_x0000_t202" style="width:6780;height:649;left:2700;position:absolute;top:372" filled="f" stroked="f">
              <v:textbox inset="0,0,0,0">
                <w:txbxContent>
                  <w:p>
                    <w:pPr>
                      <w:tabs>
                        <w:tab w:val="left" w:pos="4030"/>
                      </w:tabs>
                      <w:spacing w:before="0" w:line="528" w:lineRule="exact"/>
                      <w:ind w:left="875" w:right="0" w:firstLine="0"/>
                      <w:jc w:val="center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活动时间：20</w:t>
                    </w:r>
                    <w:r>
                      <w:rPr>
                        <w:sz w:val="45"/>
                        <w:u w:val="single"/>
                      </w:rPr>
                      <w:tab/>
                    </w:r>
                    <w:r>
                      <w:rPr>
                        <w:rFonts w:ascii="宋体" w:eastAsia="宋体" w:hint="eastAsia"/>
                        <w:spacing w:val="111"/>
                        <w:sz w:val="45"/>
                      </w:rPr>
                      <w:t>年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x</w:t>
                    </w:r>
                    <w:r>
                      <w:rPr>
                        <w:rFonts w:ascii="宋体" w:eastAsia="宋体" w:hint="eastAsia"/>
                        <w:spacing w:val="-112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pacing w:val="111"/>
                        <w:sz w:val="45"/>
                      </w:rPr>
                      <w:t>月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x</w:t>
                    </w:r>
                    <w:r>
                      <w:rPr>
                        <w:rFonts w:ascii="宋体" w:eastAsia="宋体" w:hint="eastAsia"/>
                        <w:spacing w:val="-112"/>
                        <w:sz w:val="45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号晚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29"/>
        </w:rPr>
      </w:pPr>
      <w:r>
        <w:pict>
          <v:group id="_x0000_s1085" style="width:266pt;height:32pt;margin-top:19.08pt;margin-left:135pt;mso-position-horizontal-relative:page;mso-wrap-distance-left:0;mso-wrap-distance-right:0;position:absolute;z-index:-251638784" coordorigin="2700,382" coordsize="5320,640">
            <v:shape id="_x0000_s1086" type="#_x0000_t75" style="width:5320;height:620;left:2700;position:absolute;top:401" stroked="f">
              <v:imagedata r:id="rId19" o:title=""/>
            </v:shape>
            <v:shape id="_x0000_s1087" type="#_x0000_t202" style="width:5320;height:640;left:2700;position:absolute;top:381" filled="f" stroked="f">
              <v:textbox inset="0,0,0,0">
                <w:txbxContent>
                  <w:p>
                    <w:pPr>
                      <w:spacing w:before="0" w:line="513" w:lineRule="exact"/>
                      <w:ind w:left="884" w:right="16" w:firstLine="0"/>
                      <w:jc w:val="center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13"/>
                        <w:w w:val="95"/>
                        <w:sz w:val="45"/>
                      </w:rPr>
                      <w:t xml:space="preserve">活动地点：区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2#515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29"/>
        </w:rPr>
      </w:pPr>
      <w:r>
        <w:pict>
          <v:group id="_x0000_s1088" style="width:182pt;height:32.3pt;margin-top:18.8pt;margin-left:135pt;mso-position-horizontal-relative:page;mso-wrap-distance-left:0;mso-wrap-distance-right:0;position:absolute;z-index:-251637760" coordorigin="2700,376" coordsize="3640,646">
            <v:shape id="_x0000_s1089" type="#_x0000_t75" style="width:3640;height:640;left:2700;position:absolute;top:381" stroked="f">
              <v:imagedata r:id="rId20" o:title=""/>
            </v:shape>
            <v:shape id="_x0000_s1090" type="#_x0000_t202" style="width:3640;height:646;left:2700;position:absolute;top:37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二、会前预备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29"/>
        </w:rPr>
      </w:pPr>
      <w:r>
        <w:pict>
          <v:group id="_x0000_s1091" style="width:553pt;height:31.35pt;margin-top:18.75pt;margin-left:135pt;mso-position-horizontal-relative:page;mso-wrap-distance-left:0;mso-wrap-distance-right:0;position:absolute;z-index:-251636736" coordorigin="2700,375" coordsize="11060,627">
            <v:shape id="_x0000_s1092" type="#_x0000_t75" style="width:11060;height:620;left:2700;position:absolute;top:381" stroked="f">
              <v:imagedata r:id="rId21" o:title=""/>
            </v:shape>
            <v:shape id="_x0000_s1093" type="#_x0000_t202" style="width:11060;height:627;left:2700;position:absolute;top:37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1、开学生代表座谈会议，并将具体任务安排下去。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0"/>
        </w:rPr>
      </w:pPr>
      <w:r>
        <w:pict>
          <v:group id="_x0000_s1094" style="width:581pt;height:31.6pt;margin-top:7.97pt;margin-left:135pt;mso-position-horizontal-relative:page;mso-wrap-distance-left:0;mso-wrap-distance-right:0;position:absolute;z-index:-251635712" coordorigin="2700,159" coordsize="11620,632">
            <v:shape id="_x0000_s1095" type="#_x0000_t75" style="width:11620;height:620;left:2700;position:absolute;top:171" stroked="f">
              <v:imagedata r:id="rId22" o:title=""/>
            </v:shape>
            <v:shape id="_x0000_s1096" type="#_x0000_t202" style="width:11620;height:632;left:2700;position:absolute;top:15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2 通知多位学生代表，预备演讲稿，为茶话会开好头。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11" w:line="240" w:lineRule="auto"/>
        <w:rPr>
          <w:sz w:val="29"/>
        </w:rPr>
      </w:pPr>
      <w:r>
        <w:pict>
          <v:group id="_x0000_s1097" style="width:641.4pt;height:31.9pt;margin-top:19.19pt;margin-left:135pt;mso-position-horizontal-relative:page;mso-wrap-distance-left:0;mso-wrap-distance-right:0;position:absolute;z-index:-251634688" coordorigin="2700,384" coordsize="12828,638">
            <v:shape id="_x0000_s1098" type="#_x0000_t75" style="width:12500;height:620;left:2700;position:absolute;top:401" stroked="f">
              <v:imagedata r:id="rId9" o:title=""/>
            </v:shape>
            <v:shape id="_x0000_s1099" type="#_x0000_t202" style="width:12828;height:638;left:2700;position:absolute;top:38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45"/>
                      </w:rPr>
                      <w:t>3、向班级学生通知此次会议的时间、地点，报辅导员同意，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0" style="width:204pt;height:32.1pt;margin-top:65.99pt;margin-left:135pt;mso-position-horizontal-relative:page;mso-wrap-distance-left:0;mso-wrap-distance-right:0;position:absolute;z-index:-251633664" coordorigin="2700,1320" coordsize="4080,642">
            <v:shape id="_x0000_s1101" type="#_x0000_t75" style="width:4080;height:640;left:2700;position:absolute;top:1321" stroked="f">
              <v:imagedata r:id="rId23" o:title=""/>
            </v:shape>
            <v:shape id="_x0000_s1102" type="#_x0000_t202" style="width:4080;height:642;left:2700;position:absolute;top:131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与学习部沟通此事。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29"/>
        </w:rPr>
      </w:pPr>
      <w:r>
        <w:pict>
          <v:group id="_x0000_s1103" style="width:575pt;height:31.35pt;margin-top:18.74pt;margin-left:135pt;mso-position-horizontal-relative:page;mso-wrap-distance-left:0;mso-wrap-distance-right:0;position:absolute;z-index:-251632640" coordorigin="2700,375" coordsize="11500,627">
            <v:shape id="_x0000_s1104" type="#_x0000_t75" style="width:11500;height:620;left:2700;position:absolute;top:381" stroked="f">
              <v:imagedata r:id="rId24" o:title=""/>
            </v:shape>
            <v:shape id="_x0000_s1105" type="#_x0000_t202" style="width:11500;height:627;left:2700;position:absolute;top:37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4、生活委员、组织委员负责活动的食品及水的问题。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0"/>
        </w:rPr>
      </w:pPr>
      <w:r>
        <w:pict>
          <v:group id="_x0000_s1106" style="width:620pt;height:31.6pt;margin-top:7.96pt;margin-left:135pt;mso-position-horizontal-relative:page;mso-wrap-distance-left:0;mso-wrap-distance-right:0;position:absolute;z-index:-251631616" coordorigin="2700,159" coordsize="12400,632">
            <v:shape id="_x0000_s1107" type="#_x0000_t75" style="width:12400;height:620;left:2700;position:absolute;top:171" stroked="f">
              <v:imagedata r:id="rId25" o:title=""/>
            </v:shape>
            <v:shape id="_x0000_s1108" type="#_x0000_t202" style="width:12400;height:632;left:2700;position:absolute;top:15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5、组织委员、体育委员、学习委员、生活委员负责布置会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9" style="width:272pt;height:31.8pt;margin-top:54.76pt;margin-left:135pt;mso-position-horizontal-relative:page;mso-wrap-distance-left:0;mso-wrap-distance-right:0;position:absolute;z-index:-251630592" coordorigin="2700,1095" coordsize="5440,636">
            <v:shape id="_x0000_s1110" type="#_x0000_t75" style="width:5440;height:620;left:2700;position:absolute;top:1111" stroked="f">
              <v:imagedata r:id="rId26" o:title=""/>
            </v:shape>
            <v:shape id="_x0000_s1111" type="#_x0000_t202" style="width:5440;height:636;left:2700;position:absolute;top:1095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场。六点半之前布置完毕。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6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29"/>
        </w:rPr>
      </w:pPr>
      <w:r>
        <w:pict>
          <v:group id="_x0000_s1112" style="width:620pt;height:32.1pt;margin-top:18.98pt;margin-left:135pt;mso-position-horizontal-relative:page;mso-wrap-distance-left:0;mso-wrap-distance-right:0;position:absolute;z-index:-251629568" coordorigin="2700,380" coordsize="12400,642">
            <v:shape id="_x0000_s1113" type="#_x0000_t75" style="width:12400;height:640;left:2700;position:absolute;top:381" stroked="f">
              <v:imagedata r:id="rId27" o:title=""/>
            </v:shape>
            <v:shape id="_x0000_s1114" type="#_x0000_t202" style="width:12400;height:642;left:2700;position:absolute;top:37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7、本次会议分学习沟通、生活沟通及思想沟通，还有局部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5" style="width:114pt;height:32.1pt;margin-top:65.96pt;margin-left:135pt;mso-position-horizontal-relative:page;mso-wrap-distance-left:0;mso-wrap-distance-right:0;position:absolute;z-index:-251628544" coordorigin="2700,1319" coordsize="2280,642">
            <v:shape id="_x0000_s1116" type="#_x0000_t75" style="width:2280;height:640;left:2700;position:absolute;top:1321" stroked="f">
              <v:imagedata r:id="rId28" o:title=""/>
            </v:shape>
            <v:shape id="_x0000_s1117" type="#_x0000_t202" style="width:2280;height:642;left:2700;position:absolute;top:1319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消遣节目。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29"/>
        </w:rPr>
      </w:pPr>
      <w:r>
        <w:pict>
          <v:group id="_x0000_s1118" style="width:250pt;height:31.35pt;margin-top:18.72pt;margin-left:135pt;mso-position-horizontal-relative:page;mso-wrap-distance-left:0;mso-wrap-distance-right:0;position:absolute;z-index:-251627520" coordorigin="2700,374" coordsize="5000,627">
            <v:shape id="_x0000_s1119" type="#_x0000_t75" style="width:5000;height:620;left:2700;position:absolute;top:381" stroked="f">
              <v:imagedata r:id="rId29" o:title=""/>
            </v:shape>
            <v:shape id="_x0000_s1120" type="#_x0000_t202" style="width:5000;height:627;left:2700;position:absolute;top:374" filled="f" stroked="f">
              <v:textbox inset="0,0,0,0">
                <w:txbxContent>
                  <w:p>
                    <w:pPr>
                      <w:spacing w:before="0" w:line="513" w:lineRule="exact"/>
                      <w:ind w:left="974" w:right="123" w:firstLine="0"/>
                      <w:jc w:val="center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三、会议开头及过程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10"/>
        </w:rPr>
      </w:pPr>
      <w:r>
        <w:pict>
          <v:group id="_x0000_s1121" style="width:620pt;height:31.65pt;margin-top:7.94pt;margin-left:135pt;mso-position-horizontal-relative:page;mso-wrap-distance-left:0;mso-wrap-distance-right:0;position:absolute;z-index:-251626496" coordorigin="2700,159" coordsize="12400,633">
            <v:shape id="_x0000_s1122" type="#_x0000_t75" style="width:12400;height:620;left:2700;position:absolute;top:171" stroked="f">
              <v:imagedata r:id="rId25" o:title=""/>
            </v:shape>
            <v:shape id="_x0000_s1123" type="#_x0000_t202" style="width:12400;height:633;left:2700;position:absolute;top:158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1、由班长宣布此次班级活动开头，并做此次会议开幕辞。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4" style="width:564pt;height:31.85pt;margin-top:54.7pt;margin-left:135pt;mso-position-horizontal-relative:page;mso-wrap-distance-left:0;mso-wrap-distance-right:0;position:absolute;z-index:-251625472" coordorigin="2700,1094" coordsize="11280,637">
            <v:shape id="_x0000_s1125" type="#_x0000_t75" style="width:11280;height:620;left:2700;position:absolute;top:1110" stroked="f">
              <v:imagedata r:id="rId30" o:title=""/>
            </v:shape>
            <v:shape id="_x0000_s1126" type="#_x0000_t202" style="width:11280;height:637;left:2700;position:absolute;top:1094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分析此次会议的根本目的，结合实际谈谈对班级的感想。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5" w:line="240" w:lineRule="auto"/>
        <w:rPr>
          <w:sz w:val="20"/>
        </w:rPr>
      </w:pP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https://d.book118.com/705100342021011034</w:t>
        </w:r>
      </w:hyperlink>
    </w:p>
    <w:p>
      <w:pPr>
        <w:spacing w:after="0" w:line="240" w:lineRule="auto"/>
        <w:rPr>
          <w:sz w:val="20"/>
        </w:rPr>
      </w:pPr>
    </w:p>
    <w:sectPr>
      <w:pgSz w:w="17860" w:h="25260"/>
      <w:pgMar w:top="1980" w:right="222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hyperlink" Target="https://d.book118.com/705100342021011034" TargetMode="Externa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2023-10-09T02:50:37Z</dcterms:created>
  <dcterms:modified xsi:type="dcterms:W3CDTF">2023-10-09T02:50:37Z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2023-04-13T00:00:00Z</vt:filetime>
  </property>
  <property fmtid="{D5CDD505-2E9C-101B-9397-08002B2CF9AE}" pid="3" name="LastSaved">
    <vt:filetime>2023-10-09T00:00:00Z</vt:filetime>
  </property>
</Properties>
</file>