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E35AC" w14:paraId="090F61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35AC" w14:paraId="7E44BA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35AC" w14:paraId="4F6ED0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35AC" w:rsidRPr="00DE35AC" w14:paraId="04F3BD11" w14:textId="3DF6EBD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E35AC">
        <w:rPr>
          <w:rFonts w:ascii="宋体" w:eastAsia="宋体" w:hAnsi="宋体" w:hint="eastAsia"/>
          <w:b/>
          <w:sz w:val="60"/>
        </w:rPr>
        <w:t>电子电器生产线项目招商引资风险评估报告</w:t>
      </w:r>
    </w:p>
    <w:p w:rsidR="00DE35AC" w:rsidP="00DE35AC" w14:paraId="23957CC8" w14:textId="07F9606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E35AC">
        <w:rPr>
          <w:rFonts w:ascii="仿宋" w:eastAsia="仿宋" w:hAnsi="仿宋" w:hint="eastAsia"/>
          <w:b/>
          <w:sz w:val="40"/>
        </w:rPr>
        <w:t>目录</w:t>
      </w:r>
    </w:p>
    <w:p w:rsidR="00DE35AC" w14:paraId="5C5C147B" w14:textId="5860B1E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_Toc155681086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E35AC" w14:paraId="538AABC4" w14:textId="7ECCC6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_Toc155681087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35AC" w14:paraId="09EC6C6D" w14:textId="131674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_Toc155681088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35AC" w14:paraId="4E084C7E" w14:textId="728D71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_Toc155681089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E35AC" w14:paraId="2F6B4EC6" w14:textId="2EBA51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_Toc155681090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E35AC" w14:paraId="42B9C2F8" w14:textId="68731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_Toc155681091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E35AC" w14:paraId="6B79710B" w14:textId="533A28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二、电子电器生产线项目选址研究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_Toc155681092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E35AC" w14:paraId="2CF2A1BE" w14:textId="4EAAA9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(一)、电子电器生产线项目选址的指导原则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_Toc155681093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E35AC" w14:paraId="7333BB7B" w14:textId="3CC41B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(二)、电子电器生产线项目选址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_Toc155681094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E35AC" w14:paraId="22AC4623" w14:textId="0F1D4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_Toc155681095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E35AC" w14:paraId="460B6848" w14:textId="5A98B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_Toc155681096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E35AC" w14:paraId="3EAC7B81" w14:textId="456F8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_Toc155681097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E35AC" w14:paraId="7A0AEC89" w14:textId="23B154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_Toc155681098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E35AC" w14:paraId="10213A76" w14:textId="729201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_Toc155681099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E35AC" w14:paraId="65CC698D" w14:textId="0C5B9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E35AC" w14:paraId="6DFA3843" w14:textId="0A1AC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E35AC" w14:paraId="334D4DB7" w14:textId="26FCDA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三、电子电器生产线项目工程设计研究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E35AC" w14:paraId="37AB2432" w14:textId="42B3D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E35AC" w14:paraId="3B986D47" w14:textId="5789F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(二)、电子电器生产线项目工程建设标准规范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_Toc155681104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E35AC" w14:paraId="61A511D6" w14:textId="24DD3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(三)、电子电器生产线项目总平面设计要求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_Toc155681105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E35AC" w14:paraId="14AA1ECE" w14:textId="175A8CB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_Toc155681106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E35AC" w14:paraId="5D6C7311" w14:textId="42E3C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E35AC" w14:paraId="24872FCA" w14:textId="3BD49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_Toc155681108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E35AC" w14:paraId="71411F56" w14:textId="00EFD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E35AC" w14:paraId="6A5C26F7" w14:textId="0E01A0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_Toc155681110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E35AC" w14:paraId="6C4FD454" w14:textId="73097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_Toc155681111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E35AC" w14:paraId="4D918B5B" w14:textId="0F04A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_Toc155681112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35AC" w14:paraId="639C112D" w14:textId="25708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_Toc155681113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35AC" w14:paraId="754BD37F" w14:textId="7FCF1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(四)、电子电器生产线项目建设对区域经济的短期与长期影响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_Toc155681114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E35AC" w14:paraId="78FD9B68" w14:textId="3D765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_Toc155681115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E35AC" w14:paraId="343FD0C1" w14:textId="2B3A8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_Toc155681116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E35AC" w14:paraId="0F384C37" w14:textId="23863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_Toc155681117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E35AC" w14:paraId="7DD0941F" w14:textId="4685E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(八)、电子电器生产线项目建设的经济效益与环境效益权衡分析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_Toc155681118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E35AC" w14:paraId="45CF67AA" w14:textId="1842EF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E35AC" w14:paraId="40C8CF15" w14:textId="7F7275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五、电子电器生产线项目实施进度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_Toc155681120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E35AC" w14:paraId="72BD28CD" w14:textId="01C2D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_Toc155681121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E35AC" w14:paraId="5DD327F2" w14:textId="464E4B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_Toc155681122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E35AC" w14:paraId="08B06947" w14:textId="5962D3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_Toc155681123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E35AC" w14:paraId="72C36DA8" w14:textId="232A2D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_Toc155681124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E35AC" w14:paraId="4E52ADF5" w14:textId="0CC10F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_Toc155681125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E35AC" w14:paraId="54E86772" w14:textId="2B7DA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(六)、电子电器生产线项目实施保障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_Toc155681126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E35AC" w14:paraId="72D55947" w14:textId="74ACEC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_Toc155681127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E35AC" w14:paraId="7DCEE2F7" w14:textId="279A26F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_Toc155681128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E35AC" w14:paraId="04E60669" w14:textId="783116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_Toc155681129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E35AC" w14:paraId="0790942F" w14:textId="02EBB3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(三)、电子电器生产线项目地能源消耗与供应状况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_Toc155681130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E35AC" w14:paraId="50917EBA" w14:textId="0D701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_Toc155681131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E35AC" w14:paraId="78B7937D" w14:textId="1A7A4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_Toc155681132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E35AC" w14:paraId="35A20E28" w14:textId="059747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_Toc155681133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E35AC" w14:paraId="2505F62A" w14:textId="32C4B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_Toc155681134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E35AC" w14:paraId="70C176BB" w14:textId="7031B8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七、电子电器生产线项目投资方案分析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_Toc155681135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E35AC" w14:paraId="48F4DD18" w14:textId="5F6CF3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(一)、电子电器生产线项目估算说明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_Toc155681136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E35AC" w14:paraId="74D2B09E" w14:textId="2FE0E8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(二)、电子电器生产线项目总投资估算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_Toc155681137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E35AC" w14:paraId="51CE8180" w14:textId="59D14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_Toc155681138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E35AC" w14:paraId="7A4AFF1C" w14:textId="01D96E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_Toc155681139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E35AC" w14:paraId="2A29DFCA" w14:textId="61CD3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_Toc155681140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E35AC" w14:paraId="237B23B9" w14:textId="4A92F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_Toc155681141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E35AC" w14:paraId="461633CB" w14:textId="5DD40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_Toc155681142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E35AC" w14:paraId="5CCDC671" w14:textId="794ADB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_Toc155681143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E35AC" w14:paraId="5D42B2C4" w14:textId="6658FD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_Toc155681144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E35AC" w14:paraId="62D1019C" w14:textId="7ABB60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_Toc155681145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E35AC" w14:paraId="0737B9E8" w14:textId="6B71D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_Toc155681146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E35AC" w14:paraId="7FE3B2E6" w14:textId="5A855E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_Toc155681147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E35AC" w14:paraId="5D53158B" w14:textId="42865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_Toc155681148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E35AC" w14:paraId="576E563A" w14:textId="10DD0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_Toc155681149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E35AC" w14:paraId="3EEEDC04" w14:textId="61BA0D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九、电子电器生产线项目管理计划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_Toc155681150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https://d.book118.com/708074063052006027</w:t>
        </w:r>
      </w:hyperlink>
    </w:p>
    <w:p w:rsidR="00DE35A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:rsidP="00E00B25" w14:paraId="1AECED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35AC" w14:paraId="64C8F80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:rsidP="00E00B25" w14:paraId="0E6717F6" w14:textId="6C9FC1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E35AC" w14:paraId="0F58B4C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14:paraId="7F012C0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:rsidP="00E00B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35A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:rsidP="00E00B25" w14:textId="6C9FC1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E35A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:rsidP="00E00B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35A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:rsidP="00E00B25" w14:textId="6C9FC1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E35A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:rsidP="00E00B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35A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:rsidP="00E00B25" w14:textId="6C9FC1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E35A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14:paraId="2504D21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:rsidRPr="00DE35AC" w:rsidP="00DE35AC" w14:paraId="23A5CCB1" w14:textId="6B03625B">
    <w:pPr>
      <w:pStyle w:val="Header"/>
      <w:rPr>
        <w:rFonts w:ascii="仿宋" w:eastAsia="仿宋" w:hAnsi="仿宋"/>
      </w:rPr>
    </w:pPr>
    <w:r w:rsidRPr="00DE35AC">
      <w:rPr>
        <w:rFonts w:ascii="仿宋" w:eastAsia="仿宋" w:hAnsi="仿宋" w:hint="eastAsia"/>
      </w:rPr>
      <w:t>电子电器生产线项目招商引资风险评估报告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14:paraId="103FA4E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:rsidRPr="00DE35AC" w:rsidP="00DE35AC" w14:textId="6B03625B">
    <w:pPr>
      <w:pStyle w:val="Header"/>
      <w:rPr>
        <w:rFonts w:ascii="仿宋" w:eastAsia="仿宋" w:hAnsi="仿宋"/>
      </w:rPr>
    </w:pPr>
    <w:r w:rsidRPr="00DE35AC">
      <w:rPr>
        <w:rFonts w:ascii="仿宋" w:eastAsia="仿宋" w:hAnsi="仿宋" w:hint="eastAsia"/>
      </w:rPr>
      <w:t>电子电器生产线项目招商引资风险评估报告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:rsidRPr="00DE35AC" w:rsidP="00DE35AC" w14:textId="6B03625B">
    <w:pPr>
      <w:pStyle w:val="Header"/>
      <w:rPr>
        <w:rFonts w:ascii="仿宋" w:eastAsia="仿宋" w:hAnsi="仿宋"/>
      </w:rPr>
    </w:pPr>
    <w:r w:rsidRPr="00DE35AC">
      <w:rPr>
        <w:rFonts w:ascii="仿宋" w:eastAsia="仿宋" w:hAnsi="仿宋" w:hint="eastAsia"/>
      </w:rPr>
      <w:t>电子电器生产线项目招商引资风险评估报告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:rsidRPr="00DE35AC" w:rsidP="00DE35AC" w14:textId="6B03625B">
    <w:pPr>
      <w:pStyle w:val="Header"/>
      <w:rPr>
        <w:rFonts w:ascii="仿宋" w:eastAsia="仿宋" w:hAnsi="仿宋"/>
      </w:rPr>
    </w:pPr>
    <w:r w:rsidRPr="00DE35AC">
      <w:rPr>
        <w:rFonts w:ascii="仿宋" w:eastAsia="仿宋" w:hAnsi="仿宋" w:hint="eastAsia"/>
      </w:rPr>
      <w:t>电子电器生产线项目招商引资风险评估报告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5A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5AC"/>
    <w:rsid w:val="00CF0DFC"/>
    <w:rsid w:val="00DE35AC"/>
    <w:rsid w:val="00DE62BA"/>
    <w:rsid w:val="00E00B25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97E875"/>
  <w15:chartTrackingRefBased/>
  <w15:docId w15:val="{D6B38AEE-9A75-4A59-9422-27650F87C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E35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E35A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E35A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E35A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E35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E35A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E35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E35A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E35AC"/>
  </w:style>
  <w:style w:type="paragraph" w:styleId="TOC1">
    <w:name w:val="toc 1"/>
    <w:basedOn w:val="Normal"/>
    <w:next w:val="Normal"/>
    <w:autoRedefine/>
    <w:uiPriority w:val="39"/>
    <w:unhideWhenUsed/>
    <w:rsid w:val="00DE35AC"/>
  </w:style>
  <w:style w:type="paragraph" w:styleId="TOC2">
    <w:name w:val="toc 2"/>
    <w:basedOn w:val="Normal"/>
    <w:next w:val="Normal"/>
    <w:autoRedefine/>
    <w:uiPriority w:val="39"/>
    <w:unhideWhenUsed/>
    <w:rsid w:val="00DE35A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08074063052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6289</Words>
  <Characters>35849</Characters>
  <Application>Microsoft Office Word</Application>
  <DocSecurity>0</DocSecurity>
  <Lines>298</Lines>
  <Paragraphs>84</Paragraphs>
  <ScaleCrop>false</ScaleCrop>
  <Company/>
  <LinksUpToDate>false</LinksUpToDate>
  <CharactersWithSpaces>42054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2024-01-09T00:24:00Z</dcterms:created>
  <dcterms:modified xsi:type="dcterms:W3CDTF">2024-01-09T00:24:00Z</dcterms:modified>
</cp:coreProperties>
</file>