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2024年甘蔗行业分析报告及未来五到十年行业发展趋势报告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3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_Toc30531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033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_Toc30338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_Toc28752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5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_Toc28858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49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_Toc32498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4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_Toc13245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4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0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2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_Toc25327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5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_Toc16957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5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_Toc26759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79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_Toc3579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7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_Toc26070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2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_Toc4621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1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_Toc3713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2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_Toc30522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4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_Toc20244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3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_Toc11637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5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_Toc8952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00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_Toc22600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0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94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_Toc6994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94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_Toc21946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1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21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_Toc21421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41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0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3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_Toc13350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9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3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_Toc15632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8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0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_Toc29464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8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_Toc25882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77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_Toc26773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02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_Toc27602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83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_Toc10883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0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5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_Toc29956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34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_Toc23034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21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_Toc20121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2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_Toc3624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3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_Toc8037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45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_Toc17245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73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_Toc14873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2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_Toc12521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41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_Toc29341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9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_Toc21895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8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8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2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6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2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76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_Toc24769 \</w:instrText>
        </w:r>
        <w:r>
          <w:instrText xml:space="preserve">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34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_Toc18634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6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_Toc29763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25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_Toc13325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58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_Toc24958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5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甘蔗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_Toc14450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76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甘蔗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https://d.book118.com/728130042066006024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28130042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