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723B5">
        <w:rPr>
          <w:rFonts w:ascii="微软雅黑" w:eastAsia="微软雅黑" w:hAnsi="微软雅黑"/>
          <w:b/>
          <w:sz w:val="28"/>
          <w:szCs w:val="28"/>
        </w:rPr>
        <w:t>最新清明节朋友圈祝福语录简短(六篇)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723B5">
        <w:rPr>
          <w:rFonts w:ascii="微软雅黑" w:eastAsia="微软雅黑" w:hAnsi="微软雅黑"/>
          <w:sz w:val="24"/>
          <w:szCs w:val="24"/>
        </w:rPr>
        <w:t xml:space="preserve">    清明节朋友圈祝福语录简短篇一</w:t>
        <w:br/>
        <w:t xml:space="preserve">    2、清明时节泪绵绵，牧笛声声传哀怨。梨花带雨落身旁，孤坟处处锁离殇。阴阳相隔断人肠，人间此事最沧桑。只愿天国永安好，人间幸福多欢笑。</w:t>
        <w:br/>
        <w:t xml:space="preserve">    3、暮至清风阁楼，幽月残瘦；佳人倍显娇柔，万分清秀。清明时节，杨柳依依，古人可折柳赠别，我无柳可折，特发短信祝君平安幸福！</w:t>
        <w:br/>
        <w:t xml:space="preserve">    4、清明至，祭先祖。携家人，去扫墓。缅怀意，深情诉。人生路，莫停步。勤梳理，多回顾。平常心，把握住。柳色新，春莫负。多保重，情如故。</w:t>
        <w:br/>
        <w:t xml:space="preserve">    5、一年一度清明</w:t>
      </w:r>
      <w:r w:rsidR="000723B5">
        <w:rPr>
          <w:rFonts w:ascii="微软雅黑" w:eastAsia="微软雅黑" w:hAnsi="微软雅黑"/>
          <w:sz w:val="24"/>
          <w:szCs w:val="24"/>
        </w:rPr>
        <w:t>节，观花赏景踏青行，</w:t>
      </w:r>
      <w:r w:rsidR="000723B5">
        <w:rPr>
          <w:rFonts w:ascii="微软雅黑" w:eastAsia="微软雅黑" w:hAnsi="微软雅黑"/>
          <w:sz w:val="24"/>
          <w:szCs w:val="24"/>
        </w:rPr>
        <w:t>抛开烦恼无忧虑，一路相伴风和景，祝福短信已收到，快乐心情已储存，清明假期平安踏青行。清明安康！</w:t>
        <w:br/>
        <w:t xml:space="preserve">    6、清明是大自然用大自然的奇花异草，来纪念逝去的亲人，是苍天故意的安排，任意的采撷一朵鲜花，满足哀思的亲人，给安息的灵魂每年春天献上的花锦。祝清明安康！</w:t>
        <w:br/>
        <w:t xml:space="preserve">    7、万物复苏迎清明，缅怀故人祭清明，珍爱生命言清明，生死并置真清明。知道吗？这才是清明节的人文精神：一纪念感恩，缅怀故人，二维护新生！</w:t>
        <w:br/>
        <w:t xml:space="preserve">    8、清明节日雨纷纷，小小长假愿珍重；身体健康是本钱</w:t>
      </w:r>
      <w:r w:rsidR="000723B5">
        <w:rPr>
          <w:rFonts w:ascii="微软雅黑" w:eastAsia="微软雅黑" w:hAnsi="微软雅黑"/>
          <w:sz w:val="24"/>
          <w:szCs w:val="24"/>
        </w:rPr>
        <w:t>，勤加锻炼少偷懒；莫要忧伤与悲哀，心情</w:t>
      </w:r>
      <w:r w:rsidR="000723B5">
        <w:rPr>
          <w:rFonts w:ascii="微软雅黑" w:eastAsia="微软雅黑" w:hAnsi="微软雅黑"/>
          <w:sz w:val="24"/>
          <w:szCs w:val="24"/>
        </w:rPr>
        <w:t>快乐每一秒；时刻保持心态好，幸福生活乐陶陶！长假快乐！</w:t>
        <w:br/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9、一蓑烟雨任平生，一条短信相思情，点点的雨滴是我的祝福，细细的雨丝是我的问候，愿你时时平安，刻刻幸福，晴天、雨天微笑依然！</w:t>
        <w:br/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10、芳草绿野恣行事，春入遥山碧四周；兴逐乱红穿柳巷，固因流水坐苔矶；莫辞盏酒十分劝，只恐风花一片红；况是清明好天气，不妨游衍莫忘归。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</w:t>
      </w:r>
      <w:r w:rsidR="000723B5">
        <w:rPr>
          <w:rFonts w:ascii="微软雅黑" w:eastAsia="微软雅黑" w:hAnsi="微软雅黑"/>
          <w:sz w:val="24"/>
          <w:szCs w:val="24"/>
        </w:rPr>
        <w:t xml:space="preserve"> 11、清明时节祭祀忙，细雨飘荡人悲伤。菊花满地心茫茫，清风难拂泪千行。先祖教诲在耳旁，跪拜叩首自难忘</w:t>
      </w:r>
      <w:r w:rsidR="000723B5">
        <w:rPr>
          <w:rFonts w:ascii="微软雅黑" w:eastAsia="微软雅黑" w:hAnsi="微软雅黑"/>
          <w:sz w:val="24"/>
          <w:szCs w:val="24"/>
        </w:rPr>
        <w:t>。唯愿天国享安康，人间幸福永绵长。</w:t>
        <w:br/>
        <w:t xml:space="preserve">    12、清明到</w:t>
      </w:r>
      <w:r w:rsidR="000723B5">
        <w:rPr>
          <w:rFonts w:ascii="微软雅黑" w:eastAsia="微软雅黑" w:hAnsi="微软雅黑"/>
          <w:sz w:val="24"/>
          <w:szCs w:val="24"/>
        </w:rPr>
        <w:t>，细雨打</w:t>
      </w:r>
      <w:r w:rsidR="000723B5">
        <w:rPr>
          <w:rFonts w:ascii="微软雅黑" w:eastAsia="微软雅黑" w:hAnsi="微软雅黑"/>
          <w:sz w:val="24"/>
          <w:szCs w:val="24"/>
        </w:rPr>
        <w:t>着祝福的旗号，冲你微笑，小草顶着问候的满意，向你问好，放下昔日的忧伤迷离，向乐观看齐，愿你四季平安，万事顺心。</w:t>
        <w:br/>
        <w:t xml:space="preserve">    13、清明节祝福你荡着秋千奔前程，忽高忽低前程似锦，晃晃悠悠自由自在，生活幸福百事可乐，身体健康表白的情书前途无量。</w:t>
        <w:br/>
        <w:t xml:space="preserve">    14、在殡仪馆，我最后见到了妈妈。她躺在水晶棺里，那样的安静。直到现在，仍有一个特写般的画面在我的脑海里，那是一滴水珠，挂在妈妈的脸上，没有一丝的杂质。但我不能想，不能想</w:t>
      </w:r>
      <w:r w:rsidR="000723B5">
        <w:rPr>
          <w:rFonts w:ascii="微软雅黑" w:eastAsia="微软雅黑" w:hAnsi="微软雅黑"/>
          <w:sz w:val="24"/>
          <w:szCs w:val="24"/>
        </w:rPr>
        <w:t>就在我们见面前，妈妈就睡在那冰冷的冰库里。</w:t>
        <w:br/>
        <w:t xml:space="preserve">    15、是你们的脚印为我</w:t>
      </w:r>
      <w:r w:rsidR="000723B5">
        <w:rPr>
          <w:rFonts w:ascii="微软雅黑" w:eastAsia="微软雅黑" w:hAnsi="微软雅黑"/>
          <w:sz w:val="24"/>
          <w:szCs w:val="24"/>
        </w:rPr>
        <w:t>们踏出了道路，是你们用鲜血染红了我们</w:t>
      </w:r>
      <w:r w:rsidR="000723B5">
        <w:rPr>
          <w:rFonts w:ascii="微软雅黑" w:eastAsia="微软雅黑" w:hAnsi="微软雅黑"/>
          <w:sz w:val="24"/>
          <w:szCs w:val="24"/>
        </w:rPr>
        <w:t>的幸福，是你们的信念壮大了我们的民族，是你们用生命奠基了中华的前途，革命先烈永垂不朽，祝清明安康！</w:t>
        <w:br/>
        <w:t xml:space="preserve">    16、清明小长假，踏青多悠闲，春（和谐）色万象新，百花多娇美；不用上班忙，不用赶车早，自由又自在，幸福多逍遥。短信送祝福，唯愿你健康到永久！</w:t>
        <w:br/>
        <w:t xml:space="preserve">    17、寒食雨传百五日；花信风来廿四春。</w:t>
        <w:br/>
        <w:t xml:space="preserve">    18、时间走得快快滴，工作忙得颠颠滴，腰儿累得弯弯滴，汗水流得</w:t>
      </w:r>
      <w:r w:rsidR="000723B5">
        <w:rPr>
          <w:rFonts w:ascii="微软雅黑" w:eastAsia="微软雅黑" w:hAnsi="微软雅黑"/>
          <w:sz w:val="24"/>
          <w:szCs w:val="24"/>
        </w:rPr>
        <w:t>花花滴，脑子乱得嗡嗡滴，休闲想得傻傻滴，清明假期来得是不容易滴，抓住快乐赶紧滴！</w:t>
        <w:br/>
        <w:t xml:space="preserve">    19</w:t>
      </w:r>
      <w:r w:rsidR="000723B5">
        <w:rPr>
          <w:rFonts w:ascii="微软雅黑" w:eastAsia="微软雅黑" w:hAnsi="微软雅黑"/>
          <w:sz w:val="24"/>
          <w:szCs w:val="24"/>
        </w:rPr>
        <w:t>、清明时节雨纷纷，祭奠亲人心哀伤。梨花纷飞如泪洒，纸钱串串坟前化</w:t>
      </w:r>
      <w:r w:rsidR="000723B5">
        <w:rPr>
          <w:rFonts w:ascii="微软雅黑" w:eastAsia="微软雅黑" w:hAnsi="微软雅黑"/>
          <w:sz w:val="24"/>
          <w:szCs w:val="24"/>
        </w:rPr>
        <w:t>。回忆往昔欢乐时，更添无数人凄凉。薄酒一杯诉衷肠，但愿亲人都安康！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https://d.book118.com/847111114120006052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723B5"/>
    <w:rsid w:val="00094079"/>
    <w:rsid w:val="006007CE"/>
    <w:rsid w:val="00707240"/>
    <w:rsid w:val="008636A4"/>
    <w:rsid w:val="00963EB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47111114120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3144</Words>
  <Characters>17924</Characters>
  <Application>Microsoft Office Word</Application>
  <DocSecurity>0</DocSecurity>
  <Lines>149</Lines>
  <Paragraphs>42</Paragraphs>
  <ScaleCrop>false</ScaleCrop>
  <Company/>
  <LinksUpToDate>false</LinksUpToDate>
  <CharactersWithSpaces>21026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