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2E30" w14:paraId="3EC56A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A2E30" w14:paraId="3323FA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A2E30" w14:paraId="060B05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A2E30" w:rsidRPr="00FA2E30" w14:paraId="16D5B9FD" w14:textId="24284A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A2E30">
        <w:rPr>
          <w:rFonts w:ascii="宋体" w:eastAsia="宋体" w:hAnsi="宋体" w:hint="eastAsia"/>
          <w:b/>
          <w:sz w:val="60"/>
        </w:rPr>
        <w:t>铲土运输机项目可行性研究分析报告</w:t>
      </w:r>
    </w:p>
    <w:p w:rsidR="00FA2E30" w:rsidP="00FA2E30" w14:paraId="592BBB7C" w14:textId="7DA3FA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A2E30">
        <w:rPr>
          <w:rFonts w:ascii="仿宋" w:eastAsia="仿宋" w:hAnsi="仿宋" w:hint="eastAsia"/>
          <w:b/>
          <w:sz w:val="40"/>
        </w:rPr>
        <w:t>目录</w:t>
      </w:r>
    </w:p>
    <w:p w:rsidR="00FA2E30" w14:paraId="6C681F00" w14:textId="1B31A0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A2E30" w14:paraId="717A40F4" w14:textId="7926B5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一、铲土运输机项目组织机构与人力资源配置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A2E30" w14:paraId="7A1AB784" w14:textId="7107B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(一)、铲土运输机项目组织机构设置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A2E30" w14:paraId="6DFF2BED" w14:textId="38D24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A2E30" w14:paraId="71450F5E" w14:textId="28E56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A2E30" w14:paraId="016B7520" w14:textId="3A1B78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A2E30" w14:paraId="1278F65D" w14:textId="2A136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A2E30" w14:paraId="459007EE" w14:textId="4D1AF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A2E30" w14:paraId="418D1901" w14:textId="6D51A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A2E30" w14:paraId="5D050DEF" w14:textId="165EEA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三、铲土运输机项目选址科学性分析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_Toc159085999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A2E30" w14:paraId="25F46A1C" w14:textId="7851D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(一)、铲土运输机项目厂址的选择原则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A2E30" w14:paraId="2C97774F" w14:textId="6CB50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(二)、铲土运输机项目区概况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A2E30" w14:paraId="49C8E1F2" w14:textId="074B9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(三)、铲土运输机厂址选择方案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A2E30" w14:paraId="3A90EF5C" w14:textId="627A5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(四)、铲土运输机项目选址用地权属性质类别及占地面积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A2E30" w14:paraId="653B6C38" w14:textId="55D86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(五)、铲土运输机项目用地利用指标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A2E30" w14:paraId="33B38B58" w14:textId="05FC23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A2E30" w14:paraId="09F57122" w14:textId="051EB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A2E30" w14:paraId="2801E7BD" w14:textId="68241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A2E30" w14:paraId="6C2414F3" w14:textId="7CC79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A2E30" w14:paraId="3F449F92" w14:textId="2223F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五、铲土运输机项目节能分析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A2E30" w14:paraId="46AA7017" w14:textId="63B7E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(一)、铲土运输机项目建设的节能原则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_Toc159086010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https://d.book118.com/855103041224011110</w:t>
        </w:r>
      </w:hyperlink>
    </w:p>
    <w:p w:rsidR="00FA2E3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:rsidP="00FE7E77" w14:paraId="2D2626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2E30" w14:paraId="4F33B3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:rsidP="00FE7E77" w14:paraId="2BA01CB3" w14:textId="31C179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A2E30" w14:paraId="297DDC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14:paraId="7F8161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:rsidP="00FE7E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2E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:rsidP="00FE7E77" w14:textId="31C179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A2E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14:paraId="540FD2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:rsidRPr="00FA2E30" w:rsidP="00FA2E30" w14:paraId="57C1D650" w14:textId="1D176373">
    <w:pPr>
      <w:pStyle w:val="Header"/>
      <w:rPr>
        <w:rFonts w:ascii="仿宋" w:eastAsia="仿宋" w:hAnsi="仿宋"/>
      </w:rPr>
    </w:pPr>
    <w:r w:rsidRPr="00FA2E30">
      <w:rPr>
        <w:rFonts w:ascii="仿宋" w:eastAsia="仿宋" w:hAnsi="仿宋" w:hint="eastAsia"/>
      </w:rPr>
      <w:t>铲土运输机可行性报告</w:t>
    </w:r>
    <w:r w:rsidRPr="00FA2E3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14:paraId="48957E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:rsidRPr="00FA2E30" w:rsidP="00FA2E30" w14:textId="1D176373">
    <w:pPr>
      <w:pStyle w:val="Header"/>
      <w:rPr>
        <w:rFonts w:ascii="仿宋" w:eastAsia="仿宋" w:hAnsi="仿宋"/>
      </w:rPr>
    </w:pPr>
    <w:r w:rsidRPr="00FA2E30">
      <w:rPr>
        <w:rFonts w:ascii="仿宋" w:eastAsia="仿宋" w:hAnsi="仿宋" w:hint="eastAsia"/>
      </w:rPr>
      <w:t>铲土运输机可行性报告</w:t>
    </w:r>
    <w:r w:rsidRPr="00FA2E3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2E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E30"/>
    <w:rsid w:val="00FA2E30"/>
    <w:rsid w:val="00FE7E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8084E0"/>
  <w15:chartTrackingRefBased/>
  <w15:docId w15:val="{EB8D5A9C-363F-490A-8ED7-8BC8E518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A2E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A2E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A2E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A2E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A2E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A2E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A2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A2E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A2E30"/>
  </w:style>
  <w:style w:type="paragraph" w:styleId="TOC1">
    <w:name w:val="toc 1"/>
    <w:basedOn w:val="Normal"/>
    <w:next w:val="Normal"/>
    <w:autoRedefine/>
    <w:uiPriority w:val="39"/>
    <w:unhideWhenUsed/>
    <w:rsid w:val="00FA2E30"/>
  </w:style>
  <w:style w:type="paragraph" w:styleId="TOC2">
    <w:name w:val="toc 2"/>
    <w:basedOn w:val="Normal"/>
    <w:next w:val="Normal"/>
    <w:autoRedefine/>
    <w:uiPriority w:val="39"/>
    <w:unhideWhenUsed/>
    <w:rsid w:val="00FA2E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5103041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3867</Words>
  <Characters>22048</Characters>
  <Application>Microsoft Office Word</Application>
  <DocSecurity>0</DocSecurity>
  <Lines>183</Lines>
  <Paragraphs>51</Paragraphs>
  <ScaleCrop>false</ScaleCrop>
  <Company/>
  <LinksUpToDate>false</LinksUpToDate>
  <CharactersWithSpaces>25864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2024-02-17T10:12:00Z</dcterms:created>
  <dcterms:modified xsi:type="dcterms:W3CDTF">2024-02-17T10:12:00Z</dcterms:modified>
</cp:coreProperties>
</file>