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97C4A" w14:paraId="0E019EB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97C4A" w14:paraId="2951411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97C4A" w14:paraId="7301064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97C4A" w:rsidRPr="00997C4A" w14:paraId="24B68260" w14:textId="3313C16E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97C4A">
        <w:rPr>
          <w:rFonts w:ascii="宋体" w:eastAsia="宋体" w:hAnsi="宋体" w:hint="eastAsia"/>
          <w:b/>
          <w:sz w:val="60"/>
        </w:rPr>
        <w:t>合成橡胶型胶粘剂项目效益评估报告</w:t>
      </w:r>
    </w:p>
    <w:p w:rsidR="00997C4A" w:rsidP="00997C4A" w14:paraId="0B76964D" w14:textId="7ADA533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97C4A">
        <w:rPr>
          <w:rFonts w:ascii="仿宋" w:eastAsia="仿宋" w:hAnsi="仿宋" w:hint="eastAsia"/>
          <w:b/>
          <w:sz w:val="40"/>
        </w:rPr>
        <w:t>目录</w:t>
      </w:r>
    </w:p>
    <w:p w:rsidR="00997C4A" w14:paraId="4E57A47E" w14:textId="15E6113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_Toc153893772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997C4A" w14:paraId="134E5CE1" w14:textId="619D8F4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一、合成橡胶型胶粘剂项目规划进度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_Toc153893773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97C4A" w14:paraId="404DD4D1" w14:textId="60747E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(一)、合成橡胶型胶粘剂项目进度安排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_Toc153893774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97C4A" w14:paraId="04EA2ECB" w14:textId="554E7A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(二)、合成橡胶型胶粘剂项目实施保障措施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_Toc153893775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97C4A" w14:paraId="2711E58F" w14:textId="7C50A4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_Toc153893776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97C4A" w14:paraId="74A0612F" w14:textId="64F8BF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(四)、合成橡胶型胶粘剂项目进度监控与调整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_Toc153893777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97C4A" w14:paraId="47BD37CB" w14:textId="6B8D29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_Toc153893778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97C4A" w14:paraId="411239FE" w14:textId="6308BF9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_Toc153893779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97C4A" w14:paraId="7347978B" w14:textId="359EE0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_Toc153893780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97C4A" w14:paraId="1C8D9A45" w14:textId="0CF408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(二)、合成橡胶型胶粘剂项目技术工艺简要分析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_Toc153893781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97C4A" w14:paraId="7F641CC2" w14:textId="054DCA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_Toc153893782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97C4A" w14:paraId="3EB03A8F" w14:textId="3BA505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(四)、合成橡胶型胶粘剂项目技术流程简述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_Toc153893783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97C4A" w14:paraId="09C35200" w14:textId="5D7CF4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_Toc153893784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97C4A" w14:paraId="252D7982" w14:textId="2E244A3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三、合成橡胶型胶粘剂项目概论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_Toc153893785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97C4A" w14:paraId="5C9B29D8" w14:textId="58E677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(一)、合成橡胶型胶粘剂项目名称及投资人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_Toc153893786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97C4A" w14:paraId="47A13775" w14:textId="2CD462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_Toc153893787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97C4A" w14:paraId="0ED9643D" w14:textId="5E61FF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_Toc153893788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97C4A" w14:paraId="44E73EBE" w14:textId="2E5B2A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_Toc153893789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97C4A" w14:paraId="765EDCE8" w14:textId="7B3F2D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(五)、合成橡胶型胶粘剂项目建设背景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_Toc153893790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97C4A" w14:paraId="304DA0FA" w14:textId="650B35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_Toc153893791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97C4A" w14:paraId="2D25517E" w14:textId="13029578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四、劳动安全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_Toc153893792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997C4A" w14:paraId="0BB40ADF" w14:textId="06333A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_Toc153893793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997C4A" w14:paraId="1511B40D" w14:textId="5CB8E7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_Toc153893794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97C4A" w14:paraId="6335228C" w14:textId="7CB03E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_Toc153893795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97C4A" w14:paraId="087B4E2C" w14:textId="7767F0B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_Toc153893796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97C4A" w14:paraId="7D72A461" w14:textId="143799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_Toc153893797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97C4A" w14:paraId="3219187F" w14:textId="7DCEA7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_Toc153893798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997C4A" w14:paraId="07CD9256" w14:textId="21C913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_Toc153893799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997C4A" w14:paraId="7473AAAE" w14:textId="518201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_Toc153893800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97C4A" w14:paraId="1467D351" w14:textId="7C01978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_Toc153893801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97C4A" w14:paraId="6E2298E0" w14:textId="5C3723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(一)、合成橡胶型胶粘剂项目风险分析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_Toc153893802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97C4A" w14:paraId="404FAA08" w14:textId="13B7D4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(二)、合成橡胶型胶粘剂项目风险对策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_Toc153893803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97C4A" w14:paraId="4B3ADB08" w14:textId="05E7A3F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_Toc153893804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997C4A" w14:paraId="2BF1B1DA" w14:textId="15A50F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_Toc153893805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997C4A" w14:paraId="7240B9E8" w14:textId="04932B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_Toc153893806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997C4A" w14:paraId="3828DE96" w14:textId="7DACB5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_Toc153893807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997C4A" w14:paraId="12EFEA26" w14:textId="2139A78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_Toc153893808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997C4A" w14:paraId="18F67C7D" w14:textId="711AF7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_Toc153893809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997C4A" w14:paraId="4312823B" w14:textId="59811F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_Toc153893810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997C4A" w14:paraId="381ADB77" w14:textId="59D28E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_Toc153893811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997C4A" w14:paraId="79622963" w14:textId="46AE06B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_Toc153893812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97C4A" w14:paraId="45DAADE8" w14:textId="014F52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_Toc153893813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97C4A" w14:paraId="714E6955" w14:textId="6B44276B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_Toc153893814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97C4A" w14:paraId="682BC9BA" w14:textId="437025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_Toc153893815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97C4A" w14:paraId="72E6DB7B" w14:textId="4F89FF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_Toc153893816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97C4A" w14:paraId="1D7EE1A4" w14:textId="4EBF57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_Toc153893817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997C4A" w14:paraId="27A3100B" w14:textId="496A700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_Toc153893818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97C4A" w14:paraId="35AB4A11" w14:textId="35C902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_Toc153893819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97C4A" w14:paraId="07454060" w14:textId="200780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_Toc153893820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97C4A" w14:paraId="06C36052" w14:textId="0BD2FC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(三)、合成橡胶型胶粘剂项目盈利能力分析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_Toc153893821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997C4A" w14:paraId="1052DB2C" w14:textId="19EE0E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_Toc153893822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997C4A" w14:paraId="55AECEFF" w14:textId="35CDC5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_Toc153893823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997C4A" w14:paraId="2E47E654" w14:textId="5156B6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_Toc153893824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997C4A" w14:paraId="175BE841" w14:textId="040A6E1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_Toc153893825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997C4A" w14:paraId="3BE9C0E2" w14:textId="58AFB1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_Toc153893826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997C4A" w14:paraId="11996B95" w14:textId="7A9582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_Toc153893827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997C4A" w14:paraId="45C0DF90" w14:textId="31F26F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_Toc153893828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997C4A" w14:paraId="134D6624" w14:textId="323403B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_Toc153893829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997C4A" w14:paraId="1B5429DA" w14:textId="5B824A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_Toc153893830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997C4A" w14:paraId="06D66192" w14:textId="11C744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_Toc153893831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997C4A" w14:paraId="6969DB8E" w14:textId="4AE830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_Toc153893832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997C4A" w14:paraId="1D18B54C" w14:textId="01D9AC0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_Toc153893833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997C4A" w14:paraId="57EFEEDD" w14:textId="7A089B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_Toc153893834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997C4A" w14:paraId="2AAB6E5A" w14:textId="24E90B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_Toc153893835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997C4A" w14:paraId="0DB532EA" w14:textId="3752B4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_Toc153893836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https://d.book118.com/855340001022011041</w:t>
        </w:r>
      </w:hyperlink>
    </w:p>
    <w:p w:rsidR="00997C4A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7C4A" w:rsidP="008D3E73" w14:paraId="23043FE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97C4A" w14:paraId="255283B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7C4A" w:rsidP="008D3E73" w14:paraId="7514AB3A" w14:textId="6DF747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97C4A" w14:paraId="5331DB3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7C4A" w14:paraId="5759686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7C4A" w:rsidP="008D3E7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97C4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7C4A" w:rsidP="008D3E73" w14:textId="6DF747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97C4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7C4A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7C4A" w:rsidP="008D3E7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97C4A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7C4A" w:rsidP="008D3E73" w14:textId="6DF747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997C4A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7C4A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7C4A" w:rsidP="008D3E7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97C4A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7C4A" w:rsidP="008D3E73" w14:textId="6DF747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997C4A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7C4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7C4A" w14:paraId="292E329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7C4A" w:rsidRPr="00997C4A" w:rsidP="00997C4A" w14:paraId="633A30FA" w14:textId="1C081EB4">
    <w:pPr>
      <w:pStyle w:val="Header"/>
      <w:rPr>
        <w:rFonts w:ascii="仿宋" w:eastAsia="仿宋" w:hAnsi="仿宋"/>
      </w:rPr>
    </w:pPr>
    <w:r w:rsidRPr="00997C4A">
      <w:rPr>
        <w:rFonts w:ascii="仿宋" w:eastAsia="仿宋" w:hAnsi="仿宋" w:hint="eastAsia"/>
      </w:rPr>
      <w:t>合成橡胶型胶粘剂项目效益评估报告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7C4A" w14:paraId="18C8DB5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7C4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7C4A" w:rsidRPr="00997C4A" w:rsidP="00997C4A" w14:textId="1C081EB4">
    <w:pPr>
      <w:pStyle w:val="Header"/>
      <w:rPr>
        <w:rFonts w:ascii="仿宋" w:eastAsia="仿宋" w:hAnsi="仿宋"/>
      </w:rPr>
    </w:pPr>
    <w:r w:rsidRPr="00997C4A">
      <w:rPr>
        <w:rFonts w:ascii="仿宋" w:eastAsia="仿宋" w:hAnsi="仿宋" w:hint="eastAsia"/>
      </w:rPr>
      <w:t>合成橡胶型胶粘剂项目效益评估报告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7C4A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7C4A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7C4A" w:rsidRPr="00997C4A" w:rsidP="00997C4A" w14:textId="1C081EB4">
    <w:pPr>
      <w:pStyle w:val="Header"/>
      <w:rPr>
        <w:rFonts w:ascii="仿宋" w:eastAsia="仿宋" w:hAnsi="仿宋"/>
      </w:rPr>
    </w:pPr>
    <w:r w:rsidRPr="00997C4A">
      <w:rPr>
        <w:rFonts w:ascii="仿宋" w:eastAsia="仿宋" w:hAnsi="仿宋" w:hint="eastAsia"/>
      </w:rPr>
      <w:t>合成橡胶型胶粘剂项目效益评估报告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7C4A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7C4A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7C4A" w:rsidRPr="00997C4A" w:rsidP="00997C4A" w14:textId="1C081EB4">
    <w:pPr>
      <w:pStyle w:val="Header"/>
      <w:rPr>
        <w:rFonts w:ascii="仿宋" w:eastAsia="仿宋" w:hAnsi="仿宋"/>
      </w:rPr>
    </w:pPr>
    <w:r w:rsidRPr="00997C4A">
      <w:rPr>
        <w:rFonts w:ascii="仿宋" w:eastAsia="仿宋" w:hAnsi="仿宋" w:hint="eastAsia"/>
      </w:rPr>
      <w:t>合成橡胶型胶粘剂项目效益评估报告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7C4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C4A"/>
    <w:rsid w:val="007E6BA1"/>
    <w:rsid w:val="008D3E73"/>
    <w:rsid w:val="00997C4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A431160"/>
  <w15:chartTrackingRefBased/>
  <w15:docId w15:val="{7DA8B379-9EA2-4F39-845E-D87332D39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97C4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97C4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97C4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97C4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97C4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97C4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97C4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97C4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97C4A"/>
  </w:style>
  <w:style w:type="paragraph" w:styleId="TOC1">
    <w:name w:val="toc 1"/>
    <w:basedOn w:val="Normal"/>
    <w:next w:val="Normal"/>
    <w:autoRedefine/>
    <w:uiPriority w:val="39"/>
    <w:unhideWhenUsed/>
    <w:rsid w:val="00997C4A"/>
  </w:style>
  <w:style w:type="paragraph" w:styleId="TOC2">
    <w:name w:val="toc 2"/>
    <w:basedOn w:val="Normal"/>
    <w:next w:val="Normal"/>
    <w:autoRedefine/>
    <w:uiPriority w:val="39"/>
    <w:unhideWhenUsed/>
    <w:rsid w:val="00997C4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85534000102201104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4041</Words>
  <Characters>23037</Characters>
  <Application>Microsoft Office Word</Application>
  <DocSecurity>0</DocSecurity>
  <Lines>191</Lines>
  <Paragraphs>54</Paragraphs>
  <ScaleCrop>false</ScaleCrop>
  <Company/>
  <LinksUpToDate>false</LinksUpToDate>
  <CharactersWithSpaces>27024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2023-12-19T07:55:00Z</dcterms:created>
  <dcterms:modified xsi:type="dcterms:W3CDTF">2023-12-19T07:55:00Z</dcterms:modified>
</cp:coreProperties>
</file>