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id="_x0000_i1025" style="width:630pt;height:49pt;mso-position-horizontal-relative:char;mso-position-vertical-relative:line" coordorigin="0,0" coordsize="12600,9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600;height:980;position:absolute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2600;height:980;position:absolute" filled="f" stroked="f">
              <v:textbox inset="0,0,0,0">
                <w:txbxContent>
                  <w:p>
                    <w:pPr>
                      <w:spacing w:before="0" w:line="741" w:lineRule="exact"/>
                      <w:ind w:left="3485" w:right="3499" w:firstLine="0"/>
                      <w:jc w:val="center"/>
                      <w:rPr>
                        <w:rFonts w:ascii="宋体" w:eastAsia="宋体" w:hint="eastAsia"/>
                        <w:b/>
                        <w:sz w:val="58"/>
                      </w:rPr>
                    </w:pPr>
                    <w:r>
                      <w:rPr>
                        <w:rFonts w:ascii="宋体" w:eastAsia="宋体" w:hint="eastAsia"/>
                        <w:b/>
                        <w:color w:val="8A1B60"/>
                        <w:spacing w:val="-16"/>
                        <w:sz w:val="58"/>
                      </w:rPr>
                      <w:t xml:space="preserve">毕业晚会筹划书 </w:t>
                    </w:r>
                    <w:r>
                      <w:rPr>
                        <w:rFonts w:ascii="宋体" w:eastAsia="宋体" w:hint="eastAsia"/>
                        <w:b/>
                        <w:color w:val="8A1B60"/>
                        <w:sz w:val="58"/>
                      </w:rPr>
                      <w:t>15</w:t>
                    </w:r>
                    <w:r>
                      <w:rPr>
                        <w:rFonts w:ascii="宋体" w:eastAsia="宋体" w:hint="eastAsia"/>
                        <w:b/>
                        <w:color w:val="8A1B60"/>
                        <w:spacing w:val="-62"/>
                        <w:sz w:val="58"/>
                      </w:rPr>
                      <w:t xml:space="preserve"> 篇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1" w:line="240" w:lineRule="auto"/>
        <w:rPr>
          <w:sz w:val="21"/>
        </w:rPr>
      </w:pPr>
      <w:r>
        <w:pict>
          <v:group id="_x0000_s1028" style="width:159pt;height:28pt;margin-top:14.12pt;margin-left:135pt;mso-position-horizontal-relative:page;mso-wrap-distance-left:0;mso-wrap-distance-right:0;position:absolute;z-index:-251658240" coordorigin="2700,282" coordsize="3180,560">
            <v:shape id="_x0000_s1029" type="#_x0000_t75" style="width:3180;height:560;left:2700;position:absolute;top:282" stroked="f">
              <v:imagedata r:id="rId5" o:title=""/>
            </v:shape>
            <v:shape id="_x0000_s1030" type="#_x0000_t202" style="width:3180;height:560;left:2700;position:absolute;top:282" filled="f" stroked="f">
              <v:textbox inset="0,0,0,0">
                <w:txbxContent>
                  <w:p>
                    <w:pPr>
                      <w:spacing w:before="0" w:line="472" w:lineRule="exact"/>
                      <w:ind w:left="0" w:right="0" w:firstLine="0"/>
                      <w:jc w:val="left"/>
                      <w:rPr>
                        <w:rFonts w:ascii="楷体" w:eastAsia="楷体" w:hint="eastAsia"/>
                        <w:b/>
                        <w:sz w:val="40"/>
                      </w:rPr>
                    </w:pPr>
                    <w:r>
                      <w:rPr>
                        <w:rFonts w:ascii="楷体" w:eastAsia="楷体" w:hint="eastAsia"/>
                        <w:b/>
                        <w:color w:val="8A1B60"/>
                        <w:spacing w:val="-8"/>
                        <w:sz w:val="40"/>
                      </w:rPr>
                      <w:t xml:space="preserve">毕业晚会筹划书 </w:t>
                    </w:r>
                    <w:r>
                      <w:rPr>
                        <w:rFonts w:ascii="楷体" w:eastAsia="楷体" w:hint="eastAsia"/>
                        <w:b/>
                        <w:color w:val="8A1B60"/>
                        <w:sz w:val="40"/>
                      </w:rPr>
                      <w:t>1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10" w:line="240" w:lineRule="auto"/>
        <w:rPr>
          <w:sz w:val="21"/>
        </w:rPr>
      </w:pPr>
      <w:r>
        <w:pict>
          <v:group id="_x0000_s1031" style="width:164pt;height:25pt;margin-top:14.55pt;margin-left:135pt;mso-position-horizontal-relative:page;mso-wrap-distance-left:0;mso-wrap-distance-right:0;position:absolute;z-index:-251657216" coordorigin="2700,291" coordsize="3280,500">
            <v:shape id="_x0000_s1032" type="#_x0000_t75" style="width:3280;height:500;left:2700;position:absolute;top:291" stroked="f">
              <v:imagedata r:id="rId6" o:title=""/>
            </v:shape>
            <v:shape id="_x0000_s1033" type="#_x0000_t202" style="width:3280;height:500;left:2700;position:absolute;top:291" filled="f" stroked="f">
              <v:textbox inset="0,0,0,0">
                <w:txbxContent>
                  <w:p>
                    <w:pPr>
                      <w:spacing w:before="0" w:line="461" w:lineRule="exact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一、活动主题：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034" style="width:416pt;height:25pt;margin-top:16.05pt;margin-left:135pt;mso-position-horizontal-relative:page;mso-wrap-distance-left:0;mso-wrap-distance-right:0;position:absolute;z-index:-251656192" coordorigin="2700,321" coordsize="8320,500">
            <v:shape id="_x0000_s1035" type="#_x0000_t75" style="width:8320;height:500;left:2700;position:absolute;top:321" stroked="f">
              <v:imagedata r:id="rId7" o:title=""/>
            </v:shape>
            <v:shape id="_x0000_s1036" type="#_x0000_t202" style="width:8320;height:500;left:2700;position:absolute;top:321" filled="f" stroked="f">
              <v:textbox inset="0,0,0,0">
                <w:txbxContent>
                  <w:p>
                    <w:pPr>
                      <w:spacing w:before="0" w:line="461" w:lineRule="exact"/>
                      <w:ind w:left="720" w:right="0" w:firstLine="0"/>
                      <w:jc w:val="left"/>
                      <w:rPr>
                        <w:rFonts w:ascii="宋体" w:eastAsia="宋体" w:hAnsi="宋体" w:hint="eastAsia"/>
                        <w:sz w:val="36"/>
                      </w:rPr>
                    </w:pPr>
                    <w:r>
                      <w:rPr>
                        <w:rFonts w:ascii="宋体" w:eastAsia="宋体" w:hAnsi="宋体" w:hint="eastAsia"/>
                        <w:sz w:val="36"/>
                      </w:rPr>
                      <w:t>情系环旅，梦想起航，我们在路上——毕业晚会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037" style="width:164pt;height:25pt;margin-top:16.05pt;margin-left:135pt;mso-position-horizontal-relative:page;mso-wrap-distance-left:0;mso-wrap-distance-right:0;position:absolute;z-index:-251655168" coordorigin="2700,321" coordsize="3280,500">
            <v:shape id="_x0000_s1038" type="#_x0000_t75" style="width:3280;height:500;left:2700;position:absolute;top:321" stroked="f">
              <v:imagedata r:id="rId6" o:title=""/>
            </v:shape>
            <v:shape id="_x0000_s1039" type="#_x0000_t202" style="width:3280;height:500;left:2700;position:absolute;top:321" filled="f" stroked="f">
              <v:textbox inset="0,0,0,0">
                <w:txbxContent>
                  <w:p>
                    <w:pPr>
                      <w:spacing w:before="0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二、活动目的：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040" style="width:625pt;height:25pt;margin-top:16.05pt;margin-left:135pt;mso-position-horizontal-relative:page;mso-wrap-distance-left:0;mso-wrap-distance-right:0;position:absolute;z-index:-251654144" coordorigin="2700,321" coordsize="12500,500">
            <v:shape id="_x0000_s1041" type="#_x0000_t75" style="width:12500;height:500;left:2700;position:absolute;top:321" stroked="f">
              <v:imagedata r:id="rId8" o:title=""/>
            </v:shape>
            <v:shape id="_x0000_s1042" type="#_x0000_t202" style="width:12500;height:500;left:2700;position:absolute;top:321" filled="f" stroked="f">
              <v:textbox inset="0,0,0,0">
                <w:txbxContent>
                  <w:p>
                    <w:pPr>
                      <w:spacing w:before="0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pacing w:val="-10"/>
                        <w:sz w:val="36"/>
                      </w:rPr>
                      <w:t>时间如白驹过隙，转瞬间级的学长学姐们马上毕业，为了欢送毕业生们，同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3" style="width:625pt;height:25pt;margin-top:53.05pt;margin-left:135pt;mso-position-horizontal-relative:page;mso-wrap-distance-left:0;mso-wrap-distance-right:0;position:absolute;z-index:-251653120" coordorigin="2700,1061" coordsize="12500,500">
            <v:shape id="_x0000_s1044" type="#_x0000_t75" style="width:12500;height:500;left:2700;position:absolute;top:1061" stroked="f">
              <v:imagedata r:id="rId8" o:title=""/>
            </v:shape>
            <v:shape id="_x0000_s1045" type="#_x0000_t202" style="width:12500;height:500;left:2700;position:absolute;top:1061" filled="f" stroked="f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pacing w:val="-8"/>
                        <w:sz w:val="36"/>
                      </w:rPr>
                      <w:t>时给大一生一个向学长们学习的平台，也为进一步推动我院文艺活动的蓬勃发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6" style="width:630.05pt;height:25pt;margin-top:90.05pt;margin-left:135pt;mso-position-horizontal-relative:page;mso-wrap-distance-left:0;mso-wrap-distance-right:0;position:absolute;z-index:-251652096" coordorigin="2700,1801" coordsize="12601,500">
            <v:shape id="_x0000_s1047" type="#_x0000_t75" style="width:12500;height:500;left:2700;position:absolute;top:1801" stroked="f">
              <v:imagedata r:id="rId8" o:title=""/>
            </v:shape>
            <v:shape id="_x0000_s1048" type="#_x0000_t202" style="width:12601;height:500;left:2700;position:absolute;top:1801" filled="f" stroked="f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36"/>
                      </w:rPr>
                      <w:t>展，丰富校园文化生活，活泼学习气氛，我们将溶亲情，友情，师生情于一体，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9" style="width:625pt;height:25pt;margin-top:127.05pt;margin-left:135pt;mso-position-horizontal-relative:page;mso-wrap-distance-left:0;mso-wrap-distance-right:0;position:absolute;z-index:-251651072" coordorigin="2700,2541" coordsize="12500,500">
            <v:shape id="_x0000_s1050" type="#_x0000_t75" style="width:12500;height:500;left:2700;position:absolute;top:2541" stroked="f">
              <v:imagedata r:id="rId9" o:title=""/>
            </v:shape>
            <v:shape id="_x0000_s1051" type="#_x0000_t202" style="width:12500;height:500;left:2700;position:absolute;top:2541" filled="f" stroked="f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pacing w:val="-7"/>
                        <w:sz w:val="36"/>
                      </w:rPr>
                      <w:t>给全院学生一个展现自我风采以及士气的舞台。对马上毕业的学长们，祝福他们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2" style="width:362pt;height:26pt;margin-top:164.05pt;margin-left:135pt;mso-position-horizontal-relative:page;mso-wrap-distance-left:0;mso-wrap-distance-right:0;position:absolute;z-index:-251650048" coordorigin="2700,3281" coordsize="7240,520">
            <v:shape id="_x0000_s1053" type="#_x0000_t75" style="width:7240;height:520;left:2700;position:absolute;top:3281" stroked="f">
              <v:imagedata r:id="rId10" o:title=""/>
            </v:shape>
            <v:shape id="_x0000_s1054" type="#_x0000_t202" style="width:7240;height:520;left:2700;position:absolute;top:3281" filled="f" stroked="f">
              <v:textbox inset="0,0,0,0">
                <w:txbxContent>
                  <w:p>
                    <w:pPr>
                      <w:spacing w:before="6"/>
                      <w:ind w:left="0" w:right="0" w:firstLine="0"/>
                      <w:jc w:val="left"/>
                      <w:rPr>
                        <w:rFonts w:ascii="宋体" w:eastAsia="宋体" w:hAnsi="宋体" w:hint="eastAsia"/>
                        <w:sz w:val="36"/>
                      </w:rPr>
                    </w:pPr>
                    <w:r>
                      <w:rPr>
                        <w:rFonts w:ascii="宋体" w:eastAsia="宋体" w:hAnsi="宋体" w:hint="eastAsia"/>
                        <w:sz w:val="36"/>
                      </w:rPr>
                      <w:t>在将来的道路上“潮平两岸阔，风正一帆悬”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14"/>
        </w:rPr>
      </w:pPr>
    </w:p>
    <w:p>
      <w:pPr>
        <w:spacing w:before="11" w:line="240" w:lineRule="auto"/>
        <w:rPr>
          <w:sz w:val="14"/>
        </w:rPr>
      </w:pPr>
    </w:p>
    <w:p>
      <w:pPr>
        <w:spacing w:before="11" w:line="240" w:lineRule="auto"/>
        <w:rPr>
          <w:sz w:val="14"/>
        </w:rPr>
      </w:pPr>
    </w:p>
    <w:p>
      <w:pPr>
        <w:spacing w:before="11" w:line="240" w:lineRule="auto"/>
        <w:rPr>
          <w:sz w:val="14"/>
        </w:rPr>
      </w:pP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55" style="width:164pt;height:26pt;margin-top:15.05pt;margin-left:135pt;mso-position-horizontal-relative:page;mso-wrap-distance-left:0;mso-wrap-distance-right:0;position:absolute;z-index:-251649024" coordorigin="2700,301" coordsize="3280,520">
            <v:shape id="_x0000_s1056" type="#_x0000_t75" style="width:3280;height:520;left:2700;position:absolute;top:301" stroked="f">
              <v:imagedata r:id="rId11" o:title=""/>
            </v:shape>
            <v:shape id="_x0000_s1057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0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三、组织机构：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58" style="width:110pt;height:26pt;margin-top:15.05pt;margin-left:135pt;mso-position-horizontal-relative:page;mso-wrap-distance-left:0;mso-wrap-distance-right:0;position:absolute;z-index:-251648000" coordorigin="2700,301" coordsize="2200,520">
            <v:shape id="_x0000_s1059" type="#_x0000_t75" style="width:2200;height:520;left:2700;position:absolute;top:301" stroked="f">
              <v:imagedata r:id="rId12" o:title=""/>
            </v:shape>
            <v:shape id="_x0000_s1060" type="#_x0000_t202" style="width:2200;height:520;left:2700;position:absolute;top:301" filled="f" stroked="f">
              <v:textbox inset="0,0,0,0">
                <w:txbxContent>
                  <w:p>
                    <w:pPr>
                      <w:spacing w:before="10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某团总支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61" style="width:164pt;height:26pt;margin-top:15.05pt;margin-left:135pt;mso-position-horizontal-relative:page;mso-wrap-distance-left:0;mso-wrap-distance-right:0;position:absolute;z-index:-251646976" coordorigin="2700,301" coordsize="3280,520">
            <v:shape id="_x0000_s1062" type="#_x0000_t75" style="width:3280;height:520;left:2700;position:absolute;top:301" stroked="f">
              <v:imagedata r:id="rId11" o:title=""/>
            </v:shape>
            <v:shape id="_x0000_s1063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四、活动对象：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64" style="width:164pt;height:26pt;margin-top:15.05pt;margin-left:135pt;mso-position-horizontal-relative:page;mso-wrap-distance-left:0;mso-wrap-distance-right:0;position:absolute;z-index:-251645952" coordorigin="2700,301" coordsize="3280,520">
            <v:shape id="_x0000_s1065" type="#_x0000_t75" style="width:3280;height:520;left:2700;position:absolute;top:301" stroked="f">
              <v:imagedata r:id="rId13" o:title=""/>
            </v:shape>
            <v:shape id="_x0000_s1066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某学院全体学生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67" style="width:164pt;height:26pt;margin-top:15.05pt;margin-left:135pt;mso-position-horizontal-relative:page;mso-wrap-distance-left:0;mso-wrap-distance-right:0;position:absolute;z-index:-251644928" coordorigin="2700,301" coordsize="3280,520">
            <v:shape id="_x0000_s1068" type="#_x0000_t75" style="width:3280;height:520;left:2700;position:absolute;top:301" stroked="f">
              <v:imagedata r:id="rId11" o:title=""/>
            </v:shape>
            <v:shape id="_x0000_s1069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五、活动地点：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70" style="width:218pt;height:26pt;margin-top:15.05pt;margin-left:135pt;mso-position-horizontal-relative:page;mso-wrap-distance-left:0;mso-wrap-distance-right:0;position:absolute;z-index:-251643904" coordorigin="2700,301" coordsize="4360,520">
            <v:shape id="_x0000_s1071" type="#_x0000_t75" style="width:4360;height:520;left:2700;position:absolute;top:301" stroked="f">
              <v:imagedata r:id="rId14" o:title=""/>
            </v:shape>
            <v:shape id="_x0000_s1072" type="#_x0000_t202" style="width:436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艺术楼演播厅〔待定〕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73" style="width:164pt;height:26pt;margin-top:15.05pt;margin-left:135pt;mso-position-horizontal-relative:page;mso-wrap-distance-left:0;mso-wrap-distance-right:0;position:absolute;z-index:-251642880" coordorigin="2700,301" coordsize="3280,520">
            <v:shape id="_x0000_s1074" type="#_x0000_t75" style="width:3280;height:520;left:2700;position:absolute;top:301" stroked="f">
              <v:imagedata r:id="rId11" o:title=""/>
            </v:shape>
            <v:shape id="_x0000_s1075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六、活动时间：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76" style="width:141pt;height:26pt;margin-top:15.05pt;margin-left:135pt;mso-position-horizontal-relative:page;mso-wrap-distance-left:0;mso-wrap-distance-right:0;position:absolute;z-index:-251641856" coordorigin="2700,301" coordsize="2820,520">
            <v:shape id="_x0000_s1077" type="#_x0000_t75" style="width:2820;height:520;left:2700;position:absolute;top:301" stroked="f">
              <v:imagedata r:id="rId15" o:title=""/>
            </v:shape>
            <v:shape id="_x0000_s1078" type="#_x0000_t202" style="width:2820;height:520;left:2700;position:absolute;top:301" filled="f" stroked="f">
              <v:textbox inset="0,0,0,0">
                <w:txbxContent>
                  <w:p>
                    <w:pPr>
                      <w:spacing w:before="12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6</w:t>
                    </w:r>
                    <w:r>
                      <w:rPr>
                        <w:rFonts w:ascii="宋体" w:eastAsia="宋体" w:hint="eastAsia"/>
                        <w:spacing w:val="-45"/>
                        <w:sz w:val="36"/>
                      </w:rPr>
                      <w:t xml:space="preserve"> 月</w:t>
                    </w:r>
                    <w:r>
                      <w:rPr>
                        <w:rFonts w:ascii="宋体" w:eastAsia="宋体" w:hint="eastAsia"/>
                        <w:sz w:val="36"/>
                      </w:rPr>
                      <w:t>〔待定〕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79" style="width:164pt;height:26pt;margin-top:15.05pt;margin-left:135pt;mso-position-horizontal-relative:page;mso-wrap-distance-left:0;mso-wrap-distance-right:0;position:absolute;z-index:-251640832" coordorigin="2700,301" coordsize="3280,520">
            <v:shape id="_x0000_s1080" type="#_x0000_t75" style="width:3280;height:520;left:2700;position:absolute;top:301" stroked="f">
              <v:imagedata r:id="rId11" o:title=""/>
            </v:shape>
            <v:shape id="_x0000_s1081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2"/>
                      <w:ind w:left="720" w:right="0" w:firstLine="0"/>
                      <w:jc w:val="left"/>
                      <w:rPr>
                        <w:rFonts w:ascii="宋体" w:eastAsia="宋体" w:hint="eastAsia"/>
                        <w:b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36"/>
                      </w:rPr>
                      <w:t>七、活动流程：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 w:line="240" w:lineRule="auto"/>
        <w:rPr>
          <w:sz w:val="22"/>
        </w:rPr>
        <w:sectPr>
          <w:type w:val="continuous"/>
          <w:pgSz w:w="17860" w:h="25260"/>
          <w:pgMar w:top="2240" w:right="2260" w:bottom="280" w:left="2540" w:header="708" w:footer="708"/>
          <w:cols w:space="708"/>
        </w:sectPr>
      </w:pPr>
    </w:p>
    <w:p>
      <w:pPr>
        <w:spacing w:line="240" w:lineRule="auto"/>
        <w:ind w:left="160" w:right="0" w:firstLine="0"/>
        <w:rPr>
          <w:sz w:val="20"/>
        </w:rPr>
      </w:pPr>
      <w:r>
        <w:rPr>
          <w:sz w:val="20"/>
        </w:rPr>
        <w:pict>
          <v:group id="_x0000_i1082" style="width:182pt;height:26pt;mso-position-horizontal-relative:char;mso-position-vertical-relative:line" coordorigin="0,0" coordsize="3640,520">
            <v:shape id="_x0000_s1083" type="#_x0000_t75" style="width:3640;height:520;position:absolute" stroked="f">
              <v:imagedata r:id="rId16" o:title=""/>
            </v:shape>
            <v:shape id="_x0000_s1084" type="#_x0000_t202" style="width:3640;height:520;position:absolute" filled="f" stroked="f">
              <v:textbox inset="0,0,0,0">
                <w:txbxContent>
                  <w:p>
                    <w:pPr>
                      <w:spacing w:before="8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〔一〕宣传阶段：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7" w:line="240" w:lineRule="auto"/>
        <w:rPr>
          <w:sz w:val="24"/>
        </w:rPr>
      </w:pPr>
      <w:r>
        <w:pict>
          <v:group id="_x0000_s1085" style="width:623pt;height:26pt;margin-top:16.12pt;margin-left:135pt;mso-position-horizontal-relative:page;mso-wrap-distance-left:0;mso-wrap-distance-right:0;position:absolute;z-index:-251639808" coordorigin="2700,322" coordsize="12460,520">
            <v:shape id="_x0000_s1086" type="#_x0000_t75" style="width:12460;height:520;left:2700;position:absolute;top:322" stroked="f">
              <v:imagedata r:id="rId17" o:title=""/>
            </v:shape>
            <v:shape id="_x0000_s1087" type="#_x0000_t202" style="width:12460;height:520;left:2700;position:absolute;top:322" filled="f" stroked="f">
              <v:textbox inset="0,0,0,0">
                <w:txbxContent>
                  <w:p>
                    <w:pPr>
                      <w:spacing w:before="8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1．发通知和晚会筹划给大一，大二，大三各班文艺委员，并开会进展思想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8" style="width:56pt;height:26pt;margin-top:53.12pt;margin-left:135pt;mso-position-horizontal-relative:page;mso-wrap-distance-left:0;mso-wrap-distance-right:0;position:absolute;z-index:-251638784" coordorigin="2700,1062" coordsize="1120,520">
            <v:shape id="_x0000_s1089" type="#_x0000_t75" style="width:1120;height:520;left:2700;position:absolute;top:1062" stroked="f">
              <v:imagedata r:id="rId18" o:title=""/>
            </v:shape>
            <v:shape id="_x0000_s1090" type="#_x0000_t202" style="width:1120;height:520;left:2700;position:absolute;top:1062" filled="f" stroked="f">
              <v:textbox inset="0,0,0,0">
                <w:txbxContent>
                  <w:p>
                    <w:pPr>
                      <w:spacing w:before="10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发动。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2" w:line="240" w:lineRule="auto"/>
        <w:rPr>
          <w:sz w:val="13"/>
        </w:rPr>
      </w:pP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091" style="width:623pt;height:26pt;margin-top:15.05pt;margin-left:135pt;mso-position-horizontal-relative:page;mso-wrap-distance-left:0;mso-wrap-distance-right:0;position:absolute;z-index:-251637760" coordorigin="2700,301" coordsize="12460,520">
            <v:shape id="_x0000_s1092" type="#_x0000_t75" style="width:12460;height:520;left:2700;position:absolute;top:301" stroked="f">
              <v:imagedata r:id="rId17" o:title=""/>
            </v:shape>
            <v:shape id="_x0000_s1093" type="#_x0000_t202" style="width:12460;height:520;left:2700;position:absolute;top:301" filled="f" stroked="f">
              <v:textbox inset="0,0,0,0">
                <w:txbxContent>
                  <w:p>
                    <w:pPr>
                      <w:spacing w:before="13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2．通过海报〔前期预备的宣传以及晚会开头的宣传〕，有必要的话到各宿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4" style="width:272pt;height:25pt;margin-top:53.05pt;margin-left:135pt;mso-position-horizontal-relative:page;mso-wrap-distance-left:0;mso-wrap-distance-right:0;position:absolute;z-index:-251636736" coordorigin="2700,1061" coordsize="5440,500">
            <v:shape id="_x0000_s1095" type="#_x0000_t75" style="width:5440;height:500;left:2700;position:absolute;top:1061" stroked="f">
              <v:imagedata r:id="rId19" o:title=""/>
            </v:shape>
            <v:shape id="_x0000_s1096" type="#_x0000_t202" style="width:5440;height:500;left:2700;position:absolute;top:1061" filled="f" stroked="f">
              <v:textbox inset="0,0,0,0">
                <w:txbxContent>
                  <w:p>
                    <w:pPr>
                      <w:spacing w:before="0" w:line="457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舍分发宣传单，提高学生乐观性。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14"/>
        </w:rPr>
      </w:pP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097" style="width:402pt;height:25pt;margin-top:16.05pt;margin-left:135pt;mso-position-horizontal-relative:page;mso-wrap-distance-left:0;mso-wrap-distance-right:0;position:absolute;z-index:-251635712" coordorigin="2700,321" coordsize="8040,500">
            <v:shape id="_x0000_s1098" type="#_x0000_t75" style="width:8040;height:500;left:2700;position:absolute;top:321" stroked="f">
              <v:imagedata r:id="rId20" o:title=""/>
            </v:shape>
            <v:shape id="_x0000_s1099" type="#_x0000_t202" style="width:8040;height:500;left:2700;position:absolute;top:321" filled="f" stroked="f">
              <v:textbox inset="0,0,0,0">
                <w:txbxContent>
                  <w:p>
                    <w:pPr>
                      <w:spacing w:before="0" w:line="457" w:lineRule="exact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3．</w:t>
                    </w:r>
                    <w:r>
                      <w:rPr>
                        <w:rFonts w:ascii="宋体" w:eastAsia="宋体" w:hint="eastAsia"/>
                        <w:spacing w:val="-7"/>
                        <w:sz w:val="36"/>
                      </w:rPr>
                      <w:t xml:space="preserve">联系毕业生、教师制作相应 </w:t>
                    </w:r>
                    <w:r>
                      <w:rPr>
                        <w:rFonts w:ascii="宋体" w:eastAsia="宋体" w:hint="eastAsia"/>
                        <w:sz w:val="36"/>
                      </w:rPr>
                      <w:t>PPT、相册等。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100" style="width:218pt;height:25pt;margin-top:16.05pt;margin-left:135pt;mso-position-horizontal-relative:page;mso-wrap-distance-left:0;mso-wrap-distance-right:0;position:absolute;z-index:-251634688" coordorigin="2700,321" coordsize="4360,500">
            <v:shape id="_x0000_s1101" type="#_x0000_t75" style="width:4360;height:500;left:2700;position:absolute;top:321" stroked="f">
              <v:imagedata r:id="rId21" o:title=""/>
            </v:shape>
            <v:shape id="_x0000_s1102" type="#_x0000_t202" style="width:4360;height:500;left:2700;position:absolute;top:321" filled="f" stroked="f">
              <v:textbox inset="0,0,0,0">
                <w:txbxContent>
                  <w:p>
                    <w:pPr>
                      <w:spacing w:before="0" w:line="457" w:lineRule="exact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〔二〕节目预备工作：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103" style="width:623pt;height:25pt;margin-top:16.05pt;margin-left:135pt;mso-position-horizontal-relative:page;mso-wrap-distance-left:0;mso-wrap-distance-right:0;position:absolute;z-index:-251633664" coordorigin="2700,321" coordsize="12460,500">
            <v:shape id="_x0000_s1104" type="#_x0000_t75" style="width:12460;height:500;left:2700;position:absolute;top:321" stroked="f">
              <v:imagedata r:id="rId22" o:title=""/>
            </v:shape>
            <v:shape id="_x0000_s1105" type="#_x0000_t202" style="width:12460;height:500;left:2700;position:absolute;top:321" filled="f" stroked="f">
              <v:textbox inset="0,0,0,0">
                <w:txbxContent>
                  <w:p>
                    <w:pPr>
                      <w:spacing w:before="0" w:line="457" w:lineRule="exact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1．节目收集方面，小品剧本暂定通过向全院征集的方式，其余节目要准时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6" style="width:398pt;height:25pt;margin-top:53.05pt;margin-left:135pt;mso-position-horizontal-relative:page;mso-wrap-distance-left:0;mso-wrap-distance-right:0;position:absolute;z-index:-251632640" coordorigin="2700,1061" coordsize="7960,500">
            <v:shape id="_x0000_s1107" type="#_x0000_t75" style="width:7960;height:500;left:2700;position:absolute;top:1061" stroked="f">
              <v:imagedata r:id="rId23" o:title=""/>
            </v:shape>
            <v:shape id="_x0000_s1108" type="#_x0000_t202" style="width:7960;height:500;left:2700;position:absolute;top:1061" filled="f" stroked="f">
              <v:textbox inset="0,0,0,0">
                <w:txbxContent>
                  <w:p>
                    <w:pPr>
                      <w:spacing w:before="0" w:line="459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与各班文艺委员联系，了解报名状况，进展发动。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14"/>
        </w:rPr>
      </w:pP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109" style="width:623pt;height:25pt;margin-top:16.05pt;margin-left:135pt;mso-position-horizontal-relative:page;mso-wrap-distance-left:0;mso-wrap-distance-right:0;position:absolute;z-index:-251631616" coordorigin="2700,321" coordsize="12460,500">
            <v:shape id="_x0000_s1110" type="#_x0000_t75" style="width:12460;height:500;left:2700;position:absolute;top:321" stroked="f">
              <v:imagedata r:id="rId24" o:title=""/>
            </v:shape>
            <v:shape id="_x0000_s1111" type="#_x0000_t202" style="width:12460;height:500;left:2700;position:absolute;top:321" filled="f" stroked="f">
              <v:textbox inset="0,0,0,0">
                <w:txbxContent>
                  <w:p>
                    <w:pPr>
                      <w:spacing w:before="0" w:line="459" w:lineRule="exact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2．节目海选时要考虑到节目符合晚会的主题，节目形式要有创，不能过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2" style="width:380pt;height:25pt;margin-top:53.05pt;margin-left:135pt;mso-position-horizontal-relative:page;mso-wrap-distance-left:0;mso-wrap-distance-right:0;position:absolute;z-index:-251630592" coordorigin="2700,1061" coordsize="7600,500">
            <v:shape id="_x0000_s1113" type="#_x0000_t75" style="width:7600;height:500;left:2700;position:absolute;top:1061" stroked="f">
              <v:imagedata r:id="rId25" o:title=""/>
            </v:shape>
            <v:shape id="_x0000_s1114" type="#_x0000_t202" style="width:7600;height:500;left:2700;position:absolute;top:1061" filled="f" stroked="f">
              <v:textbox inset="0,0,0,0">
                <w:txbxContent>
                  <w:p>
                    <w:pPr>
                      <w:spacing w:before="0" w:line="461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于陈旧，晚会中最好加有与毕业生的互动环节。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14"/>
        </w:rPr>
      </w:pP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115" style="width:623pt;height:25pt;margin-top:16.05pt;margin-left:135pt;mso-position-horizontal-relative:page;mso-wrap-distance-left:0;mso-wrap-distance-right:0;position:absolute;z-index:-251629568" coordorigin="2700,321" coordsize="12460,500">
            <v:shape id="_x0000_s1116" type="#_x0000_t75" style="width:12460;height:500;left:2700;position:absolute;top:321" stroked="f">
              <v:imagedata r:id="rId24" o:title=""/>
            </v:shape>
            <v:shape id="_x0000_s1117" type="#_x0000_t202" style="width:12460;height:500;left:2700;position:absolute;top:321" filled="f" stroked="f">
              <v:textbox inset="0,0,0,0">
                <w:txbxContent>
                  <w:p>
                    <w:pPr>
                      <w:spacing w:before="0" w:line="461" w:lineRule="exact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3．节目海选完毕之后要定期进展培训排练，节目组要对节目的训练进展及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8" style="width:128pt;height:25pt;margin-top:53.05pt;margin-left:135pt;mso-position-horizontal-relative:page;mso-wrap-distance-left:0;mso-wrap-distance-right:0;position:absolute;z-index:-251628544" coordorigin="2700,1061" coordsize="2560,500">
            <v:shape id="_x0000_s1119" type="#_x0000_t75" style="width:2560;height:500;left:2700;position:absolute;top:1061" stroked="f">
              <v:imagedata r:id="rId26" o:title=""/>
            </v:shape>
            <v:shape id="_x0000_s1120" type="#_x0000_t202" style="width:2560;height:500;left:2700;position:absolute;top:1061" filled="f" stroked="f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时的跟踪指导。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14"/>
        </w:rPr>
      </w:pP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24"/>
        </w:rPr>
      </w:pPr>
      <w:r>
        <w:pict>
          <v:group id="_x0000_s1121" style="width:623pt;height:25pt;margin-top:16.05pt;margin-left:135pt;mso-position-horizontal-relative:page;mso-wrap-distance-left:0;mso-wrap-distance-right:0;position:absolute;z-index:-251627520" coordorigin="2700,321" coordsize="12460,500">
            <v:shape id="_x0000_s1122" type="#_x0000_t75" style="width:12460;height:500;left:2700;position:absolute;top:321" stroked="f">
              <v:imagedata r:id="rId27" o:title=""/>
            </v:shape>
            <v:shape id="_x0000_s1123" type="#_x0000_t202" style="width:12460;height:500;left:2700;position:absolute;top:321" filled="f" stroked="f">
              <v:textbox inset="0,0,0,0">
                <w:txbxContent>
                  <w:p>
                    <w:pPr>
                      <w:spacing w:before="5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4．主持人稿以及现场互动环节要至少提前一个星期弄好，并交由院团委老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4" style="width:290pt;height:26pt;margin-top:53.05pt;margin-left:135pt;mso-position-horizontal-relative:page;mso-wrap-distance-left:0;mso-wrap-distance-right:0;position:absolute;z-index:-251626496" coordorigin="2700,1061" coordsize="5800,520">
            <v:shape id="_x0000_s1125" type="#_x0000_t75" style="width:5800;height:520;left:2700;position:absolute;top:1061" stroked="f">
              <v:imagedata r:id="rId28" o:title=""/>
            </v:shape>
            <v:shape id="_x0000_s1126" type="#_x0000_t202" style="width:5800;height:520;left:2700;position:absolute;top:1061" filled="f" stroked="f">
              <v:textbox inset="0,0,0,0">
                <w:txbxContent>
                  <w:p>
                    <w:pPr>
                      <w:spacing w:before="6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师审批，主持人也要进展特地培训。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14"/>
        </w:rPr>
      </w:pP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127" style="width:623pt;height:26pt;margin-top:15.05pt;margin-left:135pt;mso-position-horizontal-relative:page;mso-wrap-distance-left:0;mso-wrap-distance-right:0;position:absolute;z-index:-251625472" coordorigin="2700,301" coordsize="12460,520">
            <v:shape id="_x0000_s1128" type="#_x0000_t75" style="width:12460;height:520;left:2700;position:absolute;top:301" stroked="f">
              <v:imagedata r:id="rId17" o:title=""/>
            </v:shape>
            <v:shape id="_x0000_s1129" type="#_x0000_t202" style="width:12460;height:520;left:2700;position:absolute;top:301" filled="f" stroked="f">
              <v:textbox inset="0,0,0,0">
                <w:txbxContent>
                  <w:p>
                    <w:pPr>
                      <w:spacing w:before="6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w w:val="95"/>
                        <w:sz w:val="36"/>
                      </w:rPr>
                      <w:t>5．</w:t>
                    </w:r>
                    <w:r>
                      <w:rPr>
                        <w:rFonts w:ascii="宋体" w:eastAsia="宋体" w:hint="eastAsia"/>
                        <w:spacing w:val="26"/>
                        <w:w w:val="95"/>
                        <w:sz w:val="36"/>
                      </w:rPr>
                      <w:t xml:space="preserve">正式晚会前 </w:t>
                    </w:r>
                    <w:r>
                      <w:rPr>
                        <w:rFonts w:ascii="宋体" w:eastAsia="宋体" w:hint="eastAsia"/>
                        <w:w w:val="95"/>
                        <w:sz w:val="36"/>
                      </w:rPr>
                      <w:t>2 天要进展一次正式彩排，灯光，音乐全部要到位，并准时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0" style="width:407pt;height:26pt;margin-top:52.05pt;margin-left:135pt;mso-position-horizontal-relative:page;mso-wrap-distance-left:0;mso-wrap-distance-right:0;position:absolute;z-index:-251624448" coordorigin="2700,1041" coordsize="8140,520">
            <v:shape id="_x0000_s1131" type="#_x0000_t75" style="width:8140;height:520;left:2700;position:absolute;top:1041" stroked="f">
              <v:imagedata r:id="rId29" o:title=""/>
            </v:shape>
            <v:shape id="_x0000_s1132" type="#_x0000_t202" style="width:8140;height:520;left:2700;position:absolute;top:1041" filled="f" stroked="f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做出彩排总结，修改细节以及对现场的”布置方案。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2" w:line="240" w:lineRule="auto"/>
        <w:rPr>
          <w:sz w:val="13"/>
        </w:rPr>
      </w:pP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133" style="width:182pt;height:26pt;margin-top:15.05pt;margin-left:135pt;mso-position-horizontal-relative:page;mso-wrap-distance-left:0;mso-wrap-distance-right:0;position:absolute;z-index:-251623424" coordorigin="2700,301" coordsize="3640,520">
            <v:shape id="_x0000_s1134" type="#_x0000_t75" style="width:3640;height:520;left:2700;position:absolute;top:301" stroked="f">
              <v:imagedata r:id="rId16" o:title=""/>
            </v:shape>
            <v:shape id="_x0000_s1135" type="#_x0000_t202" style="width:3640;height:520;left:2700;position:absolute;top:301" filled="f" stroked="f">
              <v:textbox inset="0,0,0,0">
                <w:txbxContent>
                  <w:p>
                    <w:pPr>
                      <w:spacing w:before="9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〔四〕嘉宾邀请：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136" style="width:625pt;height:26pt;margin-top:15.05pt;margin-left:135pt;mso-position-horizontal-relative:page;mso-wrap-distance-left:0;mso-wrap-distance-right:0;position:absolute;z-index:-251622400" coordorigin="2700,301" coordsize="12500,520">
            <v:shape id="_x0000_s1137" type="#_x0000_t75" style="width:12500;height:520;left:2700;position:absolute;top:301" stroked="f">
              <v:imagedata r:id="rId30" o:title=""/>
            </v:shape>
            <v:shape id="_x0000_s1138" type="#_x0000_t202" style="width:12500;height:520;left:2700;position:absolute;top:301" filled="f" stroked="f">
              <v:textbox inset="0,0,0,0">
                <w:txbxContent>
                  <w:p>
                    <w:pPr>
                      <w:spacing w:before="9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pacing w:val="-12"/>
                        <w:sz w:val="36"/>
                      </w:rPr>
                      <w:t>嘉宾包括校领导、学院领导、大四各班辅导员以及各学院学生会主席，并提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9" style="width:128pt;height:26pt;margin-top:52.05pt;margin-left:135pt;mso-position-horizontal-relative:page;mso-wrap-distance-left:0;mso-wrap-distance-right:0;position:absolute;z-index:-251621376" coordorigin="2700,1041" coordsize="2560,520">
            <v:shape id="_x0000_s1140" type="#_x0000_t75" style="width:2560;height:520;left:2700;position:absolute;top:1041" stroked="f">
              <v:imagedata r:id="rId31" o:title=""/>
            </v:shape>
            <v:shape id="_x0000_s1141" type="#_x0000_t202" style="width:2560;height:520;left:2700;position:absolute;top:1041" filled="f" stroked="f">
              <v:textbox inset="0,0,0,0">
                <w:txbxContent>
                  <w:p>
                    <w:pPr>
                      <w:spacing w:before="11"/>
                      <w:ind w:left="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前做好邀请函。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2" w:line="240" w:lineRule="auto"/>
        <w:rPr>
          <w:sz w:val="13"/>
        </w:rPr>
      </w:pP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142" style="width:164pt;height:26pt;margin-top:15.05pt;margin-left:135pt;mso-position-horizontal-relative:page;mso-wrap-distance-left:0;mso-wrap-distance-right:0;position:absolute;z-index:-251620352" coordorigin="2700,301" coordsize="3280,520">
            <v:shape id="_x0000_s1143" type="#_x0000_t75" style="width:3280;height:520;left:2700;position:absolute;top:301" stroked="f">
              <v:imagedata r:id="rId13" o:title=""/>
            </v:shape>
            <v:shape id="_x0000_s1144" type="#_x0000_t202" style="width:328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(五)物品预备：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2"/>
        </w:rPr>
      </w:pPr>
      <w:r>
        <w:pict>
          <v:group id="_x0000_s1145" style="width:479pt;height:26pt;margin-top:15.05pt;margin-left:135pt;mso-position-horizontal-relative:page;mso-wrap-distance-left:0;mso-wrap-distance-right:0;position:absolute;z-index:-251619328" coordorigin="2700,301" coordsize="9580,520">
            <v:shape id="_x0000_s1146" type="#_x0000_t75" style="width:9580;height:520;left:2700;position:absolute;top:301" stroked="f">
              <v:imagedata r:id="rId32" o:title=""/>
            </v:shape>
            <v:shape id="_x0000_s1147" type="#_x0000_t202" style="width:9580;height:520;left:2700;position:absolute;top:301" filled="f" stroked="f">
              <v:textbox inset="0,0,0,0">
                <w:txbxContent>
                  <w:p>
                    <w:pPr>
                      <w:spacing w:before="11"/>
                      <w:ind w:left="720" w:right="0" w:firstLine="0"/>
                      <w:jc w:val="left"/>
                      <w:rPr>
                        <w:rFonts w:ascii="宋体" w:eastAsia="宋体" w:hint="eastAsia"/>
                        <w:sz w:val="36"/>
                      </w:rPr>
                    </w:pPr>
                    <w:r>
                      <w:rPr>
                        <w:rFonts w:ascii="宋体" w:eastAsia="宋体" w:hint="eastAsia"/>
                        <w:sz w:val="36"/>
                      </w:rPr>
                      <w:t>1．宣传单、通知、筹划书、邀请函以及节目单的打印。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 w:line="240" w:lineRule="auto"/>
        <w:rPr>
          <w:sz w:val="22"/>
        </w:rPr>
      </w:pPr>
      <w:r>
        <w:rPr>
          <w:sz w:val="22"/>
        </w:rPr>
        <w:br/>
      </w:r>
      <w:r>
        <w:rPr>
          <w:sz w:val="22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https://d.book118.com/976042230045010031</w:t>
        </w:r>
      </w:hyperlink>
    </w:p>
    <w:p>
      <w:pPr>
        <w:spacing w:after="0" w:line="240" w:lineRule="auto"/>
        <w:rPr>
          <w:sz w:val="22"/>
        </w:rPr>
      </w:pPr>
    </w:p>
    <w:sectPr>
      <w:pgSz w:w="17860" w:h="25260"/>
      <w:pgMar w:top="2100" w:right="2260" w:bottom="280" w:left="254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楷体">
    <w:altName w:val="楷体"/>
    <w:charset w:val="86"/>
    <w:family w:val="modern"/>
    <w:pitch w:val="fixed"/>
    <w:sig w:usb0="00000000" w:usb1="0000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hyperlink" Target="https://d.book118.com/976042230045010031" TargetMode="Externa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2023-09-30T01:51:09Z</dcterms:created>
  <dcterms:modified xsi:type="dcterms:W3CDTF">2023-09-30T01:51:09Z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LastSaved">
    <vt:filetime>2023-09-30T00:00:00Z</vt:filetime>
  </property>
</Properties>
</file>